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429</w:t>
        <w:t xml:space="preserve">.  </w:t>
      </w:r>
      <w:r>
        <w:rPr>
          <w:b/>
        </w:rPr>
        <w:t xml:space="preserve">Termination, amendment or suspension of market order or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§1 (NEW). PL 1999, c. 668, §68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§429. Termination, amendment or suspension of market order or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§429. Termination, amendment or suspension of market order or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§429. TERMINATION, AMENDMENT OR SUSPENSION OF MARKET ORDER OR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