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Jurisdiction of Department of Transportation and Bureau of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§40 (RPR).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Jurisdiction of Department of Transportation and Bureau of State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Jurisdiction of Department of Transportation and Bureau of State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§1501. JURISDICTION OF DEPARTMENT OF TRANSPORTATION AND BUREAU OF STATE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