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§752. Odometers;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Odometers;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§752. ODOMETERS;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