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Packaging and return of ballots and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4 (AMD). PL 1973, c. 414, §42 (AMD). PL 1977, c. 496, §§21,2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6. Packaging and return of ballots and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Packaging and return of ballots and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26. PACKAGING AND RETURN OF BALLOTS AND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