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1196</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35, §8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§1196.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§1196.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§1196.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