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Payment of loan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Payment of loan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Payment of loan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§712. PAYMENT OF LOAN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