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No representation of insolvency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§3052. No representation of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No representation of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§3052. NO REPRESENTATION OF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