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County jail reimbursemen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County jail reimbursement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County jail reimbursement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1. COUNTY JAIL REIMBURSEMENT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