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Debtor's refusal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 Debtor's refusal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Debtor's refusal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§254. DEBTOR'S REFUSAL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