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Unauthorized Use of Drones on or over the Premises of Correctional Facilities and Jails</w:t>
      </w:r>
    </w:p>
    <w:p w:rsidR="001E3985" w:rsidP="001E3985">
      <w:pPr>
        <w:ind w:left="360"/>
        <w:rPr>
          <w:rFonts w:ascii="Arial" w:eastAsia="Arial" w:hAnsi="Arial" w:cs="Arial"/>
        </w:rPr>
      </w:pPr>
      <w:bookmarkStart w:id="0" w:name="_ENACTING_CLAUSE__f599b301_d2fe_4f3f_811"/>
      <w:bookmarkStart w:id="1" w:name="_DOC_BODY__0c781070_ea8c_418c_b17c_153fe"/>
      <w:bookmarkStart w:id="2" w:name="_DOC_BODY_CONTAINER__48d14bed_5ecb_4832_"/>
      <w:bookmarkStart w:id="3" w:name="_PAGE__1_9502e365_95a9_47bd_b95b_441c3f7"/>
      <w:bookmarkStart w:id="4" w:name="_PAR__1_01508f5b_faa6_4b11_8290_558f3d35"/>
      <w:bookmarkStart w:id="5" w:name="_LINE__1_9f96f5ee_6d93_4d28_be6f_6480cf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6" w:name="_BILL_SECTION_HEADER__bd13c64d_9d55_419f"/>
      <w:bookmarkStart w:id="7" w:name="_BILL_SECTION__9a85bdda_995f_484d_99d4_a"/>
      <w:bookmarkStart w:id="8" w:name="_DOC_BODY_CONTENT__9266158a_c216_4e0f_b2"/>
      <w:bookmarkStart w:id="9" w:name="_PAR__2_c6eee8da_5aae_407c_af78_37342588"/>
      <w:bookmarkStart w:id="10" w:name="_LINE__2_04cc0a34_2a4a_42c4_9046_04f892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cfd85e1_43b4_401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§761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E3985" w:rsidP="001E3985">
      <w:pPr>
        <w:ind w:left="1080" w:hanging="720"/>
        <w:rPr>
          <w:rFonts w:ascii="Arial" w:eastAsia="Arial" w:hAnsi="Arial" w:cs="Arial"/>
          <w:b/>
        </w:rPr>
      </w:pPr>
      <w:bookmarkStart w:id="12" w:name="_STATUTE_S__93f83ac8_089e_4695_8fee_43e5"/>
      <w:bookmarkStart w:id="13" w:name="_PAR__3_b1492040_3453_47bc_a8d0_5a3062f5"/>
      <w:bookmarkStart w:id="14" w:name="_LINE__3_eb572a26_8962_4128_9be9_b8f4f56"/>
      <w:bookmarkStart w:id="15" w:name="_PROCESSED_CHANGE__18388314_6038_4d25_a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ffb7a46_2ef7_4d2d_b57c"/>
      <w:r>
        <w:rPr>
          <w:rFonts w:ascii="Arial" w:eastAsia="Arial" w:hAnsi="Arial" w:cs="Arial"/>
          <w:b/>
          <w:u w:val="single"/>
        </w:rPr>
        <w:t>761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3901eb7_8e5e_4d18_b9"/>
      <w:r>
        <w:rPr>
          <w:rFonts w:ascii="Arial" w:eastAsia="Arial" w:hAnsi="Arial" w:cs="Arial"/>
          <w:b/>
          <w:u w:val="single"/>
        </w:rPr>
        <w:t>Unauthorized use of drone on or over premises of correctional facility or jail</w:t>
      </w:r>
      <w:bookmarkEnd w:id="14"/>
      <w:bookmarkEnd w:id="17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18" w:name="_STATUTE_NUMBER__dc5aef7e_0553_4062_ab8a"/>
      <w:bookmarkStart w:id="19" w:name="_STATUTE_SS__a9936a72_c510_46ca_9d81_fb2"/>
      <w:bookmarkStart w:id="20" w:name="_PAR__4_1f7f9f73_2bb4_4d6a_9210_981fc39e"/>
      <w:bookmarkStart w:id="21" w:name="_LINE__4_5bc58db6_8cf5_4446_b6c6_02b14f2"/>
      <w:bookmarkEnd w:id="13"/>
      <w:r w:rsidRPr="009D2589">
        <w:rPr>
          <w:rFonts w:ascii="Arial" w:eastAsia="Arial" w:hAnsi="Arial" w:cs="Arial"/>
          <w:b/>
          <w:u w:val="single"/>
        </w:rPr>
        <w:t>1</w:t>
      </w:r>
      <w:bookmarkEnd w:id="18"/>
      <w:r w:rsidRPr="009D2589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ba78644f_1e71_4629_af"/>
      <w:r>
        <w:rPr>
          <w:rFonts w:ascii="Arial" w:eastAsia="Arial" w:hAnsi="Arial" w:cs="Arial"/>
          <w:b/>
          <w:u w:val="single"/>
        </w:rPr>
        <w:t xml:space="preserve"> </w:t>
      </w:r>
      <w:bookmarkStart w:id="23" w:name="_STATUTE_CONTENT__340fc4a9_4a24_4611_bd2"/>
      <w:bookmarkEnd w:id="22"/>
      <w:r>
        <w:rPr>
          <w:rFonts w:ascii="Arial" w:eastAsia="Arial" w:hAnsi="Arial" w:cs="Arial"/>
          <w:u w:val="single"/>
        </w:rPr>
        <w:t xml:space="preserve">A person is guilty of unauthorized use of a drone on or over the premises of a </w:t>
      </w:r>
      <w:bookmarkStart w:id="24" w:name="_LINE__5_e53477a5_64a1_4eba_b323_e493d3d"/>
      <w:bookmarkEnd w:id="21"/>
      <w:r>
        <w:rPr>
          <w:rFonts w:ascii="Arial" w:eastAsia="Arial" w:hAnsi="Arial" w:cs="Arial"/>
          <w:u w:val="single"/>
        </w:rPr>
        <w:t xml:space="preserve">correctional facility or jail if the person uses a drone to convey or attempt to convey prison </w:t>
      </w:r>
      <w:bookmarkStart w:id="25" w:name="_LINE__6_9b52817b_b66c_4996_90a9_de184b7"/>
      <w:bookmarkEnd w:id="24"/>
      <w:r>
        <w:rPr>
          <w:rFonts w:ascii="Arial" w:eastAsia="Arial" w:hAnsi="Arial" w:cs="Arial"/>
          <w:u w:val="single"/>
        </w:rPr>
        <w:t>contraband in violation of section 757.</w:t>
      </w:r>
      <w:bookmarkEnd w:id="25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26" w:name="_STATUTE_NUMBER__592585d2_5a09_4bb9_9a04"/>
      <w:bookmarkStart w:id="27" w:name="_STATUTE_SS__8b03c430_21b0_41fe_8a67_959"/>
      <w:bookmarkStart w:id="28" w:name="_PAR__5_60d38bf5_daf1_4240_90f6_3cd74085"/>
      <w:bookmarkStart w:id="29" w:name="_LINE__7_7d56c8c5_6929_459d_9a27_24b469a"/>
      <w:bookmarkEnd w:id="19"/>
      <w:bookmarkEnd w:id="20"/>
      <w:bookmarkEnd w:id="23"/>
      <w:r w:rsidRPr="009D2589">
        <w:rPr>
          <w:rFonts w:ascii="Arial" w:eastAsia="Arial" w:hAnsi="Arial" w:cs="Arial"/>
          <w:b/>
          <w:u w:val="single"/>
        </w:rPr>
        <w:t>2</w:t>
      </w:r>
      <w:bookmarkEnd w:id="26"/>
      <w:r w:rsidRPr="009D2589">
        <w:rPr>
          <w:rFonts w:ascii="Arial" w:eastAsia="Arial" w:hAnsi="Arial" w:cs="Arial"/>
          <w:b/>
          <w:u w:val="single"/>
        </w:rPr>
        <w:t>.</w:t>
      </w:r>
      <w:bookmarkStart w:id="30" w:name="_STATUTE_HEADNOTE__0a968039_4138_4250_a9"/>
      <w:r>
        <w:rPr>
          <w:rFonts w:ascii="Arial" w:eastAsia="Arial" w:hAnsi="Arial" w:cs="Arial"/>
          <w:b/>
          <w:u w:val="single"/>
        </w:rPr>
        <w:t xml:space="preserve">  </w:t>
      </w:r>
      <w:bookmarkStart w:id="31" w:name="_STATUTE_CONTENT__c5fa82bc_3fa0_4b5b_887"/>
      <w:bookmarkEnd w:id="30"/>
      <w:r>
        <w:rPr>
          <w:rFonts w:ascii="Arial" w:eastAsia="Arial" w:hAnsi="Arial" w:cs="Arial"/>
          <w:u w:val="single"/>
        </w:rPr>
        <w:t xml:space="preserve">A person is guilty of unauthorized use of a drone on or over the premises of a </w:t>
      </w:r>
      <w:bookmarkStart w:id="32" w:name="_LINE__8_1b75d9d4_f779_414c_85fa_5c22cc2"/>
      <w:bookmarkEnd w:id="29"/>
      <w:r>
        <w:rPr>
          <w:rFonts w:ascii="Arial" w:eastAsia="Arial" w:hAnsi="Arial" w:cs="Arial"/>
          <w:u w:val="single"/>
        </w:rPr>
        <w:t xml:space="preserve">correctional facility or jail if the person in fact flies a drone over the premises of a </w:t>
      </w:r>
      <w:bookmarkStart w:id="33" w:name="_LINE__9_6126d28b_f67c_4a97_8e54_5072f7f"/>
      <w:bookmarkEnd w:id="32"/>
      <w:r>
        <w:rPr>
          <w:rFonts w:ascii="Arial" w:eastAsia="Arial" w:hAnsi="Arial" w:cs="Arial"/>
          <w:u w:val="single"/>
        </w:rPr>
        <w:t>correctional facility or jail at or below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height of 400 feet above the ground, lands a drone </w:t>
      </w:r>
      <w:bookmarkStart w:id="34" w:name="_LINE__10_37b52854_be39_477d_aa71_91eb79"/>
      <w:bookmarkEnd w:id="33"/>
      <w:r>
        <w:rPr>
          <w:rFonts w:ascii="Arial" w:eastAsia="Arial" w:hAnsi="Arial" w:cs="Arial"/>
          <w:u w:val="single"/>
        </w:rPr>
        <w:t xml:space="preserve">on the premises or flies a drone from the premises. </w:t>
      </w:r>
      <w:bookmarkEnd w:id="34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35" w:name="_STATUTE_NUMBER__56f939f1_f681_4857_9e2a"/>
      <w:bookmarkStart w:id="36" w:name="_STATUTE_SS__1eac4a99_d0af_4687_b178_765"/>
      <w:bookmarkStart w:id="37" w:name="_PAR__6_737524ed_04b5_4cdc_b1e6_9f648707"/>
      <w:bookmarkStart w:id="38" w:name="_LINE__11_087a4253_32c3_4a36_a405_4f736b"/>
      <w:bookmarkEnd w:id="27"/>
      <w:bookmarkEnd w:id="28"/>
      <w:bookmarkEnd w:id="31"/>
      <w:r w:rsidRPr="009D2589">
        <w:rPr>
          <w:rFonts w:ascii="Arial" w:eastAsia="Arial" w:hAnsi="Arial" w:cs="Arial"/>
          <w:b/>
          <w:u w:val="single"/>
        </w:rPr>
        <w:t>3</w:t>
      </w:r>
      <w:bookmarkEnd w:id="35"/>
      <w:r w:rsidRPr="009D2589">
        <w:rPr>
          <w:rFonts w:ascii="Arial" w:eastAsia="Arial" w:hAnsi="Arial" w:cs="Arial"/>
          <w:b/>
          <w:u w:val="single"/>
        </w:rPr>
        <w:t xml:space="preserve">. </w:t>
      </w:r>
      <w:bookmarkStart w:id="39" w:name="_STATUTE_CONTENT__63afdd4e_e76e_49c4_937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This section does not apply to:</w:t>
      </w:r>
      <w:bookmarkEnd w:id="38"/>
    </w:p>
    <w:p w:rsidR="001E3985" w:rsidP="001E3985">
      <w:pPr>
        <w:ind w:left="720"/>
        <w:rPr>
          <w:rFonts w:ascii="Arial" w:eastAsia="Arial" w:hAnsi="Arial" w:cs="Arial"/>
        </w:rPr>
      </w:pPr>
      <w:bookmarkStart w:id="40" w:name="_STATUTE_NUMBER__b4f63814_9860_48ca_9ca7"/>
      <w:bookmarkStart w:id="41" w:name="_STATUTE_P__56aa01f9_43fb_42ff_94bd_ed84"/>
      <w:bookmarkStart w:id="42" w:name="_PAR__7_66386eb2_1773_4c12_b5ea_78529ad1"/>
      <w:bookmarkStart w:id="43" w:name="_LINE__12_d6cd2704_f867_4fc5_9f8a_9d0ede"/>
      <w:bookmarkEnd w:id="37"/>
      <w:bookmarkEnd w:id="39"/>
      <w:r>
        <w:rPr>
          <w:rFonts w:ascii="Arial" w:eastAsia="Arial" w:hAnsi="Arial" w:cs="Arial"/>
          <w:u w:val="single"/>
        </w:rPr>
        <w:t>A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8932abff_4654_45c7_882"/>
      <w:r>
        <w:rPr>
          <w:rFonts w:ascii="Arial" w:eastAsia="Arial" w:hAnsi="Arial" w:cs="Arial"/>
          <w:u w:val="single"/>
        </w:rPr>
        <w:t xml:space="preserve">A law enforcement officer, a corrections officer or a corrections supervisor engaged </w:t>
      </w:r>
      <w:bookmarkStart w:id="45" w:name="_LINE__13_27109d01_1f3a_43dc_b2d1_59fc30"/>
      <w:bookmarkEnd w:id="43"/>
      <w:r>
        <w:rPr>
          <w:rFonts w:ascii="Arial" w:eastAsia="Arial" w:hAnsi="Arial" w:cs="Arial"/>
          <w:u w:val="single"/>
        </w:rPr>
        <w:t xml:space="preserve">in the performance of the law enforcement officer's, corrections officer's or corrections </w:t>
      </w:r>
      <w:bookmarkStart w:id="46" w:name="_LINE__14_3a5f6f0d_99fb_4f93_aae0_d69ae4"/>
      <w:bookmarkEnd w:id="45"/>
      <w:r>
        <w:rPr>
          <w:rFonts w:ascii="Arial" w:eastAsia="Arial" w:hAnsi="Arial" w:cs="Arial"/>
          <w:u w:val="single"/>
        </w:rPr>
        <w:t>supervisor's public duty; or</w:t>
      </w:r>
      <w:bookmarkEnd w:id="46"/>
    </w:p>
    <w:p w:rsidR="001E3985" w:rsidP="001E3985">
      <w:pPr>
        <w:ind w:left="720"/>
        <w:rPr>
          <w:rFonts w:ascii="Arial" w:eastAsia="Arial" w:hAnsi="Arial" w:cs="Arial"/>
        </w:rPr>
      </w:pPr>
      <w:bookmarkStart w:id="47" w:name="_STATUTE_NUMBER__4faba65b_b80e_49b7_861f"/>
      <w:bookmarkStart w:id="48" w:name="_STATUTE_P__1bbba080_f7f0_463a_9704_bcb6"/>
      <w:bookmarkStart w:id="49" w:name="_PAR__8_7ec9b6ed_d5b0_4bce_a4d0_b6c5c36f"/>
      <w:bookmarkStart w:id="50" w:name="_LINE__15_6c4df119_7ba5_4730_9d9d_c47e7f"/>
      <w:bookmarkEnd w:id="41"/>
      <w:bookmarkEnd w:id="42"/>
      <w:bookmarkEnd w:id="44"/>
      <w:r>
        <w:rPr>
          <w:rFonts w:ascii="Arial" w:eastAsia="Arial" w:hAnsi="Arial" w:cs="Arial"/>
          <w:u w:val="single"/>
        </w:rPr>
        <w:t>B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d0478aec_cd2f_467a_a01"/>
      <w:r>
        <w:rPr>
          <w:rFonts w:ascii="Arial" w:eastAsia="Arial" w:hAnsi="Arial" w:cs="Arial"/>
          <w:u w:val="single"/>
        </w:rPr>
        <w:t xml:space="preserve">Another person acting in the course and scope of employment, as approved by the </w:t>
      </w:r>
      <w:bookmarkStart w:id="52" w:name="_LINE__16_f8b39c46_acdc_4c19_9fa1_0b431c"/>
      <w:bookmarkEnd w:id="50"/>
      <w:r>
        <w:rPr>
          <w:rFonts w:ascii="Arial" w:eastAsia="Arial" w:hAnsi="Arial" w:cs="Arial"/>
          <w:u w:val="single"/>
        </w:rPr>
        <w:t>chief administrative officer of the correctional facility or the jail administrator.</w:t>
      </w:r>
      <w:bookmarkEnd w:id="52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53" w:name="_STATUTE_NUMBER__160e5740_b0b0_4252_801c"/>
      <w:bookmarkStart w:id="54" w:name="_STATUTE_SS__9162a3b8_a2a1_424c_badb_675"/>
      <w:bookmarkStart w:id="55" w:name="_PAR__9_7e8adcf1_9aa6_4548_ad28_009d1267"/>
      <w:bookmarkStart w:id="56" w:name="_LINE__17_0eb92b61_959c_4d0d_a358_42c009"/>
      <w:bookmarkEnd w:id="36"/>
      <w:bookmarkEnd w:id="48"/>
      <w:bookmarkEnd w:id="49"/>
      <w:bookmarkEnd w:id="51"/>
      <w:r w:rsidRPr="009D2589">
        <w:rPr>
          <w:rFonts w:ascii="Arial" w:eastAsia="Arial" w:hAnsi="Arial" w:cs="Arial"/>
          <w:b/>
          <w:u w:val="single"/>
        </w:rPr>
        <w:t>4</w:t>
      </w:r>
      <w:bookmarkEnd w:id="53"/>
      <w:r w:rsidRPr="009D2589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9D2589">
        <w:rPr>
          <w:rFonts w:ascii="Arial" w:eastAsia="Arial" w:hAnsi="Arial" w:cs="Arial"/>
          <w:b/>
          <w:u w:val="single"/>
        </w:rPr>
        <w:t xml:space="preserve"> </w:t>
      </w:r>
      <w:bookmarkStart w:id="57" w:name="_STATUTE_CONTENT__bf2ca266_c776_40bc_8c7"/>
      <w:r>
        <w:rPr>
          <w:rFonts w:ascii="Arial" w:eastAsia="Arial" w:hAnsi="Arial" w:cs="Arial"/>
          <w:u w:val="single"/>
        </w:rPr>
        <w:t xml:space="preserve">It is not a defense to a prosecution under this section that the person holds a valid </w:t>
      </w:r>
      <w:bookmarkStart w:id="58" w:name="_LINE__18_2d5adb0d_7b75_4155_998d_a7ac0b"/>
      <w:bookmarkEnd w:id="56"/>
      <w:r>
        <w:rPr>
          <w:rFonts w:ascii="Arial" w:eastAsia="Arial" w:hAnsi="Arial" w:cs="Arial"/>
          <w:u w:val="single"/>
        </w:rPr>
        <w:t xml:space="preserve">license to operate a drone issued by the United States Department of Transportation, </w:t>
      </w:r>
      <w:bookmarkStart w:id="59" w:name="_LINE__19_808cb4cb_d456_4aa1_ab56_d5ee22"/>
      <w:bookmarkEnd w:id="58"/>
      <w:r>
        <w:rPr>
          <w:rFonts w:ascii="Arial" w:eastAsia="Arial" w:hAnsi="Arial" w:cs="Arial"/>
          <w:u w:val="single"/>
        </w:rPr>
        <w:t xml:space="preserve">Federal Aviation Administration or is otherwise permitted to operate a drone pursuant to </w:t>
      </w:r>
      <w:bookmarkStart w:id="60" w:name="_LINE__20_8bbe4a3e_e22c_4a81_bb60_94d9f6"/>
      <w:bookmarkEnd w:id="59"/>
      <w:r>
        <w:rPr>
          <w:rFonts w:ascii="Arial" w:eastAsia="Arial" w:hAnsi="Arial" w:cs="Arial"/>
          <w:u w:val="single"/>
        </w:rPr>
        <w:t xml:space="preserve">regulations of the Federal Aviation Administration. </w:t>
      </w:r>
      <w:bookmarkEnd w:id="60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61" w:name="_STATUTE_NUMBER__f04229d0_4af6_40f4_886a"/>
      <w:bookmarkStart w:id="62" w:name="_STATUTE_SS__70a4dd1b_370e_4780_9c1a_89b"/>
      <w:bookmarkStart w:id="63" w:name="_PAR__10_34d5b183_9af3_4fb6_b454_1d07c6b"/>
      <w:bookmarkStart w:id="64" w:name="_LINE__21_4a969920_8728_4d55_9701_e7590d"/>
      <w:bookmarkEnd w:id="54"/>
      <w:bookmarkEnd w:id="55"/>
      <w:bookmarkEnd w:id="57"/>
      <w:r w:rsidRPr="009D2589">
        <w:rPr>
          <w:rFonts w:ascii="Arial" w:eastAsia="Arial" w:hAnsi="Arial" w:cs="Arial"/>
          <w:b/>
          <w:u w:val="single"/>
        </w:rPr>
        <w:t>5</w:t>
      </w:r>
      <w:bookmarkEnd w:id="61"/>
      <w:r w:rsidRPr="009D2589">
        <w:rPr>
          <w:rFonts w:ascii="Arial" w:eastAsia="Arial" w:hAnsi="Arial" w:cs="Arial"/>
          <w:b/>
          <w:u w:val="single"/>
        </w:rPr>
        <w:t xml:space="preserve">. </w:t>
      </w:r>
      <w:bookmarkStart w:id="65" w:name="_STATUTE_CONTENT__a5ebaae3_37c8_4d88_b6f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Unauthorized use of a drone on or over the premises of a correctional facility or jail </w:t>
      </w:r>
      <w:bookmarkStart w:id="66" w:name="_LINE__22_97344add_3ee8_4af3_8dd4_7a6062"/>
      <w:bookmarkEnd w:id="64"/>
      <w:r>
        <w:rPr>
          <w:rFonts w:ascii="Arial" w:eastAsia="Arial" w:hAnsi="Arial" w:cs="Arial"/>
          <w:u w:val="single"/>
        </w:rPr>
        <w:t>is a Class C crime.</w:t>
      </w:r>
      <w:bookmarkEnd w:id="66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67" w:name="_STATUTE_NUMBER__178b2e33_9bc3_4654_b9d9"/>
      <w:bookmarkStart w:id="68" w:name="_STATUTE_SS__79f6a6f1_1c78_4d8d_8415_b17"/>
      <w:bookmarkStart w:id="69" w:name="_PAR__11_4ba80d99_bc9a_45be_957e_9f6ee04"/>
      <w:bookmarkStart w:id="70" w:name="_LINE__23_def43c3f_e1be_4074_bee3_113403"/>
      <w:bookmarkEnd w:id="62"/>
      <w:bookmarkEnd w:id="63"/>
      <w:bookmarkEnd w:id="65"/>
      <w:r w:rsidRPr="009D2589">
        <w:rPr>
          <w:rFonts w:ascii="Arial" w:eastAsia="Arial" w:hAnsi="Arial" w:cs="Arial"/>
          <w:b/>
          <w:u w:val="single"/>
        </w:rPr>
        <w:t>6</w:t>
      </w:r>
      <w:bookmarkEnd w:id="67"/>
      <w:r w:rsidRPr="009D2589">
        <w:rPr>
          <w:rFonts w:ascii="Arial" w:eastAsia="Arial" w:hAnsi="Arial" w:cs="Arial"/>
          <w:b/>
          <w:u w:val="single"/>
        </w:rPr>
        <w:t xml:space="preserve">. </w:t>
      </w:r>
      <w:bookmarkStart w:id="71" w:name="_STATUTE_CONTENT__006d5879_6a97_40c9_90b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As used in this section, the following terms have the following meanings.</w:t>
      </w:r>
      <w:bookmarkEnd w:id="70"/>
    </w:p>
    <w:p w:rsidR="001E3985" w:rsidP="001E3985">
      <w:pPr>
        <w:ind w:left="720"/>
        <w:rPr>
          <w:rFonts w:ascii="Arial" w:eastAsia="Arial" w:hAnsi="Arial" w:cs="Arial"/>
        </w:rPr>
      </w:pPr>
      <w:bookmarkStart w:id="72" w:name="_STATUTE_NUMBER__8e94c733_4296_4f2a_8a1c"/>
      <w:bookmarkStart w:id="73" w:name="_STATUTE_P__7be0a189_410a_4535_bb98_7e38"/>
      <w:bookmarkStart w:id="74" w:name="_PAR__12_65b9429d_e1ba_4400_a329_f5c150d"/>
      <w:bookmarkStart w:id="75" w:name="_LINE__24_9571de4d_d54b_4bab_95a1_f6b3cb"/>
      <w:bookmarkEnd w:id="69"/>
      <w:bookmarkEnd w:id="71"/>
      <w:r>
        <w:rPr>
          <w:rFonts w:ascii="Arial" w:eastAsia="Arial" w:hAnsi="Arial" w:cs="Arial"/>
          <w:u w:val="single"/>
        </w:rPr>
        <w:t>A</w:t>
      </w:r>
      <w:bookmarkEnd w:id="7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6" w:name="_STATUTE_CONTENT__e06cc06f_d6ba_4e7b_a74"/>
      <w:r>
        <w:rPr>
          <w:rFonts w:ascii="Arial" w:eastAsia="Arial" w:hAnsi="Arial" w:cs="Arial"/>
          <w:u w:val="single"/>
        </w:rPr>
        <w:t>"Correctional facility" has the same meaning as in Title 34</w:t>
      </w:r>
      <w:r>
        <w:rPr>
          <w:rFonts w:ascii="Arial" w:eastAsia="Arial" w:hAnsi="Arial" w:cs="Arial"/>
          <w:u w:val="single"/>
        </w:rPr>
        <w:noBreakHyphen/>
        <w:t xml:space="preserve">A, section 1001, </w:t>
      </w:r>
      <w:bookmarkStart w:id="77" w:name="_LINE__25_a3901619_e481_4da1_b01e_146a50"/>
      <w:bookmarkEnd w:id="75"/>
      <w:r>
        <w:rPr>
          <w:rFonts w:ascii="Arial" w:eastAsia="Arial" w:hAnsi="Arial" w:cs="Arial"/>
          <w:u w:val="single"/>
        </w:rPr>
        <w:t>subsection 6.</w:t>
      </w:r>
      <w:bookmarkEnd w:id="77"/>
    </w:p>
    <w:p w:rsidR="001E3985" w:rsidP="001E3985">
      <w:pPr>
        <w:ind w:left="720"/>
        <w:rPr>
          <w:rFonts w:ascii="Arial" w:eastAsia="Arial" w:hAnsi="Arial" w:cs="Arial"/>
        </w:rPr>
      </w:pPr>
      <w:bookmarkStart w:id="78" w:name="_STATUTE_NUMBER__07a6dcbb_67c3_4159_ab28"/>
      <w:bookmarkStart w:id="79" w:name="_STATUTE_P__b1d651eb_2666_4597_ac07_9203"/>
      <w:bookmarkStart w:id="80" w:name="_PAR__13_9e4fd1f6_97ca_44e2_b945_4445b6b"/>
      <w:bookmarkStart w:id="81" w:name="_LINE__26_f3a6af1b_9100_4294_a4d4_63a85f"/>
      <w:bookmarkEnd w:id="73"/>
      <w:bookmarkEnd w:id="74"/>
      <w:bookmarkEnd w:id="76"/>
      <w:r>
        <w:rPr>
          <w:rFonts w:ascii="Arial" w:eastAsia="Arial" w:hAnsi="Arial" w:cs="Arial"/>
          <w:u w:val="single"/>
        </w:rPr>
        <w:t>B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20d3fdde_08c3_4209_8ef"/>
      <w:r>
        <w:rPr>
          <w:rFonts w:ascii="Arial" w:eastAsia="Arial" w:hAnsi="Arial" w:cs="Arial"/>
          <w:u w:val="single"/>
        </w:rPr>
        <w:t xml:space="preserve">"Drone" means an aircraft or aircraft system operated without a physical human </w:t>
      </w:r>
      <w:bookmarkStart w:id="83" w:name="_LINE__27_db1aea9c_10df_4723_a6d3_eb0e0f"/>
      <w:bookmarkEnd w:id="81"/>
      <w:r>
        <w:rPr>
          <w:rFonts w:ascii="Arial" w:eastAsia="Arial" w:hAnsi="Arial" w:cs="Arial"/>
          <w:u w:val="single"/>
        </w:rPr>
        <w:t xml:space="preserve">presence within or on the aircraft and includes, but is not limited to, an unmanned </w:t>
      </w:r>
      <w:bookmarkStart w:id="84" w:name="_LINE__28_4bd44639_35f6_4b1f_bf40_f74931"/>
      <w:bookmarkEnd w:id="83"/>
      <w:r>
        <w:rPr>
          <w:rFonts w:ascii="Arial" w:eastAsia="Arial" w:hAnsi="Arial" w:cs="Arial"/>
          <w:u w:val="single"/>
        </w:rPr>
        <w:t xml:space="preserve">aircraft system, unmanned aerial vehicle, remotely piloted aircraft system or micro air </w:t>
      </w:r>
      <w:bookmarkStart w:id="85" w:name="_LINE__29_14a869c7_12f1_41c2_9cbc_c6e0bd"/>
      <w:bookmarkEnd w:id="84"/>
      <w:r>
        <w:rPr>
          <w:rFonts w:ascii="Arial" w:eastAsia="Arial" w:hAnsi="Arial" w:cs="Arial"/>
          <w:u w:val="single"/>
        </w:rPr>
        <w:t xml:space="preserve">vehicle. </w:t>
      </w:r>
      <w:bookmarkEnd w:id="85"/>
    </w:p>
    <w:p w:rsidR="001E3985" w:rsidP="001E3985">
      <w:pPr>
        <w:ind w:left="720"/>
        <w:rPr>
          <w:rFonts w:ascii="Arial" w:eastAsia="Arial" w:hAnsi="Arial" w:cs="Arial"/>
        </w:rPr>
      </w:pPr>
      <w:bookmarkStart w:id="86" w:name="_STATUTE_NUMBER__ffc8400a_a4bd_4f78_80ff"/>
      <w:bookmarkStart w:id="87" w:name="_STATUTE_P__31534ddd_0560_4ad0_88f0_b434"/>
      <w:bookmarkStart w:id="88" w:name="_PAR__14_0eb1b698_0819_4444_b8fa_63c82dd"/>
      <w:bookmarkStart w:id="89" w:name="_LINE__30_d23bbaed_f73a_4d88_8508_e295ad"/>
      <w:bookmarkEnd w:id="79"/>
      <w:bookmarkEnd w:id="80"/>
      <w:bookmarkEnd w:id="82"/>
      <w:r>
        <w:rPr>
          <w:rFonts w:ascii="Arial" w:eastAsia="Arial" w:hAnsi="Arial" w:cs="Arial"/>
          <w:u w:val="single"/>
        </w:rPr>
        <w:t>C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aebf4ea1_7fd3_4eae_87c"/>
      <w:r>
        <w:rPr>
          <w:rFonts w:ascii="Arial" w:eastAsia="Arial" w:hAnsi="Arial" w:cs="Arial"/>
          <w:u w:val="single"/>
        </w:rPr>
        <w:t>"Jail" means a county or regional jail.</w:t>
      </w:r>
      <w:bookmarkEnd w:id="89"/>
    </w:p>
    <w:p w:rsidR="001E3985" w:rsidP="001E3985">
      <w:pPr>
        <w:ind w:left="720"/>
        <w:rPr>
          <w:rFonts w:ascii="Arial" w:eastAsia="Arial" w:hAnsi="Arial" w:cs="Arial"/>
        </w:rPr>
      </w:pPr>
      <w:bookmarkStart w:id="91" w:name="_STATUTE_NUMBER__49a4e8fa_2f51_48bf_b5fd"/>
      <w:bookmarkStart w:id="92" w:name="_STATUTE_P__cad99ba7_1f1d_4476_b250_44a0"/>
      <w:bookmarkStart w:id="93" w:name="_PAR__15_b5080068_fec7_414b_806e_9172bc3"/>
      <w:bookmarkStart w:id="94" w:name="_LINE__31_468d36fc_139b_451c_827f_5ab0b4"/>
      <w:bookmarkEnd w:id="87"/>
      <w:bookmarkEnd w:id="88"/>
      <w:bookmarkEnd w:id="90"/>
      <w:r>
        <w:rPr>
          <w:rFonts w:ascii="Arial" w:eastAsia="Arial" w:hAnsi="Arial" w:cs="Arial"/>
          <w:u w:val="single"/>
        </w:rPr>
        <w:t>D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2e7b7e06_3f20_4c93_904"/>
      <w:r>
        <w:rPr>
          <w:rFonts w:ascii="Arial" w:eastAsia="Arial" w:hAnsi="Arial" w:cs="Arial"/>
          <w:u w:val="single"/>
        </w:rPr>
        <w:t>"Micro air vehicle" means a drone that weighs less than one kilogram.</w:t>
      </w:r>
      <w:bookmarkEnd w:id="94"/>
    </w:p>
    <w:p w:rsidR="001E3985" w:rsidP="001E3985">
      <w:pPr>
        <w:ind w:left="720"/>
        <w:rPr>
          <w:rFonts w:ascii="Arial" w:eastAsia="Arial" w:hAnsi="Arial" w:cs="Arial"/>
        </w:rPr>
      </w:pPr>
      <w:bookmarkStart w:id="96" w:name="_STATUTE_NUMBER__e870681e_aefe_4014_8671"/>
      <w:bookmarkStart w:id="97" w:name="_STATUTE_P__e9c5d9a9_a96d_4ec9_95f3_a038"/>
      <w:bookmarkStart w:id="98" w:name="_PAR__16_3549acac_f057_4931_8ee8_27b9246"/>
      <w:bookmarkStart w:id="99" w:name="_LINE__32_6105fdf4_5960_45b3_a4d3_f6be63"/>
      <w:bookmarkEnd w:id="92"/>
      <w:bookmarkEnd w:id="93"/>
      <w:bookmarkEnd w:id="95"/>
      <w:r>
        <w:rPr>
          <w:rFonts w:ascii="Arial" w:eastAsia="Arial" w:hAnsi="Arial" w:cs="Arial"/>
          <w:u w:val="single"/>
        </w:rPr>
        <w:t>E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06db8f03_84fb_4548_9c6"/>
      <w:r>
        <w:rPr>
          <w:rFonts w:ascii="Arial" w:eastAsia="Arial" w:hAnsi="Arial" w:cs="Arial"/>
          <w:u w:val="single"/>
        </w:rPr>
        <w:t xml:space="preserve">"Premises" includes, but is not limited to, lands, ways and any buildings or </w:t>
      </w:r>
      <w:bookmarkStart w:id="101" w:name="_LINE__33_8ebb419e_c97f_467f_821a_a0027a"/>
      <w:bookmarkEnd w:id="99"/>
      <w:r>
        <w:rPr>
          <w:rFonts w:ascii="Arial" w:eastAsia="Arial" w:hAnsi="Arial" w:cs="Arial"/>
          <w:u w:val="single"/>
        </w:rPr>
        <w:t>structures on those lands or ways.</w:t>
      </w:r>
      <w:bookmarkEnd w:id="101"/>
    </w:p>
    <w:p w:rsidR="001E3985" w:rsidP="001E3985">
      <w:pPr>
        <w:ind w:left="720"/>
        <w:rPr>
          <w:rFonts w:ascii="Arial" w:eastAsia="Arial" w:hAnsi="Arial" w:cs="Arial"/>
        </w:rPr>
      </w:pPr>
      <w:bookmarkStart w:id="102" w:name="_STATUTE_NUMBER__0b587bdd_e4b3_47da_89a6"/>
      <w:bookmarkStart w:id="103" w:name="_STATUTE_P__ff90cbab_72a4_4b2a_88fd_b6ae"/>
      <w:bookmarkStart w:id="104" w:name="_PAR__17_b7e8b824_a44a_438e_aca2_0d89241"/>
      <w:bookmarkStart w:id="105" w:name="_LINE__34_1200ce6d_eeb6_46a2_9d69_744061"/>
      <w:bookmarkEnd w:id="97"/>
      <w:bookmarkEnd w:id="98"/>
      <w:bookmarkEnd w:id="100"/>
      <w:r>
        <w:rPr>
          <w:rFonts w:ascii="Arial" w:eastAsia="Arial" w:hAnsi="Arial" w:cs="Arial"/>
          <w:u w:val="single"/>
        </w:rPr>
        <w:t>F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8b2100b1_4085_4736_849"/>
      <w:r>
        <w:rPr>
          <w:rFonts w:ascii="Arial" w:eastAsia="Arial" w:hAnsi="Arial" w:cs="Arial"/>
          <w:u w:val="single"/>
        </w:rPr>
        <w:t xml:space="preserve">"Remote pilot station" means equipment such as controls, displays or a cockpit </w:t>
      </w:r>
      <w:bookmarkStart w:id="107" w:name="_LINE__35_677af21a_abc9_433a_9f57_66ce09"/>
      <w:bookmarkEnd w:id="105"/>
      <w:r>
        <w:rPr>
          <w:rFonts w:ascii="Arial" w:eastAsia="Arial" w:hAnsi="Arial" w:cs="Arial"/>
          <w:u w:val="single"/>
        </w:rPr>
        <w:t xml:space="preserve">located separately from a drone and used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y an operator to fly a </w:t>
      </w:r>
      <w:r>
        <w:rPr>
          <w:rFonts w:ascii="Arial" w:eastAsia="Arial" w:hAnsi="Arial" w:cs="Arial"/>
          <w:u w:val="single"/>
        </w:rPr>
        <w:t>drone</w:t>
      </w:r>
      <w:r>
        <w:rPr>
          <w:rFonts w:ascii="Arial" w:eastAsia="Arial" w:hAnsi="Arial" w:cs="Arial"/>
          <w:u w:val="single"/>
        </w:rPr>
        <w:t>.</w:t>
      </w:r>
      <w:bookmarkEnd w:id="107"/>
    </w:p>
    <w:p w:rsidR="001E3985" w:rsidP="001E3985">
      <w:pPr>
        <w:ind w:left="720"/>
        <w:rPr>
          <w:rFonts w:ascii="Arial" w:eastAsia="Arial" w:hAnsi="Arial" w:cs="Arial"/>
        </w:rPr>
      </w:pPr>
      <w:bookmarkStart w:id="108" w:name="_STATUTE_NUMBER__76493dd8_f4b0_4911_855b"/>
      <w:bookmarkStart w:id="109" w:name="_STATUTE_P__cfcf0850_dec1_498a_b600_e237"/>
      <w:bookmarkStart w:id="110" w:name="_PAR__18_2f6ef6af_cb67_4e79_b8cd_0edcb4e"/>
      <w:bookmarkStart w:id="111" w:name="_LINE__36_02651709_1936_44d1_a0e8_07986f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G</w:t>
      </w:r>
      <w:bookmarkEnd w:id="108"/>
      <w:r>
        <w:rPr>
          <w:rFonts w:ascii="Arial" w:eastAsia="Arial" w:hAnsi="Arial" w:cs="Arial"/>
          <w:u w:val="single"/>
        </w:rPr>
        <w:t xml:space="preserve">.  </w:t>
      </w:r>
      <w:bookmarkStart w:id="112" w:name="_STATUTE_CONTENT__c4aba66e_e5d3_48f2_ae4"/>
      <w:r>
        <w:rPr>
          <w:rFonts w:ascii="Arial" w:eastAsia="Arial" w:hAnsi="Arial" w:cs="Arial"/>
          <w:u w:val="single"/>
        </w:rPr>
        <w:t xml:space="preserve">"Remotely piloted aircraft system" means a system that includes a drone, a remote </w:t>
      </w:r>
      <w:bookmarkStart w:id="113" w:name="_LINE__37_f18feb5f_5e51_4ea3_872e_cca68d"/>
      <w:bookmarkEnd w:id="111"/>
      <w:r>
        <w:rPr>
          <w:rFonts w:ascii="Arial" w:eastAsia="Arial" w:hAnsi="Arial" w:cs="Arial"/>
          <w:u w:val="single"/>
        </w:rPr>
        <w:t xml:space="preserve">pilot station and equipment for communication between the remote pilot station and </w:t>
      </w:r>
      <w:bookmarkStart w:id="114" w:name="_LINE__38_dbf0c76b_c764_485d_95d2_ea50c9"/>
      <w:bookmarkEnd w:id="113"/>
      <w:r>
        <w:rPr>
          <w:rFonts w:ascii="Arial" w:eastAsia="Arial" w:hAnsi="Arial" w:cs="Arial"/>
          <w:u w:val="single"/>
        </w:rPr>
        <w:t>the drone.</w:t>
      </w:r>
      <w:bookmarkEnd w:id="114"/>
    </w:p>
    <w:p w:rsidR="001E3985" w:rsidP="001E3985">
      <w:pPr>
        <w:ind w:left="720"/>
        <w:rPr>
          <w:rFonts w:ascii="Arial" w:eastAsia="Arial" w:hAnsi="Arial" w:cs="Arial"/>
        </w:rPr>
      </w:pPr>
      <w:bookmarkStart w:id="115" w:name="_STATUTE_NUMBER__5df5fa01_4b32_4899_97e9"/>
      <w:bookmarkStart w:id="116" w:name="_STATUTE_P__d31a2a0e_dc59_440d_94e3_b7a8"/>
      <w:bookmarkStart w:id="117" w:name="_PAGE__2_50ea69b7_6722_48f2_be30_98c16f7"/>
      <w:bookmarkStart w:id="118" w:name="_PAR__1_5755216a_d449_40f0_8f79_7f57b066"/>
      <w:bookmarkStart w:id="119" w:name="_LINE__1_39a3905b_a63d_488b_8008_ead269c"/>
      <w:bookmarkEnd w:id="3"/>
      <w:bookmarkEnd w:id="109"/>
      <w:bookmarkEnd w:id="110"/>
      <w:bookmarkEnd w:id="112"/>
      <w:r>
        <w:rPr>
          <w:rFonts w:ascii="Arial" w:eastAsia="Arial" w:hAnsi="Arial" w:cs="Arial"/>
          <w:u w:val="single"/>
        </w:rPr>
        <w:t>H</w:t>
      </w:r>
      <w:bookmarkEnd w:id="115"/>
      <w:r>
        <w:rPr>
          <w:rFonts w:ascii="Arial" w:eastAsia="Arial" w:hAnsi="Arial" w:cs="Arial"/>
          <w:u w:val="single"/>
        </w:rPr>
        <w:t xml:space="preserve">.  </w:t>
      </w:r>
      <w:bookmarkStart w:id="120" w:name="_STATUTE_CONTENT__98c8a880_93a1_4341_a4a"/>
      <w:r>
        <w:rPr>
          <w:rFonts w:ascii="Arial" w:eastAsia="Arial" w:hAnsi="Arial" w:cs="Arial"/>
          <w:u w:val="single"/>
        </w:rPr>
        <w:t xml:space="preserve">"Unmanned aerial vehicle" means a powered aircraft that flies without a human </w:t>
      </w:r>
      <w:bookmarkStart w:id="121" w:name="_LINE__2_5a72c13a_353a_4620_a658_715e5e5"/>
      <w:bookmarkEnd w:id="119"/>
      <w:r>
        <w:rPr>
          <w:rFonts w:ascii="Arial" w:eastAsia="Arial" w:hAnsi="Arial" w:cs="Arial"/>
          <w:u w:val="single"/>
        </w:rPr>
        <w:t xml:space="preserve">pilot on board that is controlled either remotely from the ground or autonomously </w:t>
      </w:r>
      <w:bookmarkStart w:id="122" w:name="_LINE__3_1512bb8c_420e_4c9e_9260_ad3a26b"/>
      <w:bookmarkEnd w:id="121"/>
      <w:r>
        <w:rPr>
          <w:rFonts w:ascii="Arial" w:eastAsia="Arial" w:hAnsi="Arial" w:cs="Arial"/>
          <w:u w:val="single"/>
        </w:rPr>
        <w:t xml:space="preserve">through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preprogrammed flight plan.</w:t>
      </w:r>
      <w:bookmarkEnd w:id="122"/>
    </w:p>
    <w:p w:rsidR="001E3985" w:rsidP="001E3985">
      <w:pPr>
        <w:ind w:left="720"/>
        <w:rPr>
          <w:rFonts w:ascii="Arial" w:eastAsia="Arial" w:hAnsi="Arial" w:cs="Arial"/>
        </w:rPr>
      </w:pPr>
      <w:bookmarkStart w:id="123" w:name="_STATUTE_NUMBER__f7af007e_e749_4d6c_b140"/>
      <w:bookmarkStart w:id="124" w:name="_STATUTE_P__6fc9a631_1fb6_43af_ba19_450a"/>
      <w:bookmarkStart w:id="125" w:name="_PAR__2_9e0e9cf7_f69f_4b69_82b5_01b99d25"/>
      <w:bookmarkStart w:id="126" w:name="_LINE__4_656961cc_48e9_4596_b130_57d314a"/>
      <w:bookmarkEnd w:id="116"/>
      <w:bookmarkEnd w:id="118"/>
      <w:bookmarkEnd w:id="120"/>
      <w:r>
        <w:rPr>
          <w:rFonts w:ascii="Arial" w:eastAsia="Arial" w:hAnsi="Arial" w:cs="Arial"/>
          <w:u w:val="single"/>
        </w:rPr>
        <w:t>I</w:t>
      </w:r>
      <w:bookmarkEnd w:id="123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4fb942fc_9b16_4a1c_b52"/>
      <w:r>
        <w:rPr>
          <w:rFonts w:ascii="Arial" w:eastAsia="Arial" w:hAnsi="Arial" w:cs="Arial"/>
          <w:u w:val="single"/>
        </w:rPr>
        <w:t xml:space="preserve">"Unmanned aircraft system" means a system that includes a drone, a remote control </w:t>
      </w:r>
      <w:bookmarkStart w:id="128" w:name="_LINE__5_f3317323_4cfd_472f_8d9c_ac6c599"/>
      <w:bookmarkEnd w:id="126"/>
      <w:r>
        <w:rPr>
          <w:rFonts w:ascii="Arial" w:eastAsia="Arial" w:hAnsi="Arial" w:cs="Arial"/>
          <w:u w:val="single"/>
        </w:rPr>
        <w:t xml:space="preserve">station and equipment for communication between the remote control station and the </w:t>
      </w:r>
      <w:bookmarkStart w:id="129" w:name="_LINE__6_5a33a89e_f55e_4372_9817_0ca2e61"/>
      <w:bookmarkEnd w:id="128"/>
      <w:r>
        <w:rPr>
          <w:rFonts w:ascii="Arial" w:eastAsia="Arial" w:hAnsi="Arial" w:cs="Arial"/>
          <w:u w:val="single"/>
        </w:rPr>
        <w:t>drone.</w:t>
      </w:r>
      <w:bookmarkEnd w:id="129"/>
    </w:p>
    <w:p w:rsidR="001E3985" w:rsidP="001E39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0" w:name="_SUMMARY__ac07b3d8_6021_4a78_a1b9_eef4fe"/>
      <w:bookmarkStart w:id="131" w:name="_PAR__3_9a9b64e2_99f9_4d2d_b4d3_a0a36793"/>
      <w:bookmarkStart w:id="132" w:name="_LINE__7_7ffec911_0697_4c53_b0fa_da065e3"/>
      <w:bookmarkEnd w:id="7"/>
      <w:bookmarkEnd w:id="8"/>
      <w:bookmarkEnd w:id="12"/>
      <w:bookmarkEnd w:id="15"/>
      <w:bookmarkEnd w:id="68"/>
      <w:bookmarkEnd w:id="124"/>
      <w:bookmarkEnd w:id="125"/>
      <w:bookmarkEnd w:id="127"/>
      <w:r>
        <w:rPr>
          <w:rFonts w:ascii="Arial" w:eastAsia="Arial" w:hAnsi="Arial" w:cs="Arial"/>
          <w:b/>
          <w:sz w:val="24"/>
        </w:rPr>
        <w:t>SUMMARY</w:t>
      </w:r>
      <w:bookmarkEnd w:id="132"/>
    </w:p>
    <w:p w:rsidR="001E3985" w:rsidP="001E3985">
      <w:pPr>
        <w:ind w:left="360" w:firstLine="360"/>
        <w:rPr>
          <w:rFonts w:ascii="Arial" w:eastAsia="Arial" w:hAnsi="Arial" w:cs="Arial"/>
        </w:rPr>
      </w:pPr>
      <w:bookmarkStart w:id="133" w:name="_PAR__4_aa25061e_2a00_4b1d_8f75_6098e947"/>
      <w:bookmarkStart w:id="134" w:name="_LINE__8_aeb31d48_07e6_46cc_bd12_e71d1b9"/>
      <w:bookmarkEnd w:id="131"/>
      <w:r>
        <w:rPr>
          <w:rFonts w:ascii="Arial" w:eastAsia="Arial" w:hAnsi="Arial" w:cs="Arial"/>
        </w:rPr>
        <w:t xml:space="preserve">This bill establishes the Class C crime of unauthorized use of a drone on or over the </w:t>
      </w:r>
      <w:bookmarkStart w:id="135" w:name="_LINE__9_7607aac2_2d67_4e39_9afc_e127265"/>
      <w:bookmarkEnd w:id="134"/>
      <w:r>
        <w:rPr>
          <w:rFonts w:ascii="Arial" w:eastAsia="Arial" w:hAnsi="Arial" w:cs="Arial"/>
        </w:rPr>
        <w:t>premises of a correctional facility or jail, with certain exceptions.</w:t>
      </w:r>
      <w:bookmarkEnd w:id="135"/>
    </w:p>
    <w:bookmarkEnd w:id="1"/>
    <w:bookmarkEnd w:id="2"/>
    <w:bookmarkEnd w:id="117"/>
    <w:bookmarkEnd w:id="130"/>
    <w:bookmarkEnd w:id="1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Unauthorized Use of Drones on or over the Premises of Correctional Facilities and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398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2589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149393</ItemId>
    <LRId>76619</LRId>
    <LRNumber>2663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Unauthorized Use of Drones on or over the Premises of Correctional Facilities and Jails</LRTitle>
    <ItemTitle>An Act to Prohibit the Unauthorized Use of Drones on or over the Premises of Correctional Facilities and Jails</ItemTitle>
    <ShortTitle1>PROHIBIT THE UNAUTHORIZED USE</ShortTitle1>
    <ShortTitle2>OF DRONES ON OR OVER THE</ShortTitle2>
    <JacketLegend>Submitted by the Department of Corrections pursuant to Joint Rule 203.</JacketLegend>
    <SponsorFirstName>Chad</SponsorFirstName>
    <SponsorLastName>Perkins</SponsorLastName>
    <SponsorChamberPrefix>Rep.</SponsorChamberPrefix>
    <SponsorFrom>Dover-Foxcroft</SponsorFrom>
    <DraftingCycleCount>2</DraftingCycleCount>
    <LatestDraftingActionId>130</LatestDraftingActionId>
    <LatestDraftingActionDate>2025-12-30T15:53:46</LatestDraftingActionDate>
    <LatestDrafterName>mswanson</LatestDrafterName>
    <LatestProoferName>abachelder</LatestProoferName>
    <LatestTechName>clhall</LatestTechName>
    <CurrentCustodyInitials>JFraser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w:rsidR="001E3985" w:rsidRDefault="001E3985" w:rsidP="001E3985"&amp;gt;&amp;lt;w:pPr&amp;gt;&amp;lt;w:ind w:left="360" /&amp;gt;&amp;lt;/w:pPr&amp;gt;&amp;lt;w:bookmarkStart w:id="0" w:name="_ENACTING_CLAUSE__f599b301_d2fe_4f3f_811" /&amp;gt;&amp;lt;w:bookmarkStart w:id="1" w:name="_DOC_BODY__0c781070_ea8c_418c_b17c_153fe" /&amp;gt;&amp;lt;w:bookmarkStart w:id="2" w:name="_DOC_BODY_CONTAINER__48d14bed_5ecb_4832_" /&amp;gt;&amp;lt;w:bookmarkStart w:id="3" w:name="_PAGE__1_9502e365_95a9_47bd_b95b_441c3f7" /&amp;gt;&amp;lt;w:bookmarkStart w:id="4" w:name="_PAR__1_01508f5b_faa6_4b11_8290_558f3d35" /&amp;gt;&amp;lt;w:bookmarkStart w:id="5" w:name="_LINE__1_9f96f5ee_6d93_4d28_be6f_6480cf9"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w:rsidR="001E3985" w:rsidRDefault="001E3985" w:rsidP="001E3985"&amp;gt;&amp;lt;w:pPr&amp;gt;&amp;lt;w:ind w:left="360" w:firstLine="360" /&amp;gt;&amp;lt;/w:pPr&amp;gt;&amp;lt;w:bookmarkStart w:id="6" w:name="_BILL_SECTION_HEADER__bd13c64d_9d55_419f" /&amp;gt;&amp;lt;w:bookmarkStart w:id="7" w:name="_BILL_SECTION__9a85bdda_995f_484d_99d4_a" /&amp;gt;&amp;lt;w:bookmarkStart w:id="8" w:name="_DOC_BODY_CONTENT__9266158a_c216_4e0f_b2" /&amp;gt;&amp;lt;w:bookmarkStart w:id="9" w:name="_PAR__2_c6eee8da_5aae_407c_af78_37342588" /&amp;gt;&amp;lt;w:bookmarkStart w:id="10" w:name="_LINE__2_04cc0a34_2a4a_42c4_9046_04f892e"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w:name="_BILL_SECTION_NUMBER__ecfd85e1_43b4_4011"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§761&amp;lt;/w:t&amp;gt;&amp;lt;/w:r&amp;gt;&amp;lt;w:r&amp;gt;&amp;lt;w:t xml:space="preserve"&amp;gt; is enacted to read:&amp;lt;/w:t&amp;gt;&amp;lt;/w:r&amp;gt;&amp;lt;w:bookmarkEnd w:id="10" /&amp;gt;&amp;lt;/w:p&amp;gt;&amp;lt;w:p w:rsidR="001E3985" w:rsidRDefault="001E3985" w:rsidP="001E3985"&amp;gt;&amp;lt;w:pPr&amp;gt;&amp;lt;w:ind w:left="1080" w:hanging="720" /&amp;gt;&amp;lt;w:rPr&amp;gt;&amp;lt;w:ins w:id="12" w:author="BPS" w:date="2025-12-29T11:40:00Z" /&amp;gt;&amp;lt;w:b /&amp;gt;&amp;lt;/w:rPr&amp;gt;&amp;lt;/w:pPr&amp;gt;&amp;lt;w:bookmarkStart w:id="13" w:name="_STATUTE_S__93f83ac8_089e_4695_8fee_43e5" /&amp;gt;&amp;lt;w:bookmarkStart w:id="14" w:name="_PAR__3_b1492040_3453_47bc_a8d0_5a3062f5" /&amp;gt;&amp;lt;w:bookmarkStart w:id="15" w:name="_LINE__3_eb572a26_8962_4128_9be9_b8f4f56" /&amp;gt;&amp;lt;w:bookmarkStart w:id="16" w:name="_PROCESSED_CHANGE__18388314_6038_4d25_a9" /&amp;gt;&amp;lt;w:bookmarkEnd w:id="6" /&amp;gt;&amp;lt;w:bookmarkEnd w:id="9" /&amp;gt;&amp;lt;w:ins w:id="17" w:author="BPS" w:date="2025-12-29T11:40:00Z"&amp;gt;&amp;lt;w:r&amp;gt;&amp;lt;w:rPr&amp;gt;&amp;lt;w:b /&amp;gt;&amp;lt;/w:rPr&amp;gt;&amp;lt;w:t&amp;gt;§&amp;lt;/w:t&amp;gt;&amp;lt;/w:r&amp;gt;&amp;lt;w:bookmarkStart w:id="18" w:name="_STATUTE_NUMBER__affb7a46_2ef7_4d2d_b57c" /&amp;gt;&amp;lt;w:r&amp;gt;&amp;lt;w:rPr&amp;gt;&amp;lt;w:b /&amp;gt;&amp;lt;/w:rPr&amp;gt;&amp;lt;w:t&amp;gt;761&amp;lt;/w:t&amp;gt;&amp;lt;/w:r&amp;gt;&amp;lt;w:bookmarkEnd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w:name="_STATUTE_HEADNOTE__63901eb7_8e5e_4d18_b9" /&amp;gt;&amp;lt;w:r&amp;gt;&amp;lt;w:rPr&amp;gt;&amp;lt;w:b /&amp;gt;&amp;lt;/w:rPr&amp;gt;&amp;lt;w:t&amp;gt;Unauthorized use of drone on or over premises of correctional facility or jail&amp;lt;/w:t&amp;gt;&amp;lt;/w:r&amp;gt;&amp;lt;w:bookmarkEnd w:id="15" /&amp;gt;&amp;lt;w:bookmarkEnd w:id="19" /&amp;gt;&amp;lt;/w:ins&amp;gt;&amp;lt;/w:p&amp;gt;&amp;lt;w:p w:rsidR="001E3985" w:rsidRDefault="001E3985" w:rsidP="001E3985"&amp;gt;&amp;lt;w:pPr&amp;gt;&amp;lt;w:ind w:left="360" w:firstLine="360" /&amp;gt;&amp;lt;w:rPr&amp;gt;&amp;lt;w:ins w:id="20" w:author="BPS" w:date="2025-12-29T11:40:00Z" /&amp;gt;&amp;lt;/w:rPr&amp;gt;&amp;lt;/w:pPr&amp;gt;&amp;lt;w:bookmarkStart w:id="21" w:name="_STATUTE_NUMBER__dc5aef7e_0553_4062_ab8a" /&amp;gt;&amp;lt;w:bookmarkStart w:id="22" w:name="_STATUTE_SS__a9936a72_c510_46ca_9d81_fb2" /&amp;gt;&amp;lt;w:bookmarkStart w:id="23" w:name="_PAR__4_1f7f9f73_2bb4_4d6a_9210_981fc39e" /&amp;gt;&amp;lt;w:bookmarkStart w:id="24" w:name="_LINE__4_5bc58db6_8cf5_4446_b6c6_02b14f2" /&amp;gt;&amp;lt;w:bookmarkEnd w:id="14" /&amp;gt;&amp;lt;w:ins w:id="25" w:author="BPS" w:date="2025-12-29T11:40:00Z"&amp;gt;&amp;lt;w:r w:rsidRPr="009D2589"&amp;gt;&amp;lt;w:rPr&amp;gt;&amp;lt;w:b /&amp;gt;&amp;lt;/w:rPr&amp;gt;&amp;lt;w:t&amp;gt;1&amp;lt;/w:t&amp;gt;&amp;lt;/w:r&amp;gt;&amp;lt;w:bookmarkEnd w:id="21" /&amp;gt;&amp;lt;w:r w:rsidRPr="009D2589"&amp;gt;&amp;lt;w:rPr&amp;gt;&amp;lt;w:b /&amp;gt;&amp;lt;/w:rPr&amp;gt;&amp;lt;w:t xml:space="preserve"&amp;gt;. &amp;lt;/w:t&amp;gt;&amp;lt;/w:r&amp;gt;&amp;lt;w:bookmarkStart w:id="26" w:name="_STATUTE_HEADNOTE__ba78644f_1e71_4629_af" /&amp;gt;&amp;lt;w:r&amp;gt;&amp;lt;w:rPr&amp;gt;&amp;lt;w:b /&amp;gt;&amp;lt;/w:rPr&amp;gt;&amp;lt;w:t xml:space="preserve"&amp;gt; &amp;lt;/w:t&amp;gt;&amp;lt;/w:r&amp;gt;&amp;lt;w:bookmarkStart w:id="27" w:name="_STATUTE_CONTENT__340fc4a9_4a24_4611_bd2" /&amp;gt;&amp;lt;w:bookmarkEnd w:id="26" /&amp;gt;&amp;lt;w:r&amp;gt;&amp;lt;w:t xml:space="preserve"&amp;gt;A person is guilty of unauthorized use of a drone on or over the premises of a &amp;lt;/w:t&amp;gt;&amp;lt;/w:r&amp;gt;&amp;lt;w:bookmarkStart w:id="28" w:name="_LINE__5_e53477a5_64a1_4eba_b323_e493d3d" /&amp;gt;&amp;lt;w:bookmarkEnd w:id="24" /&amp;gt;&amp;lt;w:r&amp;gt;&amp;lt;w:t xml:space="preserve"&amp;gt;correctional facility or jail if the person uses a drone to convey or attempt to convey prison &amp;lt;/w:t&amp;gt;&amp;lt;/w:r&amp;gt;&amp;lt;w:bookmarkStart w:id="29" w:name="_LINE__6_9b52817b_b66c_4996_90a9_de184b7" /&amp;gt;&amp;lt;w:bookmarkEnd w:id="28" /&amp;gt;&amp;lt;w:r&amp;gt;&amp;lt;w:t&amp;gt;contraband in violation of section 757.&amp;lt;/w:t&amp;gt;&amp;lt;/w:r&amp;gt;&amp;lt;w:bookmarkEnd w:id="29" /&amp;gt;&amp;lt;/w:ins&amp;gt;&amp;lt;/w:p&amp;gt;&amp;lt;w:p w:rsidR="001E3985" w:rsidRDefault="001E3985" w:rsidP="001E3985"&amp;gt;&amp;lt;w:pPr&amp;gt;&amp;lt;w:ind w:left="360" w:firstLine="360" /&amp;gt;&amp;lt;w:rPr&amp;gt;&amp;lt;w:ins w:id="30" w:author="BPS" w:date="2025-12-29T11:40:00Z" /&amp;gt;&amp;lt;/w:rPr&amp;gt;&amp;lt;/w:pPr&amp;gt;&amp;lt;w:bookmarkStart w:id="31" w:name="_STATUTE_NUMBER__592585d2_5a09_4bb9_9a04" /&amp;gt;&amp;lt;w:bookmarkStart w:id="32" w:name="_STATUTE_SS__8b03c430_21b0_41fe_8a67_959" /&amp;gt;&amp;lt;w:bookmarkStart w:id="33" w:name="_PAR__5_60d38bf5_daf1_4240_90f6_3cd74085" /&amp;gt;&amp;lt;w:bookmarkStart w:id="34" w:name="_LINE__7_7d56c8c5_6929_459d_9a27_24b469a" /&amp;gt;&amp;lt;w:bookmarkEnd w:id="22" /&amp;gt;&amp;lt;w:bookmarkEnd w:id="23" /&amp;gt;&amp;lt;w:bookmarkEnd w:id="27" /&amp;gt;&amp;lt;w:ins w:id="35" w:author="BPS" w:date="2025-12-29T11:40:00Z"&amp;gt;&amp;lt;w:r w:rsidRPr="009D2589"&amp;gt;&amp;lt;w:rPr&amp;gt;&amp;lt;w:b /&amp;gt;&amp;lt;/w:rPr&amp;gt;&amp;lt;w:t&amp;gt;2&amp;lt;/w:t&amp;gt;&amp;lt;/w:r&amp;gt;&amp;lt;w:bookmarkEnd w:id="31" /&amp;gt;&amp;lt;w:r w:rsidRPr="009D2589"&amp;gt;&amp;lt;w:rPr&amp;gt;&amp;lt;w:b /&amp;gt;&amp;lt;/w:rPr&amp;gt;&amp;lt;w:t&amp;gt;.&amp;lt;/w:t&amp;gt;&amp;lt;/w:r&amp;gt;&amp;lt;/w:ins&amp;gt;&amp;lt;w:bookmarkStart w:id="36" w:name="_STATUTE_HEADNOTE__0a968039_4138_4250_a9" /&amp;gt;&amp;lt;w:ins w:id="37" w:author="BPS" w:date="2025-12-29T11:41:00Z"&amp;gt;&amp;lt;w:r&amp;gt;&amp;lt;w:rPr&amp;gt;&amp;lt;w:b /&amp;gt;&amp;lt;/w:rPr&amp;gt;&amp;lt;w:t xml:space="preserve"&amp;gt;  &amp;lt;/w:t&amp;gt;&amp;lt;/w:r&amp;gt;&amp;lt;/w:ins&amp;gt;&amp;lt;w:bookmarkStart w:id="38" w:name="_STATUTE_CONTENT__c5fa82bc_3fa0_4b5b_887" /&amp;gt;&amp;lt;w:bookmarkEnd w:id="36" /&amp;gt;&amp;lt;w:ins w:id="39" w:author="BPS" w:date="2025-12-29T11:40:00Z"&amp;gt;&amp;lt;w:r&amp;gt;&amp;lt;w:t xml:space="preserve"&amp;gt;A person is guilty of unauthorized use of a drone on or over the premises of a &amp;lt;/w:t&amp;gt;&amp;lt;/w:r&amp;gt;&amp;lt;w:bookmarkStart w:id="40" w:name="_LINE__8_1b75d9d4_f779_414c_85fa_5c22cc2" /&amp;gt;&amp;lt;w:bookmarkEnd w:id="34" /&amp;gt;&amp;lt;w:r&amp;gt;&amp;lt;w:t xml:space="preserve"&amp;gt;correctional facility or jail if the person in fact flies a drone over the premises of a &amp;lt;/w:t&amp;gt;&amp;lt;/w:r&amp;gt;&amp;lt;w:bookmarkStart w:id="41" w:name="_LINE__9_6126d28b_f67c_4a97_8e54_5072f7f" /&amp;gt;&amp;lt;w:bookmarkEnd w:id="40" /&amp;gt;&amp;lt;w:r&amp;gt;&amp;lt;w:t&amp;gt;correctional facility or jail at or below&amp;lt;/w:t&amp;gt;&amp;lt;/w:r&amp;gt;&amp;lt;w:r w:rsidRPr="00935578"&amp;gt;&amp;lt;w:t xml:space="preserve"&amp;gt; &amp;lt;/w:t&amp;gt;&amp;lt;/w:r&amp;gt;&amp;lt;w:r&amp;gt;&amp;lt;w:t xml:space="preserve"&amp;gt;a height of 400 feet above the ground, lands a drone &amp;lt;/w:t&amp;gt;&amp;lt;/w:r&amp;gt;&amp;lt;w:bookmarkStart w:id="42" w:name="_LINE__10_37b52854_be39_477d_aa71_91eb79" /&amp;gt;&amp;lt;w:bookmarkEnd w:id="41" /&amp;gt;&amp;lt;w:r&amp;gt;&amp;lt;w:t xml:space="preserve"&amp;gt;on the premises or flies a drone from the premises. &amp;lt;/w:t&amp;gt;&amp;lt;/w:r&amp;gt;&amp;lt;w:bookmarkEnd w:id="42" /&amp;gt;&amp;lt;/w:ins&amp;gt;&amp;lt;/w:p&amp;gt;&amp;lt;w:p w:rsidR="001E3985" w:rsidRDefault="001E3985" w:rsidP="001E3985"&amp;gt;&amp;lt;w:pPr&amp;gt;&amp;lt;w:ind w:left="360" w:firstLine="360" /&amp;gt;&amp;lt;w:rPr&amp;gt;&amp;lt;w:ins w:id="43" w:author="BPS" w:date="2025-12-29T11:40:00Z" /&amp;gt;&amp;lt;/w:rPr&amp;gt;&amp;lt;/w:pPr&amp;gt;&amp;lt;w:bookmarkStart w:id="44" w:name="_STATUTE_NUMBER__56f939f1_f681_4857_9e2a" /&amp;gt;&amp;lt;w:bookmarkStart w:id="45" w:name="_STATUTE_SS__1eac4a99_d0af_4687_b178_765" /&amp;gt;&amp;lt;w:bookmarkStart w:id="46" w:name="_PAR__6_737524ed_04b5_4cdc_b1e6_9f648707" /&amp;gt;&amp;lt;w:bookmarkStart w:id="47" w:name="_LINE__11_087a4253_32c3_4a36_a405_4f736b" /&amp;gt;&amp;lt;w:bookmarkEnd w:id="32" /&amp;gt;&amp;lt;w:bookmarkEnd w:id="33" /&amp;gt;&amp;lt;w:bookmarkEnd w:id="38" /&amp;gt;&amp;lt;w:ins w:id="48" w:author="BPS" w:date="2025-12-29T11:40:00Z"&amp;gt;&amp;lt;w:r w:rsidRPr="009D2589"&amp;gt;&amp;lt;w:rPr&amp;gt;&amp;lt;w:b /&amp;gt;&amp;lt;/w:rPr&amp;gt;&amp;lt;w:t&amp;gt;3&amp;lt;/w:t&amp;gt;&amp;lt;/w:r&amp;gt;&amp;lt;w:bookmarkEnd w:id="44" /&amp;gt;&amp;lt;w:r w:rsidRPr="009D2589"&amp;gt;&amp;lt;w:rPr&amp;gt;&amp;lt;w:b /&amp;gt;&amp;lt;/w:rPr&amp;gt;&amp;lt;w:t xml:space="preserve"&amp;gt;. &amp;lt;/w:t&amp;gt;&amp;lt;/w:r&amp;gt;&amp;lt;/w:ins&amp;gt;&amp;lt;w:bookmarkStart w:id="49" w:name="_STATUTE_CONTENT__63afdd4e_e76e_49c4_937" /&amp;gt;&amp;lt;w:ins w:id="50" w:author="BPS" w:date="2025-12-29T11:41:00Z"&amp;gt;&amp;lt;w:r&amp;gt;&amp;lt;w:rPr&amp;gt;&amp;lt;w:b /&amp;gt;&amp;lt;/w:rPr&amp;gt;&amp;lt;w:t xml:space="preserve"&amp;gt; &amp;lt;/w:t&amp;gt;&amp;lt;/w:r&amp;gt;&amp;lt;/w:ins&amp;gt;&amp;lt;w:ins w:id="51" w:author="BPS" w:date="2025-12-29T11:40:00Z"&amp;gt;&amp;lt;w:r&amp;gt;&amp;lt;w:t&amp;gt;This section does not apply to:&amp;lt;/w:t&amp;gt;&amp;lt;/w:r&amp;gt;&amp;lt;w:bookmarkEnd w:id="47" /&amp;gt;&amp;lt;/w:ins&amp;gt;&amp;lt;/w:p&amp;gt;&amp;lt;w:p w:rsidR="001E3985" w:rsidRDefault="001E3985" w:rsidP="001E3985"&amp;gt;&amp;lt;w:pPr&amp;gt;&amp;lt;w:ind w:left="720" /&amp;gt;&amp;lt;w:rPr&amp;gt;&amp;lt;w:ins w:id="52" w:author="BPS" w:date="2025-12-29T11:40:00Z" /&amp;gt;&amp;lt;/w:rPr&amp;gt;&amp;lt;/w:pPr&amp;gt;&amp;lt;w:bookmarkStart w:id="53" w:name="_STATUTE_NUMBER__b4f63814_9860_48ca_9ca7" /&amp;gt;&amp;lt;w:bookmarkStart w:id="54" w:name="_STATUTE_P__56aa01f9_43fb_42ff_94bd_ed84" /&amp;gt;&amp;lt;w:bookmarkStart w:id="55" w:name="_PAR__7_66386eb2_1773_4c12_b5ea_78529ad1" /&amp;gt;&amp;lt;w:bookmarkStart w:id="56" w:name="_LINE__12_d6cd2704_f867_4fc5_9f8a_9d0ede" /&amp;gt;&amp;lt;w:bookmarkEnd w:id="46" /&amp;gt;&amp;lt;w:bookmarkEnd w:id="49" /&amp;gt;&amp;lt;w:ins w:id="57" w:author="BPS" w:date="2025-12-29T11:40:00Z"&amp;gt;&amp;lt;w:r&amp;gt;&amp;lt;w:t&amp;gt;A&amp;lt;/w:t&amp;gt;&amp;lt;/w:r&amp;gt;&amp;lt;w:bookmarkEnd w:id="53" /&amp;gt;&amp;lt;w:r&amp;gt;&amp;lt;w:t xml:space="preserve"&amp;gt;.  &amp;lt;/w:t&amp;gt;&amp;lt;/w:r&amp;gt;&amp;lt;w:bookmarkStart w:id="58" w:name="_STATUTE_CONTENT__8932abff_4654_45c7_882" /&amp;gt;&amp;lt;w:r&amp;gt;&amp;lt;w:t xml:space="preserve"&amp;gt;A law enforcement officer, a corrections officer or a corrections supervisor engaged &amp;lt;/w:t&amp;gt;&amp;lt;/w:r&amp;gt;&amp;lt;w:bookmarkStart w:id="59" w:name="_LINE__13_27109d01_1f3a_43dc_b2d1_59fc30" /&amp;gt;&amp;lt;w:bookmarkEnd w:id="56" /&amp;gt;&amp;lt;w:r&amp;gt;&amp;lt;w:t xml:space="preserve"&amp;gt;in the performance of the law enforcement officer's, corrections officer's or corrections &amp;lt;/w:t&amp;gt;&amp;lt;/w:r&amp;gt;&amp;lt;w:bookmarkStart w:id="60" w:name="_LINE__14_3a5f6f0d_99fb_4f93_aae0_d69ae4" /&amp;gt;&amp;lt;w:bookmarkEnd w:id="59" /&amp;gt;&amp;lt;w:r&amp;gt;&amp;lt;w:t&amp;gt;supervisor's public duty; or&amp;lt;/w:t&amp;gt;&amp;lt;/w:r&amp;gt;&amp;lt;w:bookmarkEnd w:id="60" /&amp;gt;&amp;lt;/w:ins&amp;gt;&amp;lt;/w:p&amp;gt;&amp;lt;w:p w:rsidR="001E3985" w:rsidRDefault="001E3985" w:rsidP="001E3985"&amp;gt;&amp;lt;w:pPr&amp;gt;&amp;lt;w:ind w:left="720" /&amp;gt;&amp;lt;w:rPr&amp;gt;&amp;lt;w:ins w:id="61" w:author="BPS" w:date="2025-12-29T11:40:00Z" /&amp;gt;&amp;lt;/w:rPr&amp;gt;&amp;lt;/w:pPr&amp;gt;&amp;lt;w:bookmarkStart w:id="62" w:name="_STATUTE_NUMBER__4faba65b_b80e_49b7_861f" /&amp;gt;&amp;lt;w:bookmarkStart w:id="63" w:name="_STATUTE_P__1bbba080_f7f0_463a_9704_bcb6" /&amp;gt;&amp;lt;w:bookmarkStart w:id="64" w:name="_PAR__8_7ec9b6ed_d5b0_4bce_a4d0_b6c5c36f" /&amp;gt;&amp;lt;w:bookmarkStart w:id="65" w:name="_LINE__15_6c4df119_7ba5_4730_9d9d_c47e7f" /&amp;gt;&amp;lt;w:bookmarkEnd w:id="54" /&amp;gt;&amp;lt;w:bookmarkEnd w:id="55" /&amp;gt;&amp;lt;w:bookmarkEnd w:id="58" /&amp;gt;&amp;lt;w:ins w:id="66" w:author="BPS" w:date="2025-12-29T11:40:00Z"&amp;gt;&amp;lt;w:r&amp;gt;&amp;lt;w:t&amp;gt;B&amp;lt;/w:t&amp;gt;&amp;lt;/w:r&amp;gt;&amp;lt;w:bookmarkEnd w:id="62" /&amp;gt;&amp;lt;w:r&amp;gt;&amp;lt;w:t xml:space="preserve"&amp;gt;.  &amp;lt;/w:t&amp;gt;&amp;lt;/w:r&amp;gt;&amp;lt;w:bookmarkStart w:id="67" w:name="_STATUTE_CONTENT__d0478aec_cd2f_467a_a01" /&amp;gt;&amp;lt;w:r&amp;gt;&amp;lt;w:t xml:space="preserve"&amp;gt;Another person acting in the course and scope of employment, as approved by the &amp;lt;/w:t&amp;gt;&amp;lt;/w:r&amp;gt;&amp;lt;w:bookmarkStart w:id="68" w:name="_LINE__16_f8b39c46_acdc_4c19_9fa1_0b431c" /&amp;gt;&amp;lt;w:bookmarkEnd w:id="65" /&amp;gt;&amp;lt;w:r&amp;gt;&amp;lt;w:t&amp;gt;chief administrative officer of the correctional facility or the jail administrator.&amp;lt;/w:t&amp;gt;&amp;lt;/w:r&amp;gt;&amp;lt;w:bookmarkEnd w:id="68" /&amp;gt;&amp;lt;/w:ins&amp;gt;&amp;lt;/w:p&amp;gt;&amp;lt;w:p w:rsidR="001E3985" w:rsidRDefault="001E3985" w:rsidP="001E3985"&amp;gt;&amp;lt;w:pPr&amp;gt;&amp;lt;w:ind w:left="360" w:firstLine="360" /&amp;gt;&amp;lt;w:rPr&amp;gt;&amp;lt;w:ins w:id="69" w:author="BPS" w:date="2025-12-29T11:40:00Z" /&amp;gt;&amp;lt;/w:rPr&amp;gt;&amp;lt;/w:pPr&amp;gt;&amp;lt;w:bookmarkStart w:id="70" w:name="_STATUTE_NUMBER__160e5740_b0b0_4252_801c" /&amp;gt;&amp;lt;w:bookmarkStart w:id="71" w:name="_STATUTE_SS__9162a3b8_a2a1_424c_badb_675" /&amp;gt;&amp;lt;w:bookmarkStart w:id="72" w:name="_PAR__9_7e8adcf1_9aa6_4548_ad28_009d1267" /&amp;gt;&amp;lt;w:bookmarkStart w:id="73" w:name="_LINE__17_0eb92b61_959c_4d0d_a358_42c009" /&amp;gt;&amp;lt;w:bookmarkEnd w:id="45" /&amp;gt;&amp;lt;w:bookmarkEnd w:id="63" /&amp;gt;&amp;lt;w:bookmarkEnd w:id="64" /&amp;gt;&amp;lt;w:bookmarkEnd w:id="67" /&amp;gt;&amp;lt;w:ins w:id="74" w:author="BPS" w:date="2025-12-29T11:40:00Z"&amp;gt;&amp;lt;w:r w:rsidRPr="009D2589"&amp;gt;&amp;lt;w:rPr&amp;gt;&amp;lt;w:b /&amp;gt;&amp;lt;/w:rPr&amp;gt;&amp;lt;w:t&amp;gt;4&amp;lt;/w:t&amp;gt;&amp;lt;/w:r&amp;gt;&amp;lt;w:bookmarkEnd w:id="70" /&amp;gt;&amp;lt;w:r w:rsidRPr="009D2589"&amp;gt;&amp;lt;w:rPr&amp;gt;&amp;lt;w:b /&amp;gt;&amp;lt;/w:rPr&amp;gt;&amp;lt;w:t&amp;gt;.&amp;lt;/w:t&amp;gt;&amp;lt;/w:r&amp;gt;&amp;lt;/w:ins&amp;gt;&amp;lt;w:ins w:id="75" w:author="BPS" w:date="2025-12-29T11:43:00Z"&amp;gt;&amp;lt;w:r&amp;gt;&amp;lt;w:rPr&amp;gt;&amp;lt;w:b /&amp;gt;&amp;lt;/w:rPr&amp;gt;&amp;lt;w:t xml:space="preserve"&amp;gt; &amp;lt;/w:t&amp;gt;&amp;lt;/w:r&amp;gt;&amp;lt;/w:ins&amp;gt;&amp;lt;w:ins w:id="76" w:author="BPS" w:date="2025-12-29T11:40:00Z"&amp;gt;&amp;lt;w:r w:rsidRPr="009D2589"&amp;gt;&amp;lt;w:rPr&amp;gt;&amp;lt;w:b /&amp;gt;&amp;lt;/w:rPr&amp;gt;&amp;lt;w:t xml:space="preserve"&amp;gt; &amp;lt;/w:t&amp;gt;&amp;lt;/w:r&amp;gt;&amp;lt;w:bookmarkStart w:id="77" w:name="_STATUTE_CONTENT__bf2ca266_c776_40bc_8c7" /&amp;gt;&amp;lt;w:r&amp;gt;&amp;lt;w:t xml:space="preserve"&amp;gt;It is not a defense to a prosecution under this section that the person holds a valid &amp;lt;/w:t&amp;gt;&amp;lt;/w:r&amp;gt;&amp;lt;w:bookmarkStart w:id="78" w:name="_LINE__18_2d5adb0d_7b75_4155_998d_a7ac0b" /&amp;gt;&amp;lt;w:bookmarkEnd w:id="73" /&amp;gt;&amp;lt;w:r&amp;gt;&amp;lt;w:t xml:space="preserve"&amp;gt;license to operate a drone issued by the United States Department of Transportation, &amp;lt;/w:t&amp;gt;&amp;lt;/w:r&amp;gt;&amp;lt;w:bookmarkStart w:id="79" w:name="_LINE__19_808cb4cb_d456_4aa1_ab56_d5ee22" /&amp;gt;&amp;lt;w:bookmarkEnd w:id="78" /&amp;gt;&amp;lt;w:r&amp;gt;&amp;lt;w:t xml:space="preserve"&amp;gt;Federal Aviation Administration or is otherwise permitted to operate a drone pursuant to &amp;lt;/w:t&amp;gt;&amp;lt;/w:r&amp;gt;&amp;lt;w:bookmarkStart w:id="80" w:name="_LINE__20_8bbe4a3e_e22c_4a81_bb60_94d9f6" /&amp;gt;&amp;lt;w:bookmarkEnd w:id="79" /&amp;gt;&amp;lt;w:r&amp;gt;&amp;lt;w:t xml:space="preserve"&amp;gt;regulations of the Federal Aviation Administration. &amp;lt;/w:t&amp;gt;&amp;lt;/w:r&amp;gt;&amp;lt;w:bookmarkEnd w:id="80" /&amp;gt;&amp;lt;/w:ins&amp;gt;&amp;lt;/w:p&amp;gt;&amp;lt;w:p w:rsidR="001E3985" w:rsidRDefault="001E3985" w:rsidP="001E3985"&amp;gt;&amp;lt;w:pPr&amp;gt;&amp;lt;w:ind w:left="360" w:firstLine="360" /&amp;gt;&amp;lt;w:rPr&amp;gt;&amp;lt;w:ins w:id="81" w:author="BPS" w:date="2025-12-29T11:40:00Z" /&amp;gt;&amp;lt;/w:rPr&amp;gt;&amp;lt;/w:pPr&amp;gt;&amp;lt;w:bookmarkStart w:id="82" w:name="_STATUTE_NUMBER__f04229d0_4af6_40f4_886a" /&amp;gt;&amp;lt;w:bookmarkStart w:id="83" w:name="_STATUTE_SS__70a4dd1b_370e_4780_9c1a_89b" /&amp;gt;&amp;lt;w:bookmarkStart w:id="84" w:name="_PAR__10_34d5b183_9af3_4fb6_b454_1d07c6b" /&amp;gt;&amp;lt;w:bookmarkStart w:id="85" w:name="_LINE__21_4a969920_8728_4d55_9701_e7590d" /&amp;gt;&amp;lt;w:bookmarkEnd w:id="71" /&amp;gt;&amp;lt;w:bookmarkEnd w:id="72" /&amp;gt;&amp;lt;w:bookmarkEnd w:id="77" /&amp;gt;&amp;lt;w:ins w:id="86" w:author="BPS" w:date="2025-12-29T11:40:00Z"&amp;gt;&amp;lt;w:r w:rsidRPr="009D2589"&amp;gt;&amp;lt;w:rPr&amp;gt;&amp;lt;w:b /&amp;gt;&amp;lt;/w:rPr&amp;gt;&amp;lt;w:t&amp;gt;5&amp;lt;/w:t&amp;gt;&amp;lt;/w:r&amp;gt;&amp;lt;w:bookmarkEnd w:id="82" /&amp;gt;&amp;lt;w:r w:rsidRPr="009D2589"&amp;gt;&amp;lt;w:rPr&amp;gt;&amp;lt;w:b /&amp;gt;&amp;lt;/w:rPr&amp;gt;&amp;lt;w:t xml:space="preserve"&amp;gt;. &amp;lt;/w:t&amp;gt;&amp;lt;/w:r&amp;gt;&amp;lt;/w:ins&amp;gt;&amp;lt;w:bookmarkStart w:id="87" w:name="_STATUTE_CONTENT__a5ebaae3_37c8_4d88_b6f" /&amp;gt;&amp;lt;w:ins w:id="88" w:author="BPS" w:date="2025-12-29T11:42:00Z"&amp;gt;&amp;lt;w:r&amp;gt;&amp;lt;w:rPr&amp;gt;&amp;lt;w:b /&amp;gt;&amp;lt;/w:rPr&amp;gt;&amp;lt;w:t xml:space="preserve"&amp;gt; &amp;lt;/w:t&amp;gt;&amp;lt;/w:r&amp;gt;&amp;lt;/w:ins&amp;gt;&amp;lt;w:ins w:id="89" w:author="BPS" w:date="2025-12-29T11:40:00Z"&amp;gt;&amp;lt;w:r&amp;gt;&amp;lt;w:t xml:space="preserve"&amp;gt;Unauthorized use of a drone on or over the premises of a correctional facility or jail &amp;lt;/w:t&amp;gt;&amp;lt;/w:r&amp;gt;&amp;lt;w:bookmarkStart w:id="90" w:name="_LINE__22_97344add_3ee8_4af3_8dd4_7a6062" /&amp;gt;&amp;lt;w:bookmarkEnd w:id="85" /&amp;gt;&amp;lt;w:r&amp;gt;&amp;lt;w:t&amp;gt;is a Class C crime.&amp;lt;/w:t&amp;gt;&amp;lt;/w:r&amp;gt;&amp;lt;w:bookmarkEnd w:id="90" /&amp;gt;&amp;lt;/w:ins&amp;gt;&amp;lt;/w:p&amp;gt;&amp;lt;w:p w:rsidR="001E3985" w:rsidRDefault="001E3985" w:rsidP="001E3985"&amp;gt;&amp;lt;w:pPr&amp;gt;&amp;lt;w:ind w:left="360" w:firstLine="360" /&amp;gt;&amp;lt;w:rPr&amp;gt;&amp;lt;w:ins w:id="91" w:author="BPS" w:date="2025-12-29T11:40:00Z" /&amp;gt;&amp;lt;/w:rPr&amp;gt;&amp;lt;/w:pPr&amp;gt;&amp;lt;w:bookmarkStart w:id="92" w:name="_STATUTE_NUMBER__178b2e33_9bc3_4654_b9d9" /&amp;gt;&amp;lt;w:bookmarkStart w:id="93" w:name="_STATUTE_SS__79f6a6f1_1c78_4d8d_8415_b17" /&amp;gt;&amp;lt;w:bookmarkStart w:id="94" w:name="_PAR__11_4ba80d99_bc9a_45be_957e_9f6ee04" /&amp;gt;&amp;lt;w:bookmarkStart w:id="95" w:name="_LINE__23_def43c3f_e1be_4074_bee3_113403" /&amp;gt;&amp;lt;w:bookmarkEnd w:id="83" /&amp;gt;&amp;lt;w:bookmarkEnd w:id="84" /&amp;gt;&amp;lt;w:bookmarkEnd w:id="87" /&amp;gt;&amp;lt;w:ins w:id="96" w:author="BPS" w:date="2025-12-29T11:40:00Z"&amp;gt;&amp;lt;w:r w:rsidRPr="009D2589"&amp;gt;&amp;lt;w:rPr&amp;gt;&amp;lt;w:b /&amp;gt;&amp;lt;/w:rPr&amp;gt;&amp;lt;w:t&amp;gt;6&amp;lt;/w:t&amp;gt;&amp;lt;/w:r&amp;gt;&amp;lt;w:bookmarkEnd w:id="92" /&amp;gt;&amp;lt;w:r w:rsidRPr="009D2589"&amp;gt;&amp;lt;w:rPr&amp;gt;&amp;lt;w:b /&amp;gt;&amp;lt;/w:rPr&amp;gt;&amp;lt;w:t xml:space="preserve"&amp;gt;. &amp;lt;/w:t&amp;gt;&amp;lt;/w:r&amp;gt;&amp;lt;/w:ins&amp;gt;&amp;lt;w:bookmarkStart w:id="97" w:name="_STATUTE_CONTENT__006d5879_6a97_40c9_90b" /&amp;gt;&amp;lt;w:ins w:id="98" w:author="BPS" w:date="2025-12-29T11:42:00Z"&amp;gt;&amp;lt;w:r&amp;gt;&amp;lt;w:rPr&amp;gt;&amp;lt;w:b /&amp;gt;&amp;lt;/w:rPr&amp;gt;&amp;lt;w:t xml:space="preserve"&amp;gt; &amp;lt;/w:t&amp;gt;&amp;lt;/w:r&amp;gt;&amp;lt;/w:ins&amp;gt;&amp;lt;w:ins w:id="99" w:author="BPS" w:date="2025-12-29T11:40:00Z"&amp;gt;&amp;lt;w:r&amp;gt;&amp;lt;w:t&amp;gt;As used in this section, the following terms have the following meanings.&amp;lt;/w:t&amp;gt;&amp;lt;/w:r&amp;gt;&amp;lt;w:bookmarkEnd w:id="95" /&amp;gt;&amp;lt;/w:ins&amp;gt;&amp;lt;/w:p&amp;gt;&amp;lt;w:p w:rsidR="001E3985" w:rsidRDefault="001E3985" w:rsidP="001E3985"&amp;gt;&amp;lt;w:pPr&amp;gt;&amp;lt;w:ind w:left="720" /&amp;gt;&amp;lt;w:rPr&amp;gt;&amp;lt;w:ins w:id="100" w:author="BPS" w:date="2025-12-29T11:40:00Z" /&amp;gt;&amp;lt;/w:rPr&amp;gt;&amp;lt;/w:pPr&amp;gt;&amp;lt;w:bookmarkStart w:id="101" w:name="_STATUTE_NUMBER__8e94c733_4296_4f2a_8a1c" /&amp;gt;&amp;lt;w:bookmarkStart w:id="102" w:name="_STATUTE_P__7be0a189_410a_4535_bb98_7e38" /&amp;gt;&amp;lt;w:bookmarkStart w:id="103" w:name="_PAR__12_65b9429d_e1ba_4400_a329_f5c150d" /&amp;gt;&amp;lt;w:bookmarkStart w:id="104" w:name="_LINE__24_9571de4d_d54b_4bab_95a1_f6b3cb" /&amp;gt;&amp;lt;w:bookmarkEnd w:id="94" /&amp;gt;&amp;lt;w:bookmarkEnd w:id="97" /&amp;gt;&amp;lt;w:ins w:id="105" w:author="BPS" w:date="2025-12-29T11:40:00Z"&amp;gt;&amp;lt;w:r w:rsidRPr="002D4197"&amp;gt;&amp;lt;w:t&amp;gt;A&amp;lt;/w:t&amp;gt;&amp;lt;/w:r&amp;gt;&amp;lt;w:bookmarkEnd w:id="101" /&amp;gt;&amp;lt;w:r w:rsidRPr="002D4197"&amp;gt;&amp;lt;w:t&amp;gt;.&amp;lt;/w:t&amp;gt;&amp;lt;/w:r&amp;gt;&amp;lt;w:r&amp;gt;&amp;lt;w:t xml:space="preserve"&amp;gt;  &amp;lt;/w:t&amp;gt;&amp;lt;/w:r&amp;gt;&amp;lt;w:bookmarkStart w:id="106" w:name="_STATUTE_CONTENT__e06cc06f_d6ba_4e7b_a74" /&amp;gt;&amp;lt;w:r&amp;gt;&amp;lt;w:t&amp;gt;"Correctional facility" has the same meaning as in Title 34&amp;lt;/w:t&amp;gt;&amp;lt;/w:r&amp;gt;&amp;lt;w:r&amp;gt;&amp;lt;w:noBreakHyphen /&amp;gt;&amp;lt;w:t xml:space="preserve"&amp;gt;A, section 1001, &amp;lt;/w:t&amp;gt;&amp;lt;/w:r&amp;gt;&amp;lt;w:bookmarkStart w:id="107" w:name="_LINE__25_a3901619_e481_4da1_b01e_146a50" /&amp;gt;&amp;lt;w:bookmarkEnd w:id="104" /&amp;gt;&amp;lt;w:r&amp;gt;&amp;lt;w:t&amp;gt;subsection 6.&amp;lt;/w:t&amp;gt;&amp;lt;/w:r&amp;gt;&amp;lt;w:bookmarkEnd w:id="107" /&amp;gt;&amp;lt;/w:ins&amp;gt;&amp;lt;/w:p&amp;gt;&amp;lt;w:p w:rsidR="001E3985" w:rsidRDefault="001E3985" w:rsidP="001E3985"&amp;gt;&amp;lt;w:pPr&amp;gt;&amp;lt;w:ind w:left="720" /&amp;gt;&amp;lt;w:rPr&amp;gt;&amp;lt;w:ins w:id="108" w:author="BPS" w:date="2025-12-29T11:40:00Z" /&amp;gt;&amp;lt;/w:rPr&amp;gt;&amp;lt;/w:pPr&amp;gt;&amp;lt;w:bookmarkStart w:id="109" w:name="_STATUTE_NUMBER__07a6dcbb_67c3_4159_ab28" /&amp;gt;&amp;lt;w:bookmarkStart w:id="110" w:name="_STATUTE_P__b1d651eb_2666_4597_ac07_9203" /&amp;gt;&amp;lt;w:bookmarkStart w:id="111" w:name="_PAR__13_9e4fd1f6_97ca_44e2_b945_4445b6b" /&amp;gt;&amp;lt;w:bookmarkStart w:id="112" w:name="_LINE__26_f3a6af1b_9100_4294_a4d4_63a85f" /&amp;gt;&amp;lt;w:bookmarkEnd w:id="102" /&amp;gt;&amp;lt;w:bookmarkEnd w:id="103" /&amp;gt;&amp;lt;w:bookmarkEnd w:id="106" /&amp;gt;&amp;lt;w:ins w:id="113" w:author="BPS" w:date="2025-12-29T11:40:00Z"&amp;gt;&amp;lt;w:r&amp;gt;&amp;lt;w:t&amp;gt;B&amp;lt;/w:t&amp;gt;&amp;lt;/w:r&amp;gt;&amp;lt;w:bookmarkEnd w:id="109" /&amp;gt;&amp;lt;w:r&amp;gt;&amp;lt;w:t xml:space="preserve"&amp;gt;.  &amp;lt;/w:t&amp;gt;&amp;lt;/w:r&amp;gt;&amp;lt;w:bookmarkStart w:id="114" w:name="_STATUTE_CONTENT__20d3fdde_08c3_4209_8ef" /&amp;gt;&amp;lt;w:r&amp;gt;&amp;lt;w:t xml:space="preserve"&amp;gt;"Drone" means an aircraft or aircraft system operated without a physical human &amp;lt;/w:t&amp;gt;&amp;lt;/w:r&amp;gt;&amp;lt;w:bookmarkStart w:id="115" w:name="_LINE__27_db1aea9c_10df_4723_a6d3_eb0e0f" /&amp;gt;&amp;lt;w:bookmarkEnd w:id="112" /&amp;gt;&amp;lt;w:r&amp;gt;&amp;lt;w:t xml:space="preserve"&amp;gt;presence within or on the aircraft and includes, but is not limited to, an unmanned &amp;lt;/w:t&amp;gt;&amp;lt;/w:r&amp;gt;&amp;lt;w:bookmarkStart w:id="116" w:name="_LINE__28_4bd44639_35f6_4b1f_bf40_f74931" /&amp;gt;&amp;lt;w:bookmarkEnd w:id="115" /&amp;gt;&amp;lt;w:r&amp;gt;&amp;lt;w:t xml:space="preserve"&amp;gt;aircraft system, unmanned aerial vehicle, remotely piloted aircraft system or micro air &amp;lt;/w:t&amp;gt;&amp;lt;/w:r&amp;gt;&amp;lt;w:bookmarkStart w:id="117" w:name="_LINE__29_14a869c7_12f1_41c2_9cbc_c6e0bd" /&amp;gt;&amp;lt;w:bookmarkEnd w:id="116" /&amp;gt;&amp;lt;w:r&amp;gt;&amp;lt;w:t xml:space="preserve"&amp;gt;vehicle. &amp;lt;/w:t&amp;gt;&amp;lt;/w:r&amp;gt;&amp;lt;w:bookmarkEnd w:id="117" /&amp;gt;&amp;lt;/w:ins&amp;gt;&amp;lt;/w:p&amp;gt;&amp;lt;w:p w:rsidR="001E3985" w:rsidRDefault="001E3985" w:rsidP="001E3985"&amp;gt;&amp;lt;w:pPr&amp;gt;&amp;lt;w:ind w:left="720" /&amp;gt;&amp;lt;w:rPr&amp;gt;&amp;lt;w:ins w:id="118" w:author="BPS" w:date="2025-12-29T11:40:00Z" /&amp;gt;&amp;lt;/w:rPr&amp;gt;&amp;lt;/w:pPr&amp;gt;&amp;lt;w:bookmarkStart w:id="119" w:name="_STATUTE_NUMBER__ffc8400a_a4bd_4f78_80ff" /&amp;gt;&amp;lt;w:bookmarkStart w:id="120" w:name="_STATUTE_P__31534ddd_0560_4ad0_88f0_b434" /&amp;gt;&amp;lt;w:bookmarkStart w:id="121" w:name="_PAR__14_0eb1b698_0819_4444_b8fa_63c82dd" /&amp;gt;&amp;lt;w:bookmarkStart w:id="122" w:name="_LINE__30_d23bbaed_f73a_4d88_8508_e295ad" /&amp;gt;&amp;lt;w:bookmarkEnd w:id="110" /&amp;gt;&amp;lt;w:bookmarkEnd w:id="111" /&amp;gt;&amp;lt;w:bookmarkEnd w:id="114" /&amp;gt;&amp;lt;w:ins w:id="123" w:author="BPS" w:date="2025-12-29T11:40:00Z"&amp;gt;&amp;lt;w:r&amp;gt;&amp;lt;w:t&amp;gt;C&amp;lt;/w:t&amp;gt;&amp;lt;/w:r&amp;gt;&amp;lt;w:bookmarkEnd w:id="119" /&amp;gt;&amp;lt;w:r&amp;gt;&amp;lt;w:t xml:space="preserve"&amp;gt;.  &amp;lt;/w:t&amp;gt;&amp;lt;/w:r&amp;gt;&amp;lt;w:bookmarkStart w:id="124" w:name="_STATUTE_CONTENT__aebf4ea1_7fd3_4eae_87c" /&amp;gt;&amp;lt;w:r&amp;gt;&amp;lt;w:t&amp;gt;"Jail" means a county or regional jail.&amp;lt;/w:t&amp;gt;&amp;lt;/w:r&amp;gt;&amp;lt;w:bookmarkEnd w:id="122" /&amp;gt;&amp;lt;/w:ins&amp;gt;&amp;lt;/w:p&amp;gt;&amp;lt;w:p w:rsidR="001E3985" w:rsidRDefault="001E3985" w:rsidP="001E3985"&amp;gt;&amp;lt;w:pPr&amp;gt;&amp;lt;w:ind w:left="720" /&amp;gt;&amp;lt;w:rPr&amp;gt;&amp;lt;w:ins w:id="125" w:author="BPS" w:date="2025-12-29T11:40:00Z" /&amp;gt;&amp;lt;/w:rPr&amp;gt;&amp;lt;/w:pPr&amp;gt;&amp;lt;w:bookmarkStart w:id="126" w:name="_STATUTE_NUMBER__49a4e8fa_2f51_48bf_b5fd" /&amp;gt;&amp;lt;w:bookmarkStart w:id="127" w:name="_STATUTE_P__cad99ba7_1f1d_4476_b250_44a0" /&amp;gt;&amp;lt;w:bookmarkStart w:id="128" w:name="_PAR__15_b5080068_fec7_414b_806e_9172bc3" /&amp;gt;&amp;lt;w:bookmarkStart w:id="129" w:name="_LINE__31_468d36fc_139b_451c_827f_5ab0b4" /&amp;gt;&amp;lt;w:bookmarkEnd w:id="120" /&amp;gt;&amp;lt;w:bookmarkEnd w:id="121" /&amp;gt;&amp;lt;w:bookmarkEnd w:id="124" /&amp;gt;&amp;lt;w:ins w:id="130" w:author="BPS" w:date="2025-12-29T11:40:00Z"&amp;gt;&amp;lt;w:r&amp;gt;&amp;lt;w:t&amp;gt;D&amp;lt;/w:t&amp;gt;&amp;lt;/w:r&amp;gt;&amp;lt;w:bookmarkEnd w:id="126" /&amp;gt;&amp;lt;w:r&amp;gt;&amp;lt;w:t xml:space="preserve"&amp;gt;.  &amp;lt;/w:t&amp;gt;&amp;lt;/w:r&amp;gt;&amp;lt;w:bookmarkStart w:id="131" w:name="_STATUTE_CONTENT__2e7b7e06_3f20_4c93_904" /&amp;gt;&amp;lt;w:r&amp;gt;&amp;lt;w:t&amp;gt;"Micro air vehicle" means a drone that weighs less than one kilogram.&amp;lt;/w:t&amp;gt;&amp;lt;/w:r&amp;gt;&amp;lt;w:bookmarkEnd w:id="129" /&amp;gt;&amp;lt;/w:ins&amp;gt;&amp;lt;/w:p&amp;gt;&amp;lt;w:p w:rsidR="001E3985" w:rsidRDefault="001E3985" w:rsidP="001E3985"&amp;gt;&amp;lt;w:pPr&amp;gt;&amp;lt;w:ind w:left="720" /&amp;gt;&amp;lt;w:rPr&amp;gt;&amp;lt;w:ins w:id="132" w:author="BPS" w:date="2025-12-29T11:40:00Z" /&amp;gt;&amp;lt;/w:rPr&amp;gt;&amp;lt;/w:pPr&amp;gt;&amp;lt;w:bookmarkStart w:id="133" w:name="_STATUTE_NUMBER__e870681e_aefe_4014_8671" /&amp;gt;&amp;lt;w:bookmarkStart w:id="134" w:name="_STATUTE_P__e9c5d9a9_a96d_4ec9_95f3_a038" /&amp;gt;&amp;lt;w:bookmarkStart w:id="135" w:name="_PAR__16_3549acac_f057_4931_8ee8_27b9246" /&amp;gt;&amp;lt;w:bookmarkStart w:id="136" w:name="_LINE__32_6105fdf4_5960_45b3_a4d3_f6be63" /&amp;gt;&amp;lt;w:bookmarkEnd w:id="127" /&amp;gt;&amp;lt;w:bookmarkEnd w:id="128" /&amp;gt;&amp;lt;w:bookmarkEnd w:id="131" /&amp;gt;&amp;lt;w:ins w:id="137" w:author="BPS" w:date="2025-12-29T11:40:00Z"&amp;gt;&amp;lt;w:r&amp;gt;&amp;lt;w:t&amp;gt;E&amp;lt;/w:t&amp;gt;&amp;lt;/w:r&amp;gt;&amp;lt;w:bookmarkEnd w:id="133" /&amp;gt;&amp;lt;w:r&amp;gt;&amp;lt;w:t xml:space="preserve"&amp;gt;.  &amp;lt;/w:t&amp;gt;&amp;lt;/w:r&amp;gt;&amp;lt;w:bookmarkStart w:id="138" w:name="_STATUTE_CONTENT__06db8f03_84fb_4548_9c6" /&amp;gt;&amp;lt;w:r&amp;gt;&amp;lt;w:t xml:space="preserve"&amp;gt;"Premises" includes, but is not limited to, lands, ways and any buildings or &amp;lt;/w:t&amp;gt;&amp;lt;/w:r&amp;gt;&amp;lt;w:bookmarkStart w:id="139" w:name="_LINE__33_8ebb419e_c97f_467f_821a_a0027a" /&amp;gt;&amp;lt;w:bookmarkEnd w:id="136" /&amp;gt;&amp;lt;w:r&amp;gt;&amp;lt;w:t&amp;gt;structures on those lands or ways.&amp;lt;/w:t&amp;gt;&amp;lt;/w:r&amp;gt;&amp;lt;w:bookmarkEnd w:id="139" /&amp;gt;&amp;lt;/w:ins&amp;gt;&amp;lt;/w:p&amp;gt;&amp;lt;w:p w:rsidR="001E3985" w:rsidRDefault="001E3985" w:rsidP="001E3985"&amp;gt;&amp;lt;w:pPr&amp;gt;&amp;lt;w:ind w:left="720" /&amp;gt;&amp;lt;w:rPr&amp;gt;&amp;lt;w:ins w:id="140" w:author="BPS" w:date="2025-12-29T11:40:00Z" /&amp;gt;&amp;lt;/w:rPr&amp;gt;&amp;lt;/w:pPr&amp;gt;&amp;lt;w:bookmarkStart w:id="141" w:name="_STATUTE_NUMBER__0b587bdd_e4b3_47da_89a6" /&amp;gt;&amp;lt;w:bookmarkStart w:id="142" w:name="_STATUTE_P__ff90cbab_72a4_4b2a_88fd_b6ae" /&amp;gt;&amp;lt;w:bookmarkStart w:id="143" w:name="_PAR__17_b7e8b824_a44a_438e_aca2_0d89241" /&amp;gt;&amp;lt;w:bookmarkStart w:id="144" w:name="_LINE__34_1200ce6d_eeb6_46a2_9d69_744061" /&amp;gt;&amp;lt;w:bookmarkEnd w:id="134" /&amp;gt;&amp;lt;w:bookmarkEnd w:id="135" /&amp;gt;&amp;lt;w:bookmarkEnd w:id="138" /&amp;gt;&amp;lt;w:ins w:id="145" w:author="BPS" w:date="2025-12-29T11:40:00Z"&amp;gt;&amp;lt;w:r&amp;gt;&amp;lt;w:t&amp;gt;F&amp;lt;/w:t&amp;gt;&amp;lt;/w:r&amp;gt;&amp;lt;w:bookmarkEnd w:id="141" /&amp;gt;&amp;lt;w:r&amp;gt;&amp;lt;w:t xml:space="preserve"&amp;gt;.  &amp;lt;/w:t&amp;gt;&amp;lt;/w:r&amp;gt;&amp;lt;w:bookmarkStart w:id="146" w:name="_STATUTE_CONTENT__8b2100b1_4085_4736_849" /&amp;gt;&amp;lt;w:r w:rsidRPr="00DF7FEB"&amp;gt;&amp;lt;w:t xml:space="preserve"&amp;gt;"Remote pilot station" means equipment such as controls, displays or a cockpit &amp;lt;/w:t&amp;gt;&amp;lt;/w:r&amp;gt;&amp;lt;w:bookmarkStart w:id="147" w:name="_LINE__35_677af21a_abc9_433a_9f57_66ce09" /&amp;gt;&amp;lt;w:bookmarkEnd w:id="144" /&amp;gt;&amp;lt;w:r w:rsidRPr="00DF7FEB"&amp;gt;&amp;lt;w:t xml:space="preserve"&amp;gt;located separately from a drone and used &amp;lt;/w:t&amp;gt;&amp;lt;/w:r&amp;gt;&amp;lt;w:r&amp;gt;&amp;lt;w:t&amp;gt;b&amp;lt;/w:t&amp;gt;&amp;lt;/w:r&amp;gt;&amp;lt;w:r w:rsidRPr="00DF7FEB"&amp;gt;&amp;lt;w:t xml:space="preserve"&amp;gt;y an operator to fly a &amp;lt;/w:t&amp;gt;&amp;lt;/w:r&amp;gt;&amp;lt;w:r&amp;gt;&amp;lt;w:t&amp;gt;drone&amp;lt;/w:t&amp;gt;&amp;lt;/w:r&amp;gt;&amp;lt;w:r w:rsidRPr="00DF7FEB"&amp;gt;&amp;lt;w:t&amp;gt;.&amp;lt;/w:t&amp;gt;&amp;lt;/w:r&amp;gt;&amp;lt;w:bookmarkEnd w:id="147" /&amp;gt;&amp;lt;/w:ins&amp;gt;&amp;lt;/w:p&amp;gt;&amp;lt;w:p w:rsidR="001E3985" w:rsidRDefault="001E3985" w:rsidP="001E3985"&amp;gt;&amp;lt;w:pPr&amp;gt;&amp;lt;w:ind w:left="720" /&amp;gt;&amp;lt;w:rPr&amp;gt;&amp;lt;w:ins w:id="148" w:author="BPS" w:date="2025-12-29T11:40:00Z" /&amp;gt;&amp;lt;/w:rPr&amp;gt;&amp;lt;/w:pPr&amp;gt;&amp;lt;w:bookmarkStart w:id="149" w:name="_STATUTE_NUMBER__76493dd8_f4b0_4911_855b" /&amp;gt;&amp;lt;w:bookmarkStart w:id="150" w:name="_STATUTE_P__cfcf0850_dec1_498a_b600_e237" /&amp;gt;&amp;lt;w:bookmarkStart w:id="151" w:name="_PAR__18_2f6ef6af_cb67_4e79_b8cd_0edcb4e" /&amp;gt;&amp;lt;w:bookmarkStart w:id="152" w:name="_LINE__36_02651709_1936_44d1_a0e8_07986f" /&amp;gt;&amp;lt;w:bookmarkEnd w:id="142" /&amp;gt;&amp;lt;w:bookmarkEnd w:id="143" /&amp;gt;&amp;lt;w:bookmarkEnd w:id="146" /&amp;gt;&amp;lt;w:ins w:id="153" w:author="BPS" w:date="2025-12-29T11:40:00Z"&amp;gt;&amp;lt;w:r&amp;gt;&amp;lt;w:t&amp;gt;G&amp;lt;/w:t&amp;gt;&amp;lt;/w:r&amp;gt;&amp;lt;w:bookmarkEnd w:id="149" /&amp;gt;&amp;lt;w:r&amp;gt;&amp;lt;w:t xml:space="preserve"&amp;gt;.  &amp;lt;/w:t&amp;gt;&amp;lt;/w:r&amp;gt;&amp;lt;w:bookmarkStart w:id="154" w:name="_STATUTE_CONTENT__c4aba66e_e5d3_48f2_ae4" /&amp;gt;&amp;lt;w:r w:rsidRPr="00DF7FEB"&amp;gt;&amp;lt;w:t xml:space="preserve"&amp;gt;"Remotely piloted aircraft system" means a system that includes a drone, a remote &amp;lt;/w:t&amp;gt;&amp;lt;/w:r&amp;gt;&amp;lt;w:bookmarkStart w:id="155" w:name="_LINE__37_f18feb5f_5e51_4ea3_872e_cca68d" /&amp;gt;&amp;lt;w:bookmarkEnd w:id="152" /&amp;gt;&amp;lt;w:r w:rsidRPr="00DF7FEB"&amp;gt;&amp;lt;w:t xml:space="preserve"&amp;gt;pilot station and equipment for communication between the remote pilot station and &amp;lt;/w:t&amp;gt;&amp;lt;/w:r&amp;gt;&amp;lt;w:bookmarkStart w:id="156" w:name="_LINE__38_dbf0c76b_c764_485d_95d2_ea50c9" /&amp;gt;&amp;lt;w:bookmarkEnd w:id="155" /&amp;gt;&amp;lt;w:r w:rsidRPr="00DF7FEB"&amp;gt;&amp;lt;w:t&amp;gt;the drone.&amp;lt;/w:t&amp;gt;&amp;lt;/w:r&amp;gt;&amp;lt;w:bookmarkEnd w:id="156" /&amp;gt;&amp;lt;/w:ins&amp;gt;&amp;lt;/w:p&amp;gt;&amp;lt;w:p w:rsidR="001E3985" w:rsidRDefault="001E3985" w:rsidP="001E3985"&amp;gt;&amp;lt;w:pPr&amp;gt;&amp;lt;w:ind w:left="720" /&amp;gt;&amp;lt;w:rPr&amp;gt;&amp;lt;w:ins w:id="157" w:author="BPS" w:date="2025-12-29T11:40:00Z" /&amp;gt;&amp;lt;/w:rPr&amp;gt;&amp;lt;/w:pPr&amp;gt;&amp;lt;w:bookmarkStart w:id="158" w:name="_STATUTE_NUMBER__5df5fa01_4b32_4899_97e9" /&amp;gt;&amp;lt;w:bookmarkStart w:id="159" w:name="_STATUTE_P__d31a2a0e_dc59_440d_94e3_b7a8" /&amp;gt;&amp;lt;w:bookmarkStart w:id="160" w:name="_PAGE__2_50ea69b7_6722_48f2_be30_98c16f7" /&amp;gt;&amp;lt;w:bookmarkStart w:id="161" w:name="_PAR__1_5755216a_d449_40f0_8f79_7f57b066" /&amp;gt;&amp;lt;w:bookmarkStart w:id="162" w:name="_LINE__1_39a3905b_a63d_488b_8008_ead269c" /&amp;gt;&amp;lt;w:bookmarkEnd w:id="3" /&amp;gt;&amp;lt;w:bookmarkEnd w:id="150" /&amp;gt;&amp;lt;w:bookmarkEnd w:id="151" /&amp;gt;&amp;lt;w:bookmarkEnd w:id="154" /&amp;gt;&amp;lt;w:ins w:id="163" w:author="BPS" w:date="2025-12-29T11:40:00Z"&amp;gt;&amp;lt;w:r&amp;gt;&amp;lt;w:t&amp;gt;H&amp;lt;/w:t&amp;gt;&amp;lt;/w:r&amp;gt;&amp;lt;w:bookmarkEnd w:id="158" /&amp;gt;&amp;lt;w:r&amp;gt;&amp;lt;w:t xml:space="preserve"&amp;gt;.  &amp;lt;/w:t&amp;gt;&amp;lt;/w:r&amp;gt;&amp;lt;w:bookmarkStart w:id="164" w:name="_STATUTE_CONTENT__98c8a880_93a1_4341_a4a" /&amp;gt;&amp;lt;w:r&amp;gt;&amp;lt;w:t xml:space="preserve"&amp;gt;"Unmanned aerial vehicle" means a powered aircraft that flies without a human &amp;lt;/w:t&amp;gt;&amp;lt;/w:r&amp;gt;&amp;lt;w:bookmarkStart w:id="165" w:name="_LINE__2_5a72c13a_353a_4620_a658_715e5e5" /&amp;gt;&amp;lt;w:bookmarkEnd w:id="162" /&amp;gt;&amp;lt;w:r&amp;gt;&amp;lt;w:t xml:space="preserve"&amp;gt;pilot on board that is controlled either remotely from the ground or autonomously &amp;lt;/w:t&amp;gt;&amp;lt;/w:r&amp;gt;&amp;lt;w:bookmarkStart w:id="166" w:name="_LINE__3_1512bb8c_420e_4c9e_9260_ad3a26b" /&amp;gt;&amp;lt;w:bookmarkEnd w:id="165" /&amp;gt;&amp;lt;w:r&amp;gt;&amp;lt;w:t xml:space="preserve"&amp;gt;through &amp;lt;/w:t&amp;gt;&amp;lt;/w:r&amp;gt;&amp;lt;/w:ins&amp;gt;&amp;lt;w:ins w:id="167" w:author="BPS" w:date="2025-12-29T14:50:00Z"&amp;gt;&amp;lt;w:r&amp;gt;&amp;lt;w:t xml:space="preserve"&amp;gt;a &amp;lt;/w:t&amp;gt;&amp;lt;/w:r&amp;gt;&amp;lt;/w:ins&amp;gt;&amp;lt;w:ins w:id="168" w:author="BPS" w:date="2025-12-29T11:40:00Z"&amp;gt;&amp;lt;w:r&amp;gt;&amp;lt;w:t&amp;gt;preprogrammed flight plan.&amp;lt;/w:t&amp;gt;&amp;lt;/w:r&amp;gt;&amp;lt;w:bookmarkEnd w:id="166" /&amp;gt;&amp;lt;/w:ins&amp;gt;&amp;lt;/w:p&amp;gt;&amp;lt;w:p w:rsidR="001E3985" w:rsidRDefault="001E3985" w:rsidP="001E3985"&amp;gt;&amp;lt;w:pPr&amp;gt;&amp;lt;w:ind w:left="720" /&amp;gt;&amp;lt;/w:pPr&amp;gt;&amp;lt;w:bookmarkStart w:id="169" w:name="_STATUTE_NUMBER__f7af007e_e749_4d6c_b140" /&amp;gt;&amp;lt;w:bookmarkStart w:id="170" w:name="_STATUTE_P__6fc9a631_1fb6_43af_ba19_450a" /&amp;gt;&amp;lt;w:bookmarkStart w:id="171" w:name="_PAR__2_9e0e9cf7_f69f_4b69_82b5_01b99d25" /&amp;gt;&amp;lt;w:bookmarkStart w:id="172" w:name="_LINE__4_656961cc_48e9_4596_b130_57d314a" /&amp;gt;&amp;lt;w:bookmarkEnd w:id="159" /&amp;gt;&amp;lt;w:bookmarkEnd w:id="161" /&amp;gt;&amp;lt;w:bookmarkEnd w:id="164" /&amp;gt;&amp;lt;w:ins w:id="173" w:author="BPS" w:date="2025-12-29T11:40:00Z"&amp;gt;&amp;lt;w:r&amp;gt;&amp;lt;w:t&amp;gt;I&amp;lt;/w:t&amp;gt;&amp;lt;/w:r&amp;gt;&amp;lt;w:bookmarkEnd w:id="169" /&amp;gt;&amp;lt;w:r&amp;gt;&amp;lt;w:t xml:space="preserve"&amp;gt;.  &amp;lt;/w:t&amp;gt;&amp;lt;/w:r&amp;gt;&amp;lt;w:bookmarkStart w:id="174" w:name="_STATUTE_CONTENT__4fb942fc_9b16_4a1c_b52" /&amp;gt;&amp;lt;w:r&amp;gt;&amp;lt;w:t xml:space="preserve"&amp;gt;"Unmanned aircraft system" means a system that includes a drone, a remote control &amp;lt;/w:t&amp;gt;&amp;lt;/w:r&amp;gt;&amp;lt;w:bookmarkStart w:id="175" w:name="_LINE__5_f3317323_4cfd_472f_8d9c_ac6c599" /&amp;gt;&amp;lt;w:bookmarkEnd w:id="172" /&amp;gt;&amp;lt;w:r&amp;gt;&amp;lt;w:t xml:space="preserve"&amp;gt;station and equipment for communication between the remote control station and the &amp;lt;/w:t&amp;gt;&amp;lt;/w:r&amp;gt;&amp;lt;w:bookmarkStart w:id="176" w:name="_LINE__6_5a33a89e_f55e_4372_9817_0ca2e61" /&amp;gt;&amp;lt;w:bookmarkEnd w:id="175" /&amp;gt;&amp;lt;w:r&amp;gt;&amp;lt;w:t&amp;gt;drone.&amp;lt;/w:t&amp;gt;&amp;lt;/w:r&amp;gt;&amp;lt;/w:ins&amp;gt;&amp;lt;w:bookmarkEnd w:id="176" /&amp;gt;&amp;lt;/w:p&amp;gt;&amp;lt;w:p w:rsidR="001E3985" w:rsidRDefault="001E3985" w:rsidP="001E3985"&amp;gt;&amp;lt;w:pPr&amp;gt;&amp;lt;w:keepNext /&amp;gt;&amp;lt;w:spacing w:before="240" /&amp;gt;&amp;lt;w:ind w:left="360" /&amp;gt;&amp;lt;w:jc w:val="center" /&amp;gt;&amp;lt;/w:pPr&amp;gt;&amp;lt;w:bookmarkStart w:id="177" w:name="_SUMMARY__ac07b3d8_6021_4a78_a1b9_eef4fe" /&amp;gt;&amp;lt;w:bookmarkStart w:id="178" w:name="_PAR__3_9a9b64e2_99f9_4d2d_b4d3_a0a36793" /&amp;gt;&amp;lt;w:bookmarkStart w:id="179" w:name="_LINE__7_7ffec911_0697_4c53_b0fa_da065e3" /&amp;gt;&amp;lt;w:bookmarkEnd w:id="7" /&amp;gt;&amp;lt;w:bookmarkEnd w:id="8" /&amp;gt;&amp;lt;w:bookmarkEnd w:id="13" /&amp;gt;&amp;lt;w:bookmarkEnd w:id="16" /&amp;gt;&amp;lt;w:bookmarkEnd w:id="93" /&amp;gt;&amp;lt;w:bookmarkEnd w:id="170" /&amp;gt;&amp;lt;w:bookmarkEnd w:id="171" /&amp;gt;&amp;lt;w:bookmarkEnd w:id="174" /&amp;gt;&amp;lt;w:r&amp;gt;&amp;lt;w:rPr&amp;gt;&amp;lt;w:b /&amp;gt;&amp;lt;w:sz w:val="24" /&amp;gt;&amp;lt;/w:rPr&amp;gt;&amp;lt;w:t&amp;gt;SUMMARY&amp;lt;/w:t&amp;gt;&amp;lt;/w:r&amp;gt;&amp;lt;w:bookmarkEnd w:id="179" /&amp;gt;&amp;lt;/w:p&amp;gt;&amp;lt;w:p w:rsidR="001E3985" w:rsidRDefault="001E3985" w:rsidP="001E3985"&amp;gt;&amp;lt;w:pPr&amp;gt;&amp;lt;w:ind w:left="360" w:firstLine="360" /&amp;gt;&amp;lt;/w:pPr&amp;gt;&amp;lt;w:bookmarkStart w:id="180" w:name="_PAR__4_aa25061e_2a00_4b1d_8f75_6098e947" /&amp;gt;&amp;lt;w:bookmarkStart w:id="181" w:name="_LINE__8_aeb31d48_07e6_46cc_bd12_e71d1b9" /&amp;gt;&amp;lt;w:bookmarkEnd w:id="178" /&amp;gt;&amp;lt;w:r&amp;gt;&amp;lt;w:t xml:space="preserve"&amp;gt;This bill establishes the Class C crime of unauthorized use of a drone on or over the &amp;lt;/w:t&amp;gt;&amp;lt;/w:r&amp;gt;&amp;lt;w:bookmarkStart w:id="182" w:name="_LINE__9_7607aac2_2d67_4e39_9afc_e127265" /&amp;gt;&amp;lt;w:bookmarkEnd w:id="181" /&amp;gt;&amp;lt;w:r&amp;gt;&amp;lt;w:t&amp;gt;premises of a correctional facility or jail, with certain exceptions.&amp;lt;/w:t&amp;gt;&amp;lt;/w:r&amp;gt;&amp;lt;w:bookmarkEnd w:id="182" /&amp;gt;&amp;lt;/w:p&amp;gt;&amp;lt;w:bookmarkEnd w:id="1" /&amp;gt;&amp;lt;w:bookmarkEnd w:id="2" /&amp;gt;&amp;lt;w:bookmarkEnd w:id="160" /&amp;gt;&amp;lt;w:bookmarkEnd w:id="177" /&amp;gt;&amp;lt;w:bookmarkEnd w:id="180" /&amp;gt;&amp;lt;w:p w:rsidR="00000000" w:rsidRDefault="001E3985"&amp;gt;&amp;lt;w:r&amp;gt;&amp;lt;w:t xml:space="preserve"&amp;gt; &amp;lt;/w:t&amp;gt;&amp;lt;/w:r&amp;gt;&amp;lt;/w:p&amp;gt;&amp;lt;w:sectPr w:rsidR="00000000" w:rsidSect="001E3985"&amp;gt;&amp;lt;w:footerReference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w:rsidR="00D97697" w:rsidRDefault="001E3985"&amp;gt;&amp;lt;w:pPr&amp;gt;&amp;lt;w:pStyle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9502e365_95a9_47bd_b95b_441c3f7&lt;/BookmarkName&gt;&lt;Tables /&gt;&lt;/ProcessedCheckInPage&gt;&lt;ProcessedCheckInPage&gt;&lt;PageNumber&gt;2&lt;/PageNumber&gt;&lt;BookmarkName&gt;_PAGE__2_50ea69b7_6722_48f2_be30_98c16f7&lt;/BookmarkName&gt;&lt;Tables /&gt;&lt;/ProcessedCheckInPage&gt;&lt;/Pages&gt;&lt;Paragraphs&gt;&lt;CheckInParagraphs&gt;&lt;PageNumber&gt;1&lt;/PageNumber&gt;&lt;BookmarkName&gt;_PAR__1_01508f5b_faa6_4b11_8290_558f3d35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6eee8da_5aae_407c_af78_37342588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1492040_3453_47bc_a8d0_5a3062f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f7f9f73_2bb4_4d6a_9210_981fc39e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60d38bf5_daf1_4240_90f6_3cd74085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737524ed_04b5_4cdc_b1e6_9f648707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66386eb2_1773_4c12_b5ea_78529ad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ec9b6ed_d5b0_4bce_a4d0_b6c5c36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e8adcf1_9aa6_4548_ad28_009d1267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34d5b183_9af3_4fb6_b454_1d07c6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ba80d99_bc9a_45be_957e_9f6ee04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65b9429d_e1ba_4400_a329_f5c150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e4fd1f6_97ca_44e2_b945_4445b6b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eb1b698_0819_4444_b8fa_63c82d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5080068_fec7_414b_806e_9172bc3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3549acac_f057_4931_8ee8_27b9246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b7e8b824_a44a_438e_aca2_0d89241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2f6ef6af_cb67_4e79_b8cd_0edcb4e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5755216a_d449_40f0_8f79_7f57b066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e0e9cf7_f69f_4b69_82b5_01b99d25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a9b64e2_99f9_4d2d_b4d3_a0a36793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a25061e_2a00_4b1d_8f75_6098e947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