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Changes to the Laws Regarding Licensure of Certain Individuals from Other Jurisdictions</w:t>
      </w:r>
    </w:p>
    <w:p w:rsidR="00D71FB1" w:rsidP="00D71FB1">
      <w:pPr>
        <w:ind w:left="360"/>
        <w:rPr>
          <w:rFonts w:ascii="Arial" w:eastAsia="Arial" w:hAnsi="Arial" w:cs="Arial"/>
        </w:rPr>
      </w:pPr>
      <w:bookmarkStart w:id="0" w:name="_ENACTING_CLAUSE__650f84de_78a7_4ff0_98d"/>
      <w:bookmarkStart w:id="1" w:name="_DOC_BODY__d6305755_1b32_4577_a379_2f53f"/>
      <w:bookmarkStart w:id="2" w:name="_DOC_BODY_CONTAINER__c4c07a51_ff01_438e_"/>
      <w:bookmarkStart w:id="3" w:name="_PAGE__1_11623897_f7ce_45ae_9145_e128816"/>
      <w:bookmarkStart w:id="4" w:name="_PAR__1_6df6f35d_b50d_48ca_852f_431d30bc"/>
      <w:bookmarkStart w:id="5" w:name="_LINE__1_595ec235_7870_479f_a703_2962ffc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6" w:name="_BILL_SECTION_HEADER__9878fb9a_2a91_4b62"/>
      <w:bookmarkStart w:id="7" w:name="_BILL_SECTION__4c928e3e_fb18_42d7_9fc9_9"/>
      <w:bookmarkStart w:id="8" w:name="_DOC_BODY_CONTENT__22914fdd_2d8d_4b9c_99"/>
      <w:bookmarkStart w:id="9" w:name="_PAR__2_f04808a5_a354_42e6_a236_dfd0d72b"/>
      <w:bookmarkStart w:id="10" w:name="_LINE__2_5da7a496_51cb_4c1b_a1ff_bef90d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f8b1a188_4576_45a1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10 MRSA §8003, sub-§2-A, ¶O,</w:t>
      </w:r>
      <w:r>
        <w:rPr>
          <w:rFonts w:ascii="Arial" w:eastAsia="Arial" w:hAnsi="Arial" w:cs="Arial"/>
        </w:rPr>
        <w:t xml:space="preserve"> as enacted by PL 2021, c. 167, §3, is </w:t>
      </w:r>
      <w:bookmarkStart w:id="12" w:name="_LINE__3_06784886_704d_4f46_9e23_820c87a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D71FB1" w:rsidP="00D71FB1">
      <w:pPr>
        <w:ind w:left="720"/>
        <w:rPr>
          <w:rFonts w:ascii="Arial" w:eastAsia="Arial" w:hAnsi="Arial" w:cs="Arial"/>
        </w:rPr>
      </w:pPr>
      <w:bookmarkStart w:id="13" w:name="_STATUTE_NUMBER__3dfe2e6c_e67a_4a84_ba4d"/>
      <w:bookmarkStart w:id="14" w:name="_STATUTE_P__f384ae9a_b905_49c4_8ff2_e525"/>
      <w:bookmarkStart w:id="15" w:name="_PAR__3_bbd43c40_ecdc_4a53_8eba_f5feb71e"/>
      <w:bookmarkStart w:id="16" w:name="_LINE__4_ef324773_ec07_4796_a2ca_803b94f"/>
      <w:bookmarkEnd w:id="6"/>
      <w:bookmarkEnd w:id="9"/>
      <w:r>
        <w:rPr>
          <w:rFonts w:ascii="Arial" w:eastAsia="Arial" w:hAnsi="Arial" w:cs="Arial"/>
        </w:rPr>
        <w:t>O</w:t>
      </w:r>
      <w:bookmarkEnd w:id="13"/>
      <w:r>
        <w:rPr>
          <w:rFonts w:ascii="Arial" w:eastAsia="Arial" w:hAnsi="Arial" w:cs="Arial"/>
        </w:rPr>
        <w:t xml:space="preserve">.  </w:t>
      </w:r>
      <w:bookmarkStart w:id="17" w:name="_STATUTE_CONTENT__2d84a80e_55da_4712_9ed"/>
      <w:r>
        <w:rPr>
          <w:rFonts w:ascii="Arial" w:eastAsia="Arial" w:hAnsi="Arial" w:cs="Arial"/>
        </w:rPr>
        <w:t xml:space="preserve">To exercise discretionary authority, after consultation with the appropriate licensing </w:t>
      </w:r>
      <w:bookmarkStart w:id="18" w:name="_LINE__5_a9f060ff_73ad_42f2_ad0a_e675269"/>
      <w:bookmarkEnd w:id="16"/>
      <w:r>
        <w:rPr>
          <w:rFonts w:ascii="Arial" w:eastAsia="Arial" w:hAnsi="Arial" w:cs="Arial"/>
        </w:rPr>
        <w:t xml:space="preserve">board, commission or personnel administering a regulatory function of the office, to </w:t>
      </w:r>
      <w:bookmarkStart w:id="19" w:name="_LINE__6_bd82fe22_11c9_45b5_adc6_195c9ff"/>
      <w:bookmarkEnd w:id="18"/>
      <w:r>
        <w:rPr>
          <w:rFonts w:ascii="Arial" w:eastAsia="Arial" w:hAnsi="Arial" w:cs="Arial"/>
        </w:rPr>
        <w:t>waive, on a case-by-case basis</w:t>
      </w:r>
      <w:bookmarkStart w:id="20" w:name="_PROCESSED_CHANGE__1a4dbc2c_1026_417f_a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in situations of extreme and demonstrated hardship</w:t>
      </w:r>
      <w:bookmarkEnd w:id="20"/>
      <w:r>
        <w:rPr>
          <w:rFonts w:ascii="Arial" w:eastAsia="Arial" w:hAnsi="Arial" w:cs="Arial"/>
        </w:rPr>
        <w:t xml:space="preserve">, </w:t>
      </w:r>
      <w:bookmarkStart w:id="21" w:name="_LINE__7_654e91b3_b8fb_4d0d_93ee_1bfd735"/>
      <w:bookmarkEnd w:id="19"/>
      <w:r>
        <w:rPr>
          <w:rFonts w:ascii="Arial" w:eastAsia="Arial" w:hAnsi="Arial" w:cs="Arial"/>
        </w:rPr>
        <w:t xml:space="preserve">documentation requirements for licensure submitted by applicants for licensure </w:t>
      </w:r>
      <w:bookmarkStart w:id="22" w:name="_LINE__8_54f2d046_1206_4c15_b11d_fb11b6d"/>
      <w:bookmarkEnd w:id="21"/>
      <w:r>
        <w:rPr>
          <w:rFonts w:ascii="Arial" w:eastAsia="Arial" w:hAnsi="Arial" w:cs="Arial"/>
        </w:rPr>
        <w:t xml:space="preserve">educated in or with relevant experience or licensure in </w:t>
      </w:r>
      <w:bookmarkStart w:id="23" w:name="_PROCESSED_CHANGE__da9cc272_25e1_490a_b2"/>
      <w:r>
        <w:rPr>
          <w:rFonts w:ascii="Arial" w:eastAsia="Arial" w:hAnsi="Arial" w:cs="Arial"/>
          <w:strike/>
        </w:rPr>
        <w:t xml:space="preserve">other </w:t>
      </w:r>
      <w:r>
        <w:rPr>
          <w:rFonts w:ascii="Arial" w:eastAsia="Arial" w:hAnsi="Arial" w:cs="Arial"/>
          <w:strike/>
        </w:rPr>
        <w:t xml:space="preserve">jurisdictions, including </w:t>
      </w:r>
      <w:bookmarkStart w:id="24" w:name="_LINE__9_afd8b173_4c23_453a_9b50_883611e"/>
      <w:bookmarkEnd w:id="22"/>
      <w:r>
        <w:rPr>
          <w:rFonts w:ascii="Arial" w:eastAsia="Arial" w:hAnsi="Arial" w:cs="Arial"/>
          <w:strike/>
        </w:rPr>
        <w:t>other states, United States territories,</w:t>
      </w:r>
      <w:r>
        <w:rPr>
          <w:rFonts w:ascii="Arial" w:eastAsia="Arial" w:hAnsi="Arial" w:cs="Arial"/>
        </w:rPr>
        <w:t xml:space="preserve"> </w:t>
      </w:r>
      <w:bookmarkEnd w:id="23"/>
      <w:r>
        <w:rPr>
          <w:rFonts w:ascii="Arial" w:eastAsia="Arial" w:hAnsi="Arial" w:cs="Arial"/>
        </w:rPr>
        <w:t xml:space="preserve">foreign nations and foreign administrative </w:t>
      </w:r>
      <w:bookmarkStart w:id="25" w:name="_LINE__10_be1d10a7_5d3c_43c2_bbcf_c49b38"/>
      <w:bookmarkEnd w:id="24"/>
      <w:r>
        <w:rPr>
          <w:rFonts w:ascii="Arial" w:eastAsia="Arial" w:hAnsi="Arial" w:cs="Arial"/>
        </w:rPr>
        <w:t xml:space="preserve">divisions, as long as the waiver does not reduce the requisite standards of proficiency </w:t>
      </w:r>
      <w:bookmarkStart w:id="26" w:name="_LINE__11_b4487afb_0e84_4d95_9aea_26e1ff"/>
      <w:bookmarkEnd w:id="25"/>
      <w:r>
        <w:rPr>
          <w:rFonts w:ascii="Arial" w:eastAsia="Arial" w:hAnsi="Arial" w:cs="Arial"/>
        </w:rPr>
        <w:t xml:space="preserve">for the licensed profession or occupation.  The Director of the Office of Professional </w:t>
      </w:r>
      <w:bookmarkStart w:id="27" w:name="_LINE__12_b321a1ce_acb6_49a3_9bf0_fb728a"/>
      <w:bookmarkEnd w:id="26"/>
      <w:r>
        <w:rPr>
          <w:rFonts w:ascii="Arial" w:eastAsia="Arial" w:hAnsi="Arial" w:cs="Arial"/>
        </w:rPr>
        <w:t xml:space="preserve">and Occupational Regulation may adopt rules to implement this paragraph.  Rules </w:t>
      </w:r>
      <w:bookmarkStart w:id="28" w:name="_LINE__13_e1dabb55_4b89_4251_89db_2a4dee"/>
      <w:bookmarkEnd w:id="27"/>
      <w:r>
        <w:rPr>
          <w:rFonts w:ascii="Arial" w:eastAsia="Arial" w:hAnsi="Arial" w:cs="Arial"/>
        </w:rPr>
        <w:t xml:space="preserve">adopted pursuant to this paragraph are routine technical rules pursuant to </w:t>
      </w:r>
      <w:bookmarkStart w:id="29" w:name="_CROSS_REFERENCE__383365e6_9a7a_44c3_b28"/>
      <w:r>
        <w:rPr>
          <w:rFonts w:ascii="Arial" w:eastAsia="Arial" w:hAnsi="Arial" w:cs="Arial"/>
        </w:rPr>
        <w:t xml:space="preserve">Title 5, </w:t>
      </w:r>
      <w:bookmarkStart w:id="30" w:name="_LINE__14_6b947769_1270_4906_9555_01f520"/>
      <w:bookmarkEnd w:id="28"/>
      <w:r>
        <w:rPr>
          <w:rFonts w:ascii="Arial" w:eastAsia="Arial" w:hAnsi="Arial" w:cs="Arial"/>
        </w:rPr>
        <w:t>chapter 375, subchapter 2‑A</w:t>
      </w:r>
      <w:bookmarkEnd w:id="29"/>
      <w:r>
        <w:rPr>
          <w:rFonts w:ascii="Arial" w:eastAsia="Arial" w:hAnsi="Arial" w:cs="Arial"/>
        </w:rPr>
        <w:t>;</w:t>
      </w:r>
      <w:bookmarkEnd w:id="17"/>
      <w:bookmarkEnd w:id="30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31" w:name="_BILL_SECTION_HEADER__29751afd_0bb3_481f"/>
      <w:bookmarkStart w:id="32" w:name="_BILL_SECTION__e928b2ec_23b5_4cf7_b1e2_9"/>
      <w:bookmarkStart w:id="33" w:name="_PAR__4_8717a7c8_61e3_4a1b_875b_5bde6d84"/>
      <w:bookmarkStart w:id="34" w:name="_LINE__15_49c66584_869c_4d6f_a56d_95933c"/>
      <w:bookmarkEnd w:id="7"/>
      <w:bookmarkEnd w:id="14"/>
      <w:bookmarkEnd w:id="15"/>
      <w:r>
        <w:rPr>
          <w:rFonts w:ascii="Arial" w:eastAsia="Arial" w:hAnsi="Arial" w:cs="Arial"/>
          <w:b/>
          <w:sz w:val="24"/>
        </w:rPr>
        <w:t xml:space="preserve">Sec. </w:t>
      </w:r>
      <w:bookmarkStart w:id="35" w:name="_BILL_SECTION_NUMBER__849c9741_5738_4bae"/>
      <w:r>
        <w:rPr>
          <w:rFonts w:ascii="Arial" w:eastAsia="Arial" w:hAnsi="Arial" w:cs="Arial"/>
          <w:b/>
          <w:sz w:val="24"/>
        </w:rPr>
        <w:t>2</w:t>
      </w:r>
      <w:bookmarkEnd w:id="35"/>
      <w:r>
        <w:rPr>
          <w:rFonts w:ascii="Arial" w:eastAsia="Arial" w:hAnsi="Arial" w:cs="Arial"/>
          <w:b/>
          <w:sz w:val="24"/>
        </w:rPr>
        <w:t>.  10 MRSA §8003, sub-§2-A, ¶P,</w:t>
      </w:r>
      <w:r>
        <w:rPr>
          <w:rFonts w:ascii="Arial" w:eastAsia="Arial" w:hAnsi="Arial" w:cs="Arial"/>
        </w:rPr>
        <w:t xml:space="preserve"> as enacted by PL 2021, c. 167, §4, is </w:t>
      </w:r>
      <w:bookmarkStart w:id="36" w:name="_LINE__16_a3780f5c_a29a_4b42_9dbb_2cdf82"/>
      <w:bookmarkEnd w:id="34"/>
      <w:r>
        <w:rPr>
          <w:rFonts w:ascii="Arial" w:eastAsia="Arial" w:hAnsi="Arial" w:cs="Arial"/>
        </w:rPr>
        <w:t>amended to read:</w:t>
      </w:r>
      <w:bookmarkEnd w:id="36"/>
    </w:p>
    <w:p w:rsidR="00D71FB1" w:rsidP="00D71FB1">
      <w:pPr>
        <w:ind w:left="720"/>
        <w:rPr>
          <w:rFonts w:ascii="Arial" w:eastAsia="Arial" w:hAnsi="Arial" w:cs="Arial"/>
        </w:rPr>
      </w:pPr>
      <w:bookmarkStart w:id="37" w:name="_STATUTE_NUMBER__a62c21f6_d2e3_4e5c_9231"/>
      <w:bookmarkStart w:id="38" w:name="_STATUTE_P__95ce9d0f_3994_43a7_ba17_f3d0"/>
      <w:bookmarkStart w:id="39" w:name="_PAR__5_277c06a0_e28f_4acb_a122_36d442a9"/>
      <w:bookmarkStart w:id="40" w:name="_LINE__17_6163ff88_e13d_4cc2_a0b6_481af4"/>
      <w:bookmarkEnd w:id="31"/>
      <w:bookmarkEnd w:id="33"/>
      <w:r>
        <w:rPr>
          <w:rFonts w:ascii="Arial" w:eastAsia="Arial" w:hAnsi="Arial" w:cs="Arial"/>
        </w:rPr>
        <w:t>P</w:t>
      </w:r>
      <w:bookmarkEnd w:id="37"/>
      <w:r>
        <w:rPr>
          <w:rFonts w:ascii="Arial" w:eastAsia="Arial" w:hAnsi="Arial" w:cs="Arial"/>
        </w:rPr>
        <w:t xml:space="preserve">.  </w:t>
      </w:r>
      <w:bookmarkStart w:id="41" w:name="_STATUTE_CONTENT__5878a2e2_75a6_4353_b21"/>
      <w:r>
        <w:rPr>
          <w:rFonts w:ascii="Arial" w:eastAsia="Arial" w:hAnsi="Arial" w:cs="Arial"/>
        </w:rPr>
        <w:t xml:space="preserve">To exercise discretionary authority, after consultation with the appropriate licensing </w:t>
      </w:r>
      <w:bookmarkStart w:id="42" w:name="_LINE__18_1eff66c0_b3c2_47af_8377_ca6dd6"/>
      <w:bookmarkEnd w:id="40"/>
      <w:r>
        <w:rPr>
          <w:rFonts w:ascii="Arial" w:eastAsia="Arial" w:hAnsi="Arial" w:cs="Arial"/>
        </w:rPr>
        <w:t xml:space="preserve">board, commission or personnel administering a regulatory function of the office, to </w:t>
      </w:r>
      <w:bookmarkStart w:id="43" w:name="_LINE__19_2f830cbe_46da_4c38_a038_debb26"/>
      <w:bookmarkEnd w:id="42"/>
      <w:r>
        <w:rPr>
          <w:rFonts w:ascii="Arial" w:eastAsia="Arial" w:hAnsi="Arial" w:cs="Arial"/>
        </w:rPr>
        <w:t>waive</w:t>
      </w:r>
      <w:bookmarkStart w:id="44" w:name="_PROCESSED_CHANGE__c2d9d93e_1493_4ea6_86"/>
      <w:r>
        <w:rPr>
          <w:rFonts w:ascii="Arial" w:eastAsia="Arial" w:hAnsi="Arial" w:cs="Arial"/>
          <w:u w:val="single"/>
        </w:rPr>
        <w:t>, on a case-by-case basis in situations of extreme and demonstrated hardship,</w:t>
      </w:r>
      <w:bookmarkEnd w:id="44"/>
      <w:r>
        <w:rPr>
          <w:rFonts w:ascii="Arial" w:eastAsia="Arial" w:hAnsi="Arial" w:cs="Arial"/>
        </w:rPr>
        <w:t xml:space="preserve"> </w:t>
      </w:r>
      <w:bookmarkStart w:id="45" w:name="_LINE__20_e5b4a9cc_b4a5_4201_a3e6_09a505"/>
      <w:bookmarkEnd w:id="43"/>
      <w:r>
        <w:rPr>
          <w:rFonts w:ascii="Arial" w:eastAsia="Arial" w:hAnsi="Arial" w:cs="Arial"/>
        </w:rPr>
        <w:t xml:space="preserve">examination fees and license fees set pursuant to </w:t>
      </w:r>
      <w:bookmarkStart w:id="46" w:name="_CROSS_REFERENCE__85512d3c_c74f_4185_add"/>
      <w:r>
        <w:rPr>
          <w:rFonts w:ascii="Arial" w:eastAsia="Arial" w:hAnsi="Arial" w:cs="Arial"/>
        </w:rPr>
        <w:t>paragraph D</w:t>
      </w:r>
      <w:bookmarkEnd w:id="46"/>
      <w:r>
        <w:rPr>
          <w:rFonts w:ascii="Arial" w:eastAsia="Arial" w:hAnsi="Arial" w:cs="Arial"/>
        </w:rPr>
        <w:t xml:space="preserve"> for applicants for </w:t>
      </w:r>
      <w:bookmarkStart w:id="47" w:name="_LINE__21_9352b0bd_48b7_4e9a_9dcb_7f58d6"/>
      <w:bookmarkEnd w:id="45"/>
      <w:r>
        <w:rPr>
          <w:rFonts w:ascii="Arial" w:eastAsia="Arial" w:hAnsi="Arial" w:cs="Arial"/>
        </w:rPr>
        <w:t xml:space="preserve">licensure educated in or with relevant experience or licensure in </w:t>
      </w:r>
      <w:bookmarkStart w:id="48" w:name="_PROCESSED_CHANGE__d7a98988_e833_4faf_9f"/>
      <w:r>
        <w:rPr>
          <w:rFonts w:ascii="Arial" w:eastAsia="Arial" w:hAnsi="Arial" w:cs="Arial"/>
          <w:strike/>
        </w:rPr>
        <w:t xml:space="preserve">other </w:t>
      </w:r>
      <w:r>
        <w:rPr>
          <w:rFonts w:ascii="Arial" w:eastAsia="Arial" w:hAnsi="Arial" w:cs="Arial"/>
          <w:strike/>
        </w:rPr>
        <w:t xml:space="preserve">jurisdictions, </w:t>
      </w:r>
      <w:bookmarkStart w:id="49" w:name="_LINE__22_b5e7717b_4868_41ea_8116_ac7250"/>
      <w:bookmarkEnd w:id="47"/>
      <w:r>
        <w:rPr>
          <w:rFonts w:ascii="Arial" w:eastAsia="Arial" w:hAnsi="Arial" w:cs="Arial"/>
          <w:strike/>
        </w:rPr>
        <w:t>including other states, United States territories,</w:t>
      </w:r>
      <w:r>
        <w:rPr>
          <w:rFonts w:ascii="Arial" w:eastAsia="Arial" w:hAnsi="Arial" w:cs="Arial"/>
        </w:rPr>
        <w:t xml:space="preserve"> </w:t>
      </w:r>
      <w:bookmarkEnd w:id="48"/>
      <w:r>
        <w:rPr>
          <w:rFonts w:ascii="Arial" w:eastAsia="Arial" w:hAnsi="Arial" w:cs="Arial"/>
        </w:rPr>
        <w:t xml:space="preserve">foreign nations and foreign </w:t>
      </w:r>
      <w:bookmarkStart w:id="50" w:name="_LINE__23_a106531e_d271_42d7_bfe4_69b621"/>
      <w:bookmarkEnd w:id="49"/>
      <w:r>
        <w:rPr>
          <w:rFonts w:ascii="Arial" w:eastAsia="Arial" w:hAnsi="Arial" w:cs="Arial"/>
        </w:rPr>
        <w:t xml:space="preserve">administrative divisions.  The Director of the Office of Professional and Occupational </w:t>
      </w:r>
      <w:bookmarkStart w:id="51" w:name="_LINE__24_6c24f790_00d8_4a4e_a052_fb3eff"/>
      <w:bookmarkEnd w:id="50"/>
      <w:r>
        <w:rPr>
          <w:rFonts w:ascii="Arial" w:eastAsia="Arial" w:hAnsi="Arial" w:cs="Arial"/>
        </w:rPr>
        <w:t xml:space="preserve">Regulation may adopt rules to implement this paragraph.  Rules adopted pursuant to </w:t>
      </w:r>
      <w:bookmarkStart w:id="52" w:name="_LINE__25_4492c0f4_447e_4472_b01e_993ed4"/>
      <w:bookmarkEnd w:id="51"/>
      <w:r>
        <w:rPr>
          <w:rFonts w:ascii="Arial" w:eastAsia="Arial" w:hAnsi="Arial" w:cs="Arial"/>
        </w:rPr>
        <w:t xml:space="preserve">this paragraph are routine technical rules pursuant to </w:t>
      </w:r>
      <w:bookmarkStart w:id="53" w:name="_CROSS_REFERENCE__0162980d_6a14_49bc_859"/>
      <w:r>
        <w:rPr>
          <w:rFonts w:ascii="Arial" w:eastAsia="Arial" w:hAnsi="Arial" w:cs="Arial"/>
        </w:rPr>
        <w:t xml:space="preserve">Title 5, chapter 375, subchapter </w:t>
      </w:r>
      <w:bookmarkStart w:id="54" w:name="_LINE__26_ce5ed32b_59dd_4b2b_ae5d_5f160a"/>
      <w:bookmarkEnd w:id="52"/>
      <w:r>
        <w:rPr>
          <w:rFonts w:ascii="Arial" w:eastAsia="Arial" w:hAnsi="Arial" w:cs="Arial"/>
        </w:rPr>
        <w:t>2‑A</w:t>
      </w:r>
      <w:bookmarkEnd w:id="53"/>
      <w:r>
        <w:rPr>
          <w:rFonts w:ascii="Arial" w:eastAsia="Arial" w:hAnsi="Arial" w:cs="Arial"/>
        </w:rPr>
        <w:t>;</w:t>
      </w:r>
      <w:bookmarkEnd w:id="41"/>
      <w:bookmarkEnd w:id="54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55" w:name="_BILL_SECTION_HEADER__56afbd67_0f6a_4cf7"/>
      <w:bookmarkStart w:id="56" w:name="_BILL_SECTION__bc9deb55_5711_4cbc_b8b3_8"/>
      <w:bookmarkStart w:id="57" w:name="_PAR__6_78272b61_b6b1_45f1_a0be_e73df7c5"/>
      <w:bookmarkStart w:id="58" w:name="_LINE__27_ee9b5f44_72f0_44ce_b480_b42a3c"/>
      <w:bookmarkEnd w:id="32"/>
      <w:bookmarkEnd w:id="38"/>
      <w:bookmarkEnd w:id="39"/>
      <w:r>
        <w:rPr>
          <w:rFonts w:ascii="Arial" w:eastAsia="Arial" w:hAnsi="Arial" w:cs="Arial"/>
          <w:b/>
          <w:sz w:val="24"/>
        </w:rPr>
        <w:t xml:space="preserve">Sec. </w:t>
      </w:r>
      <w:bookmarkStart w:id="59" w:name="_BILL_SECTION_NUMBER__1243778b_a591_4483"/>
      <w:r>
        <w:rPr>
          <w:rFonts w:ascii="Arial" w:eastAsia="Arial" w:hAnsi="Arial" w:cs="Arial"/>
          <w:b/>
          <w:sz w:val="24"/>
        </w:rPr>
        <w:t>3</w:t>
      </w:r>
      <w:bookmarkEnd w:id="59"/>
      <w:r>
        <w:rPr>
          <w:rFonts w:ascii="Arial" w:eastAsia="Arial" w:hAnsi="Arial" w:cs="Arial"/>
          <w:b/>
          <w:sz w:val="24"/>
        </w:rPr>
        <w:t>.  10 MRSA §8003-H, first ¶,</w:t>
      </w:r>
      <w:r>
        <w:rPr>
          <w:rFonts w:ascii="Arial" w:eastAsia="Arial" w:hAnsi="Arial" w:cs="Arial"/>
        </w:rPr>
        <w:t xml:space="preserve"> as enacted by PL 2021, c. 167, §10 and c. 289, </w:t>
      </w:r>
      <w:bookmarkStart w:id="60" w:name="_LINE__28_5dc0a10b_80a9_48e6_b369_ba5577"/>
      <w:bookmarkEnd w:id="58"/>
      <w:r>
        <w:rPr>
          <w:rFonts w:ascii="Arial" w:eastAsia="Arial" w:hAnsi="Arial" w:cs="Arial"/>
        </w:rPr>
        <w:t>§1, is amended to read:</w:t>
      </w:r>
      <w:bookmarkEnd w:id="60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61" w:name="_STATUTE_CONTENT__61247698_1d29_4871_814"/>
      <w:bookmarkStart w:id="62" w:name="_STATUTE_P__dceb9f56_2fb7_4e43_b01c_37b6"/>
      <w:bookmarkStart w:id="63" w:name="_PAR__7_c02d0174_9973_419b_b57f_c4017ec0"/>
      <w:bookmarkStart w:id="64" w:name="_LINE__29_a170a3b4_f9a3_4070_bb2d_e610ff"/>
      <w:bookmarkStart w:id="65" w:name="_PROCESSED_CHANGE__72ae3cf6_26a0_47ed_89"/>
      <w:bookmarkEnd w:id="55"/>
      <w:bookmarkEnd w:id="57"/>
      <w:r>
        <w:rPr>
          <w:rFonts w:ascii="Arial" w:eastAsia="Arial" w:hAnsi="Arial" w:cs="Arial"/>
          <w:strike/>
        </w:rPr>
        <w:t xml:space="preserve">The Office of Professional and Occupational Regulation, referred to in this section as </w:t>
      </w:r>
      <w:bookmarkStart w:id="66" w:name="_LINE__30_47eb9459_a396_45ec_b711_e687f7"/>
      <w:bookmarkEnd w:id="64"/>
      <w:r>
        <w:rPr>
          <w:rFonts w:ascii="Arial" w:eastAsia="Arial" w:hAnsi="Arial" w:cs="Arial"/>
          <w:strike/>
        </w:rPr>
        <w:t>"the office,"</w:t>
      </w:r>
      <w:r>
        <w:rPr>
          <w:rFonts w:ascii="Arial" w:eastAsia="Arial" w:hAnsi="Arial" w:cs="Arial"/>
        </w:rPr>
        <w:t xml:space="preserve"> </w:t>
      </w:r>
      <w:bookmarkStart w:id="67" w:name="_PROCESSED_CHANGE__13a2ce74_fd5f_4273_83"/>
      <w:bookmarkEnd w:id="65"/>
      <w:r>
        <w:rPr>
          <w:rFonts w:ascii="Arial" w:eastAsia="Arial" w:hAnsi="Arial" w:cs="Arial"/>
          <w:u w:val="single"/>
        </w:rPr>
        <w:t xml:space="preserve">Notwithstanding any </w:t>
      </w:r>
      <w:r>
        <w:rPr>
          <w:rFonts w:ascii="Arial" w:eastAsia="Arial" w:hAnsi="Arial" w:cs="Arial"/>
          <w:u w:val="single"/>
        </w:rPr>
        <w:t xml:space="preserve">provision of Title 32 to the contrary that pertains to the </w:t>
      </w:r>
      <w:bookmarkStart w:id="68" w:name="_LINE__31_cb365910_4ea0_42c5_93c6_fdb563"/>
      <w:bookmarkEnd w:id="66"/>
      <w:r>
        <w:rPr>
          <w:rFonts w:ascii="Arial" w:eastAsia="Arial" w:hAnsi="Arial" w:cs="Arial"/>
          <w:u w:val="single"/>
        </w:rPr>
        <w:t>regulatory functions of the</w:t>
      </w:r>
      <w:r>
        <w:rPr>
          <w:rFonts w:ascii="Arial" w:eastAsia="Arial" w:hAnsi="Arial" w:cs="Arial"/>
          <w:u w:val="single"/>
        </w:rPr>
        <w:t xml:space="preserve"> Office of Professional and Occupational Regulation, referred to </w:t>
      </w:r>
      <w:bookmarkStart w:id="69" w:name="_LINE__32_0d6cfc48_adb6_44b7_af12_acd61a"/>
      <w:bookmarkEnd w:id="68"/>
      <w:r>
        <w:rPr>
          <w:rFonts w:ascii="Arial" w:eastAsia="Arial" w:hAnsi="Arial" w:cs="Arial"/>
          <w:u w:val="single"/>
        </w:rPr>
        <w:t xml:space="preserve">in this section as "the office," </w:t>
      </w:r>
      <w:r>
        <w:rPr>
          <w:rFonts w:ascii="Arial" w:eastAsia="Arial" w:hAnsi="Arial" w:cs="Arial"/>
          <w:u w:val="single"/>
        </w:rPr>
        <w:t>or that governs the</w:t>
      </w:r>
      <w:r>
        <w:rPr>
          <w:rFonts w:ascii="Arial" w:eastAsia="Arial" w:hAnsi="Arial" w:cs="Arial"/>
          <w:u w:val="single"/>
        </w:rPr>
        <w:t xml:space="preserve"> licensing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boards</w:t>
      </w:r>
      <w:r>
        <w:rPr>
          <w:rFonts w:ascii="Arial" w:eastAsia="Arial" w:hAnsi="Arial" w:cs="Arial"/>
          <w:u w:val="single"/>
        </w:rPr>
        <w:t xml:space="preserve"> and</w:t>
      </w:r>
      <w:r>
        <w:rPr>
          <w:rFonts w:ascii="Arial" w:eastAsia="Arial" w:hAnsi="Arial" w:cs="Arial"/>
          <w:u w:val="single"/>
        </w:rPr>
        <w:t xml:space="preserve"> commissions within </w:t>
      </w:r>
      <w:bookmarkStart w:id="70" w:name="_LINE__33_4cbae1e3_62b7_4213_9fc3_06baff"/>
      <w:bookmarkEnd w:id="69"/>
      <w:r>
        <w:rPr>
          <w:rFonts w:ascii="Arial" w:eastAsia="Arial" w:hAnsi="Arial" w:cs="Arial"/>
          <w:u w:val="single"/>
        </w:rPr>
        <w:t>the office, the office,</w:t>
      </w:r>
      <w:r>
        <w:rPr>
          <w:rFonts w:ascii="Arial" w:eastAsia="Arial" w:hAnsi="Arial" w:cs="Arial"/>
        </w:rPr>
        <w:t xml:space="preserve"> </w:t>
      </w:r>
      <w:bookmarkEnd w:id="67"/>
      <w:r>
        <w:rPr>
          <w:rFonts w:ascii="Arial" w:eastAsia="Arial" w:hAnsi="Arial" w:cs="Arial"/>
        </w:rPr>
        <w:t xml:space="preserve">including the licensing boards and commissions within the office, </w:t>
      </w:r>
      <w:bookmarkStart w:id="71" w:name="_LINE__34_9bfe51fa_617e_4afe_9880_a649e1"/>
      <w:bookmarkEnd w:id="70"/>
      <w:r>
        <w:rPr>
          <w:rFonts w:ascii="Arial" w:eastAsia="Arial" w:hAnsi="Arial" w:cs="Arial"/>
        </w:rPr>
        <w:t xml:space="preserve">shall establish a process to issue a license by endorsement to an applicant who presents </w:t>
      </w:r>
      <w:bookmarkStart w:id="72" w:name="_LINE__35_5217755a_ffa7_49d6_adb7_a5f9a8"/>
      <w:bookmarkEnd w:id="71"/>
      <w:r>
        <w:rPr>
          <w:rFonts w:ascii="Arial" w:eastAsia="Arial" w:hAnsi="Arial" w:cs="Arial"/>
        </w:rPr>
        <w:t xml:space="preserve">proof of licensure by another jurisdiction of the United States as long as the other </w:t>
      </w:r>
      <w:bookmarkStart w:id="73" w:name="_LINE__36_bc72fb30_3ffc_4b6c_9e14_f623e5"/>
      <w:bookmarkEnd w:id="72"/>
      <w:r>
        <w:rPr>
          <w:rFonts w:ascii="Arial" w:eastAsia="Arial" w:hAnsi="Arial" w:cs="Arial"/>
        </w:rPr>
        <w:t xml:space="preserve">jurisdiction maintains substantially equivalent license requirements for the licensed </w:t>
      </w:r>
      <w:bookmarkStart w:id="74" w:name="_LINE__37_51bf9918_5e17_4424_ac4a_b71168"/>
      <w:bookmarkEnd w:id="73"/>
      <w:r>
        <w:rPr>
          <w:rFonts w:ascii="Arial" w:eastAsia="Arial" w:hAnsi="Arial" w:cs="Arial"/>
        </w:rPr>
        <w:t>profession or occupation and as long as:</w:t>
      </w:r>
      <w:bookmarkEnd w:id="61"/>
      <w:bookmarkEnd w:id="74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5" w:name="_BILL_SECTION_HEADER__70559228_5540_498e"/>
      <w:bookmarkStart w:id="76" w:name="_BILL_SECTION__db31cad5_86c9_49a8_8336_1"/>
      <w:bookmarkStart w:id="77" w:name="_PAR__8_09da1c15_2e33_4f96_bba3_ce9dc2bd"/>
      <w:bookmarkStart w:id="78" w:name="_LINE__38_5ab77606_86ed_4477_bcbc_edc9ca"/>
      <w:bookmarkEnd w:id="56"/>
      <w:bookmarkEnd w:id="62"/>
      <w:bookmarkEnd w:id="63"/>
      <w:r>
        <w:rPr>
          <w:rFonts w:ascii="Arial" w:eastAsia="Arial" w:hAnsi="Arial" w:cs="Arial"/>
          <w:b/>
          <w:sz w:val="24"/>
        </w:rPr>
        <w:t xml:space="preserve">Sec. </w:t>
      </w:r>
      <w:bookmarkStart w:id="79" w:name="_BILL_SECTION_NUMBER__ba9a9d05_a542_4515"/>
      <w:r>
        <w:rPr>
          <w:rFonts w:ascii="Arial" w:eastAsia="Arial" w:hAnsi="Arial" w:cs="Arial"/>
          <w:b/>
          <w:sz w:val="24"/>
        </w:rPr>
        <w:t>4</w:t>
      </w:r>
      <w:bookmarkEnd w:id="79"/>
      <w:r>
        <w:rPr>
          <w:rFonts w:ascii="Arial" w:eastAsia="Arial" w:hAnsi="Arial" w:cs="Arial"/>
          <w:b/>
          <w:sz w:val="24"/>
        </w:rPr>
        <w:t>.  10 MRSA §8003-H, 3rd ¶,</w:t>
      </w:r>
      <w:r>
        <w:rPr>
          <w:rFonts w:ascii="Arial" w:eastAsia="Arial" w:hAnsi="Arial" w:cs="Arial"/>
        </w:rPr>
        <w:t xml:space="preserve"> as enacted by PL 2021, c. 167, §10 and c. 289, </w:t>
      </w:r>
      <w:bookmarkStart w:id="80" w:name="_LINE__39_9d401d10_9250_44bf_b7c4_4235d7"/>
      <w:bookmarkEnd w:id="78"/>
      <w:r>
        <w:rPr>
          <w:rFonts w:ascii="Arial" w:eastAsia="Arial" w:hAnsi="Arial" w:cs="Arial"/>
        </w:rPr>
        <w:t>§1, is amended to read:</w:t>
      </w:r>
      <w:bookmarkEnd w:id="80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81" w:name="_STATUTE_CONTENT__b8f6c7bd_305a_45d0_8d5"/>
      <w:bookmarkStart w:id="82" w:name="_STATUTE_P__55bf69db_f3cb_47fb_9533_a600"/>
      <w:bookmarkStart w:id="83" w:name="_PAR__9_ad0a9a37_6f0c_49d8_bfda_442c1063"/>
      <w:bookmarkStart w:id="84" w:name="_LINE__40_033da27b_c4cf_482c_a4ca_142938"/>
      <w:bookmarkEnd w:id="75"/>
      <w:bookmarkEnd w:id="77"/>
      <w:r>
        <w:rPr>
          <w:rFonts w:ascii="Arial" w:eastAsia="Arial" w:hAnsi="Arial" w:cs="Arial"/>
        </w:rPr>
        <w:t xml:space="preserve">The office, including the licensing boards and commissions within the office, shall </w:t>
      </w:r>
      <w:bookmarkStart w:id="85" w:name="_LINE__41_aa6cdc3f_6d5d_4ddc_ab1f_cfad9d"/>
      <w:bookmarkEnd w:id="84"/>
      <w:r>
        <w:rPr>
          <w:rFonts w:ascii="Arial" w:eastAsia="Arial" w:hAnsi="Arial" w:cs="Arial"/>
        </w:rPr>
        <w:t xml:space="preserve">adopt rules to implement this section.  Rules adopted pursuant to this paragraph are routine </w:t>
      </w:r>
      <w:bookmarkStart w:id="86" w:name="_LINE__42_4f9d5d0e_95b0_431a_8d79_ba96b0"/>
      <w:bookmarkEnd w:id="85"/>
      <w:r>
        <w:rPr>
          <w:rFonts w:ascii="Arial" w:eastAsia="Arial" w:hAnsi="Arial" w:cs="Arial"/>
        </w:rPr>
        <w:t xml:space="preserve">technical rules pursuant to </w:t>
      </w:r>
      <w:bookmarkStart w:id="87" w:name="_CROSS_REFERENCE__20a5a73c_e8a2_4e0f_879"/>
      <w:r>
        <w:rPr>
          <w:rFonts w:ascii="Arial" w:eastAsia="Arial" w:hAnsi="Arial" w:cs="Arial"/>
        </w:rPr>
        <w:t>Title 5, chapter 375, subchapter 2‑A</w:t>
      </w:r>
      <w:bookmarkEnd w:id="87"/>
      <w:r>
        <w:rPr>
          <w:rFonts w:ascii="Arial" w:eastAsia="Arial" w:hAnsi="Arial" w:cs="Arial"/>
        </w:rPr>
        <w:t>.</w:t>
      </w:r>
      <w:bookmarkStart w:id="88" w:name="_PROCESSED_CHANGE__828687d4_31e6_4441_9e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If the office determines </w:t>
      </w:r>
      <w:bookmarkStart w:id="89" w:name="_LINE__43_7c275fd2_15ce_44d3_a84a_62c6af"/>
      <w:bookmarkEnd w:id="86"/>
      <w:r>
        <w:rPr>
          <w:rFonts w:ascii="Arial" w:eastAsia="Arial" w:hAnsi="Arial" w:cs="Arial"/>
          <w:u w:val="single"/>
        </w:rPr>
        <w:t>that an applicant</w:t>
      </w:r>
      <w:r>
        <w:rPr>
          <w:rFonts w:ascii="Arial" w:eastAsia="Arial" w:hAnsi="Arial" w:cs="Arial"/>
          <w:u w:val="single"/>
        </w:rPr>
        <w:t xml:space="preserve"> for licensure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meets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the requirements of </w:t>
      </w:r>
      <w:r>
        <w:rPr>
          <w:rFonts w:ascii="Arial" w:eastAsia="Arial" w:hAnsi="Arial" w:cs="Arial"/>
          <w:u w:val="single"/>
        </w:rPr>
        <w:t>this section</w:t>
      </w:r>
      <w:r>
        <w:rPr>
          <w:rFonts w:ascii="Arial" w:eastAsia="Arial" w:hAnsi="Arial" w:cs="Arial"/>
          <w:u w:val="single"/>
        </w:rPr>
        <w:t xml:space="preserve">, the office may issue </w:t>
      </w:r>
      <w:bookmarkStart w:id="90" w:name="_PAGE_SPLIT__c496a0b3_f385_4764_b918_a8d"/>
      <w:bookmarkStart w:id="91" w:name="_PAGE__2_fad35a86_ab29_4485_a9e8_e3ae76a"/>
      <w:bookmarkStart w:id="92" w:name="_PAR__1_2b14ce8f_39fb_4a49_b09b_394dcfc3"/>
      <w:bookmarkStart w:id="93" w:name="_LINE__1_696cc324_1291_4305_b83f_77aa144"/>
      <w:bookmarkEnd w:id="3"/>
      <w:bookmarkEnd w:id="83"/>
      <w:bookmarkEnd w:id="89"/>
      <w:r>
        <w:rPr>
          <w:rFonts w:ascii="Arial" w:eastAsia="Arial" w:hAnsi="Arial" w:cs="Arial"/>
          <w:u w:val="single"/>
        </w:rPr>
        <w:t>a</w:t>
      </w:r>
      <w:bookmarkEnd w:id="90"/>
      <w:r>
        <w:rPr>
          <w:rFonts w:ascii="Arial" w:eastAsia="Arial" w:hAnsi="Arial" w:cs="Arial"/>
          <w:u w:val="single"/>
        </w:rPr>
        <w:t xml:space="preserve"> license by endorsement </w:t>
      </w:r>
      <w:r>
        <w:rPr>
          <w:rFonts w:ascii="Arial" w:eastAsia="Arial" w:hAnsi="Arial" w:cs="Arial"/>
          <w:u w:val="single"/>
        </w:rPr>
        <w:t xml:space="preserve">under this section before rules required by this section have been </w:t>
      </w:r>
      <w:bookmarkStart w:id="94" w:name="_LINE__2_eac0b32e_1dbd_468a_8a71_d8bbf53"/>
      <w:bookmarkEnd w:id="93"/>
      <w:r>
        <w:rPr>
          <w:rFonts w:ascii="Arial" w:eastAsia="Arial" w:hAnsi="Arial" w:cs="Arial"/>
          <w:u w:val="single"/>
        </w:rPr>
        <w:t>finally adopted.</w:t>
      </w:r>
      <w:bookmarkEnd w:id="81"/>
      <w:bookmarkEnd w:id="88"/>
      <w:bookmarkEnd w:id="94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95" w:name="_BILL_SECTION_HEADER__f0e8aebe_eab2_42cb"/>
      <w:bookmarkStart w:id="96" w:name="_BILL_SECTION__aec53e80_6ecb_46d9_93f3_9"/>
      <w:bookmarkStart w:id="97" w:name="_PAR__2_2ed95c18_2421_480e_a28e_67e273a7"/>
      <w:bookmarkStart w:id="98" w:name="_LINE__3_cfed9870_5ed3_4d98_8c0f_b7f41f3"/>
      <w:bookmarkEnd w:id="76"/>
      <w:bookmarkEnd w:id="82"/>
      <w:bookmarkEnd w:id="92"/>
      <w:r>
        <w:rPr>
          <w:rFonts w:ascii="Arial" w:eastAsia="Arial" w:hAnsi="Arial" w:cs="Arial"/>
          <w:b/>
          <w:sz w:val="24"/>
        </w:rPr>
        <w:t xml:space="preserve">Sec. </w:t>
      </w:r>
      <w:bookmarkStart w:id="99" w:name="_BILL_SECTION_NUMBER__43bd0480_79e1_461c"/>
      <w:r>
        <w:rPr>
          <w:rFonts w:ascii="Arial" w:eastAsia="Arial" w:hAnsi="Arial" w:cs="Arial"/>
          <w:b/>
          <w:sz w:val="24"/>
        </w:rPr>
        <w:t>5</w:t>
      </w:r>
      <w:bookmarkEnd w:id="99"/>
      <w:r>
        <w:rPr>
          <w:rFonts w:ascii="Arial" w:eastAsia="Arial" w:hAnsi="Arial" w:cs="Arial"/>
          <w:b/>
          <w:sz w:val="24"/>
        </w:rPr>
        <w:t>.  10 MRSA §9021, sub-§10</w:t>
      </w:r>
      <w:r>
        <w:rPr>
          <w:rFonts w:ascii="Arial" w:eastAsia="Arial" w:hAnsi="Arial" w:cs="Arial"/>
        </w:rPr>
        <w:t xml:space="preserve"> is enacted to read:</w:t>
      </w:r>
      <w:bookmarkEnd w:id="9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00" w:name="_STATUTE_NUMBER__8aa49380_63fe_413b_8dca"/>
      <w:bookmarkStart w:id="101" w:name="_STATUTE_SS__d20d4b2a_ad2a_4194_b90c_5d6"/>
      <w:bookmarkStart w:id="102" w:name="_PAR__3_7c71b438_8e71_4855_aa85_4faa4569"/>
      <w:bookmarkStart w:id="103" w:name="_LINE__4_bcbe2509_03e3_4f17_83d4_1161056"/>
      <w:bookmarkStart w:id="104" w:name="_PROCESSED_CHANGE__6d6ad5b5_a10c_4df5_98"/>
      <w:bookmarkEnd w:id="95"/>
      <w:bookmarkEnd w:id="97"/>
      <w:r>
        <w:rPr>
          <w:rFonts w:ascii="Arial" w:eastAsia="Arial" w:hAnsi="Arial" w:cs="Arial"/>
          <w:b/>
          <w:u w:val="single"/>
        </w:rPr>
        <w:t>10</w:t>
      </w:r>
      <w:bookmarkEnd w:id="100"/>
      <w:r>
        <w:rPr>
          <w:rFonts w:ascii="Arial" w:eastAsia="Arial" w:hAnsi="Arial" w:cs="Arial"/>
          <w:b/>
          <w:u w:val="single"/>
        </w:rPr>
        <w:t xml:space="preserve">.  </w:t>
      </w:r>
      <w:bookmarkStart w:id="105" w:name="_STATUTE_HEADNOTE__5c5d2aa0_6b3c_4360_a3"/>
      <w:r>
        <w:rPr>
          <w:rFonts w:ascii="Arial" w:eastAsia="Arial" w:hAnsi="Arial" w:cs="Arial"/>
          <w:b/>
          <w:u w:val="single"/>
        </w:rPr>
        <w:t>License by endorsement</w:t>
      </w:r>
      <w:bookmarkStart w:id="106" w:name="_STATUTE_CONTENT__d8346e03_d2c3_42e8_827"/>
      <w:bookmarkEnd w:id="105"/>
      <w:r w:rsidRPr="00506AEF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  <w:u w:val="single"/>
        </w:rPr>
        <w:t xml:space="preserve">otwithstanding any </w:t>
      </w:r>
      <w:r>
        <w:rPr>
          <w:rFonts w:ascii="Arial" w:eastAsia="Arial" w:hAnsi="Arial" w:cs="Arial"/>
          <w:u w:val="single"/>
        </w:rPr>
        <w:t>provision of</w:t>
      </w:r>
      <w:r>
        <w:rPr>
          <w:rFonts w:ascii="Arial" w:eastAsia="Arial" w:hAnsi="Arial" w:cs="Arial"/>
          <w:u w:val="single"/>
        </w:rPr>
        <w:t xml:space="preserve"> this chapter to the </w:t>
      </w:r>
      <w:bookmarkStart w:id="107" w:name="_LINE__5_87d44352_4ea4_49f9_99d8_41d00a5"/>
      <w:bookmarkEnd w:id="103"/>
      <w:r>
        <w:rPr>
          <w:rFonts w:ascii="Arial" w:eastAsia="Arial" w:hAnsi="Arial" w:cs="Arial"/>
          <w:u w:val="single"/>
        </w:rPr>
        <w:t>contrary</w:t>
      </w:r>
      <w:r>
        <w:rPr>
          <w:rFonts w:ascii="Arial" w:eastAsia="Arial" w:hAnsi="Arial" w:cs="Arial"/>
          <w:u w:val="single"/>
        </w:rPr>
        <w:t>, t</w:t>
      </w:r>
      <w:r>
        <w:rPr>
          <w:rFonts w:ascii="Arial" w:eastAsia="Arial" w:hAnsi="Arial" w:cs="Arial"/>
          <w:u w:val="single"/>
        </w:rPr>
        <w:t xml:space="preserve">he board shall establish a process to issue a license by endorsement </w:t>
      </w:r>
      <w:r>
        <w:rPr>
          <w:rFonts w:ascii="Arial" w:eastAsia="Arial" w:hAnsi="Arial" w:cs="Arial"/>
          <w:u w:val="single"/>
        </w:rPr>
        <w:t xml:space="preserve">for each </w:t>
      </w:r>
      <w:bookmarkStart w:id="108" w:name="_LINE__6_bc054500_e238_48d5_bf43_0cc8e06"/>
      <w:bookmarkEnd w:id="107"/>
      <w:r>
        <w:rPr>
          <w:rFonts w:ascii="Arial" w:eastAsia="Arial" w:hAnsi="Arial" w:cs="Arial"/>
          <w:u w:val="single"/>
        </w:rPr>
        <w:t>license authorized by</w:t>
      </w:r>
      <w:r>
        <w:rPr>
          <w:rFonts w:ascii="Arial" w:eastAsia="Arial" w:hAnsi="Arial" w:cs="Arial"/>
          <w:u w:val="single"/>
        </w:rPr>
        <w:t xml:space="preserve"> this chapter </w:t>
      </w:r>
      <w:r>
        <w:rPr>
          <w:rFonts w:ascii="Arial" w:eastAsia="Arial" w:hAnsi="Arial" w:cs="Arial"/>
          <w:u w:val="single"/>
        </w:rPr>
        <w:t xml:space="preserve">to an applicant pursuant to </w:t>
      </w:r>
      <w:r>
        <w:rPr>
          <w:rFonts w:ascii="Arial" w:eastAsia="Arial" w:hAnsi="Arial" w:cs="Arial"/>
          <w:u w:val="single"/>
        </w:rPr>
        <w:t xml:space="preserve">section </w:t>
      </w:r>
      <w:r>
        <w:rPr>
          <w:rFonts w:ascii="Arial" w:eastAsia="Arial" w:hAnsi="Arial" w:cs="Arial"/>
          <w:u w:val="single"/>
        </w:rPr>
        <w:t xml:space="preserve">8003-H and any </w:t>
      </w:r>
      <w:bookmarkStart w:id="109" w:name="_LINE__7_1a27749e_0232_46e2_956b_c37b8f2"/>
      <w:bookmarkEnd w:id="108"/>
      <w:r>
        <w:rPr>
          <w:rFonts w:ascii="Arial" w:eastAsia="Arial" w:hAnsi="Arial" w:cs="Arial"/>
          <w:u w:val="single"/>
        </w:rPr>
        <w:t>applicable rules adopted pursuant to that section.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An applicant may submit an applicatio</w:t>
      </w:r>
      <w:r>
        <w:rPr>
          <w:rFonts w:ascii="Arial" w:eastAsia="Arial" w:hAnsi="Arial" w:cs="Arial"/>
          <w:u w:val="single"/>
        </w:rPr>
        <w:t xml:space="preserve">n </w:t>
      </w:r>
      <w:bookmarkStart w:id="110" w:name="_LINE__8_ff75ab24_c026_4683_b676_552ada1"/>
      <w:bookmarkEnd w:id="109"/>
      <w:r>
        <w:rPr>
          <w:rFonts w:ascii="Arial" w:eastAsia="Arial" w:hAnsi="Arial" w:cs="Arial"/>
          <w:u w:val="single"/>
        </w:rPr>
        <w:t xml:space="preserve">under the process established under this subsection or any other licensure process </w:t>
      </w:r>
      <w:bookmarkStart w:id="111" w:name="_LINE__9_ee25bddb_f19c_4d4d_9a5e_a11e99c"/>
      <w:bookmarkEnd w:id="110"/>
      <w:r>
        <w:rPr>
          <w:rFonts w:ascii="Arial" w:eastAsia="Arial" w:hAnsi="Arial" w:cs="Arial"/>
          <w:u w:val="single"/>
        </w:rPr>
        <w:t>authorized in this chapter.</w:t>
      </w:r>
      <w:bookmarkEnd w:id="111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12" w:name="_BILL_SECTION_HEADER__4833eade_bbe3_40c5"/>
      <w:bookmarkStart w:id="113" w:name="_BILL_SECTION__8252b630_cd8b_462e_8ab7_0"/>
      <w:bookmarkStart w:id="114" w:name="_PAR__4_3d2ee315_47f9_45fc_96a1_f7b30d3a"/>
      <w:bookmarkStart w:id="115" w:name="_LINE__10_d446b276_4620_44d1_a47c_bbac91"/>
      <w:bookmarkEnd w:id="96"/>
      <w:bookmarkEnd w:id="101"/>
      <w:bookmarkEnd w:id="102"/>
      <w:bookmarkEnd w:id="104"/>
      <w:bookmarkEnd w:id="106"/>
      <w:r>
        <w:rPr>
          <w:rFonts w:ascii="Arial" w:eastAsia="Arial" w:hAnsi="Arial" w:cs="Arial"/>
          <w:b/>
          <w:sz w:val="24"/>
        </w:rPr>
        <w:t xml:space="preserve">Sec. </w:t>
      </w:r>
      <w:bookmarkStart w:id="116" w:name="_BILL_SECTION_NUMBER__aa6173e1_7926_4bc3"/>
      <w:r>
        <w:rPr>
          <w:rFonts w:ascii="Arial" w:eastAsia="Arial" w:hAnsi="Arial" w:cs="Arial"/>
          <w:b/>
          <w:sz w:val="24"/>
        </w:rPr>
        <w:t>6</w:t>
      </w:r>
      <w:bookmarkEnd w:id="116"/>
      <w:r>
        <w:rPr>
          <w:rFonts w:ascii="Arial" w:eastAsia="Arial" w:hAnsi="Arial" w:cs="Arial"/>
          <w:b/>
          <w:sz w:val="24"/>
        </w:rPr>
        <w:t>.  32 MRSA §63-B, sub-§9</w:t>
      </w:r>
      <w:r>
        <w:rPr>
          <w:rFonts w:ascii="Arial" w:eastAsia="Arial" w:hAnsi="Arial" w:cs="Arial"/>
        </w:rPr>
        <w:t xml:space="preserve"> is enacted to read:</w:t>
      </w:r>
      <w:bookmarkEnd w:id="115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17" w:name="_STATUTE_NUMBER__12123f25_fa44_4af9_bda8"/>
      <w:bookmarkStart w:id="118" w:name="_STATUTE_SS__dff3a4bc_6552_43e1_ae04_fd1"/>
      <w:bookmarkStart w:id="119" w:name="_PAR__5_51aae61f_efa4_48ff_ba2d_e31e1ca3"/>
      <w:bookmarkStart w:id="120" w:name="_LINE__11_40b1b100_4c0b_4a2a_b9a6_e94576"/>
      <w:bookmarkStart w:id="121" w:name="_PROCESSED_CHANGE__be84df18_27c0_4896_8f"/>
      <w:bookmarkEnd w:id="112"/>
      <w:bookmarkEnd w:id="114"/>
      <w:r>
        <w:rPr>
          <w:rFonts w:ascii="Arial" w:eastAsia="Arial" w:hAnsi="Arial" w:cs="Arial"/>
          <w:b/>
          <w:u w:val="single"/>
        </w:rPr>
        <w:t>9</w:t>
      </w:r>
      <w:bookmarkEnd w:id="117"/>
      <w:r>
        <w:rPr>
          <w:rFonts w:ascii="Arial" w:eastAsia="Arial" w:hAnsi="Arial" w:cs="Arial"/>
          <w:b/>
          <w:u w:val="single"/>
        </w:rPr>
        <w:t xml:space="preserve">.  </w:t>
      </w:r>
      <w:bookmarkStart w:id="122" w:name="_STATUTE_HEADNOTE__9a8de46c_9d50_48e3_97"/>
      <w:r>
        <w:rPr>
          <w:rFonts w:ascii="Arial" w:eastAsia="Arial" w:hAnsi="Arial" w:cs="Arial"/>
          <w:b/>
          <w:u w:val="single"/>
        </w:rPr>
        <w:t xml:space="preserve">Licensure by endorsement. </w:t>
      </w:r>
      <w:r>
        <w:rPr>
          <w:rFonts w:ascii="Arial" w:eastAsia="Arial" w:hAnsi="Arial" w:cs="Arial"/>
          <w:u w:val="single"/>
        </w:rPr>
        <w:t xml:space="preserve"> </w:t>
      </w:r>
      <w:bookmarkStart w:id="123" w:name="_STATUTE_CONTENT__dc9a7465_3cae_458c_a01"/>
      <w:bookmarkEnd w:id="122"/>
      <w:r>
        <w:rPr>
          <w:rFonts w:ascii="Arial" w:eastAsia="Arial" w:hAnsi="Arial" w:cs="Arial"/>
          <w:u w:val="single"/>
        </w:rPr>
        <w:t xml:space="preserve">Notwithstanding any provision of this chapter to the </w:t>
      </w:r>
      <w:bookmarkStart w:id="124" w:name="_LINE__12_65d8d5c0_0c44_4bcf_b11a_d60805"/>
      <w:bookmarkEnd w:id="120"/>
      <w:r>
        <w:rPr>
          <w:rFonts w:ascii="Arial" w:eastAsia="Arial" w:hAnsi="Arial" w:cs="Arial"/>
          <w:u w:val="single"/>
        </w:rPr>
        <w:t xml:space="preserve">contrary, the board shall establish a process to issue a license by endorsement </w:t>
      </w:r>
      <w:r>
        <w:rPr>
          <w:rFonts w:ascii="Arial" w:eastAsia="Arial" w:hAnsi="Arial" w:cs="Arial"/>
          <w:u w:val="single"/>
        </w:rPr>
        <w:t xml:space="preserve">for each </w:t>
      </w:r>
      <w:bookmarkStart w:id="125" w:name="_LINE__13_b9e590d4_9915_47fe_aa90_a685a1"/>
      <w:bookmarkEnd w:id="124"/>
      <w:r>
        <w:rPr>
          <w:rFonts w:ascii="Arial" w:eastAsia="Arial" w:hAnsi="Arial" w:cs="Arial"/>
          <w:u w:val="single"/>
        </w:rPr>
        <w:t xml:space="preserve">license authorized by this chapter </w:t>
      </w:r>
      <w:r>
        <w:rPr>
          <w:rFonts w:ascii="Arial" w:eastAsia="Arial" w:hAnsi="Arial" w:cs="Arial"/>
          <w:u w:val="single"/>
        </w:rPr>
        <w:t xml:space="preserve">to an applicant pursuant to </w:t>
      </w:r>
      <w:r>
        <w:rPr>
          <w:rFonts w:ascii="Arial" w:eastAsia="Arial" w:hAnsi="Arial" w:cs="Arial"/>
          <w:u w:val="single"/>
        </w:rPr>
        <w:t xml:space="preserve">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</w:t>
      </w:r>
      <w:bookmarkStart w:id="126" w:name="_LINE__14_a7c15e79_a6ac_414f_aae5_ab75ad"/>
      <w:bookmarkEnd w:id="125"/>
      <w:r>
        <w:rPr>
          <w:rFonts w:ascii="Arial" w:eastAsia="Arial" w:hAnsi="Arial" w:cs="Arial"/>
          <w:u w:val="single"/>
        </w:rPr>
        <w:t xml:space="preserve">any applicable rules adopted pursuant to that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may submit an </w:t>
      </w:r>
      <w:bookmarkStart w:id="127" w:name="_LINE__15_96b0070b_720c_4318_b0c1_98c4fd"/>
      <w:bookmarkEnd w:id="126"/>
      <w:r>
        <w:rPr>
          <w:rFonts w:ascii="Arial" w:eastAsia="Arial" w:hAnsi="Arial" w:cs="Arial"/>
          <w:u w:val="single"/>
        </w:rPr>
        <w:t xml:space="preserve">application under the process established under this subsection or any other licensure </w:t>
      </w:r>
      <w:bookmarkStart w:id="128" w:name="_LINE__16_52b5d96b_0675_4f3e_a06d_ff2259"/>
      <w:bookmarkEnd w:id="127"/>
      <w:r>
        <w:rPr>
          <w:rFonts w:ascii="Arial" w:eastAsia="Arial" w:hAnsi="Arial" w:cs="Arial"/>
          <w:u w:val="single"/>
        </w:rPr>
        <w:t>process authorized in this chapter.</w:t>
      </w:r>
      <w:bookmarkEnd w:id="12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29" w:name="_BILL_SECTION_HEADER__7b0a2b77_7b09_47ba"/>
      <w:bookmarkStart w:id="130" w:name="_BILL_SECTION__6b6fb1fc_33ac_42ab_ad38_0"/>
      <w:bookmarkStart w:id="131" w:name="_PAR__6_99c71ed7_2dfd_4bec_a013_ec12c3f6"/>
      <w:bookmarkStart w:id="132" w:name="_LINE__17_d6c71f31_9c44_4484_a763_b23a06"/>
      <w:bookmarkEnd w:id="113"/>
      <w:bookmarkEnd w:id="118"/>
      <w:bookmarkEnd w:id="119"/>
      <w:bookmarkEnd w:id="121"/>
      <w:bookmarkEnd w:id="123"/>
      <w:r>
        <w:rPr>
          <w:rFonts w:ascii="Arial" w:eastAsia="Arial" w:hAnsi="Arial" w:cs="Arial"/>
          <w:b/>
          <w:sz w:val="24"/>
        </w:rPr>
        <w:t xml:space="preserve">Sec. </w:t>
      </w:r>
      <w:bookmarkStart w:id="133" w:name="_BILL_SECTION_NUMBER__03e6be03_ceb8_4585"/>
      <w:r>
        <w:rPr>
          <w:rFonts w:ascii="Arial" w:eastAsia="Arial" w:hAnsi="Arial" w:cs="Arial"/>
          <w:b/>
          <w:sz w:val="24"/>
        </w:rPr>
        <w:t>7</w:t>
      </w:r>
      <w:bookmarkEnd w:id="133"/>
      <w:r>
        <w:rPr>
          <w:rFonts w:ascii="Arial" w:eastAsia="Arial" w:hAnsi="Arial" w:cs="Arial"/>
          <w:b/>
          <w:sz w:val="24"/>
        </w:rPr>
        <w:t>.  32 MRSA §220-D</w:t>
      </w:r>
      <w:r>
        <w:rPr>
          <w:rFonts w:ascii="Arial" w:eastAsia="Arial" w:hAnsi="Arial" w:cs="Arial"/>
        </w:rPr>
        <w:t xml:space="preserve"> is enacted to read:</w:t>
      </w:r>
      <w:bookmarkEnd w:id="132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134" w:name="_STATUTE_S__6ecb6d34_08b0_4af8_833f_fb63"/>
      <w:bookmarkStart w:id="135" w:name="_PAR__7_c732f347_91d3_42c0_9ec8_9a79e788"/>
      <w:bookmarkStart w:id="136" w:name="_LINE__18_81227448_495b_4c8b_a7b7_01e6e8"/>
      <w:bookmarkStart w:id="137" w:name="_PROCESSED_CHANGE__353de4fa_d631_45c7_8a"/>
      <w:bookmarkEnd w:id="129"/>
      <w:bookmarkEnd w:id="131"/>
      <w:r>
        <w:rPr>
          <w:rFonts w:ascii="Arial" w:eastAsia="Arial" w:hAnsi="Arial" w:cs="Arial"/>
          <w:b/>
          <w:u w:val="single"/>
        </w:rPr>
        <w:t>§</w:t>
      </w:r>
      <w:bookmarkStart w:id="138" w:name="_STATUTE_NUMBER__2e107795_52d5_44b3_bfd7"/>
      <w:r>
        <w:rPr>
          <w:rFonts w:ascii="Arial" w:eastAsia="Arial" w:hAnsi="Arial" w:cs="Arial"/>
          <w:b/>
          <w:u w:val="single"/>
        </w:rPr>
        <w:t>220-D</w:t>
      </w:r>
      <w:bookmarkEnd w:id="138"/>
      <w:r>
        <w:rPr>
          <w:rFonts w:ascii="Arial" w:eastAsia="Arial" w:hAnsi="Arial" w:cs="Arial"/>
          <w:b/>
          <w:u w:val="single"/>
        </w:rPr>
        <w:t xml:space="preserve">.  </w:t>
      </w:r>
      <w:bookmarkStart w:id="139" w:name="_STATUTE_HEADNOTE__84554561_e9f0_4ac3_a6"/>
      <w:r>
        <w:rPr>
          <w:rFonts w:ascii="Arial" w:eastAsia="Arial" w:hAnsi="Arial" w:cs="Arial"/>
          <w:b/>
          <w:u w:val="single"/>
        </w:rPr>
        <w:t>Licensure by endorsement</w:t>
      </w:r>
      <w:bookmarkEnd w:id="136"/>
      <w:bookmarkEnd w:id="139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40" w:name="_STATUTE_P__58ddd96e_bad9_4421_8c60_520f"/>
      <w:bookmarkStart w:id="141" w:name="_STATUTE_CONTENT__726f06c1_debf_44e4_b3d"/>
      <w:bookmarkStart w:id="142" w:name="_PAR__8_44bc8900_a9df_476c_a3fa_ae339542"/>
      <w:bookmarkStart w:id="143" w:name="_LINE__19_6ff77118_fee7_4334_8def_1151fc"/>
      <w:bookmarkEnd w:id="135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144" w:name="_LINE__20_275fe834_156d_4d4c_b991_bc4553"/>
      <w:bookmarkEnd w:id="143"/>
      <w:r>
        <w:rPr>
          <w:rFonts w:ascii="Arial" w:eastAsia="Arial" w:hAnsi="Arial" w:cs="Arial"/>
          <w:u w:val="single"/>
        </w:rPr>
        <w:t xml:space="preserve">a process to issue a license by endorsement for each license authorized by this chapter to </w:t>
      </w:r>
      <w:bookmarkStart w:id="145" w:name="_LINE__21_699a73c1_8729_434f_a85e_f32f1a"/>
      <w:bookmarkEnd w:id="144"/>
      <w:r>
        <w:rPr>
          <w:rFonts w:ascii="Arial" w:eastAsia="Arial" w:hAnsi="Arial" w:cs="Arial"/>
          <w:u w:val="single"/>
        </w:rPr>
        <w:t xml:space="preserve">an applicant pursuant to </w:t>
      </w:r>
      <w:r>
        <w:rPr>
          <w:rFonts w:ascii="Arial" w:eastAsia="Arial" w:hAnsi="Arial" w:cs="Arial"/>
          <w:u w:val="single"/>
        </w:rPr>
        <w:t>Title 10, section</w:t>
      </w:r>
      <w:r>
        <w:rPr>
          <w:rFonts w:ascii="Arial" w:eastAsia="Arial" w:hAnsi="Arial" w:cs="Arial"/>
          <w:u w:val="single"/>
        </w:rPr>
        <w:t xml:space="preserve"> 8003-H and any applicable rules adopted pursuant </w:t>
      </w:r>
      <w:bookmarkStart w:id="146" w:name="_LINE__22_bdb0a012_985a_418f_b53a_c782b9"/>
      <w:bookmarkEnd w:id="145"/>
      <w:r>
        <w:rPr>
          <w:rFonts w:ascii="Arial" w:eastAsia="Arial" w:hAnsi="Arial" w:cs="Arial"/>
          <w:u w:val="single"/>
        </w:rPr>
        <w:t xml:space="preserve">to that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may submit an application under the process established under </w:t>
      </w:r>
      <w:bookmarkStart w:id="147" w:name="_LINE__23_5c9d24ed_826a_4ee2_942c_eb60e2"/>
      <w:bookmarkEnd w:id="146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147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48" w:name="_BILL_SECTION_HEADER__2a987075_a242_48bf"/>
      <w:bookmarkStart w:id="149" w:name="_BILL_SECTION__a5c318af_a7eb_474c_8cd4_f"/>
      <w:bookmarkStart w:id="150" w:name="_PAR__9_762c8815_c284_43eb_9306_5a1d6117"/>
      <w:bookmarkStart w:id="151" w:name="_LINE__24_f44b8bec_c06b_4b7a_9881_a5d66c"/>
      <w:bookmarkEnd w:id="130"/>
      <w:bookmarkEnd w:id="134"/>
      <w:bookmarkEnd w:id="137"/>
      <w:bookmarkEnd w:id="140"/>
      <w:bookmarkEnd w:id="141"/>
      <w:bookmarkEnd w:id="142"/>
      <w:r>
        <w:rPr>
          <w:rFonts w:ascii="Arial" w:eastAsia="Arial" w:hAnsi="Arial" w:cs="Arial"/>
          <w:b/>
          <w:sz w:val="24"/>
        </w:rPr>
        <w:t xml:space="preserve">Sec. </w:t>
      </w:r>
      <w:bookmarkStart w:id="152" w:name="_BILL_SECTION_NUMBER__5769733e_0496_4399"/>
      <w:r>
        <w:rPr>
          <w:rFonts w:ascii="Arial" w:eastAsia="Arial" w:hAnsi="Arial" w:cs="Arial"/>
          <w:b/>
          <w:sz w:val="24"/>
        </w:rPr>
        <w:t>8</w:t>
      </w:r>
      <w:bookmarkEnd w:id="152"/>
      <w:r>
        <w:rPr>
          <w:rFonts w:ascii="Arial" w:eastAsia="Arial" w:hAnsi="Arial" w:cs="Arial"/>
          <w:b/>
          <w:sz w:val="24"/>
        </w:rPr>
        <w:t>.  32 MRSA §294-A</w:t>
      </w:r>
      <w:r>
        <w:rPr>
          <w:rFonts w:ascii="Arial" w:eastAsia="Arial" w:hAnsi="Arial" w:cs="Arial"/>
        </w:rPr>
        <w:t xml:space="preserve"> is enacted to read:</w:t>
      </w:r>
      <w:bookmarkEnd w:id="151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153" w:name="_STATUTE_S__87e4f0a0_3365_4453_a83e_f090"/>
      <w:bookmarkStart w:id="154" w:name="_PAR__10_e0c1437b_8621_4f1b_8136_5cf64a2"/>
      <w:bookmarkStart w:id="155" w:name="_LINE__25_0a88bcf2_5954_436b_bc94_4a4e82"/>
      <w:bookmarkStart w:id="156" w:name="_PROCESSED_CHANGE__d4d7366e_2d83_44c9_ad"/>
      <w:bookmarkEnd w:id="148"/>
      <w:bookmarkEnd w:id="150"/>
      <w:r>
        <w:rPr>
          <w:rFonts w:ascii="Arial" w:eastAsia="Arial" w:hAnsi="Arial" w:cs="Arial"/>
          <w:b/>
          <w:u w:val="single"/>
        </w:rPr>
        <w:t>§</w:t>
      </w:r>
      <w:bookmarkStart w:id="157" w:name="_STATUTE_NUMBER__a7b10881_9be6_4be4_be35"/>
      <w:r>
        <w:rPr>
          <w:rFonts w:ascii="Arial" w:eastAsia="Arial" w:hAnsi="Arial" w:cs="Arial"/>
          <w:b/>
          <w:u w:val="single"/>
        </w:rPr>
        <w:t>294-A</w:t>
      </w:r>
      <w:bookmarkEnd w:id="157"/>
      <w:r>
        <w:rPr>
          <w:rFonts w:ascii="Arial" w:eastAsia="Arial" w:hAnsi="Arial" w:cs="Arial"/>
          <w:b/>
          <w:u w:val="single"/>
        </w:rPr>
        <w:t xml:space="preserve">.  </w:t>
      </w:r>
      <w:bookmarkStart w:id="158" w:name="_STATUTE_HEADNOTE__ccacd331_1c2c_4282_81"/>
      <w:r>
        <w:rPr>
          <w:rFonts w:ascii="Arial" w:eastAsia="Arial" w:hAnsi="Arial" w:cs="Arial"/>
          <w:b/>
          <w:u w:val="single"/>
        </w:rPr>
        <w:t>Licensure by endorsement</w:t>
      </w:r>
      <w:bookmarkEnd w:id="155"/>
      <w:bookmarkEnd w:id="15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59" w:name="_STATUTE_P__2c724882_b32f_429d_9e37_386e"/>
      <w:bookmarkStart w:id="160" w:name="_STATUTE_CONTENT__b35f35f2_4aa0_4a53_b80"/>
      <w:bookmarkStart w:id="161" w:name="_PAR__11_023db081_a40f_4d76_a031_71caac9"/>
      <w:bookmarkStart w:id="162" w:name="_LINE__26_9b408f08_fc4a_40ad_b5f1_fbe1c7"/>
      <w:bookmarkEnd w:id="154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163" w:name="_LINE__27_149c1293_3b34_4c86_b6d7_879729"/>
      <w:bookmarkEnd w:id="162"/>
      <w:r>
        <w:rPr>
          <w:rFonts w:ascii="Arial" w:eastAsia="Arial" w:hAnsi="Arial" w:cs="Arial"/>
          <w:u w:val="single"/>
        </w:rPr>
        <w:t xml:space="preserve">a process to issue a license by endorsement </w:t>
      </w:r>
      <w:r>
        <w:rPr>
          <w:rFonts w:ascii="Arial" w:eastAsia="Arial" w:hAnsi="Arial" w:cs="Arial"/>
          <w:u w:val="single"/>
        </w:rPr>
        <w:t xml:space="preserve">for each license authorized by this chapter </w:t>
      </w:r>
      <w:r>
        <w:rPr>
          <w:rFonts w:ascii="Arial" w:eastAsia="Arial" w:hAnsi="Arial" w:cs="Arial"/>
          <w:u w:val="single"/>
        </w:rPr>
        <w:t xml:space="preserve">to </w:t>
      </w:r>
      <w:bookmarkStart w:id="164" w:name="_LINE__28_094b38a9_0756_45f3_a3f6_6cd981"/>
      <w:bookmarkEnd w:id="163"/>
      <w:r>
        <w:rPr>
          <w:rFonts w:ascii="Arial" w:eastAsia="Arial" w:hAnsi="Arial" w:cs="Arial"/>
          <w:u w:val="single"/>
        </w:rPr>
        <w:t xml:space="preserve">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adopted pursuant </w:t>
      </w:r>
      <w:bookmarkStart w:id="165" w:name="_LINE__29_3ce44cd0_bb7d_4221_8cf8_1b1915"/>
      <w:bookmarkEnd w:id="164"/>
      <w:r>
        <w:rPr>
          <w:rFonts w:ascii="Arial" w:eastAsia="Arial" w:hAnsi="Arial" w:cs="Arial"/>
          <w:u w:val="single"/>
        </w:rPr>
        <w:t xml:space="preserve">to that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may submit an application under the process established under </w:t>
      </w:r>
      <w:bookmarkStart w:id="166" w:name="_LINE__30_262d66e3_58e6_4625_adf5_78e0ee"/>
      <w:bookmarkEnd w:id="165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166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67" w:name="_BILL_SECTION_HEADER__db631446_c806_4d4d"/>
      <w:bookmarkStart w:id="168" w:name="_BILL_SECTION__78267ac3_c119_4fe4_b1ff_b"/>
      <w:bookmarkStart w:id="169" w:name="_PAR__12_45c2590d_7d8e_413a_a751_b0c14ab"/>
      <w:bookmarkStart w:id="170" w:name="_LINE__31_840b720c_2b0d_4968_aedc_bd1962"/>
      <w:bookmarkEnd w:id="149"/>
      <w:bookmarkEnd w:id="153"/>
      <w:bookmarkEnd w:id="156"/>
      <w:bookmarkEnd w:id="159"/>
      <w:bookmarkEnd w:id="160"/>
      <w:bookmarkEnd w:id="161"/>
      <w:r>
        <w:rPr>
          <w:rFonts w:ascii="Arial" w:eastAsia="Arial" w:hAnsi="Arial" w:cs="Arial"/>
          <w:b/>
          <w:sz w:val="24"/>
        </w:rPr>
        <w:t xml:space="preserve">Sec. </w:t>
      </w:r>
      <w:bookmarkStart w:id="171" w:name="_BILL_SECTION_NUMBER__ffb1fc17_1cf5_4890"/>
      <w:r>
        <w:rPr>
          <w:rFonts w:ascii="Arial" w:eastAsia="Arial" w:hAnsi="Arial" w:cs="Arial"/>
          <w:b/>
          <w:sz w:val="24"/>
        </w:rPr>
        <w:t>9</w:t>
      </w:r>
      <w:bookmarkEnd w:id="171"/>
      <w:r>
        <w:rPr>
          <w:rFonts w:ascii="Arial" w:eastAsia="Arial" w:hAnsi="Arial" w:cs="Arial"/>
          <w:b/>
          <w:sz w:val="24"/>
        </w:rPr>
        <w:t>.  32 MRSA §552,</w:t>
      </w:r>
      <w:r>
        <w:rPr>
          <w:rFonts w:ascii="Arial" w:eastAsia="Arial" w:hAnsi="Arial" w:cs="Arial"/>
        </w:rPr>
        <w:t xml:space="preserve"> as amended by PL 2007, c. 695, Pt. B, §6, is further </w:t>
      </w:r>
      <w:bookmarkStart w:id="172" w:name="_LINE__32_130b6ddd_7ff4_46a8_b7d5_d56048"/>
      <w:bookmarkEnd w:id="170"/>
      <w:r>
        <w:rPr>
          <w:rFonts w:ascii="Arial" w:eastAsia="Arial" w:hAnsi="Arial" w:cs="Arial"/>
        </w:rPr>
        <w:t>amended by amending the section headnote to read:</w:t>
      </w:r>
      <w:bookmarkEnd w:id="172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173" w:name="_STATUTE_S__4c6e412b_f813_440d_b859_a975"/>
      <w:bookmarkStart w:id="174" w:name="_PAR__13_e51e8a72_c46f_4bea_adfa_6b06046"/>
      <w:bookmarkStart w:id="175" w:name="_LINE__33_17653c50_3b9a_4fd3_a5c9_b6779a"/>
      <w:bookmarkEnd w:id="167"/>
      <w:bookmarkEnd w:id="169"/>
      <w:r>
        <w:rPr>
          <w:rFonts w:ascii="Arial" w:eastAsia="Arial" w:hAnsi="Arial" w:cs="Arial"/>
          <w:b/>
        </w:rPr>
        <w:t>§</w:t>
      </w:r>
      <w:bookmarkStart w:id="176" w:name="_STATUTE_NUMBER__06b3efa2_ed05_49c3_a4b5"/>
      <w:r>
        <w:rPr>
          <w:rFonts w:ascii="Arial" w:eastAsia="Arial" w:hAnsi="Arial" w:cs="Arial"/>
          <w:b/>
        </w:rPr>
        <w:t>552</w:t>
      </w:r>
      <w:bookmarkEnd w:id="176"/>
      <w:r>
        <w:rPr>
          <w:rFonts w:ascii="Arial" w:eastAsia="Arial" w:hAnsi="Arial" w:cs="Arial"/>
          <w:b/>
        </w:rPr>
        <w:t xml:space="preserve">.  </w:t>
      </w:r>
      <w:bookmarkStart w:id="177" w:name="_STATUTE_HEADNOTE__93df8896_bdca_4f13_92"/>
      <w:r>
        <w:rPr>
          <w:rFonts w:ascii="Arial" w:eastAsia="Arial" w:hAnsi="Arial" w:cs="Arial"/>
          <w:b/>
        </w:rPr>
        <w:t>Examination of applicants; subjects included; license</w:t>
      </w:r>
      <w:bookmarkStart w:id="178" w:name="_PROCESSED_CHANGE__0b71b5d0_7c9b_4ff9_ab"/>
      <w:r>
        <w:rPr>
          <w:rFonts w:ascii="Arial" w:eastAsia="Arial" w:hAnsi="Arial" w:cs="Arial"/>
          <w:b/>
          <w:strike/>
        </w:rPr>
        <w:t>; endorsement</w:t>
      </w:r>
      <w:bookmarkEnd w:id="175"/>
      <w:bookmarkEnd w:id="177"/>
      <w:bookmarkEnd w:id="17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79" w:name="_BILL_SECTION_HEADER__880f158e_f57c_4362"/>
      <w:bookmarkStart w:id="180" w:name="_BILL_SECTION__e1bc556b_d11a_4ceb_9158_a"/>
      <w:bookmarkStart w:id="181" w:name="_PAR__14_f75e9d8b_4b54_4abf_a686_d9e9dcd"/>
      <w:bookmarkStart w:id="182" w:name="_LINE__34_d791ceab_c75a_4fe0_ac37_b8b36b"/>
      <w:bookmarkEnd w:id="168"/>
      <w:bookmarkEnd w:id="173"/>
      <w:bookmarkEnd w:id="174"/>
      <w:r>
        <w:rPr>
          <w:rFonts w:ascii="Arial" w:eastAsia="Arial" w:hAnsi="Arial" w:cs="Arial"/>
          <w:b/>
          <w:sz w:val="24"/>
        </w:rPr>
        <w:t xml:space="preserve">Sec. </w:t>
      </w:r>
      <w:bookmarkStart w:id="183" w:name="_BILL_SECTION_NUMBER__a3c36a14_2135_4e2b"/>
      <w:r>
        <w:rPr>
          <w:rFonts w:ascii="Arial" w:eastAsia="Arial" w:hAnsi="Arial" w:cs="Arial"/>
          <w:b/>
          <w:sz w:val="24"/>
        </w:rPr>
        <w:t>10</w:t>
      </w:r>
      <w:bookmarkEnd w:id="183"/>
      <w:r>
        <w:rPr>
          <w:rFonts w:ascii="Arial" w:eastAsia="Arial" w:hAnsi="Arial" w:cs="Arial"/>
          <w:b/>
          <w:sz w:val="24"/>
        </w:rPr>
        <w:t>.  32 MRSA §552-A</w:t>
      </w:r>
      <w:r>
        <w:rPr>
          <w:rFonts w:ascii="Arial" w:eastAsia="Arial" w:hAnsi="Arial" w:cs="Arial"/>
        </w:rPr>
        <w:t xml:space="preserve"> is enacted to read:</w:t>
      </w:r>
      <w:bookmarkEnd w:id="182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184" w:name="_STATUTE_S__28c61dc4_8181_4160_b0b2_f662"/>
      <w:bookmarkStart w:id="185" w:name="_PAR__15_0cfaa024_678e_4a34_a762_91d97e8"/>
      <w:bookmarkStart w:id="186" w:name="_LINE__35_c92e174f_6b01_4553_95a8_6cb406"/>
      <w:bookmarkStart w:id="187" w:name="_PROCESSED_CHANGE__3bbc5c94_968d_4efa_be"/>
      <w:bookmarkEnd w:id="179"/>
      <w:bookmarkEnd w:id="181"/>
      <w:r>
        <w:rPr>
          <w:rFonts w:ascii="Arial" w:eastAsia="Arial" w:hAnsi="Arial" w:cs="Arial"/>
          <w:b/>
          <w:u w:val="single"/>
        </w:rPr>
        <w:t>§</w:t>
      </w:r>
      <w:bookmarkStart w:id="188" w:name="_STATUTE_NUMBER__e49b6cd2_c405_47b6_a225"/>
      <w:r>
        <w:rPr>
          <w:rFonts w:ascii="Arial" w:eastAsia="Arial" w:hAnsi="Arial" w:cs="Arial"/>
          <w:b/>
          <w:u w:val="single"/>
        </w:rPr>
        <w:t>552-A</w:t>
      </w:r>
      <w:bookmarkEnd w:id="188"/>
      <w:r>
        <w:rPr>
          <w:rFonts w:ascii="Arial" w:eastAsia="Arial" w:hAnsi="Arial" w:cs="Arial"/>
          <w:b/>
          <w:u w:val="single"/>
        </w:rPr>
        <w:t xml:space="preserve">.  </w:t>
      </w:r>
      <w:bookmarkStart w:id="189" w:name="_STATUTE_HEADNOTE__74290e5c_8696_4761_a9"/>
      <w:r>
        <w:rPr>
          <w:rFonts w:ascii="Arial" w:eastAsia="Arial" w:hAnsi="Arial" w:cs="Arial"/>
          <w:b/>
          <w:u w:val="single"/>
        </w:rPr>
        <w:t>Licensure by endorsement</w:t>
      </w:r>
      <w:bookmarkEnd w:id="186"/>
      <w:bookmarkEnd w:id="189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90" w:name="_STATUTE_P__c7e7111e_8e1e_45da_8f27_b461"/>
      <w:bookmarkStart w:id="191" w:name="_STATUTE_CONTENT__3ab52fc7_fd20_4eed_af5"/>
      <w:bookmarkStart w:id="192" w:name="_PAR__16_08fd52bf_923d_4dc7_be8d_86315e9"/>
      <w:bookmarkStart w:id="193" w:name="_LINE__36_f310a101_4ee8_4c27_b452_7e8249"/>
      <w:bookmarkEnd w:id="185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194" w:name="_LINE__37_6f7eb0ee_2f90_4e5c_9a54_bd3c0b"/>
      <w:bookmarkEnd w:id="193"/>
      <w:r>
        <w:rPr>
          <w:rFonts w:ascii="Arial" w:eastAsia="Arial" w:hAnsi="Arial" w:cs="Arial"/>
          <w:u w:val="single"/>
        </w:rPr>
        <w:t xml:space="preserve">a process to issue a license by endorsement </w:t>
      </w:r>
      <w:r>
        <w:rPr>
          <w:rFonts w:ascii="Arial" w:eastAsia="Arial" w:hAnsi="Arial" w:cs="Arial"/>
          <w:u w:val="single"/>
        </w:rPr>
        <w:t>for</w:t>
      </w:r>
      <w:r>
        <w:rPr>
          <w:rFonts w:ascii="Arial" w:eastAsia="Arial" w:hAnsi="Arial" w:cs="Arial"/>
          <w:u w:val="single"/>
        </w:rPr>
        <w:t xml:space="preserve"> each license authorized by this chapter </w:t>
      </w:r>
      <w:r>
        <w:rPr>
          <w:rFonts w:ascii="Arial" w:eastAsia="Arial" w:hAnsi="Arial" w:cs="Arial"/>
          <w:u w:val="single"/>
        </w:rPr>
        <w:t xml:space="preserve">to </w:t>
      </w:r>
      <w:bookmarkStart w:id="195" w:name="_LINE__38_17a82d0f_a5e2_4d22_90ec_658319"/>
      <w:bookmarkEnd w:id="194"/>
      <w:r>
        <w:rPr>
          <w:rFonts w:ascii="Arial" w:eastAsia="Arial" w:hAnsi="Arial" w:cs="Arial"/>
          <w:u w:val="single"/>
        </w:rPr>
        <w:t xml:space="preserve">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</w:t>
      </w:r>
      <w:r>
        <w:rPr>
          <w:rFonts w:ascii="Arial" w:eastAsia="Arial" w:hAnsi="Arial" w:cs="Arial"/>
          <w:u w:val="single"/>
        </w:rPr>
        <w:t>y</w:t>
      </w:r>
      <w:r>
        <w:rPr>
          <w:rFonts w:ascii="Arial" w:eastAsia="Arial" w:hAnsi="Arial" w:cs="Arial"/>
          <w:u w:val="single"/>
        </w:rPr>
        <w:t xml:space="preserve"> applicable rules adopted pursuant </w:t>
      </w:r>
      <w:bookmarkStart w:id="196" w:name="_LINE__39_65852b06_69a1_4020_b3df_3ab076"/>
      <w:bookmarkEnd w:id="195"/>
      <w:r>
        <w:rPr>
          <w:rFonts w:ascii="Arial" w:eastAsia="Arial" w:hAnsi="Arial" w:cs="Arial"/>
          <w:u w:val="single"/>
        </w:rPr>
        <w:t xml:space="preserve">to that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may submit an application under the process established under </w:t>
      </w:r>
      <w:bookmarkStart w:id="197" w:name="_LINE__40_3827e23e_6261_4e43_898e_4c0470"/>
      <w:bookmarkEnd w:id="196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197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98" w:name="_BILL_SECTION_HEADER__4c408fd0_fc32_42c0"/>
      <w:bookmarkStart w:id="199" w:name="_BILL_SECTION__ba9e14c9_6cf6_45cc_9f2e_4"/>
      <w:bookmarkStart w:id="200" w:name="_PAR__17_d851b717_4abe_40ee_bc5c_b259b4c"/>
      <w:bookmarkStart w:id="201" w:name="_LINE__41_46b07a88_e4da_496e_8dd7_f016a4"/>
      <w:bookmarkEnd w:id="180"/>
      <w:bookmarkEnd w:id="184"/>
      <w:bookmarkEnd w:id="187"/>
      <w:bookmarkEnd w:id="190"/>
      <w:bookmarkEnd w:id="191"/>
      <w:bookmarkEnd w:id="192"/>
      <w:r>
        <w:rPr>
          <w:rFonts w:ascii="Arial" w:eastAsia="Arial" w:hAnsi="Arial" w:cs="Arial"/>
          <w:b/>
          <w:sz w:val="24"/>
        </w:rPr>
        <w:t xml:space="preserve">Sec. </w:t>
      </w:r>
      <w:bookmarkStart w:id="202" w:name="_BILL_SECTION_NUMBER__7a2fd7cd_bd69_4bfa"/>
      <w:r>
        <w:rPr>
          <w:rFonts w:ascii="Arial" w:eastAsia="Arial" w:hAnsi="Arial" w:cs="Arial"/>
          <w:b/>
          <w:sz w:val="24"/>
        </w:rPr>
        <w:t>11</w:t>
      </w:r>
      <w:bookmarkEnd w:id="202"/>
      <w:r>
        <w:rPr>
          <w:rFonts w:ascii="Arial" w:eastAsia="Arial" w:hAnsi="Arial" w:cs="Arial"/>
          <w:b/>
          <w:sz w:val="24"/>
        </w:rPr>
        <w:t>.  32 MRSA §1201-B</w:t>
      </w:r>
      <w:r>
        <w:rPr>
          <w:rFonts w:ascii="Arial" w:eastAsia="Arial" w:hAnsi="Arial" w:cs="Arial"/>
        </w:rPr>
        <w:t xml:space="preserve"> is enacted to read:</w:t>
      </w:r>
      <w:bookmarkEnd w:id="201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203" w:name="_STATUTE_S__42b2b24c_97b1_4344_8a42_306f"/>
      <w:bookmarkStart w:id="204" w:name="_PAGE__3_326c72e2_4fab_4935_82fc_5eb6b91"/>
      <w:bookmarkStart w:id="205" w:name="_PAR__1_7b19c77e_52b2_44cf_8d18_8efbb3f5"/>
      <w:bookmarkStart w:id="206" w:name="_LINE__1_a1ff5bda_50c3_4b97_8664_0d0cc3c"/>
      <w:bookmarkStart w:id="207" w:name="_PROCESSED_CHANGE__4869bbcc_8669_444a_80"/>
      <w:bookmarkEnd w:id="91"/>
      <w:bookmarkEnd w:id="198"/>
      <w:bookmarkEnd w:id="200"/>
      <w:r>
        <w:rPr>
          <w:rFonts w:ascii="Arial" w:eastAsia="Arial" w:hAnsi="Arial" w:cs="Arial"/>
          <w:b/>
          <w:u w:val="single"/>
        </w:rPr>
        <w:t>§</w:t>
      </w:r>
      <w:bookmarkStart w:id="208" w:name="_STATUTE_NUMBER__6d16851d_b17d_4554_939e"/>
      <w:r>
        <w:rPr>
          <w:rFonts w:ascii="Arial" w:eastAsia="Arial" w:hAnsi="Arial" w:cs="Arial"/>
          <w:b/>
          <w:u w:val="single"/>
        </w:rPr>
        <w:t>1201-B</w:t>
      </w:r>
      <w:bookmarkEnd w:id="208"/>
      <w:r>
        <w:rPr>
          <w:rFonts w:ascii="Arial" w:eastAsia="Arial" w:hAnsi="Arial" w:cs="Arial"/>
          <w:b/>
          <w:u w:val="single"/>
        </w:rPr>
        <w:t xml:space="preserve">.  </w:t>
      </w:r>
      <w:bookmarkStart w:id="209" w:name="_STATUTE_HEADNOTE__a347f68d_19e9_477f_a8"/>
      <w:r>
        <w:rPr>
          <w:rFonts w:ascii="Arial" w:eastAsia="Arial" w:hAnsi="Arial" w:cs="Arial"/>
          <w:b/>
          <w:u w:val="single"/>
        </w:rPr>
        <w:t>Licensure by endorsement</w:t>
      </w:r>
      <w:bookmarkEnd w:id="206"/>
      <w:bookmarkEnd w:id="209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210" w:name="_STATUTE_P__1847e360_c7ff_4c6b_a8a3_b48b"/>
      <w:bookmarkStart w:id="211" w:name="_STATUTE_CONTENT__d4da0460_2b12_40bd_ba9"/>
      <w:bookmarkStart w:id="212" w:name="_PAR__2_77e6ae3f_d7e2_4758_9b02_eef945fd"/>
      <w:bookmarkStart w:id="213" w:name="_LINE__2_84a3168d_ac4b_43c0_b555_f99e352"/>
      <w:bookmarkEnd w:id="205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214" w:name="_LINE__3_1ed73e1d_fa64_4341_9beb_2c87b14"/>
      <w:bookmarkEnd w:id="213"/>
      <w:r>
        <w:rPr>
          <w:rFonts w:ascii="Arial" w:eastAsia="Arial" w:hAnsi="Arial" w:cs="Arial"/>
          <w:u w:val="single"/>
        </w:rPr>
        <w:t xml:space="preserve">a process to issue a license by endorsement </w:t>
      </w:r>
      <w:r>
        <w:rPr>
          <w:rFonts w:ascii="Arial" w:eastAsia="Arial" w:hAnsi="Arial" w:cs="Arial"/>
          <w:u w:val="single"/>
        </w:rPr>
        <w:t xml:space="preserve">for each license authorized by this chapter </w:t>
      </w:r>
      <w:r>
        <w:rPr>
          <w:rFonts w:ascii="Arial" w:eastAsia="Arial" w:hAnsi="Arial" w:cs="Arial"/>
          <w:u w:val="single"/>
        </w:rPr>
        <w:t xml:space="preserve">to </w:t>
      </w:r>
      <w:bookmarkStart w:id="215" w:name="_LINE__4_ca6ddaff_ec3e_4859_ae24_90bc36a"/>
      <w:bookmarkEnd w:id="214"/>
      <w:r>
        <w:rPr>
          <w:rFonts w:ascii="Arial" w:eastAsia="Arial" w:hAnsi="Arial" w:cs="Arial"/>
          <w:u w:val="single"/>
        </w:rPr>
        <w:t xml:space="preserve">an applicant pursuant to Title 10, section 8003-H and any applicable rules adopted pursuant </w:t>
      </w:r>
      <w:bookmarkStart w:id="216" w:name="_LINE__5_c824ab4c_df4e_4730_9ba7_f00b7d4"/>
      <w:bookmarkEnd w:id="215"/>
      <w:r>
        <w:rPr>
          <w:rFonts w:ascii="Arial" w:eastAsia="Arial" w:hAnsi="Arial" w:cs="Arial"/>
          <w:u w:val="single"/>
        </w:rPr>
        <w:t xml:space="preserve">to that section.  An applicant may submit an application under the process established under </w:t>
      </w:r>
      <w:bookmarkStart w:id="217" w:name="_LINE__6_a4c23559_5036_4291_b215_c3b01f7"/>
      <w:bookmarkEnd w:id="216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217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218" w:name="_BILL_SECTION_HEADER__1a7fe184_a0ca_4b9c"/>
      <w:bookmarkStart w:id="219" w:name="_BILL_SECTION__5f692b06_05cc_4c4c_bbe6_d"/>
      <w:bookmarkStart w:id="220" w:name="_PAR__3_0cb0ccc0_e666_4a20_800d_549b3632"/>
      <w:bookmarkStart w:id="221" w:name="_LINE__7_192649b8_f7fc_4139_9bca_4552ce0"/>
      <w:bookmarkEnd w:id="199"/>
      <w:bookmarkEnd w:id="203"/>
      <w:bookmarkEnd w:id="207"/>
      <w:bookmarkEnd w:id="210"/>
      <w:bookmarkEnd w:id="211"/>
      <w:bookmarkEnd w:id="212"/>
      <w:r>
        <w:rPr>
          <w:rFonts w:ascii="Arial" w:eastAsia="Arial" w:hAnsi="Arial" w:cs="Arial"/>
          <w:b/>
          <w:sz w:val="24"/>
        </w:rPr>
        <w:t xml:space="preserve">Sec. </w:t>
      </w:r>
      <w:bookmarkStart w:id="222" w:name="_BILL_SECTION_NUMBER__37d08943_6082_4c18"/>
      <w:r>
        <w:rPr>
          <w:rFonts w:ascii="Arial" w:eastAsia="Arial" w:hAnsi="Arial" w:cs="Arial"/>
          <w:b/>
          <w:sz w:val="24"/>
        </w:rPr>
        <w:t>12</w:t>
      </w:r>
      <w:bookmarkEnd w:id="222"/>
      <w:r>
        <w:rPr>
          <w:rFonts w:ascii="Arial" w:eastAsia="Arial" w:hAnsi="Arial" w:cs="Arial"/>
          <w:b/>
          <w:sz w:val="24"/>
        </w:rPr>
        <w:t>.  32 MRSA §1501-D</w:t>
      </w:r>
      <w:r>
        <w:rPr>
          <w:rFonts w:ascii="Arial" w:eastAsia="Arial" w:hAnsi="Arial" w:cs="Arial"/>
        </w:rPr>
        <w:t xml:space="preserve"> is enacted to read:</w:t>
      </w:r>
      <w:bookmarkEnd w:id="221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223" w:name="_STATUTE_S__208c09b0_6c3e_4315_aa9d_6b36"/>
      <w:bookmarkStart w:id="224" w:name="_PAR__4_014aae13_a1f2_4efc_9e89_51ac7db0"/>
      <w:bookmarkStart w:id="225" w:name="_LINE__8_42fc2a27_921f_4d39_85c4_5bf12b2"/>
      <w:bookmarkStart w:id="226" w:name="_PROCESSED_CHANGE__4c5a9395_85db_4bdc_91"/>
      <w:bookmarkEnd w:id="218"/>
      <w:bookmarkEnd w:id="220"/>
      <w:r>
        <w:rPr>
          <w:rFonts w:ascii="Arial" w:eastAsia="Arial" w:hAnsi="Arial" w:cs="Arial"/>
          <w:b/>
          <w:u w:val="single"/>
        </w:rPr>
        <w:t>§</w:t>
      </w:r>
      <w:bookmarkStart w:id="227" w:name="_STATUTE_NUMBER__a0631073_c724_4c6f_b293"/>
      <w:r>
        <w:rPr>
          <w:rFonts w:ascii="Arial" w:eastAsia="Arial" w:hAnsi="Arial" w:cs="Arial"/>
          <w:b/>
          <w:u w:val="single"/>
        </w:rPr>
        <w:t>1501-D</w:t>
      </w:r>
      <w:bookmarkEnd w:id="227"/>
      <w:r>
        <w:rPr>
          <w:rFonts w:ascii="Arial" w:eastAsia="Arial" w:hAnsi="Arial" w:cs="Arial"/>
          <w:b/>
          <w:u w:val="single"/>
        </w:rPr>
        <w:t xml:space="preserve">.  </w:t>
      </w:r>
      <w:bookmarkStart w:id="228" w:name="_STATUTE_HEADNOTE__c80f94c0_7aa7_4f36_a6"/>
      <w:r>
        <w:rPr>
          <w:rFonts w:ascii="Arial" w:eastAsia="Arial" w:hAnsi="Arial" w:cs="Arial"/>
          <w:b/>
          <w:u w:val="single"/>
        </w:rPr>
        <w:t>Licensure by endorsement</w:t>
      </w:r>
      <w:bookmarkEnd w:id="225"/>
      <w:bookmarkEnd w:id="22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229" w:name="_STATUTE_CONTENT__3009588c_4c27_46f6_85a"/>
      <w:bookmarkStart w:id="230" w:name="_STATUTE_P__8e3b52da_d0fc_4255_9c4d_3c0d"/>
      <w:bookmarkStart w:id="231" w:name="_PAR__5_3124b225_2092_43e4_a698_47f0dd8f"/>
      <w:bookmarkStart w:id="232" w:name="_LINE__9_458852a2_ad10_4268_8804_1dc1b53"/>
      <w:bookmarkEnd w:id="224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233" w:name="_LINE__10_8f879466_e2c7_4144_a64c_3a3b4c"/>
      <w:bookmarkEnd w:id="232"/>
      <w:r>
        <w:rPr>
          <w:rFonts w:ascii="Arial" w:eastAsia="Arial" w:hAnsi="Arial" w:cs="Arial"/>
          <w:u w:val="single"/>
        </w:rPr>
        <w:t xml:space="preserve">a process to issue a license by endorsement </w:t>
      </w:r>
      <w:r>
        <w:rPr>
          <w:rFonts w:ascii="Arial" w:eastAsia="Arial" w:hAnsi="Arial" w:cs="Arial"/>
          <w:u w:val="single"/>
        </w:rPr>
        <w:t xml:space="preserve">for each license authorized by this chapter </w:t>
      </w:r>
      <w:r>
        <w:rPr>
          <w:rFonts w:ascii="Arial" w:eastAsia="Arial" w:hAnsi="Arial" w:cs="Arial"/>
          <w:u w:val="single"/>
        </w:rPr>
        <w:t xml:space="preserve">to </w:t>
      </w:r>
      <w:bookmarkStart w:id="234" w:name="_LINE__11_ea710c73_2c86_4b9d_8f64_8e44a9"/>
      <w:bookmarkEnd w:id="233"/>
      <w:r>
        <w:rPr>
          <w:rFonts w:ascii="Arial" w:eastAsia="Arial" w:hAnsi="Arial" w:cs="Arial"/>
          <w:u w:val="single"/>
        </w:rPr>
        <w:t xml:space="preserve">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adopted pursuant </w:t>
      </w:r>
      <w:bookmarkStart w:id="235" w:name="_LINE__12_967981dd_961c_472f_9cf9_4d50b8"/>
      <w:bookmarkEnd w:id="234"/>
      <w:r>
        <w:rPr>
          <w:rFonts w:ascii="Arial" w:eastAsia="Arial" w:hAnsi="Arial" w:cs="Arial"/>
          <w:u w:val="single"/>
        </w:rPr>
        <w:t xml:space="preserve">to that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may submit an application under the process established under </w:t>
      </w:r>
      <w:bookmarkStart w:id="236" w:name="_LINE__13_f197dc2b_1b10_45e1_8109_cf59ce"/>
      <w:bookmarkEnd w:id="235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236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237" w:name="_BILL_SECTION_HEADER__e628dc19_d3f3_4ba3"/>
      <w:bookmarkStart w:id="238" w:name="_BILL_SECTION__d07fb2b7_284c_47a3_9da1_d"/>
      <w:bookmarkStart w:id="239" w:name="_PAR__6_6abd4800_1a1a_4b20_873c_5f6782c5"/>
      <w:bookmarkStart w:id="240" w:name="_LINE__14_5ab15123_5a66_40cd_8bcb_8def35"/>
      <w:bookmarkEnd w:id="219"/>
      <w:bookmarkEnd w:id="223"/>
      <w:bookmarkEnd w:id="226"/>
      <w:bookmarkEnd w:id="229"/>
      <w:bookmarkEnd w:id="230"/>
      <w:bookmarkEnd w:id="231"/>
      <w:r>
        <w:rPr>
          <w:rFonts w:ascii="Arial" w:eastAsia="Arial" w:hAnsi="Arial" w:cs="Arial"/>
          <w:b/>
          <w:sz w:val="24"/>
        </w:rPr>
        <w:t xml:space="preserve">Sec. </w:t>
      </w:r>
      <w:bookmarkStart w:id="241" w:name="_BILL_SECTION_NUMBER__e85eb373_59e2_4475"/>
      <w:r>
        <w:rPr>
          <w:rFonts w:ascii="Arial" w:eastAsia="Arial" w:hAnsi="Arial" w:cs="Arial"/>
          <w:b/>
          <w:sz w:val="24"/>
        </w:rPr>
        <w:t>13</w:t>
      </w:r>
      <w:bookmarkEnd w:id="241"/>
      <w:r>
        <w:rPr>
          <w:rFonts w:ascii="Arial" w:eastAsia="Arial" w:hAnsi="Arial" w:cs="Arial"/>
          <w:b/>
          <w:sz w:val="24"/>
        </w:rPr>
        <w:t>.  32 MRSA §1525-B</w:t>
      </w:r>
      <w:r>
        <w:rPr>
          <w:rFonts w:ascii="Arial" w:eastAsia="Arial" w:hAnsi="Arial" w:cs="Arial"/>
        </w:rPr>
        <w:t xml:space="preserve"> is enacted to read:</w:t>
      </w:r>
      <w:bookmarkEnd w:id="240"/>
    </w:p>
    <w:p w:rsidR="00D71FB1" w:rsidP="00D71FB1">
      <w:pPr>
        <w:ind w:left="1080" w:hanging="720"/>
        <w:rPr>
          <w:rFonts w:ascii="Arial" w:eastAsia="Arial" w:hAnsi="Arial" w:cs="Arial"/>
          <w:b/>
        </w:rPr>
      </w:pPr>
      <w:bookmarkStart w:id="242" w:name="_STATUTE_S__9755cb3d_6699_4430_b21a_3411"/>
      <w:bookmarkStart w:id="243" w:name="_PAR__7_580e5df5_a7a7_4d39_9843_adac6841"/>
      <w:bookmarkStart w:id="244" w:name="_LINE__15_b5324b70_83a2_4710_ac5b_9e0951"/>
      <w:bookmarkStart w:id="245" w:name="_PROCESSED_CHANGE__7c2a546b_c9ee_4e29_88"/>
      <w:bookmarkEnd w:id="237"/>
      <w:bookmarkEnd w:id="239"/>
      <w:r>
        <w:rPr>
          <w:rFonts w:ascii="Arial" w:eastAsia="Arial" w:hAnsi="Arial" w:cs="Arial"/>
          <w:b/>
          <w:u w:val="single"/>
        </w:rPr>
        <w:t>§</w:t>
      </w:r>
      <w:bookmarkStart w:id="246" w:name="_STATUTE_NUMBER__68aa5b26_57c0_46f6_a040"/>
      <w:r>
        <w:rPr>
          <w:rFonts w:ascii="Arial" w:eastAsia="Arial" w:hAnsi="Arial" w:cs="Arial"/>
          <w:b/>
          <w:u w:val="single"/>
        </w:rPr>
        <w:t>1525-B</w:t>
      </w:r>
      <w:bookmarkEnd w:id="246"/>
      <w:r>
        <w:rPr>
          <w:rFonts w:ascii="Arial" w:eastAsia="Arial" w:hAnsi="Arial" w:cs="Arial"/>
          <w:b/>
          <w:u w:val="single"/>
        </w:rPr>
        <w:t xml:space="preserve">.  </w:t>
      </w:r>
      <w:bookmarkStart w:id="247" w:name="_STATUTE_HEADNOTE__e98e7463_c04b_44b0_91"/>
      <w:r>
        <w:rPr>
          <w:rFonts w:ascii="Arial" w:eastAsia="Arial" w:hAnsi="Arial" w:cs="Arial"/>
          <w:b/>
          <w:u w:val="single"/>
        </w:rPr>
        <w:t>Licensure by endorsement</w:t>
      </w:r>
      <w:bookmarkEnd w:id="244"/>
      <w:bookmarkEnd w:id="247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248" w:name="_STATUTE_P__8e07aa3c_d2f2_48fd_adab_3f78"/>
      <w:bookmarkStart w:id="249" w:name="_STATUTE_CONTENT__545892f4_7dcb_4e39_abd"/>
      <w:bookmarkStart w:id="250" w:name="_PAR__8_c4cb9442_04fc_407a_8340_5b020532"/>
      <w:bookmarkStart w:id="251" w:name="_LINE__16_1249b589_3ca8_43c6_ba16_24564c"/>
      <w:bookmarkEnd w:id="243"/>
      <w:r>
        <w:rPr>
          <w:rFonts w:ascii="Arial" w:eastAsia="Arial" w:hAnsi="Arial" w:cs="Arial"/>
          <w:u w:val="single"/>
        </w:rPr>
        <w:t xml:space="preserve">Notwithstanding any provision of this chapter to the contrary, the </w:t>
      </w:r>
      <w:r>
        <w:rPr>
          <w:rFonts w:ascii="Arial" w:eastAsia="Arial" w:hAnsi="Arial" w:cs="Arial"/>
          <w:u w:val="single"/>
        </w:rPr>
        <w:t>director</w:t>
      </w:r>
      <w:r>
        <w:rPr>
          <w:rFonts w:ascii="Arial" w:eastAsia="Arial" w:hAnsi="Arial" w:cs="Arial"/>
          <w:u w:val="single"/>
        </w:rPr>
        <w:t xml:space="preserve"> shall </w:t>
      </w:r>
      <w:bookmarkStart w:id="252" w:name="_LINE__17_457c4320_c853_4390_a748_5e34a7"/>
      <w:bookmarkEnd w:id="251"/>
      <w:r>
        <w:rPr>
          <w:rFonts w:ascii="Arial" w:eastAsia="Arial" w:hAnsi="Arial" w:cs="Arial"/>
          <w:u w:val="single"/>
        </w:rPr>
        <w:t xml:space="preserve">establish a process to issue a license by endorsement </w:t>
      </w:r>
      <w:r>
        <w:rPr>
          <w:rFonts w:ascii="Arial" w:eastAsia="Arial" w:hAnsi="Arial" w:cs="Arial"/>
          <w:u w:val="single"/>
        </w:rPr>
        <w:t xml:space="preserve">for each license authorized by this </w:t>
      </w:r>
      <w:bookmarkStart w:id="253" w:name="_LINE__18_53a37c76_f868_48df_85de_dd9026"/>
      <w:bookmarkEnd w:id="252"/>
      <w:r>
        <w:rPr>
          <w:rFonts w:ascii="Arial" w:eastAsia="Arial" w:hAnsi="Arial" w:cs="Arial"/>
          <w:u w:val="single"/>
        </w:rPr>
        <w:t xml:space="preserve">chapter </w:t>
      </w:r>
      <w:r>
        <w:rPr>
          <w:rFonts w:ascii="Arial" w:eastAsia="Arial" w:hAnsi="Arial" w:cs="Arial"/>
          <w:u w:val="single"/>
        </w:rPr>
        <w:t xml:space="preserve">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</w:t>
      </w:r>
      <w:bookmarkStart w:id="254" w:name="_LINE__19_f9c7a0ec_613e_4bd5_ba91_6d4526"/>
      <w:bookmarkEnd w:id="253"/>
      <w:r>
        <w:rPr>
          <w:rFonts w:ascii="Arial" w:eastAsia="Arial" w:hAnsi="Arial" w:cs="Arial"/>
          <w:u w:val="single"/>
        </w:rPr>
        <w:t xml:space="preserve">adopted pursuant to that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may submit an application under the process </w:t>
      </w:r>
      <w:bookmarkStart w:id="255" w:name="_LINE__20_a8e1db62_e83e_485d_8ef4_980047"/>
      <w:bookmarkEnd w:id="254"/>
      <w:r>
        <w:rPr>
          <w:rFonts w:ascii="Arial" w:eastAsia="Arial" w:hAnsi="Arial" w:cs="Arial"/>
          <w:u w:val="single"/>
        </w:rPr>
        <w:t>established under this section or any other licensure process authorized in this chapter.</w:t>
      </w:r>
      <w:bookmarkEnd w:id="255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256" w:name="_BILL_SECTION_HEADER__79c81a10_a943_4c28"/>
      <w:bookmarkStart w:id="257" w:name="_BILL_SECTION__de7547eb_b4ff_47d4_8088_4"/>
      <w:bookmarkStart w:id="258" w:name="_PAR__9_664564e4_dc9e_4eb5_a48f_4e10a6f0"/>
      <w:bookmarkStart w:id="259" w:name="_LINE__21_f562181d_64b0_4e0a_8008_12be50"/>
      <w:bookmarkEnd w:id="238"/>
      <w:bookmarkEnd w:id="242"/>
      <w:bookmarkEnd w:id="245"/>
      <w:bookmarkEnd w:id="248"/>
      <w:bookmarkEnd w:id="249"/>
      <w:bookmarkEnd w:id="250"/>
      <w:r>
        <w:rPr>
          <w:rFonts w:ascii="Arial" w:eastAsia="Arial" w:hAnsi="Arial" w:cs="Arial"/>
          <w:b/>
          <w:sz w:val="24"/>
        </w:rPr>
        <w:t xml:space="preserve">Sec. </w:t>
      </w:r>
      <w:bookmarkStart w:id="260" w:name="_BILL_SECTION_NUMBER__e44e20e3_6898_453b"/>
      <w:r>
        <w:rPr>
          <w:rFonts w:ascii="Arial" w:eastAsia="Arial" w:hAnsi="Arial" w:cs="Arial"/>
          <w:b/>
          <w:sz w:val="24"/>
        </w:rPr>
        <w:t>14</w:t>
      </w:r>
      <w:bookmarkEnd w:id="260"/>
      <w:r>
        <w:rPr>
          <w:rFonts w:ascii="Arial" w:eastAsia="Arial" w:hAnsi="Arial" w:cs="Arial"/>
          <w:b/>
          <w:sz w:val="24"/>
        </w:rPr>
        <w:t>.  32 MRSA §2279, sub-§6,</w:t>
      </w:r>
      <w:r w:rsidRPr="00C3372D">
        <w:rPr>
          <w:rFonts w:ascii="Arial" w:eastAsia="Arial" w:hAnsi="Arial" w:cs="Arial"/>
          <w:szCs w:val="22"/>
        </w:rPr>
        <w:t xml:space="preserve"> as amended by PL 1997, c. 294, §</w:t>
      </w:r>
      <w:r>
        <w:rPr>
          <w:rFonts w:ascii="Arial" w:eastAsia="Arial" w:hAnsi="Arial" w:cs="Arial"/>
          <w:szCs w:val="22"/>
        </w:rPr>
        <w:t>6</w:t>
      </w:r>
      <w:r w:rsidRPr="00C3372D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</w:rPr>
        <w:t xml:space="preserve"> is amended </w:t>
      </w:r>
      <w:bookmarkStart w:id="261" w:name="_LINE__22_93bc6a08_a6e9_428b_9b74_62f597"/>
      <w:bookmarkEnd w:id="259"/>
      <w:r>
        <w:rPr>
          <w:rFonts w:ascii="Arial" w:eastAsia="Arial" w:hAnsi="Arial" w:cs="Arial"/>
        </w:rPr>
        <w:t>by enacting a new first blocked paragraph to read:</w:t>
      </w:r>
      <w:bookmarkEnd w:id="261"/>
    </w:p>
    <w:p w:rsidR="00D71FB1" w:rsidP="00D71FB1">
      <w:pPr>
        <w:ind w:left="360"/>
        <w:rPr>
          <w:rFonts w:ascii="Arial" w:eastAsia="Arial" w:hAnsi="Arial" w:cs="Arial"/>
        </w:rPr>
      </w:pPr>
      <w:bookmarkStart w:id="262" w:name="_STATUTE_CONTENT__e3d15d98_d9bf_4499_98c"/>
      <w:bookmarkStart w:id="263" w:name="_STATUTE_P__13d3ac65_0966_462d_aa1f_6f2b"/>
      <w:bookmarkStart w:id="264" w:name="_PAR__10_17482161_c707_41ee_8b27_fd8b6db"/>
      <w:bookmarkStart w:id="265" w:name="_LINE__23_6b5b6e0d_1376_49cb_ad2d_3d1b10"/>
      <w:bookmarkStart w:id="266" w:name="_PROCESSED_CHANGE__74c70903_2e1f_4be2_ae"/>
      <w:bookmarkEnd w:id="256"/>
      <w:bookmarkEnd w:id="258"/>
      <w:r>
        <w:rPr>
          <w:rFonts w:ascii="Arial" w:eastAsia="Arial" w:hAnsi="Arial" w:cs="Arial"/>
          <w:u w:val="single"/>
        </w:rPr>
        <w:t>Notwithstanding any provision of this chapter to the contrar</w:t>
      </w:r>
      <w:r>
        <w:rPr>
          <w:rFonts w:ascii="Arial" w:eastAsia="Arial" w:hAnsi="Arial" w:cs="Arial"/>
          <w:u w:val="single"/>
        </w:rPr>
        <w:t xml:space="preserve">y, the board shall establish a </w:t>
      </w:r>
      <w:bookmarkStart w:id="267" w:name="_LINE__24_79264b82_14f5_4fa4_aabd_d215f7"/>
      <w:bookmarkEnd w:id="265"/>
      <w:r>
        <w:rPr>
          <w:rFonts w:ascii="Arial" w:eastAsia="Arial" w:hAnsi="Arial" w:cs="Arial"/>
          <w:u w:val="single"/>
        </w:rPr>
        <w:t xml:space="preserve">process to issue a license by endorsement for each license authorized by this chapter to an </w:t>
      </w:r>
      <w:bookmarkStart w:id="268" w:name="_LINE__25_3cfd4d0a_151c_43ca_ab11_414a96"/>
      <w:bookmarkEnd w:id="267"/>
      <w:r>
        <w:rPr>
          <w:rFonts w:ascii="Arial" w:eastAsia="Arial" w:hAnsi="Arial" w:cs="Arial"/>
          <w:u w:val="single"/>
        </w:rPr>
        <w:t xml:space="preserve">applicant pursuant to </w:t>
      </w:r>
      <w:r>
        <w:rPr>
          <w:rFonts w:ascii="Arial" w:eastAsia="Arial" w:hAnsi="Arial" w:cs="Arial"/>
          <w:u w:val="single"/>
        </w:rPr>
        <w:t xml:space="preserve">Title 10, </w:t>
      </w:r>
      <w:r>
        <w:rPr>
          <w:rFonts w:ascii="Arial" w:eastAsia="Arial" w:hAnsi="Arial" w:cs="Arial"/>
          <w:u w:val="single"/>
        </w:rPr>
        <w:t xml:space="preserve">section 8003-H and any applicable rules adopted pursuant </w:t>
      </w:r>
      <w:bookmarkStart w:id="269" w:name="_LINE__26_914f5ac4_6fec_46d3_8171_a3ece2"/>
      <w:bookmarkEnd w:id="268"/>
      <w:r>
        <w:rPr>
          <w:rFonts w:ascii="Arial" w:eastAsia="Arial" w:hAnsi="Arial" w:cs="Arial"/>
          <w:u w:val="single"/>
        </w:rPr>
        <w:t xml:space="preserve">to that </w:t>
      </w:r>
      <w:r>
        <w:rPr>
          <w:rFonts w:ascii="Arial" w:eastAsia="Arial" w:hAnsi="Arial" w:cs="Arial"/>
          <w:u w:val="single"/>
        </w:rPr>
        <w:t xml:space="preserve">section.  An applicant may submit an application under the process established under </w:t>
      </w:r>
      <w:bookmarkStart w:id="270" w:name="_LINE__27_78f24d30_779b_4736_b98d_127918"/>
      <w:bookmarkEnd w:id="269"/>
      <w:r>
        <w:rPr>
          <w:rFonts w:ascii="Arial" w:eastAsia="Arial" w:hAnsi="Arial" w:cs="Arial"/>
          <w:u w:val="single"/>
        </w:rPr>
        <w:t>this section or any other licensure process authorized by this chapter.</w:t>
      </w:r>
      <w:bookmarkEnd w:id="270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271" w:name="_BILL_SECTION_HEADER__99afa3ce_0756_4086"/>
      <w:bookmarkStart w:id="272" w:name="_BILL_SECTION__96947b97_48e9_4e1d_9c02_e"/>
      <w:bookmarkStart w:id="273" w:name="_PAR__11_1b4890d2_a342_4e4d_b864_50e6469"/>
      <w:bookmarkStart w:id="274" w:name="_LINE__28_9fb4dddb_6fef_4f7a_955b_7afe1b"/>
      <w:bookmarkEnd w:id="257"/>
      <w:bookmarkEnd w:id="262"/>
      <w:bookmarkEnd w:id="263"/>
      <w:bookmarkEnd w:id="264"/>
      <w:bookmarkEnd w:id="266"/>
      <w:r>
        <w:rPr>
          <w:rFonts w:ascii="Arial" w:eastAsia="Arial" w:hAnsi="Arial" w:cs="Arial"/>
          <w:b/>
          <w:sz w:val="24"/>
        </w:rPr>
        <w:t xml:space="preserve">Sec. </w:t>
      </w:r>
      <w:bookmarkStart w:id="275" w:name="_BILL_SECTION_NUMBER__ad2a6b0f_31c4_4827"/>
      <w:r>
        <w:rPr>
          <w:rFonts w:ascii="Arial" w:eastAsia="Arial" w:hAnsi="Arial" w:cs="Arial"/>
          <w:b/>
          <w:sz w:val="24"/>
        </w:rPr>
        <w:t>15</w:t>
      </w:r>
      <w:bookmarkEnd w:id="275"/>
      <w:r>
        <w:rPr>
          <w:rFonts w:ascii="Arial" w:eastAsia="Arial" w:hAnsi="Arial" w:cs="Arial"/>
          <w:b/>
          <w:sz w:val="24"/>
        </w:rPr>
        <w:t>.  32 MRSA §3114-B,</w:t>
      </w:r>
      <w:r>
        <w:rPr>
          <w:rFonts w:ascii="Arial" w:eastAsia="Arial" w:hAnsi="Arial" w:cs="Arial"/>
        </w:rPr>
        <w:t xml:space="preserve"> as enacted by PL 2007, c. 402, Pt. N, §6, is amended </w:t>
      </w:r>
      <w:bookmarkStart w:id="276" w:name="_LINE__29_8fdce338_e987_4972_8f4c_ab8e37"/>
      <w:bookmarkEnd w:id="274"/>
      <w:r>
        <w:rPr>
          <w:rFonts w:ascii="Arial" w:eastAsia="Arial" w:hAnsi="Arial" w:cs="Arial"/>
        </w:rPr>
        <w:t>by amending the section headnote to read:</w:t>
      </w:r>
      <w:bookmarkEnd w:id="276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277" w:name="_STATUTE_S__452d37df_07c5_4c51_966b_60db"/>
      <w:bookmarkStart w:id="278" w:name="_PAR__12_7382891f_0605_480d_9cfd_61f8e41"/>
      <w:bookmarkStart w:id="279" w:name="_LINE__30_65fcd33e_c61a_4d02_8678_92d34d"/>
      <w:bookmarkEnd w:id="271"/>
      <w:bookmarkEnd w:id="273"/>
      <w:r>
        <w:rPr>
          <w:rFonts w:ascii="Arial" w:eastAsia="Arial" w:hAnsi="Arial" w:cs="Arial"/>
          <w:b/>
        </w:rPr>
        <w:t>§</w:t>
      </w:r>
      <w:bookmarkStart w:id="280" w:name="_STATUTE_NUMBER__0911ae91_9aec_4aed_be7d"/>
      <w:r>
        <w:rPr>
          <w:rFonts w:ascii="Arial" w:eastAsia="Arial" w:hAnsi="Arial" w:cs="Arial"/>
          <w:b/>
        </w:rPr>
        <w:t>3114-B</w:t>
      </w:r>
      <w:bookmarkEnd w:id="280"/>
      <w:r>
        <w:rPr>
          <w:rFonts w:ascii="Arial" w:eastAsia="Arial" w:hAnsi="Arial" w:cs="Arial"/>
          <w:b/>
        </w:rPr>
        <w:t xml:space="preserve">.  </w:t>
      </w:r>
      <w:bookmarkStart w:id="281" w:name="_STATUTE_HEADNOTE__44fd223b_3d0c_4558_b7"/>
      <w:bookmarkStart w:id="282" w:name="_PROCESSED_CHANGE__38faf2d3_1414_4050_8a"/>
      <w:r>
        <w:rPr>
          <w:rFonts w:ascii="Arial" w:eastAsia="Arial" w:hAnsi="Arial" w:cs="Arial"/>
          <w:b/>
          <w:strike/>
        </w:rPr>
        <w:t>Endorsement</w:t>
      </w:r>
      <w:bookmarkStart w:id="283" w:name="_PROCESSED_CHANGE__b96591b2_7363_42fb_99"/>
      <w:bookmarkEnd w:id="282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Examination </w:t>
      </w:r>
      <w:r>
        <w:rPr>
          <w:rFonts w:ascii="Arial" w:eastAsia="Arial" w:hAnsi="Arial" w:cs="Arial"/>
          <w:b/>
          <w:u w:val="single"/>
        </w:rPr>
        <w:t>waiver</w:t>
      </w:r>
      <w:bookmarkEnd w:id="279"/>
      <w:bookmarkEnd w:id="281"/>
      <w:bookmarkEnd w:id="283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284" w:name="_BILL_SECTION_HEADER__c140861a_827c_40aa"/>
      <w:bookmarkStart w:id="285" w:name="_BILL_SECTION__faa860a4_52c2_4323_8e5f_c"/>
      <w:bookmarkStart w:id="286" w:name="_PAR__13_f7cf0c15_5eb1_40ed_b6b8_0d0ce5b"/>
      <w:bookmarkStart w:id="287" w:name="_LINE__31_ac8d44ae_1ef3_4440_af8a_5654f0"/>
      <w:bookmarkEnd w:id="272"/>
      <w:bookmarkEnd w:id="277"/>
      <w:bookmarkEnd w:id="278"/>
      <w:r>
        <w:rPr>
          <w:rFonts w:ascii="Arial" w:eastAsia="Arial" w:hAnsi="Arial" w:cs="Arial"/>
          <w:b/>
          <w:sz w:val="24"/>
        </w:rPr>
        <w:t xml:space="preserve">Sec. </w:t>
      </w:r>
      <w:bookmarkStart w:id="288" w:name="_BILL_SECTION_NUMBER__7b89f693_364d_4505"/>
      <w:r>
        <w:rPr>
          <w:rFonts w:ascii="Arial" w:eastAsia="Arial" w:hAnsi="Arial" w:cs="Arial"/>
          <w:b/>
          <w:sz w:val="24"/>
        </w:rPr>
        <w:t>16</w:t>
      </w:r>
      <w:bookmarkEnd w:id="288"/>
      <w:r>
        <w:rPr>
          <w:rFonts w:ascii="Arial" w:eastAsia="Arial" w:hAnsi="Arial" w:cs="Arial"/>
          <w:b/>
          <w:sz w:val="24"/>
        </w:rPr>
        <w:t>.  32 MRSA §3114-C</w:t>
      </w:r>
      <w:r>
        <w:rPr>
          <w:rFonts w:ascii="Arial" w:eastAsia="Arial" w:hAnsi="Arial" w:cs="Arial"/>
        </w:rPr>
        <w:t xml:space="preserve"> is enacted to read:</w:t>
      </w:r>
      <w:bookmarkEnd w:id="287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289" w:name="_STATUTE_S__acf10561_97ef_4e9e_afad_13cc"/>
      <w:bookmarkStart w:id="290" w:name="_PAR__14_a5f25ded_f8d7_4514_a1dc_f11ef43"/>
      <w:bookmarkStart w:id="291" w:name="_LINE__32_fca17b3b_1bc3_4995_8460_143d84"/>
      <w:bookmarkStart w:id="292" w:name="_PROCESSED_CHANGE__d5c9a4e4_28be_42bb_9f"/>
      <w:bookmarkEnd w:id="284"/>
      <w:bookmarkEnd w:id="286"/>
      <w:r>
        <w:rPr>
          <w:rFonts w:ascii="Arial" w:eastAsia="Arial" w:hAnsi="Arial" w:cs="Arial"/>
          <w:b/>
          <w:u w:val="single"/>
        </w:rPr>
        <w:t>§</w:t>
      </w:r>
      <w:bookmarkStart w:id="293" w:name="_STATUTE_NUMBER__ca599fba_3b3d_4063_834c"/>
      <w:r>
        <w:rPr>
          <w:rFonts w:ascii="Arial" w:eastAsia="Arial" w:hAnsi="Arial" w:cs="Arial"/>
          <w:b/>
          <w:u w:val="single"/>
        </w:rPr>
        <w:t>3114-C</w:t>
      </w:r>
      <w:bookmarkEnd w:id="293"/>
      <w:r>
        <w:rPr>
          <w:rFonts w:ascii="Arial" w:eastAsia="Arial" w:hAnsi="Arial" w:cs="Arial"/>
          <w:b/>
          <w:u w:val="single"/>
        </w:rPr>
        <w:t xml:space="preserve">.  </w:t>
      </w:r>
      <w:bookmarkStart w:id="294" w:name="_STATUTE_HEADNOTE__41fc1536_5284_40cb_be"/>
      <w:r>
        <w:rPr>
          <w:rFonts w:ascii="Arial" w:eastAsia="Arial" w:hAnsi="Arial" w:cs="Arial"/>
          <w:b/>
          <w:u w:val="single"/>
        </w:rPr>
        <w:t>Licensure by endorsement</w:t>
      </w:r>
      <w:bookmarkEnd w:id="291"/>
      <w:bookmarkEnd w:id="294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295" w:name="_STATUTE_P__77cd2c8b_d010_4d74_b6ad_387b"/>
      <w:bookmarkStart w:id="296" w:name="_STATUTE_CONTENT__42daa715_78fa_4b5c_a6c"/>
      <w:bookmarkStart w:id="297" w:name="_PAR__15_93d14c06_4fea_4140_b82d_7a84b88"/>
      <w:bookmarkStart w:id="298" w:name="_LINE__33_805d20e8_3c83_4a88_a0e7_a0a543"/>
      <w:bookmarkEnd w:id="290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299" w:name="_LINE__34_70578c74_506d_4c31_b086_c9f4cd"/>
      <w:bookmarkEnd w:id="298"/>
      <w:r>
        <w:rPr>
          <w:rFonts w:ascii="Arial" w:eastAsia="Arial" w:hAnsi="Arial" w:cs="Arial"/>
          <w:u w:val="single"/>
        </w:rPr>
        <w:t xml:space="preserve">a process to issue a license by endorsement </w:t>
      </w:r>
      <w:r>
        <w:rPr>
          <w:rFonts w:ascii="Arial" w:eastAsia="Arial" w:hAnsi="Arial" w:cs="Arial"/>
          <w:u w:val="single"/>
        </w:rPr>
        <w:t xml:space="preserve">for each license authorized by this chapter </w:t>
      </w:r>
      <w:r>
        <w:rPr>
          <w:rFonts w:ascii="Arial" w:eastAsia="Arial" w:hAnsi="Arial" w:cs="Arial"/>
          <w:u w:val="single"/>
        </w:rPr>
        <w:t xml:space="preserve">to </w:t>
      </w:r>
      <w:bookmarkStart w:id="300" w:name="_LINE__35_bde2a309_4fc8_487c_b715_e4c820"/>
      <w:bookmarkEnd w:id="299"/>
      <w:r>
        <w:rPr>
          <w:rFonts w:ascii="Arial" w:eastAsia="Arial" w:hAnsi="Arial" w:cs="Arial"/>
          <w:u w:val="single"/>
        </w:rPr>
        <w:t xml:space="preserve">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adopted pursuant </w:t>
      </w:r>
      <w:bookmarkStart w:id="301" w:name="_LINE__36_bc0d36c1_6d69_443f_bebf_b1f386"/>
      <w:bookmarkEnd w:id="300"/>
      <w:r>
        <w:rPr>
          <w:rFonts w:ascii="Arial" w:eastAsia="Arial" w:hAnsi="Arial" w:cs="Arial"/>
          <w:u w:val="single"/>
        </w:rPr>
        <w:t xml:space="preserve">to that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may submit an application under the process established under </w:t>
      </w:r>
      <w:bookmarkStart w:id="302" w:name="_LINE__37_f5e0bf11_35df_4474_a7a2_a66c3e"/>
      <w:bookmarkEnd w:id="301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30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303" w:name="_BILL_SECTION_HEADER__610f8834_ef26_456f"/>
      <w:bookmarkStart w:id="304" w:name="_BILL_SECTION__c7fb2685_fcd0_4c00_be69_f"/>
      <w:bookmarkStart w:id="305" w:name="_PAR__16_772eb71d_1cc6_4f30_a7aa_e238279"/>
      <w:bookmarkStart w:id="306" w:name="_LINE__38_0aa8f7f3_9bfc_418c_8fe4_e82292"/>
      <w:bookmarkEnd w:id="285"/>
      <w:bookmarkEnd w:id="289"/>
      <w:bookmarkEnd w:id="292"/>
      <w:bookmarkEnd w:id="295"/>
      <w:bookmarkEnd w:id="296"/>
      <w:bookmarkEnd w:id="297"/>
      <w:r>
        <w:rPr>
          <w:rFonts w:ascii="Arial" w:eastAsia="Arial" w:hAnsi="Arial" w:cs="Arial"/>
          <w:b/>
          <w:sz w:val="24"/>
        </w:rPr>
        <w:t xml:space="preserve">Sec. </w:t>
      </w:r>
      <w:bookmarkStart w:id="307" w:name="_BILL_SECTION_NUMBER__11e775d3_105a_4e62"/>
      <w:r>
        <w:rPr>
          <w:rFonts w:ascii="Arial" w:eastAsia="Arial" w:hAnsi="Arial" w:cs="Arial"/>
          <w:b/>
          <w:sz w:val="24"/>
        </w:rPr>
        <w:t>17</w:t>
      </w:r>
      <w:bookmarkEnd w:id="307"/>
      <w:r>
        <w:rPr>
          <w:rFonts w:ascii="Arial" w:eastAsia="Arial" w:hAnsi="Arial" w:cs="Arial"/>
          <w:b/>
          <w:sz w:val="24"/>
        </w:rPr>
        <w:t>.  32 MRSA §3501-C</w:t>
      </w:r>
      <w:r>
        <w:rPr>
          <w:rFonts w:ascii="Arial" w:eastAsia="Arial" w:hAnsi="Arial" w:cs="Arial"/>
        </w:rPr>
        <w:t xml:space="preserve"> is enacted to read:</w:t>
      </w:r>
      <w:bookmarkEnd w:id="306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308" w:name="_STATUTE_S__475d835a_f9ef_4b87_be4d_5b8c"/>
      <w:bookmarkStart w:id="309" w:name="_PAR__17_7b52ef88_7f62_4e32_af4e_df33528"/>
      <w:bookmarkStart w:id="310" w:name="_LINE__39_895e945a_4eb7_4d15_acad_557712"/>
      <w:bookmarkStart w:id="311" w:name="_PROCESSED_CHANGE__30515d60_ed96_40b0_b2"/>
      <w:bookmarkEnd w:id="303"/>
      <w:bookmarkEnd w:id="305"/>
      <w:r>
        <w:rPr>
          <w:rFonts w:ascii="Arial" w:eastAsia="Arial" w:hAnsi="Arial" w:cs="Arial"/>
          <w:b/>
          <w:u w:val="single"/>
        </w:rPr>
        <w:t>§</w:t>
      </w:r>
      <w:bookmarkStart w:id="312" w:name="_STATUTE_NUMBER__0e56d63c_5d66_44b9_936b"/>
      <w:r>
        <w:rPr>
          <w:rFonts w:ascii="Arial" w:eastAsia="Arial" w:hAnsi="Arial" w:cs="Arial"/>
          <w:b/>
          <w:u w:val="single"/>
        </w:rPr>
        <w:t>3501-C</w:t>
      </w:r>
      <w:bookmarkEnd w:id="312"/>
      <w:r>
        <w:rPr>
          <w:rFonts w:ascii="Arial" w:eastAsia="Arial" w:hAnsi="Arial" w:cs="Arial"/>
          <w:b/>
          <w:u w:val="single"/>
        </w:rPr>
        <w:t xml:space="preserve">.  </w:t>
      </w:r>
      <w:bookmarkStart w:id="313" w:name="_STATUTE_HEADNOTE__61ac5fe2_20da_4c66_9a"/>
      <w:r>
        <w:rPr>
          <w:rFonts w:ascii="Arial" w:eastAsia="Arial" w:hAnsi="Arial" w:cs="Arial"/>
          <w:b/>
          <w:u w:val="single"/>
        </w:rPr>
        <w:t>Licensure by endorsement</w:t>
      </w:r>
      <w:bookmarkEnd w:id="310"/>
      <w:bookmarkEnd w:id="313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314" w:name="_STATUTE_P__314f1494_aa60_43f5_b0d7_c8ec"/>
      <w:bookmarkStart w:id="315" w:name="_STATUTE_CONTENT__d821ba3b_9f4a_4d61_a7e"/>
      <w:bookmarkStart w:id="316" w:name="_PAGE__4_3f45d014_313f_4786_8eaa_d681084"/>
      <w:bookmarkStart w:id="317" w:name="_PAR__1_0a826b66_4c86_46a2_81f2_2ed9253c"/>
      <w:bookmarkStart w:id="318" w:name="_LINE__1_9994dd1d_eeb4_4c30_bde4_d08fd90"/>
      <w:bookmarkEnd w:id="204"/>
      <w:bookmarkEnd w:id="309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319" w:name="_LINE__2_cc266713_ee21_4c6a_8233_53ea7f3"/>
      <w:bookmarkEnd w:id="318"/>
      <w:r>
        <w:rPr>
          <w:rFonts w:ascii="Arial" w:eastAsia="Arial" w:hAnsi="Arial" w:cs="Arial"/>
          <w:u w:val="single"/>
        </w:rPr>
        <w:t xml:space="preserve">a process to issue a license by endorsement </w:t>
      </w:r>
      <w:r>
        <w:rPr>
          <w:rFonts w:ascii="Arial" w:eastAsia="Arial" w:hAnsi="Arial" w:cs="Arial"/>
          <w:u w:val="single"/>
        </w:rPr>
        <w:t xml:space="preserve">for each license authorized by this chapter </w:t>
      </w:r>
      <w:r>
        <w:rPr>
          <w:rFonts w:ascii="Arial" w:eastAsia="Arial" w:hAnsi="Arial" w:cs="Arial"/>
          <w:u w:val="single"/>
        </w:rPr>
        <w:t xml:space="preserve">to </w:t>
      </w:r>
      <w:bookmarkStart w:id="320" w:name="_LINE__3_090f3179_91cc_4220_b0c9_1e5cb16"/>
      <w:bookmarkEnd w:id="319"/>
      <w:r>
        <w:rPr>
          <w:rFonts w:ascii="Arial" w:eastAsia="Arial" w:hAnsi="Arial" w:cs="Arial"/>
          <w:u w:val="single"/>
        </w:rPr>
        <w:t xml:space="preserve">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adopted pursuant </w:t>
      </w:r>
      <w:bookmarkStart w:id="321" w:name="_LINE__4_608ee782_9d44_4846_82e9_83d034d"/>
      <w:bookmarkEnd w:id="320"/>
      <w:r>
        <w:rPr>
          <w:rFonts w:ascii="Arial" w:eastAsia="Arial" w:hAnsi="Arial" w:cs="Arial"/>
          <w:u w:val="single"/>
        </w:rPr>
        <w:t xml:space="preserve">to that section. An applicant may submit an application under the process established under </w:t>
      </w:r>
      <w:bookmarkStart w:id="322" w:name="_LINE__5_4d400787_d504_4340_a4b0_da8c54a"/>
      <w:bookmarkEnd w:id="321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32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323" w:name="_BILL_SECTION_HEADER__fa1e8db2_9a75_4a72"/>
      <w:bookmarkStart w:id="324" w:name="_BILL_SECTION__064f8283_3d24_4074_a01f_f"/>
      <w:bookmarkStart w:id="325" w:name="_PAR__2_8d41e3bd_dbfe_48ea_96bc_a40283d8"/>
      <w:bookmarkStart w:id="326" w:name="_LINE__6_f6554360_819d_4a0a_9550_9087d41"/>
      <w:bookmarkEnd w:id="304"/>
      <w:bookmarkEnd w:id="308"/>
      <w:bookmarkEnd w:id="311"/>
      <w:bookmarkEnd w:id="314"/>
      <w:bookmarkEnd w:id="315"/>
      <w:bookmarkEnd w:id="317"/>
      <w:r>
        <w:rPr>
          <w:rFonts w:ascii="Arial" w:eastAsia="Arial" w:hAnsi="Arial" w:cs="Arial"/>
          <w:b/>
          <w:sz w:val="24"/>
        </w:rPr>
        <w:t xml:space="preserve">Sec. </w:t>
      </w:r>
      <w:bookmarkStart w:id="327" w:name="_BILL_SECTION_NUMBER__97d670f3_aa98_4099"/>
      <w:r>
        <w:rPr>
          <w:rFonts w:ascii="Arial" w:eastAsia="Arial" w:hAnsi="Arial" w:cs="Arial"/>
          <w:b/>
          <w:sz w:val="24"/>
        </w:rPr>
        <w:t>18</w:t>
      </w:r>
      <w:bookmarkEnd w:id="327"/>
      <w:r>
        <w:rPr>
          <w:rFonts w:ascii="Arial" w:eastAsia="Arial" w:hAnsi="Arial" w:cs="Arial"/>
          <w:b/>
          <w:sz w:val="24"/>
        </w:rPr>
        <w:t>.  32 MRSA §3654,</w:t>
      </w:r>
      <w:r>
        <w:rPr>
          <w:rFonts w:ascii="Arial" w:eastAsia="Arial" w:hAnsi="Arial" w:cs="Arial"/>
        </w:rPr>
        <w:t xml:space="preserve"> as amended by PL 2007, c. 402, Pt. P, §12, is further </w:t>
      </w:r>
      <w:bookmarkStart w:id="328" w:name="_LINE__7_e4f2c930_b62e_4853_bb33_e4541a8"/>
      <w:bookmarkEnd w:id="326"/>
      <w:r>
        <w:rPr>
          <w:rFonts w:ascii="Arial" w:eastAsia="Arial" w:hAnsi="Arial" w:cs="Arial"/>
        </w:rPr>
        <w:t>amended to read:</w:t>
      </w:r>
      <w:bookmarkEnd w:id="328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329" w:name="_STATUTE_S__1849d5f9_69d8_4ad7_af5f_887a"/>
      <w:bookmarkStart w:id="330" w:name="_PAR__3_6f6d95ed_5d61_4b0d_bd34_804ae258"/>
      <w:bookmarkStart w:id="331" w:name="_LINE__8_1eabb0fd_5e59_4970_b184_5c65ec9"/>
      <w:bookmarkEnd w:id="323"/>
      <w:bookmarkEnd w:id="325"/>
      <w:r>
        <w:rPr>
          <w:rFonts w:ascii="Arial" w:eastAsia="Arial" w:hAnsi="Arial" w:cs="Arial"/>
          <w:b/>
        </w:rPr>
        <w:t>§</w:t>
      </w:r>
      <w:bookmarkStart w:id="332" w:name="_STATUTE_NUMBER__ab7f6458_fd46_489b_9137"/>
      <w:r>
        <w:rPr>
          <w:rFonts w:ascii="Arial" w:eastAsia="Arial" w:hAnsi="Arial" w:cs="Arial"/>
          <w:b/>
        </w:rPr>
        <w:t>3654</w:t>
      </w:r>
      <w:bookmarkEnd w:id="332"/>
      <w:r>
        <w:rPr>
          <w:rFonts w:ascii="Arial" w:eastAsia="Arial" w:hAnsi="Arial" w:cs="Arial"/>
          <w:b/>
        </w:rPr>
        <w:t xml:space="preserve">.  </w:t>
      </w:r>
      <w:bookmarkStart w:id="333" w:name="_STATUTE_HEADNOTE__cb7cae3b_f6d9_48d0_9c"/>
      <w:r>
        <w:rPr>
          <w:rFonts w:ascii="Arial" w:eastAsia="Arial" w:hAnsi="Arial" w:cs="Arial"/>
          <w:b/>
        </w:rPr>
        <w:t xml:space="preserve">Reciprocity; </w:t>
      </w:r>
      <w:bookmarkStart w:id="334" w:name="_PROCESSED_CHANGE__18ce7107_f692_4733_b3"/>
      <w:r>
        <w:rPr>
          <w:rFonts w:ascii="Arial" w:eastAsia="Arial" w:hAnsi="Arial" w:cs="Arial"/>
          <w:b/>
          <w:strike/>
        </w:rPr>
        <w:t>endorsement;</w:t>
      </w:r>
      <w:r>
        <w:rPr>
          <w:rFonts w:ascii="Arial" w:eastAsia="Arial" w:hAnsi="Arial" w:cs="Arial"/>
          <w:b/>
        </w:rPr>
        <w:t xml:space="preserve"> </w:t>
      </w:r>
      <w:bookmarkEnd w:id="334"/>
      <w:r>
        <w:rPr>
          <w:rFonts w:ascii="Arial" w:eastAsia="Arial" w:hAnsi="Arial" w:cs="Arial"/>
          <w:b/>
        </w:rPr>
        <w:t>residency requirement</w:t>
      </w:r>
      <w:bookmarkEnd w:id="331"/>
      <w:bookmarkEnd w:id="333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335" w:name="_STATUTE_CONTENT__efe463f5_5c6b_4048_b14"/>
      <w:bookmarkStart w:id="336" w:name="_STATUTE_P__adbb9985_6f81_42c2_ba88_a337"/>
      <w:bookmarkStart w:id="337" w:name="_PAR__4_0a0fbba3_7660_4f84_91ce_d39290dc"/>
      <w:bookmarkStart w:id="338" w:name="_LINE__9_a30da595_9f95_45c1_b85f_fef5189"/>
      <w:bookmarkEnd w:id="330"/>
      <w:r>
        <w:rPr>
          <w:rFonts w:ascii="Arial" w:eastAsia="Arial" w:hAnsi="Arial" w:cs="Arial"/>
        </w:rPr>
        <w:t xml:space="preserve">The board may issue a license to practice podiatry by endorsement to an applicant who </w:t>
      </w:r>
      <w:bookmarkStart w:id="339" w:name="_LINE__10_51aca61f_54ec_40d7_89d8_f65bf8"/>
      <w:bookmarkEnd w:id="338"/>
      <w:r>
        <w:rPr>
          <w:rFonts w:ascii="Arial" w:eastAsia="Arial" w:hAnsi="Arial" w:cs="Arial"/>
        </w:rPr>
        <w:t xml:space="preserve">has successfully passed the written examination of another state or of a national certifying </w:t>
      </w:r>
      <w:bookmarkStart w:id="340" w:name="_LINE__11_3836e862_17c7_4dc4_a449_62a8e6"/>
      <w:bookmarkEnd w:id="339"/>
      <w:r>
        <w:rPr>
          <w:rFonts w:ascii="Arial" w:eastAsia="Arial" w:hAnsi="Arial" w:cs="Arial"/>
        </w:rPr>
        <w:t xml:space="preserve">agency in podiatry recognized by the board if the written examination of the other state or </w:t>
      </w:r>
      <w:bookmarkStart w:id="341" w:name="_LINE__12_0cfadbd5_31d7_4557_a173_9e6fdb"/>
      <w:bookmarkEnd w:id="340"/>
      <w:r>
        <w:rPr>
          <w:rFonts w:ascii="Arial" w:eastAsia="Arial" w:hAnsi="Arial" w:cs="Arial"/>
        </w:rPr>
        <w:t xml:space="preserve">national certifying agency was equivalent to its own examination and if the applicant </w:t>
      </w:r>
      <w:bookmarkStart w:id="342" w:name="_LINE__13_62d1f867_1647_4c0e_a50b_d780fd"/>
      <w:bookmarkEnd w:id="341"/>
      <w:r>
        <w:rPr>
          <w:rFonts w:ascii="Arial" w:eastAsia="Arial" w:hAnsi="Arial" w:cs="Arial"/>
        </w:rPr>
        <w:t xml:space="preserve">satisfies in all other respects the requirements for licensure in </w:t>
      </w:r>
      <w:bookmarkStart w:id="343" w:name="_CROSS_REFERENCE__d2117bcd_79af_42c0_b51"/>
      <w:r>
        <w:rPr>
          <w:rFonts w:ascii="Arial" w:eastAsia="Arial" w:hAnsi="Arial" w:cs="Arial"/>
        </w:rPr>
        <w:t>section 3651‑A</w:t>
      </w:r>
      <w:bookmarkEnd w:id="343"/>
      <w:r>
        <w:rPr>
          <w:rFonts w:ascii="Arial" w:eastAsia="Arial" w:hAnsi="Arial" w:cs="Arial"/>
        </w:rPr>
        <w:t xml:space="preserve">.  An applicant </w:t>
      </w:r>
      <w:bookmarkStart w:id="344" w:name="_LINE__14_4eeeb66c_999a_4b24_9ce5_1ec1fb"/>
      <w:bookmarkEnd w:id="342"/>
      <w:r>
        <w:rPr>
          <w:rFonts w:ascii="Arial" w:eastAsia="Arial" w:hAnsi="Arial" w:cs="Arial"/>
        </w:rPr>
        <w:t xml:space="preserve">for licensure </w:t>
      </w:r>
      <w:bookmarkStart w:id="345" w:name="_PROCESSED_CHANGE__144c4b07_58be_42a5_ae"/>
      <w:r>
        <w:rPr>
          <w:rFonts w:ascii="Arial" w:eastAsia="Arial" w:hAnsi="Arial" w:cs="Arial"/>
          <w:strike/>
        </w:rPr>
        <w:t>by endorsement</w:t>
      </w:r>
      <w:r>
        <w:rPr>
          <w:rFonts w:ascii="Arial" w:eastAsia="Arial" w:hAnsi="Arial" w:cs="Arial"/>
        </w:rPr>
        <w:t xml:space="preserve"> </w:t>
      </w:r>
      <w:bookmarkStart w:id="346" w:name="_PROCESSED_CHANGE__d1e2a990_8ef5_437f_b1"/>
      <w:bookmarkEnd w:id="345"/>
      <w:r>
        <w:rPr>
          <w:rFonts w:ascii="Arial" w:eastAsia="Arial" w:hAnsi="Arial" w:cs="Arial"/>
          <w:u w:val="single"/>
        </w:rPr>
        <w:t>under this sectio</w:t>
      </w:r>
      <w:r>
        <w:rPr>
          <w:rFonts w:ascii="Arial" w:eastAsia="Arial" w:hAnsi="Arial" w:cs="Arial"/>
          <w:u w:val="single"/>
        </w:rPr>
        <w:t>n</w:t>
      </w:r>
      <w:r>
        <w:rPr>
          <w:rFonts w:ascii="Arial" w:eastAsia="Arial" w:hAnsi="Arial" w:cs="Arial"/>
        </w:rPr>
        <w:t xml:space="preserve"> </w:t>
      </w:r>
      <w:bookmarkEnd w:id="346"/>
      <w:r>
        <w:rPr>
          <w:rFonts w:ascii="Arial" w:eastAsia="Arial" w:hAnsi="Arial" w:cs="Arial"/>
        </w:rPr>
        <w:t xml:space="preserve">who graduated after January 1, 1991 from </w:t>
      </w:r>
      <w:bookmarkStart w:id="347" w:name="_LINE__15_d6119868_493f_4f2a_ab83_c8faa8"/>
      <w:bookmarkEnd w:id="344"/>
      <w:r>
        <w:rPr>
          <w:rFonts w:ascii="Arial" w:eastAsia="Arial" w:hAnsi="Arial" w:cs="Arial"/>
        </w:rPr>
        <w:t xml:space="preserve">podiatric medical school under </w:t>
      </w:r>
      <w:bookmarkStart w:id="348" w:name="_CROSS_REFERENCE__fcf7ae99_a1c5_4515_824"/>
      <w:r>
        <w:rPr>
          <w:rFonts w:ascii="Arial" w:eastAsia="Arial" w:hAnsi="Arial" w:cs="Arial"/>
        </w:rPr>
        <w:t>section 3651‑A</w:t>
      </w:r>
      <w:bookmarkEnd w:id="348"/>
      <w:r>
        <w:rPr>
          <w:rFonts w:ascii="Arial" w:eastAsia="Arial" w:hAnsi="Arial" w:cs="Arial"/>
        </w:rPr>
        <w:t xml:space="preserve"> shall provide the board evidence of </w:t>
      </w:r>
      <w:bookmarkStart w:id="349" w:name="_LINE__16_33a1fbd2_848b_49ca_a1f5_54ba3a"/>
      <w:bookmarkEnd w:id="347"/>
      <w:r>
        <w:rPr>
          <w:rFonts w:ascii="Arial" w:eastAsia="Arial" w:hAnsi="Arial" w:cs="Arial"/>
        </w:rPr>
        <w:t xml:space="preserve">satisfactory completion of at least one year of postgraduate clinical training in a podiatric </w:t>
      </w:r>
      <w:bookmarkStart w:id="350" w:name="_LINE__17_e51c1419_8b0d_4007_b743_7aee2e"/>
      <w:bookmarkEnd w:id="349"/>
      <w:r>
        <w:rPr>
          <w:rFonts w:ascii="Arial" w:eastAsia="Arial" w:hAnsi="Arial" w:cs="Arial"/>
        </w:rPr>
        <w:t xml:space="preserve">residency training program under </w:t>
      </w:r>
      <w:bookmarkStart w:id="351" w:name="_CROSS_REFERENCE__ff895f40_ac27_474a_a11"/>
      <w:r>
        <w:rPr>
          <w:rFonts w:ascii="Arial" w:eastAsia="Arial" w:hAnsi="Arial" w:cs="Arial"/>
        </w:rPr>
        <w:t>section 3651‑A</w:t>
      </w:r>
      <w:bookmarkEnd w:id="351"/>
      <w:r>
        <w:rPr>
          <w:rFonts w:ascii="Arial" w:eastAsia="Arial" w:hAnsi="Arial" w:cs="Arial"/>
        </w:rPr>
        <w:t xml:space="preserve">.  The application to the board must be </w:t>
      </w:r>
      <w:bookmarkStart w:id="352" w:name="_LINE__18_4beb1dd4_db19_41f5_8f8f_93453c"/>
      <w:bookmarkEnd w:id="350"/>
      <w:r>
        <w:rPr>
          <w:rFonts w:ascii="Arial" w:eastAsia="Arial" w:hAnsi="Arial" w:cs="Arial"/>
        </w:rPr>
        <w:t xml:space="preserve">accompanied by the application fee and license fee as set under </w:t>
      </w:r>
      <w:bookmarkStart w:id="353" w:name="_CROSS_REFERENCE__81c43364_131a_432c_add"/>
      <w:r>
        <w:rPr>
          <w:rFonts w:ascii="Arial" w:eastAsia="Arial" w:hAnsi="Arial" w:cs="Arial"/>
        </w:rPr>
        <w:t>section 3652</w:t>
      </w:r>
      <w:bookmarkEnd w:id="353"/>
      <w:r>
        <w:rPr>
          <w:rFonts w:ascii="Arial" w:eastAsia="Arial" w:hAnsi="Arial" w:cs="Arial"/>
        </w:rPr>
        <w:t>.</w:t>
      </w:r>
      <w:bookmarkEnd w:id="335"/>
      <w:bookmarkEnd w:id="35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354" w:name="_BILL_SECTION_HEADER__ace5fb8c_138c_4fd8"/>
      <w:bookmarkStart w:id="355" w:name="_BILL_SECTION__b4cd89b9_c4a0_4966_8de4_a"/>
      <w:bookmarkStart w:id="356" w:name="_PAR__5_aa8384e1_a293_4d8f_a7fa_eec427c1"/>
      <w:bookmarkStart w:id="357" w:name="_LINE__19_6817e854_3ba4_40dd_add7_9ed91b"/>
      <w:bookmarkEnd w:id="324"/>
      <w:bookmarkEnd w:id="329"/>
      <w:bookmarkEnd w:id="336"/>
      <w:bookmarkEnd w:id="337"/>
      <w:r>
        <w:rPr>
          <w:rFonts w:ascii="Arial" w:eastAsia="Arial" w:hAnsi="Arial" w:cs="Arial"/>
          <w:b/>
          <w:sz w:val="24"/>
        </w:rPr>
        <w:t xml:space="preserve">Sec. </w:t>
      </w:r>
      <w:bookmarkStart w:id="358" w:name="_BILL_SECTION_NUMBER__3b01792b_2752_49a8"/>
      <w:r>
        <w:rPr>
          <w:rFonts w:ascii="Arial" w:eastAsia="Arial" w:hAnsi="Arial" w:cs="Arial"/>
          <w:b/>
          <w:sz w:val="24"/>
        </w:rPr>
        <w:t>19</w:t>
      </w:r>
      <w:bookmarkEnd w:id="358"/>
      <w:r>
        <w:rPr>
          <w:rFonts w:ascii="Arial" w:eastAsia="Arial" w:hAnsi="Arial" w:cs="Arial"/>
          <w:b/>
          <w:sz w:val="24"/>
        </w:rPr>
        <w:t>.  32 MRSA §3654-A</w:t>
      </w:r>
      <w:r>
        <w:rPr>
          <w:rFonts w:ascii="Arial" w:eastAsia="Arial" w:hAnsi="Arial" w:cs="Arial"/>
        </w:rPr>
        <w:t xml:space="preserve"> is enacted to read:</w:t>
      </w:r>
      <w:bookmarkEnd w:id="357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359" w:name="_STATUTE_S__b6388a36_6934_4e38_97b6_b0f7"/>
      <w:bookmarkStart w:id="360" w:name="_PAR__6_4fd35afb_8640_432b_96bf_5947b776"/>
      <w:bookmarkStart w:id="361" w:name="_LINE__20_aa4b346a_4819_438a_878c_823b75"/>
      <w:bookmarkStart w:id="362" w:name="_PROCESSED_CHANGE__aed5108b_96bf_4c40_93"/>
      <w:bookmarkEnd w:id="354"/>
      <w:bookmarkEnd w:id="356"/>
      <w:r>
        <w:rPr>
          <w:rFonts w:ascii="Arial" w:eastAsia="Arial" w:hAnsi="Arial" w:cs="Arial"/>
          <w:b/>
          <w:u w:val="single"/>
        </w:rPr>
        <w:t>§</w:t>
      </w:r>
      <w:bookmarkStart w:id="363" w:name="_STATUTE_NUMBER__a59c9cd4_3a26_47d2_bf44"/>
      <w:r>
        <w:rPr>
          <w:rFonts w:ascii="Arial" w:eastAsia="Arial" w:hAnsi="Arial" w:cs="Arial"/>
          <w:b/>
          <w:u w:val="single"/>
        </w:rPr>
        <w:t>3654-A</w:t>
      </w:r>
      <w:bookmarkEnd w:id="363"/>
      <w:r>
        <w:rPr>
          <w:rFonts w:ascii="Arial" w:eastAsia="Arial" w:hAnsi="Arial" w:cs="Arial"/>
          <w:b/>
          <w:u w:val="single"/>
        </w:rPr>
        <w:t xml:space="preserve">.  </w:t>
      </w:r>
      <w:bookmarkStart w:id="364" w:name="_STATUTE_HEADNOTE__0296b4df_dfd3_48dd_ba"/>
      <w:r>
        <w:rPr>
          <w:rFonts w:ascii="Arial" w:eastAsia="Arial" w:hAnsi="Arial" w:cs="Arial"/>
          <w:b/>
          <w:u w:val="single"/>
        </w:rPr>
        <w:t>Licensure by endorsement</w:t>
      </w:r>
      <w:bookmarkEnd w:id="361"/>
      <w:bookmarkEnd w:id="364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365" w:name="_STATUTE_CONTENT__d5e52344_2dae_4893_af0"/>
      <w:bookmarkStart w:id="366" w:name="_STATUTE_P__cdab5b92_dd54_4f3c_9d1e_815a"/>
      <w:bookmarkStart w:id="367" w:name="_PAR__7_fbfd4f97_30b7_43d4_88dd_cb5c4fec"/>
      <w:bookmarkStart w:id="368" w:name="_LINE__21_d5a0e1d2_59ec_4b5f_af22_41762c"/>
      <w:bookmarkEnd w:id="360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369" w:name="_LINE__22_75d01748_38db_42e8_b9c4_02b49c"/>
      <w:bookmarkEnd w:id="368"/>
      <w:r>
        <w:rPr>
          <w:rFonts w:ascii="Arial" w:eastAsia="Arial" w:hAnsi="Arial" w:cs="Arial"/>
          <w:u w:val="single"/>
        </w:rPr>
        <w:t xml:space="preserve">a process to issue a license by endorsement for each license authorized by this chapter to </w:t>
      </w:r>
      <w:bookmarkStart w:id="370" w:name="_LINE__23_5a38f773_d10e_4470_9dba_6b9c3b"/>
      <w:bookmarkEnd w:id="369"/>
      <w:r>
        <w:rPr>
          <w:rFonts w:ascii="Arial" w:eastAsia="Arial" w:hAnsi="Arial" w:cs="Arial"/>
          <w:u w:val="single"/>
        </w:rPr>
        <w:t xml:space="preserve">an applicant pursuant to Title 10, section 8003-H and any applicable rules adopted pursuant </w:t>
      </w:r>
      <w:bookmarkStart w:id="371" w:name="_LINE__24_fc573fcc_7807_49fb_aeef_a43c0a"/>
      <w:bookmarkEnd w:id="370"/>
      <w:r>
        <w:rPr>
          <w:rFonts w:ascii="Arial" w:eastAsia="Arial" w:hAnsi="Arial" w:cs="Arial"/>
          <w:u w:val="single"/>
        </w:rPr>
        <w:t xml:space="preserve">to that section.  An applicant may submit an application under the process established under </w:t>
      </w:r>
      <w:bookmarkStart w:id="372" w:name="_LINE__25_d000715d_51f6_48c9_bea8_0637e0"/>
      <w:bookmarkEnd w:id="371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37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373" w:name="_BILL_SECTION_HEADER__28046283_fc7b_42c1"/>
      <w:bookmarkStart w:id="374" w:name="_BILL_SECTION__849d0b4a_994c_43ec_835f_b"/>
      <w:bookmarkStart w:id="375" w:name="_PAR__8_bd3286ab_7a4a_4ea4_b47b_d1d7b686"/>
      <w:bookmarkStart w:id="376" w:name="_LINE__26_579f6876_4a51_460f_b595_f53b3c"/>
      <w:bookmarkEnd w:id="355"/>
      <w:bookmarkEnd w:id="359"/>
      <w:bookmarkEnd w:id="362"/>
      <w:bookmarkEnd w:id="365"/>
      <w:bookmarkEnd w:id="366"/>
      <w:bookmarkEnd w:id="367"/>
      <w:r>
        <w:rPr>
          <w:rFonts w:ascii="Arial" w:eastAsia="Arial" w:hAnsi="Arial" w:cs="Arial"/>
          <w:b/>
          <w:sz w:val="24"/>
        </w:rPr>
        <w:t xml:space="preserve">Sec. </w:t>
      </w:r>
      <w:bookmarkStart w:id="377" w:name="_BILL_SECTION_NUMBER__31330f97_0d9e_42c6"/>
      <w:r>
        <w:rPr>
          <w:rFonts w:ascii="Arial" w:eastAsia="Arial" w:hAnsi="Arial" w:cs="Arial"/>
          <w:b/>
          <w:sz w:val="24"/>
        </w:rPr>
        <w:t>20</w:t>
      </w:r>
      <w:bookmarkEnd w:id="377"/>
      <w:r>
        <w:rPr>
          <w:rFonts w:ascii="Arial" w:eastAsia="Arial" w:hAnsi="Arial" w:cs="Arial"/>
          <w:b/>
          <w:sz w:val="24"/>
        </w:rPr>
        <w:t>.  32 MRSA §3836,</w:t>
      </w:r>
      <w:r>
        <w:rPr>
          <w:rFonts w:ascii="Arial" w:eastAsia="Arial" w:hAnsi="Arial" w:cs="Arial"/>
        </w:rPr>
        <w:t xml:space="preserve"> as amended by PL 2007, c. 402, Pt. Q, §12, is further </w:t>
      </w:r>
      <w:bookmarkStart w:id="378" w:name="_LINE__27_75f84521_d8b0_44ce_9434_669de5"/>
      <w:bookmarkEnd w:id="376"/>
      <w:r>
        <w:rPr>
          <w:rFonts w:ascii="Arial" w:eastAsia="Arial" w:hAnsi="Arial" w:cs="Arial"/>
        </w:rPr>
        <w:t>amended by amending the section headnote to read:</w:t>
      </w:r>
      <w:bookmarkEnd w:id="378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379" w:name="_STATUTE_S__4e76579f_37a5_423d_8eff_eb2a"/>
      <w:bookmarkStart w:id="380" w:name="_PAR__9_6fe27a91_dd92_44f3_a065_3d80cbe1"/>
      <w:bookmarkStart w:id="381" w:name="_LINE__28_a4e03419_dd70_4436_864e_36d0b5"/>
      <w:bookmarkEnd w:id="373"/>
      <w:bookmarkEnd w:id="375"/>
      <w:r>
        <w:rPr>
          <w:rFonts w:ascii="Arial" w:eastAsia="Arial" w:hAnsi="Arial" w:cs="Arial"/>
          <w:b/>
        </w:rPr>
        <w:t>§</w:t>
      </w:r>
      <w:bookmarkStart w:id="382" w:name="_STATUTE_NUMBER__cb5eed29_89e3_4499_ba19"/>
      <w:r>
        <w:rPr>
          <w:rFonts w:ascii="Arial" w:eastAsia="Arial" w:hAnsi="Arial" w:cs="Arial"/>
          <w:b/>
        </w:rPr>
        <w:t>3836</w:t>
      </w:r>
      <w:bookmarkEnd w:id="382"/>
      <w:r>
        <w:rPr>
          <w:rFonts w:ascii="Arial" w:eastAsia="Arial" w:hAnsi="Arial" w:cs="Arial"/>
          <w:b/>
        </w:rPr>
        <w:t xml:space="preserve">.  </w:t>
      </w:r>
      <w:bookmarkStart w:id="383" w:name="_STATUTE_HEADNOTE__546b3189_1e3b_47a5_80"/>
      <w:bookmarkStart w:id="384" w:name="_PROCESSED_CHANGE__8d3e2739_5bdb_48ad_95"/>
      <w:r>
        <w:rPr>
          <w:rFonts w:ascii="Arial" w:eastAsia="Arial" w:hAnsi="Arial" w:cs="Arial"/>
          <w:b/>
          <w:strike/>
        </w:rPr>
        <w:t>Endorsement; conditional</w:t>
      </w:r>
      <w:r>
        <w:rPr>
          <w:rFonts w:ascii="Arial" w:eastAsia="Arial" w:hAnsi="Arial" w:cs="Arial"/>
          <w:b/>
        </w:rPr>
        <w:t xml:space="preserve"> </w:t>
      </w:r>
      <w:bookmarkStart w:id="385" w:name="_PROCESSED_CHANGE__17e42040_2f54_483b_b1"/>
      <w:bookmarkEnd w:id="384"/>
      <w:r>
        <w:rPr>
          <w:rFonts w:ascii="Arial" w:eastAsia="Arial" w:hAnsi="Arial" w:cs="Arial"/>
          <w:b/>
          <w:u w:val="single"/>
        </w:rPr>
        <w:t>Conditional</w:t>
      </w:r>
      <w:r>
        <w:rPr>
          <w:rFonts w:ascii="Arial" w:eastAsia="Arial" w:hAnsi="Arial" w:cs="Arial"/>
          <w:b/>
        </w:rPr>
        <w:t xml:space="preserve"> </w:t>
      </w:r>
      <w:bookmarkEnd w:id="385"/>
      <w:r>
        <w:rPr>
          <w:rFonts w:ascii="Arial" w:eastAsia="Arial" w:hAnsi="Arial" w:cs="Arial"/>
          <w:b/>
        </w:rPr>
        <w:t>licensure</w:t>
      </w:r>
      <w:bookmarkEnd w:id="381"/>
      <w:bookmarkEnd w:id="383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386" w:name="_BILL_SECTION_HEADER__311cfd45_9ab4_4282"/>
      <w:bookmarkStart w:id="387" w:name="_BILL_SECTION__f1690cac_a98a_4a3e_9de7_d"/>
      <w:bookmarkStart w:id="388" w:name="_PAR__10_4ff374ee_877e_4af5_a015_e0c4b1f"/>
      <w:bookmarkStart w:id="389" w:name="_LINE__29_26f6315d_82b5_47d4_9bc2_9efc1b"/>
      <w:bookmarkEnd w:id="374"/>
      <w:bookmarkEnd w:id="379"/>
      <w:bookmarkEnd w:id="380"/>
      <w:r>
        <w:rPr>
          <w:rFonts w:ascii="Arial" w:eastAsia="Arial" w:hAnsi="Arial" w:cs="Arial"/>
          <w:b/>
          <w:sz w:val="24"/>
        </w:rPr>
        <w:t xml:space="preserve">Sec. </w:t>
      </w:r>
      <w:bookmarkStart w:id="390" w:name="_BILL_SECTION_NUMBER__fb3ba433_8b96_48cb"/>
      <w:r>
        <w:rPr>
          <w:rFonts w:ascii="Arial" w:eastAsia="Arial" w:hAnsi="Arial" w:cs="Arial"/>
          <w:b/>
          <w:sz w:val="24"/>
        </w:rPr>
        <w:t>21</w:t>
      </w:r>
      <w:bookmarkEnd w:id="390"/>
      <w:r>
        <w:rPr>
          <w:rFonts w:ascii="Arial" w:eastAsia="Arial" w:hAnsi="Arial" w:cs="Arial"/>
          <w:b/>
          <w:sz w:val="24"/>
        </w:rPr>
        <w:t>.  32 MRSA §3836-A</w:t>
      </w:r>
      <w:r>
        <w:rPr>
          <w:rFonts w:ascii="Arial" w:eastAsia="Arial" w:hAnsi="Arial" w:cs="Arial"/>
        </w:rPr>
        <w:t xml:space="preserve"> is enacted to read:</w:t>
      </w:r>
      <w:bookmarkEnd w:id="389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391" w:name="_STATUTE_S__f72fda5b_7290_4349_906e_d81e"/>
      <w:bookmarkStart w:id="392" w:name="_PAR__11_f51a6887_8513_4186_8e14_45177ed"/>
      <w:bookmarkStart w:id="393" w:name="_LINE__30_932ba5a7_947d_4ddd_b14c_9938cc"/>
      <w:bookmarkStart w:id="394" w:name="_PROCESSED_CHANGE__404ab4ea_9a74_45a9_82"/>
      <w:bookmarkEnd w:id="386"/>
      <w:bookmarkEnd w:id="388"/>
      <w:r>
        <w:rPr>
          <w:rFonts w:ascii="Arial" w:eastAsia="Arial" w:hAnsi="Arial" w:cs="Arial"/>
          <w:b/>
          <w:u w:val="single"/>
        </w:rPr>
        <w:t>§</w:t>
      </w:r>
      <w:bookmarkStart w:id="395" w:name="_STATUTE_NUMBER__e3a8ce0c_1e7d_4c07_9dc9"/>
      <w:r>
        <w:rPr>
          <w:rFonts w:ascii="Arial" w:eastAsia="Arial" w:hAnsi="Arial" w:cs="Arial"/>
          <w:b/>
          <w:u w:val="single"/>
        </w:rPr>
        <w:t>3836-A</w:t>
      </w:r>
      <w:bookmarkEnd w:id="395"/>
      <w:r>
        <w:rPr>
          <w:rFonts w:ascii="Arial" w:eastAsia="Arial" w:hAnsi="Arial" w:cs="Arial"/>
          <w:b/>
          <w:u w:val="single"/>
        </w:rPr>
        <w:t xml:space="preserve">.  </w:t>
      </w:r>
      <w:bookmarkStart w:id="396" w:name="_STATUTE_HEADNOTE__8fb603ec_de82_41a8_af"/>
      <w:r>
        <w:rPr>
          <w:rFonts w:ascii="Arial" w:eastAsia="Arial" w:hAnsi="Arial" w:cs="Arial"/>
          <w:b/>
          <w:u w:val="single"/>
        </w:rPr>
        <w:t>Licensure by endorsement</w:t>
      </w:r>
      <w:bookmarkEnd w:id="393"/>
      <w:bookmarkEnd w:id="396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397" w:name="_STATUTE_P__80364e84_4988_46f0_a925_e444"/>
      <w:bookmarkStart w:id="398" w:name="_STATUTE_CONTENT__4b2a0d3b_b7fe_49c3_88b"/>
      <w:bookmarkStart w:id="399" w:name="_PAR__12_9d2ab084_a304_4fdb_a500_2df0a5a"/>
      <w:bookmarkStart w:id="400" w:name="_LINE__31_3e33a7d5_237f_4f55_b0c0_583232"/>
      <w:bookmarkEnd w:id="392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401" w:name="_LINE__32_58c91bfd_f56c_4662_b30e_52665b"/>
      <w:bookmarkEnd w:id="400"/>
      <w:r>
        <w:rPr>
          <w:rFonts w:ascii="Arial" w:eastAsia="Arial" w:hAnsi="Arial" w:cs="Arial"/>
          <w:u w:val="single"/>
        </w:rPr>
        <w:t xml:space="preserve">a process to issue a license by endorsement </w:t>
      </w:r>
      <w:r>
        <w:rPr>
          <w:rFonts w:ascii="Arial" w:eastAsia="Arial" w:hAnsi="Arial" w:cs="Arial"/>
          <w:u w:val="single"/>
        </w:rPr>
        <w:t xml:space="preserve">for each license authorized by this chapter </w:t>
      </w:r>
      <w:r>
        <w:rPr>
          <w:rFonts w:ascii="Arial" w:eastAsia="Arial" w:hAnsi="Arial" w:cs="Arial"/>
          <w:u w:val="single"/>
        </w:rPr>
        <w:t xml:space="preserve">to </w:t>
      </w:r>
      <w:bookmarkStart w:id="402" w:name="_LINE__33_61ad85ac_76d6_4c7c_b4c9_d55d19"/>
      <w:bookmarkEnd w:id="401"/>
      <w:r>
        <w:rPr>
          <w:rFonts w:ascii="Arial" w:eastAsia="Arial" w:hAnsi="Arial" w:cs="Arial"/>
          <w:u w:val="single"/>
        </w:rPr>
        <w:t xml:space="preserve">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adopted pursuant </w:t>
      </w:r>
      <w:bookmarkStart w:id="403" w:name="_LINE__34_97b5c3f6_48d0_4ff4_8fa9_780c8d"/>
      <w:bookmarkEnd w:id="402"/>
      <w:r>
        <w:rPr>
          <w:rFonts w:ascii="Arial" w:eastAsia="Arial" w:hAnsi="Arial" w:cs="Arial"/>
          <w:u w:val="single"/>
        </w:rPr>
        <w:t xml:space="preserve">to that section. An applicant may submit an application under the process established under </w:t>
      </w:r>
      <w:bookmarkStart w:id="404" w:name="_LINE__35_81c93b27_1940_490c_8318_410c43"/>
      <w:bookmarkEnd w:id="403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404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405" w:name="_BILL_SECTION_HEADER__f53953ed_4749_420f"/>
      <w:bookmarkStart w:id="406" w:name="_BILL_SECTION__86934d39_3b06_4402_8429_a"/>
      <w:bookmarkStart w:id="407" w:name="_PAR__13_c2f82808_f2c8_473e_9a9f_b0be6cd"/>
      <w:bookmarkStart w:id="408" w:name="_LINE__36_b0032b1e_922a_4e29_8d29_ef8070"/>
      <w:bookmarkEnd w:id="387"/>
      <w:bookmarkEnd w:id="391"/>
      <w:bookmarkEnd w:id="394"/>
      <w:bookmarkEnd w:id="397"/>
      <w:bookmarkEnd w:id="398"/>
      <w:bookmarkEnd w:id="399"/>
      <w:r>
        <w:rPr>
          <w:rFonts w:ascii="Arial" w:eastAsia="Arial" w:hAnsi="Arial" w:cs="Arial"/>
          <w:b/>
          <w:sz w:val="24"/>
        </w:rPr>
        <w:t xml:space="preserve">Sec. </w:t>
      </w:r>
      <w:bookmarkStart w:id="409" w:name="_BILL_SECTION_NUMBER__aa268c52_6878_489f"/>
      <w:r>
        <w:rPr>
          <w:rFonts w:ascii="Arial" w:eastAsia="Arial" w:hAnsi="Arial" w:cs="Arial"/>
          <w:b/>
          <w:sz w:val="24"/>
        </w:rPr>
        <w:t>22</w:t>
      </w:r>
      <w:bookmarkEnd w:id="409"/>
      <w:r>
        <w:rPr>
          <w:rFonts w:ascii="Arial" w:eastAsia="Arial" w:hAnsi="Arial" w:cs="Arial"/>
          <w:b/>
          <w:sz w:val="24"/>
        </w:rPr>
        <w:t>.  32 MRSA §4861,</w:t>
      </w:r>
      <w:r>
        <w:rPr>
          <w:rFonts w:ascii="Arial" w:eastAsia="Arial" w:hAnsi="Arial" w:cs="Arial"/>
        </w:rPr>
        <w:t xml:space="preserve"> as amended by PL 2015, c. 209, §14, is further amended </w:t>
      </w:r>
      <w:bookmarkStart w:id="410" w:name="_LINE__37_65b10101_04df_42c6_b978_7a1d0f"/>
      <w:bookmarkEnd w:id="408"/>
      <w:r>
        <w:rPr>
          <w:rFonts w:ascii="Arial" w:eastAsia="Arial" w:hAnsi="Arial" w:cs="Arial"/>
        </w:rPr>
        <w:t>by amending the section headnote to read:</w:t>
      </w:r>
      <w:bookmarkEnd w:id="410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411" w:name="_STATUTE_S__81b15e59_7aee_43a8_ae2e_76d2"/>
      <w:bookmarkStart w:id="412" w:name="_PAR__14_a4330e79_c6a3_496a_85ee_bd68438"/>
      <w:bookmarkStart w:id="413" w:name="_LINE__38_8f79f17e_88bc_4093_81ec_75b34c"/>
      <w:bookmarkEnd w:id="405"/>
      <w:bookmarkEnd w:id="407"/>
      <w:r>
        <w:rPr>
          <w:rFonts w:ascii="Arial" w:eastAsia="Arial" w:hAnsi="Arial" w:cs="Arial"/>
          <w:b/>
        </w:rPr>
        <w:t>§</w:t>
      </w:r>
      <w:bookmarkStart w:id="414" w:name="_STATUTE_NUMBER__aa2080f7_2f1d_47f7_bb49"/>
      <w:r>
        <w:rPr>
          <w:rFonts w:ascii="Arial" w:eastAsia="Arial" w:hAnsi="Arial" w:cs="Arial"/>
          <w:b/>
        </w:rPr>
        <w:t>4861</w:t>
      </w:r>
      <w:bookmarkEnd w:id="414"/>
      <w:r>
        <w:rPr>
          <w:rFonts w:ascii="Arial" w:eastAsia="Arial" w:hAnsi="Arial" w:cs="Arial"/>
          <w:b/>
        </w:rPr>
        <w:t xml:space="preserve">.  </w:t>
      </w:r>
      <w:bookmarkStart w:id="415" w:name="_STATUTE_HEADNOTE__65c007c2_8f9d_4bef_a9"/>
      <w:r>
        <w:rPr>
          <w:rFonts w:ascii="Arial" w:eastAsia="Arial" w:hAnsi="Arial" w:cs="Arial"/>
          <w:b/>
        </w:rPr>
        <w:t>Application for license; qualifications and examination</w:t>
      </w:r>
      <w:bookmarkStart w:id="416" w:name="_PROCESSED_CHANGE__e2a87fe9_f759_4769_aa"/>
      <w:r>
        <w:rPr>
          <w:rFonts w:ascii="Arial" w:eastAsia="Arial" w:hAnsi="Arial" w:cs="Arial"/>
          <w:b/>
          <w:u w:val="single"/>
        </w:rPr>
        <w:t xml:space="preserve">; </w:t>
      </w:r>
      <w:r>
        <w:rPr>
          <w:rFonts w:ascii="Arial" w:eastAsia="Arial" w:hAnsi="Arial" w:cs="Arial"/>
          <w:b/>
          <w:u w:val="single"/>
        </w:rPr>
        <w:t>endorsement</w:t>
      </w:r>
      <w:bookmarkEnd w:id="413"/>
      <w:bookmarkEnd w:id="415"/>
      <w:bookmarkEnd w:id="416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417" w:name="_BILL_SECTION_HEADER__123b319c_a81a_4d7c"/>
      <w:bookmarkStart w:id="418" w:name="_BILL_SECTION__bc661c1f_de18_40f1_8db6_0"/>
      <w:bookmarkStart w:id="419" w:name="_PAR__15_4c91af6b_691c_4e6f_ad70_7f32c16"/>
      <w:bookmarkStart w:id="420" w:name="_LINE__39_e86d106b_adcb_477b_adbf_063c4c"/>
      <w:bookmarkEnd w:id="406"/>
      <w:bookmarkEnd w:id="411"/>
      <w:bookmarkEnd w:id="412"/>
      <w:r>
        <w:rPr>
          <w:rFonts w:ascii="Arial" w:eastAsia="Arial" w:hAnsi="Arial" w:cs="Arial"/>
          <w:b/>
          <w:sz w:val="24"/>
        </w:rPr>
        <w:t xml:space="preserve">Sec. </w:t>
      </w:r>
      <w:bookmarkStart w:id="421" w:name="_BILL_SECTION_NUMBER__6307cf7c_2c3e_489d"/>
      <w:r>
        <w:rPr>
          <w:rFonts w:ascii="Arial" w:eastAsia="Arial" w:hAnsi="Arial" w:cs="Arial"/>
          <w:b/>
          <w:sz w:val="24"/>
        </w:rPr>
        <w:t>23</w:t>
      </w:r>
      <w:bookmarkEnd w:id="421"/>
      <w:r>
        <w:rPr>
          <w:rFonts w:ascii="Arial" w:eastAsia="Arial" w:hAnsi="Arial" w:cs="Arial"/>
          <w:b/>
          <w:sz w:val="24"/>
        </w:rPr>
        <w:t>.  32 MRSA §4861, sub-§5,</w:t>
      </w:r>
      <w:r>
        <w:rPr>
          <w:rFonts w:ascii="Arial" w:eastAsia="Arial" w:hAnsi="Arial" w:cs="Arial"/>
        </w:rPr>
        <w:t xml:space="preserve"> as amended by PL 2011, c. 189, §1, is further </w:t>
      </w:r>
      <w:bookmarkStart w:id="422" w:name="_LINE__40_9fba2789_ade0_424c_8e41_306eda"/>
      <w:bookmarkEnd w:id="420"/>
      <w:r>
        <w:rPr>
          <w:rFonts w:ascii="Arial" w:eastAsia="Arial" w:hAnsi="Arial" w:cs="Arial"/>
        </w:rPr>
        <w:t>amended to read:</w:t>
      </w:r>
      <w:bookmarkEnd w:id="42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423" w:name="_STATUTE_NUMBER__93b02445_8846_4457_ad81"/>
      <w:bookmarkStart w:id="424" w:name="_STATUTE_SS__9a36d2e1_713e_418e_a965_b6e"/>
      <w:bookmarkStart w:id="425" w:name="_PAGE__5_890f40af_15b7_4fc5_ac4e_d408ff2"/>
      <w:bookmarkStart w:id="426" w:name="_PAR__1_b5755d1d_9cb9_4958_b9ff_ae6de83c"/>
      <w:bookmarkStart w:id="427" w:name="_LINE__1_01aca6a0_d442_4e3c_a520_911d805"/>
      <w:bookmarkEnd w:id="316"/>
      <w:bookmarkEnd w:id="417"/>
      <w:bookmarkEnd w:id="419"/>
      <w:r>
        <w:rPr>
          <w:rFonts w:ascii="Arial" w:eastAsia="Arial" w:hAnsi="Arial" w:cs="Arial"/>
          <w:b/>
        </w:rPr>
        <w:t>5</w:t>
      </w:r>
      <w:bookmarkEnd w:id="423"/>
      <w:r>
        <w:rPr>
          <w:rFonts w:ascii="Arial" w:eastAsia="Arial" w:hAnsi="Arial" w:cs="Arial"/>
          <w:b/>
        </w:rPr>
        <w:t xml:space="preserve">.  </w:t>
      </w:r>
      <w:bookmarkStart w:id="428" w:name="_STATUTE_HEADNOTE__f300f8a2_044b_489a_b0"/>
      <w:bookmarkStart w:id="429" w:name="_PROCESSED_CHANGE__f7d7385a_488e_40ea_91"/>
      <w:r>
        <w:rPr>
          <w:rFonts w:ascii="Arial" w:eastAsia="Arial" w:hAnsi="Arial" w:cs="Arial"/>
          <w:b/>
          <w:strike/>
        </w:rPr>
        <w:t>Licensure by endorsement</w:t>
      </w:r>
      <w:bookmarkStart w:id="430" w:name="_PROCESSED_CHANGE__d4d449bd_97c7_465f_be"/>
      <w:bookmarkEnd w:id="42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License from another jurisdiction</w:t>
      </w:r>
      <w:bookmarkEnd w:id="430"/>
      <w:r>
        <w:rPr>
          <w:rFonts w:ascii="Arial" w:eastAsia="Arial" w:hAnsi="Arial" w:cs="Arial"/>
          <w:b/>
        </w:rPr>
        <w:t>.</w:t>
      </w:r>
      <w:bookmarkEnd w:id="428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31" w:name="_STATUTE_CONTENT__f967d260_ef75_4814_a56"/>
      <w:r>
        <w:rPr>
          <w:rFonts w:ascii="Arial" w:eastAsia="Arial" w:hAnsi="Arial" w:cs="Arial"/>
        </w:rPr>
        <w:t xml:space="preserve">The board shall </w:t>
      </w:r>
      <w:bookmarkStart w:id="432" w:name="_LINE__2_05bff5c8_265c_4097_af3f_47dbb39"/>
      <w:bookmarkEnd w:id="427"/>
      <w:r>
        <w:rPr>
          <w:rFonts w:ascii="Arial" w:eastAsia="Arial" w:hAnsi="Arial" w:cs="Arial"/>
        </w:rPr>
        <w:t xml:space="preserve">grant a license </w:t>
      </w:r>
      <w:bookmarkStart w:id="433" w:name="_PROCESSED_CHANGE__f0945e30_4696_4830_84"/>
      <w:r>
        <w:rPr>
          <w:rFonts w:ascii="Arial" w:eastAsia="Arial" w:hAnsi="Arial" w:cs="Arial"/>
          <w:strike/>
        </w:rPr>
        <w:t>by endorsement</w:t>
      </w:r>
      <w:r>
        <w:rPr>
          <w:rFonts w:ascii="Arial" w:eastAsia="Arial" w:hAnsi="Arial" w:cs="Arial"/>
        </w:rPr>
        <w:t xml:space="preserve"> </w:t>
      </w:r>
      <w:bookmarkEnd w:id="433"/>
      <w:r>
        <w:rPr>
          <w:rFonts w:ascii="Arial" w:eastAsia="Arial" w:hAnsi="Arial" w:cs="Arial"/>
        </w:rPr>
        <w:t>to a veterinarian who:</w:t>
      </w:r>
      <w:bookmarkEnd w:id="431"/>
      <w:bookmarkEnd w:id="432"/>
    </w:p>
    <w:p w:rsidR="00D71FB1" w:rsidP="00D71FB1">
      <w:pPr>
        <w:ind w:left="720"/>
        <w:rPr>
          <w:rFonts w:ascii="Arial" w:eastAsia="Arial" w:hAnsi="Arial" w:cs="Arial"/>
        </w:rPr>
      </w:pPr>
      <w:bookmarkStart w:id="434" w:name="_STATUTE_NUMBER__d12392a9_6e85_4d45_8f71"/>
      <w:bookmarkStart w:id="435" w:name="_STATUTE_P__dc84706b_3437_49d9_99de_f946"/>
      <w:bookmarkStart w:id="436" w:name="_PAR__2_bb282d0f_6691_4e19_b250_618a5d80"/>
      <w:bookmarkStart w:id="437" w:name="_LINE__3_4e25e39c_6e30_4707_a16e_8c89ce1"/>
      <w:bookmarkEnd w:id="426"/>
      <w:r>
        <w:rPr>
          <w:rFonts w:ascii="Arial" w:eastAsia="Arial" w:hAnsi="Arial" w:cs="Arial"/>
        </w:rPr>
        <w:t>A</w:t>
      </w:r>
      <w:bookmarkEnd w:id="434"/>
      <w:r>
        <w:rPr>
          <w:rFonts w:ascii="Arial" w:eastAsia="Arial" w:hAnsi="Arial" w:cs="Arial"/>
        </w:rPr>
        <w:t xml:space="preserve">.  </w:t>
      </w:r>
      <w:bookmarkStart w:id="438" w:name="_STATUTE_CONTENT__0bc93824_a4a0_4685_8cf"/>
      <w:r>
        <w:rPr>
          <w:rFonts w:ascii="Arial" w:eastAsia="Arial" w:hAnsi="Arial" w:cs="Arial"/>
        </w:rPr>
        <w:t>Has submitted a complete application;</w:t>
      </w:r>
      <w:bookmarkEnd w:id="437"/>
      <w:bookmarkEnd w:id="438"/>
    </w:p>
    <w:p w:rsidR="00D71FB1" w:rsidP="00D71FB1">
      <w:pPr>
        <w:ind w:left="720"/>
        <w:rPr>
          <w:rFonts w:ascii="Arial" w:eastAsia="Arial" w:hAnsi="Arial" w:cs="Arial"/>
        </w:rPr>
      </w:pPr>
      <w:bookmarkStart w:id="439" w:name="_STATUTE_NUMBER__568b5822_50da_418c_ae41"/>
      <w:bookmarkStart w:id="440" w:name="_STATUTE_P__88a640f9_f625_4e2e_8d48_ac76"/>
      <w:bookmarkStart w:id="441" w:name="_PAR__3_4583f354_7a04_438e_b47b_e5ea1e4e"/>
      <w:bookmarkStart w:id="442" w:name="_LINE__4_f871f896_502d_4663_80c1_51e3d98"/>
      <w:bookmarkEnd w:id="435"/>
      <w:bookmarkEnd w:id="436"/>
      <w:r>
        <w:rPr>
          <w:rFonts w:ascii="Arial" w:eastAsia="Arial" w:hAnsi="Arial" w:cs="Arial"/>
        </w:rPr>
        <w:t>B</w:t>
      </w:r>
      <w:bookmarkEnd w:id="439"/>
      <w:r>
        <w:rPr>
          <w:rFonts w:ascii="Arial" w:eastAsia="Arial" w:hAnsi="Arial" w:cs="Arial"/>
        </w:rPr>
        <w:t xml:space="preserve">.  </w:t>
      </w:r>
      <w:bookmarkStart w:id="443" w:name="_STATUTE_CONTENT__20d02415_27f4_40c6_978"/>
      <w:r>
        <w:rPr>
          <w:rFonts w:ascii="Arial" w:eastAsia="Arial" w:hAnsi="Arial" w:cs="Arial"/>
        </w:rPr>
        <w:t xml:space="preserve">Has paid the examination and license fee as set under </w:t>
      </w:r>
      <w:bookmarkStart w:id="444" w:name="_CROSS_REFERENCE__608345c6_bfb7_4819_947"/>
      <w:r>
        <w:rPr>
          <w:rFonts w:ascii="Arial" w:eastAsia="Arial" w:hAnsi="Arial" w:cs="Arial"/>
        </w:rPr>
        <w:t>section 4863‑A</w:t>
      </w:r>
      <w:bookmarkEnd w:id="444"/>
      <w:r>
        <w:rPr>
          <w:rFonts w:ascii="Arial" w:eastAsia="Arial" w:hAnsi="Arial" w:cs="Arial"/>
        </w:rPr>
        <w:t>;</w:t>
      </w:r>
      <w:bookmarkEnd w:id="442"/>
      <w:bookmarkEnd w:id="443"/>
    </w:p>
    <w:p w:rsidR="00D71FB1" w:rsidP="00D71FB1">
      <w:pPr>
        <w:ind w:left="720"/>
        <w:rPr>
          <w:rFonts w:ascii="Arial" w:eastAsia="Arial" w:hAnsi="Arial" w:cs="Arial"/>
        </w:rPr>
      </w:pPr>
      <w:bookmarkStart w:id="445" w:name="_STATUTE_NUMBER__9737789d_7099_4f5b_9e77"/>
      <w:bookmarkStart w:id="446" w:name="_STATUTE_P__10b9ff2b_b2a3_4a77_bad7_13ec"/>
      <w:bookmarkStart w:id="447" w:name="_PAR__4_c9cf6364_cdaf_4e0e_9eda_eb3bdabb"/>
      <w:bookmarkStart w:id="448" w:name="_LINE__5_14c6095d_239e_4bb2_848b_26b08d1"/>
      <w:bookmarkEnd w:id="440"/>
      <w:bookmarkEnd w:id="441"/>
      <w:r>
        <w:rPr>
          <w:rFonts w:ascii="Arial" w:eastAsia="Arial" w:hAnsi="Arial" w:cs="Arial"/>
        </w:rPr>
        <w:t>C</w:t>
      </w:r>
      <w:bookmarkEnd w:id="445"/>
      <w:r>
        <w:rPr>
          <w:rFonts w:ascii="Arial" w:eastAsia="Arial" w:hAnsi="Arial" w:cs="Arial"/>
        </w:rPr>
        <w:t xml:space="preserve">.  </w:t>
      </w:r>
      <w:bookmarkStart w:id="449" w:name="_STATUTE_CONTENT__b5f4bba9_1f6d_4624_821"/>
      <w:r>
        <w:rPr>
          <w:rFonts w:ascii="Arial" w:eastAsia="Arial" w:hAnsi="Arial" w:cs="Arial"/>
        </w:rPr>
        <w:t xml:space="preserve">Holds a valid license issued by another state, United States territory, province of </w:t>
      </w:r>
      <w:bookmarkStart w:id="450" w:name="_LINE__6_e53764a7_995a_4ab9_8aff_f508f32"/>
      <w:bookmarkEnd w:id="448"/>
      <w:r>
        <w:rPr>
          <w:rFonts w:ascii="Arial" w:eastAsia="Arial" w:hAnsi="Arial" w:cs="Arial"/>
        </w:rPr>
        <w:t>Canada or other jurisdiction;</w:t>
      </w:r>
      <w:bookmarkEnd w:id="449"/>
      <w:bookmarkEnd w:id="450"/>
    </w:p>
    <w:p w:rsidR="00D71FB1" w:rsidP="00D71FB1">
      <w:pPr>
        <w:ind w:left="720"/>
        <w:rPr>
          <w:rFonts w:ascii="Arial" w:eastAsia="Arial" w:hAnsi="Arial" w:cs="Arial"/>
        </w:rPr>
      </w:pPr>
      <w:bookmarkStart w:id="451" w:name="_STATUTE_NUMBER__4af3fdd8_0bc0_40e8_8c5d"/>
      <w:bookmarkStart w:id="452" w:name="_STATUTE_P__c3b6b2a3_3f52_430a_8fb2_836a"/>
      <w:bookmarkStart w:id="453" w:name="_PAR__5_7bae1137_035a_4b32_8c78_e4977cc5"/>
      <w:bookmarkStart w:id="454" w:name="_LINE__7_9909f6d2_f787_4ff2_a8fb_3f55fea"/>
      <w:bookmarkEnd w:id="446"/>
      <w:bookmarkEnd w:id="447"/>
      <w:r>
        <w:rPr>
          <w:rFonts w:ascii="Arial" w:eastAsia="Arial" w:hAnsi="Arial" w:cs="Arial"/>
        </w:rPr>
        <w:t>D-1</w:t>
      </w:r>
      <w:bookmarkEnd w:id="451"/>
      <w:r>
        <w:rPr>
          <w:rFonts w:ascii="Arial" w:eastAsia="Arial" w:hAnsi="Arial" w:cs="Arial"/>
        </w:rPr>
        <w:t xml:space="preserve">.  </w:t>
      </w:r>
      <w:bookmarkStart w:id="455" w:name="_STATUTE_CONTENT__6b91a204_87d4_4d6f_995"/>
      <w:r>
        <w:rPr>
          <w:rFonts w:ascii="Arial" w:eastAsia="Arial" w:hAnsi="Arial" w:cs="Arial"/>
        </w:rPr>
        <w:t xml:space="preserve">Has successfully passed an examination pursuant to subsection 1‑A pertaining to </w:t>
      </w:r>
      <w:bookmarkStart w:id="456" w:name="_LINE__8_e1ead6e0_6eed_4d4e_aa7d_3c564a3"/>
      <w:bookmarkEnd w:id="454"/>
      <w:r>
        <w:rPr>
          <w:rFonts w:ascii="Arial" w:eastAsia="Arial" w:hAnsi="Arial" w:cs="Arial"/>
        </w:rPr>
        <w:t xml:space="preserve">the practice of veterinary medicine as determined by board rule.  The board may require </w:t>
      </w:r>
      <w:bookmarkStart w:id="457" w:name="_LINE__9_276f66e9_521b_4ec6_b1b7_a9ce228"/>
      <w:bookmarkEnd w:id="456"/>
      <w:r>
        <w:rPr>
          <w:rFonts w:ascii="Arial" w:eastAsia="Arial" w:hAnsi="Arial" w:cs="Arial"/>
        </w:rPr>
        <w:t xml:space="preserve">the applicant to submit to an examination covering the laws and rules pertaining to the </w:t>
      </w:r>
      <w:bookmarkStart w:id="458" w:name="_LINE__10_7f0fb299_6f14_44a5_8ac9_f1cca8"/>
      <w:bookmarkEnd w:id="457"/>
      <w:r>
        <w:rPr>
          <w:rFonts w:ascii="Arial" w:eastAsia="Arial" w:hAnsi="Arial" w:cs="Arial"/>
        </w:rPr>
        <w:t>practice of veterinary medicine in this State; and</w:t>
      </w:r>
      <w:bookmarkEnd w:id="455"/>
      <w:bookmarkEnd w:id="458"/>
    </w:p>
    <w:p w:rsidR="00D71FB1" w:rsidP="00D71FB1">
      <w:pPr>
        <w:ind w:left="720"/>
        <w:rPr>
          <w:rFonts w:ascii="Arial" w:eastAsia="Arial" w:hAnsi="Arial" w:cs="Arial"/>
        </w:rPr>
      </w:pPr>
      <w:bookmarkStart w:id="459" w:name="_STATUTE_NUMBER__f610eaf8_e3e8_4181_8836"/>
      <w:bookmarkStart w:id="460" w:name="_STATUTE_P__b01350af_4cb6_47b6_92ae_4201"/>
      <w:bookmarkStart w:id="461" w:name="_PAR__6_eafd72cb_1beb_4d31_947a_cde0a561"/>
      <w:bookmarkStart w:id="462" w:name="_LINE__11_7b68e0e5_115c_4c24_8699_16ef2b"/>
      <w:bookmarkEnd w:id="452"/>
      <w:bookmarkEnd w:id="453"/>
      <w:r>
        <w:rPr>
          <w:rFonts w:ascii="Arial" w:eastAsia="Arial" w:hAnsi="Arial" w:cs="Arial"/>
        </w:rPr>
        <w:t>E</w:t>
      </w:r>
      <w:bookmarkEnd w:id="459"/>
      <w:r>
        <w:rPr>
          <w:rFonts w:ascii="Arial" w:eastAsia="Arial" w:hAnsi="Arial" w:cs="Arial"/>
        </w:rPr>
        <w:t xml:space="preserve">.  </w:t>
      </w:r>
      <w:bookmarkStart w:id="463" w:name="_STATUTE_CONTENT__2d9c389a_0f37_406e_816"/>
      <w:r>
        <w:rPr>
          <w:rFonts w:ascii="Arial" w:eastAsia="Arial" w:hAnsi="Arial" w:cs="Arial"/>
        </w:rPr>
        <w:t xml:space="preserve">Has actively practiced clinical veterinary medicine for 3,000 hours during the 3 </w:t>
      </w:r>
      <w:bookmarkStart w:id="464" w:name="_LINE__12_9e88dbb2_5b4b_48d1_9bf1_047481"/>
      <w:bookmarkEnd w:id="462"/>
      <w:r>
        <w:rPr>
          <w:rFonts w:ascii="Arial" w:eastAsia="Arial" w:hAnsi="Arial" w:cs="Arial"/>
        </w:rPr>
        <w:t>years preceding application.</w:t>
      </w:r>
      <w:bookmarkEnd w:id="463"/>
      <w:bookmarkEnd w:id="464"/>
    </w:p>
    <w:p w:rsidR="00D71FB1" w:rsidP="00D71FB1">
      <w:pPr>
        <w:ind w:left="360"/>
        <w:rPr>
          <w:rFonts w:ascii="Arial" w:eastAsia="Arial" w:hAnsi="Arial" w:cs="Arial"/>
        </w:rPr>
      </w:pPr>
      <w:bookmarkStart w:id="465" w:name="_STATUTE_CONTENT__2b0f5a5a_d579_4e1f_ad9"/>
      <w:bookmarkStart w:id="466" w:name="_STATUTE_P__1e68d4bd_c083_4a91_87a8_585e"/>
      <w:bookmarkStart w:id="467" w:name="_PAR__7_5e9f90bd_f217_4776_966a_4dc0eefd"/>
      <w:bookmarkStart w:id="468" w:name="_LINE__13_6bd209e8_c419_4693_95b9_7d674a"/>
      <w:bookmarkEnd w:id="460"/>
      <w:bookmarkEnd w:id="461"/>
      <w:r>
        <w:rPr>
          <w:rFonts w:ascii="Arial" w:eastAsia="Arial" w:hAnsi="Arial" w:cs="Arial"/>
        </w:rPr>
        <w:t xml:space="preserve">Notwithstanding this subsection, the board shall waive the requirement that a veterinarian </w:t>
      </w:r>
      <w:bookmarkStart w:id="469" w:name="_LINE__14_48f2ee60_394a_4e02_bcfe_134b46"/>
      <w:bookmarkEnd w:id="468"/>
      <w:r>
        <w:rPr>
          <w:rFonts w:ascii="Arial" w:eastAsia="Arial" w:hAnsi="Arial" w:cs="Arial"/>
        </w:rPr>
        <w:t xml:space="preserve">pass an examination for veterinarians who have, during the 6 years preceding the </w:t>
      </w:r>
      <w:bookmarkStart w:id="470" w:name="_LINE__15_365dbbb2_1294_4330_b7ec_0daf6c"/>
      <w:bookmarkEnd w:id="469"/>
      <w:r>
        <w:rPr>
          <w:rFonts w:ascii="Arial" w:eastAsia="Arial" w:hAnsi="Arial" w:cs="Arial"/>
        </w:rPr>
        <w:t xml:space="preserve">application, actively practiced clinical veterinary medicine for at least 6,000 hours without </w:t>
      </w:r>
      <w:bookmarkStart w:id="471" w:name="_LINE__16_e53d2533_2f75_4bc0_a532_05fff3"/>
      <w:bookmarkEnd w:id="470"/>
      <w:r>
        <w:rPr>
          <w:rFonts w:ascii="Arial" w:eastAsia="Arial" w:hAnsi="Arial" w:cs="Arial"/>
        </w:rPr>
        <w:t xml:space="preserve">disciplinary action relating to the practice of veterinary medicine by another state, United </w:t>
      </w:r>
      <w:bookmarkStart w:id="472" w:name="_LINE__17_d667a32d_926a_4ca0_b5f7_79c6c2"/>
      <w:bookmarkEnd w:id="471"/>
      <w:r>
        <w:rPr>
          <w:rFonts w:ascii="Arial" w:eastAsia="Arial" w:hAnsi="Arial" w:cs="Arial"/>
        </w:rPr>
        <w:t>States territory or province of Canada.</w:t>
      </w:r>
      <w:bookmarkEnd w:id="465"/>
      <w:bookmarkEnd w:id="47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473" w:name="_BILL_SECTION_HEADER__c9be8c24_57e3_4ab4"/>
      <w:bookmarkStart w:id="474" w:name="_BILL_SECTION__85db5d7b_2397_4bfc_bc03_f"/>
      <w:bookmarkStart w:id="475" w:name="_PAR__8_a659ffb7_6edc_4671_a414_4026c5ce"/>
      <w:bookmarkStart w:id="476" w:name="_LINE__18_b1fe18ff_d0a7_4d66_8e83_23786d"/>
      <w:bookmarkEnd w:id="418"/>
      <w:bookmarkEnd w:id="424"/>
      <w:bookmarkEnd w:id="466"/>
      <w:bookmarkEnd w:id="467"/>
      <w:r>
        <w:rPr>
          <w:rFonts w:ascii="Arial" w:eastAsia="Arial" w:hAnsi="Arial" w:cs="Arial"/>
          <w:b/>
          <w:sz w:val="24"/>
        </w:rPr>
        <w:t xml:space="preserve">Sec. </w:t>
      </w:r>
      <w:bookmarkStart w:id="477" w:name="_BILL_SECTION_NUMBER__de60ec8c_c082_4f3c"/>
      <w:r>
        <w:rPr>
          <w:rFonts w:ascii="Arial" w:eastAsia="Arial" w:hAnsi="Arial" w:cs="Arial"/>
          <w:b/>
          <w:sz w:val="24"/>
        </w:rPr>
        <w:t>24</w:t>
      </w:r>
      <w:bookmarkEnd w:id="477"/>
      <w:r>
        <w:rPr>
          <w:rFonts w:ascii="Arial" w:eastAsia="Arial" w:hAnsi="Arial" w:cs="Arial"/>
          <w:b/>
          <w:sz w:val="24"/>
        </w:rPr>
        <w:t>.  32 MRSA §4861, sub-§6</w:t>
      </w:r>
      <w:r>
        <w:rPr>
          <w:rFonts w:ascii="Arial" w:eastAsia="Arial" w:hAnsi="Arial" w:cs="Arial"/>
        </w:rPr>
        <w:t xml:space="preserve"> is enacted to read:</w:t>
      </w:r>
      <w:bookmarkEnd w:id="476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478" w:name="_STATUTE_NUMBER__d3c9246a_0ca8_4fc5_8443"/>
      <w:bookmarkStart w:id="479" w:name="_STATUTE_SS__7e205d76_bf2e_4a2b_8bf1_bb6"/>
      <w:bookmarkStart w:id="480" w:name="_PAR__9_d6f5d2c7_bcff_45e4_81c7_5d78bcfc"/>
      <w:bookmarkStart w:id="481" w:name="_LINE__19_fea13c77_a8cd_4ca2_88ce_c77a66"/>
      <w:bookmarkStart w:id="482" w:name="_PROCESSED_CHANGE__eaa9fb6e_e3db_4e08_88"/>
      <w:bookmarkEnd w:id="473"/>
      <w:bookmarkEnd w:id="475"/>
      <w:r>
        <w:rPr>
          <w:rFonts w:ascii="Arial" w:eastAsia="Arial" w:hAnsi="Arial" w:cs="Arial"/>
          <w:b/>
          <w:u w:val="single"/>
        </w:rPr>
        <w:t>6</w:t>
      </w:r>
      <w:bookmarkEnd w:id="478"/>
      <w:r>
        <w:rPr>
          <w:rFonts w:ascii="Arial" w:eastAsia="Arial" w:hAnsi="Arial" w:cs="Arial"/>
          <w:b/>
          <w:u w:val="single"/>
        </w:rPr>
        <w:t xml:space="preserve">.  </w:t>
      </w:r>
      <w:bookmarkStart w:id="483" w:name="_STATUTE_HEADNOTE__c82399f6_af23_4e7d_a1"/>
      <w:r>
        <w:rPr>
          <w:rFonts w:ascii="Arial" w:eastAsia="Arial" w:hAnsi="Arial" w:cs="Arial"/>
          <w:b/>
          <w:u w:val="single"/>
        </w:rPr>
        <w:t xml:space="preserve">Licensure by endorsement. </w:t>
      </w:r>
      <w:r>
        <w:rPr>
          <w:rFonts w:ascii="Arial" w:eastAsia="Arial" w:hAnsi="Arial" w:cs="Arial"/>
          <w:u w:val="single"/>
        </w:rPr>
        <w:t xml:space="preserve"> </w:t>
      </w:r>
      <w:bookmarkStart w:id="484" w:name="_STATUTE_CONTENT__17aab54d_5529_408e_bb2"/>
      <w:bookmarkEnd w:id="483"/>
      <w:r>
        <w:rPr>
          <w:rFonts w:ascii="Arial" w:eastAsia="Arial" w:hAnsi="Arial" w:cs="Arial"/>
          <w:u w:val="single"/>
        </w:rPr>
        <w:t xml:space="preserve">Notwithstanding any provision of this chapter to the </w:t>
      </w:r>
      <w:bookmarkStart w:id="485" w:name="_LINE__20_9e49e5f7_8590_48f6_8a26_cd573e"/>
      <w:bookmarkEnd w:id="481"/>
      <w:r>
        <w:rPr>
          <w:rFonts w:ascii="Arial" w:eastAsia="Arial" w:hAnsi="Arial" w:cs="Arial"/>
          <w:u w:val="single"/>
        </w:rPr>
        <w:t xml:space="preserve">contrary, the board shall establish a process to issue a license by endorsement for each </w:t>
      </w:r>
      <w:bookmarkStart w:id="486" w:name="_LINE__21_1e7132d9_e867_4140_8670_3396d6"/>
      <w:bookmarkEnd w:id="485"/>
      <w:r>
        <w:rPr>
          <w:rFonts w:ascii="Arial" w:eastAsia="Arial" w:hAnsi="Arial" w:cs="Arial"/>
          <w:u w:val="single"/>
        </w:rPr>
        <w:t xml:space="preserve">license authorized by this chapter to an applicant pursuant to Title 10, section 8003-H and </w:t>
      </w:r>
      <w:bookmarkStart w:id="487" w:name="_LINE__22_4fddc1b3_ac56_4709_930e_03b420"/>
      <w:bookmarkEnd w:id="486"/>
      <w:r>
        <w:rPr>
          <w:rFonts w:ascii="Arial" w:eastAsia="Arial" w:hAnsi="Arial" w:cs="Arial"/>
          <w:u w:val="single"/>
        </w:rPr>
        <w:t xml:space="preserve">any applicable rules adopted pursuant to that section. An applicant may submit an </w:t>
      </w:r>
      <w:bookmarkStart w:id="488" w:name="_LINE__23_1a6a5ad4_345a_4c17_8a59_9d6cea"/>
      <w:bookmarkEnd w:id="487"/>
      <w:r>
        <w:rPr>
          <w:rFonts w:ascii="Arial" w:eastAsia="Arial" w:hAnsi="Arial" w:cs="Arial"/>
          <w:u w:val="single"/>
        </w:rPr>
        <w:t xml:space="preserve">application under the process established under this subsection or any other licensure </w:t>
      </w:r>
      <w:bookmarkStart w:id="489" w:name="_LINE__24_3fc7a9d4_5545_419b_ad10_32ca87"/>
      <w:bookmarkEnd w:id="488"/>
      <w:r>
        <w:rPr>
          <w:rFonts w:ascii="Arial" w:eastAsia="Arial" w:hAnsi="Arial" w:cs="Arial"/>
          <w:u w:val="single"/>
        </w:rPr>
        <w:t>process authorized in this chapter.</w:t>
      </w:r>
      <w:bookmarkEnd w:id="489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490" w:name="_BILL_SECTION_HEADER__bb9a3a63_00e8_4970"/>
      <w:bookmarkStart w:id="491" w:name="_BILL_SECTION__6197d105_add3_4dee_adfb_f"/>
      <w:bookmarkStart w:id="492" w:name="_PAR__10_206ba941_918e_42bf_9ac9_81e1928"/>
      <w:bookmarkStart w:id="493" w:name="_LINE__25_9d45c56c_120b_4a0f_b914_a76eef"/>
      <w:bookmarkEnd w:id="474"/>
      <w:bookmarkEnd w:id="479"/>
      <w:bookmarkEnd w:id="480"/>
      <w:bookmarkEnd w:id="482"/>
      <w:bookmarkEnd w:id="484"/>
      <w:r>
        <w:rPr>
          <w:rFonts w:ascii="Arial" w:eastAsia="Arial" w:hAnsi="Arial" w:cs="Arial"/>
          <w:b/>
          <w:sz w:val="24"/>
        </w:rPr>
        <w:t xml:space="preserve">Sec. </w:t>
      </w:r>
      <w:bookmarkStart w:id="494" w:name="_BILL_SECTION_NUMBER__56f616be_76d1_49ec"/>
      <w:r>
        <w:rPr>
          <w:rFonts w:ascii="Arial" w:eastAsia="Arial" w:hAnsi="Arial" w:cs="Arial"/>
          <w:b/>
          <w:sz w:val="24"/>
        </w:rPr>
        <w:t>25</w:t>
      </w:r>
      <w:bookmarkEnd w:id="494"/>
      <w:r>
        <w:rPr>
          <w:rFonts w:ascii="Arial" w:eastAsia="Arial" w:hAnsi="Arial" w:cs="Arial"/>
          <w:b/>
          <w:sz w:val="24"/>
        </w:rPr>
        <w:t>.  32 MRSA §4909, sub-§4,</w:t>
      </w:r>
      <w:r>
        <w:rPr>
          <w:rFonts w:ascii="Arial" w:eastAsia="Arial" w:hAnsi="Arial" w:cs="Arial"/>
        </w:rPr>
        <w:t xml:space="preserve"> as enacted by PL 2019, c. 285, §11, is amended </w:t>
      </w:r>
      <w:bookmarkStart w:id="495" w:name="_LINE__26_6ae2e61d_d04d_4638_8eec_d7357b"/>
      <w:bookmarkEnd w:id="493"/>
      <w:r>
        <w:rPr>
          <w:rFonts w:ascii="Arial" w:eastAsia="Arial" w:hAnsi="Arial" w:cs="Arial"/>
        </w:rPr>
        <w:t>to read:</w:t>
      </w:r>
      <w:bookmarkEnd w:id="495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496" w:name="_STATUTE_NUMBER__8be12822_b7a4_4330_9c0f"/>
      <w:bookmarkStart w:id="497" w:name="_STATUTE_SS__5ad730ee_1f93_4975_9a2a_8c1"/>
      <w:bookmarkStart w:id="498" w:name="_PAR__11_a89fe081_cf11_49cc_9a28_df4d651"/>
      <w:bookmarkStart w:id="499" w:name="_LINE__27_20e96e4b_ac35_4393_832c_46cd30"/>
      <w:bookmarkEnd w:id="490"/>
      <w:bookmarkEnd w:id="492"/>
      <w:r>
        <w:rPr>
          <w:rFonts w:ascii="Arial" w:eastAsia="Arial" w:hAnsi="Arial" w:cs="Arial"/>
          <w:b/>
        </w:rPr>
        <w:t>4</w:t>
      </w:r>
      <w:bookmarkEnd w:id="496"/>
      <w:r>
        <w:rPr>
          <w:rFonts w:ascii="Arial" w:eastAsia="Arial" w:hAnsi="Arial" w:cs="Arial"/>
          <w:b/>
        </w:rPr>
        <w:t xml:space="preserve">.  </w:t>
      </w:r>
      <w:bookmarkStart w:id="500" w:name="_STATUTE_HEADNOTE__bac32fdd_2eaa_47f1_9f"/>
      <w:bookmarkStart w:id="501" w:name="_PROCESSED_CHANGE__2a1f31bc_0c0e_4494_81"/>
      <w:r>
        <w:rPr>
          <w:rFonts w:ascii="Arial" w:eastAsia="Arial" w:hAnsi="Arial" w:cs="Arial"/>
          <w:b/>
          <w:strike/>
        </w:rPr>
        <w:t>Licensure by endorsement</w:t>
      </w:r>
      <w:bookmarkStart w:id="502" w:name="_PROCESSED_CHANGE__52691fa0_6cb8_4ae6_80"/>
      <w:bookmarkEnd w:id="50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 xml:space="preserve">License from another </w:t>
      </w:r>
      <w:r>
        <w:rPr>
          <w:rFonts w:ascii="Arial" w:eastAsia="Arial" w:hAnsi="Arial" w:cs="Arial"/>
          <w:b/>
          <w:u w:val="single"/>
        </w:rPr>
        <w:t>jurisdiction</w:t>
      </w:r>
      <w:bookmarkEnd w:id="502"/>
      <w:r>
        <w:rPr>
          <w:rFonts w:ascii="Arial" w:eastAsia="Arial" w:hAnsi="Arial" w:cs="Arial"/>
          <w:b/>
        </w:rPr>
        <w:t>.</w:t>
      </w:r>
      <w:bookmarkEnd w:id="50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503" w:name="_STATUTE_CONTENT__3e0f9eda_7333_4642_a79"/>
      <w:r>
        <w:rPr>
          <w:rFonts w:ascii="Arial" w:eastAsia="Arial" w:hAnsi="Arial" w:cs="Arial"/>
        </w:rPr>
        <w:t xml:space="preserve">The board, in its </w:t>
      </w:r>
      <w:bookmarkStart w:id="504" w:name="_LINE__28_d9aaafba_dd91_4e5c_b776_8ffc26"/>
      <w:bookmarkEnd w:id="499"/>
      <w:r>
        <w:rPr>
          <w:rFonts w:ascii="Arial" w:eastAsia="Arial" w:hAnsi="Arial" w:cs="Arial"/>
        </w:rPr>
        <w:t xml:space="preserve">discretion and upon payment of the application and license fees established pursuant to </w:t>
      </w:r>
      <w:bookmarkStart w:id="505" w:name="_CROSS_REFERENCE__abbb6e26_a03c_4be3_942"/>
      <w:bookmarkStart w:id="506" w:name="_LINE__29_e58f3405_f3ac_430f_9551_2ebec3"/>
      <w:bookmarkEnd w:id="504"/>
      <w:r>
        <w:rPr>
          <w:rFonts w:ascii="Arial" w:eastAsia="Arial" w:hAnsi="Arial" w:cs="Arial"/>
        </w:rPr>
        <w:t>section 4912</w:t>
      </w:r>
      <w:bookmarkEnd w:id="505"/>
      <w:r>
        <w:rPr>
          <w:rFonts w:ascii="Arial" w:eastAsia="Arial" w:hAnsi="Arial" w:cs="Arial"/>
        </w:rPr>
        <w:t xml:space="preserve">, may issue a license as a geologist or soil scientist without written examination </w:t>
      </w:r>
      <w:bookmarkStart w:id="507" w:name="_LINE__30_8be03b9a_7bdf_4e79_8a23_be584e"/>
      <w:bookmarkEnd w:id="506"/>
      <w:r>
        <w:rPr>
          <w:rFonts w:ascii="Arial" w:eastAsia="Arial" w:hAnsi="Arial" w:cs="Arial"/>
        </w:rPr>
        <w:t xml:space="preserve">to any person who is licensed as a geologist or soil scientist in any jurisdiction having </w:t>
      </w:r>
      <w:bookmarkStart w:id="508" w:name="_LINE__31_218bf4e4_7625_40ac_bf7a_7a1d36"/>
      <w:bookmarkEnd w:id="507"/>
      <w:r>
        <w:rPr>
          <w:rFonts w:ascii="Arial" w:eastAsia="Arial" w:hAnsi="Arial" w:cs="Arial"/>
        </w:rPr>
        <w:t xml:space="preserve">equivalent licensure requirements, if the applicant satisfies all other requirements of this </w:t>
      </w:r>
      <w:bookmarkStart w:id="509" w:name="_LINE__32_941716f1_5903_45ec_820b_33a7d3"/>
      <w:bookmarkEnd w:id="508"/>
      <w:r>
        <w:rPr>
          <w:rFonts w:ascii="Arial" w:eastAsia="Arial" w:hAnsi="Arial" w:cs="Arial"/>
        </w:rPr>
        <w:t>chapter.</w:t>
      </w:r>
      <w:bookmarkEnd w:id="503"/>
      <w:bookmarkEnd w:id="509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510" w:name="_BILL_SECTION_HEADER__6f358aa5_cf9c_4ab5"/>
      <w:bookmarkStart w:id="511" w:name="_BILL_SECTION__71f7bc93_9306_4022_b0d2_9"/>
      <w:bookmarkStart w:id="512" w:name="_PAR__12_776075a3_4e6d_4c7a_ad8f_450b089"/>
      <w:bookmarkStart w:id="513" w:name="_LINE__33_e8193011_21b1_499f_a181_f9de4a"/>
      <w:bookmarkEnd w:id="491"/>
      <w:bookmarkEnd w:id="497"/>
      <w:bookmarkEnd w:id="498"/>
      <w:r>
        <w:rPr>
          <w:rFonts w:ascii="Arial" w:eastAsia="Arial" w:hAnsi="Arial" w:cs="Arial"/>
          <w:b/>
          <w:sz w:val="24"/>
        </w:rPr>
        <w:t xml:space="preserve">Sec. </w:t>
      </w:r>
      <w:bookmarkStart w:id="514" w:name="_BILL_SECTION_NUMBER__bcb5b1fd_049f_43f5"/>
      <w:r>
        <w:rPr>
          <w:rFonts w:ascii="Arial" w:eastAsia="Arial" w:hAnsi="Arial" w:cs="Arial"/>
          <w:b/>
          <w:sz w:val="24"/>
        </w:rPr>
        <w:t>26</w:t>
      </w:r>
      <w:bookmarkEnd w:id="514"/>
      <w:r>
        <w:rPr>
          <w:rFonts w:ascii="Arial" w:eastAsia="Arial" w:hAnsi="Arial" w:cs="Arial"/>
          <w:b/>
          <w:sz w:val="24"/>
        </w:rPr>
        <w:t>.  32 MRSA §4909-A</w:t>
      </w:r>
      <w:r>
        <w:rPr>
          <w:rFonts w:ascii="Arial" w:eastAsia="Arial" w:hAnsi="Arial" w:cs="Arial"/>
        </w:rPr>
        <w:t xml:space="preserve"> is enacted to read:</w:t>
      </w:r>
      <w:bookmarkEnd w:id="513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515" w:name="_STATUTE_S__ff1b5407_44a0_450c_9f22_a99d"/>
      <w:bookmarkStart w:id="516" w:name="_PAR__13_e5e70767_3312_4c40_a7d9_4666995"/>
      <w:bookmarkStart w:id="517" w:name="_LINE__34_b6238181_7c5b_499e_89fa_2b8006"/>
      <w:bookmarkStart w:id="518" w:name="_PROCESSED_CHANGE__c50e75e8_5c51_441e_bd"/>
      <w:bookmarkEnd w:id="510"/>
      <w:bookmarkEnd w:id="512"/>
      <w:r>
        <w:rPr>
          <w:rFonts w:ascii="Arial" w:eastAsia="Arial" w:hAnsi="Arial" w:cs="Arial"/>
          <w:b/>
          <w:u w:val="single"/>
        </w:rPr>
        <w:t>§</w:t>
      </w:r>
      <w:bookmarkStart w:id="519" w:name="_STATUTE_NUMBER__92dedb3a_5147_4f3d_90e5"/>
      <w:r>
        <w:rPr>
          <w:rFonts w:ascii="Arial" w:eastAsia="Arial" w:hAnsi="Arial" w:cs="Arial"/>
          <w:b/>
          <w:u w:val="single"/>
        </w:rPr>
        <w:t>4909-A</w:t>
      </w:r>
      <w:bookmarkEnd w:id="519"/>
      <w:r>
        <w:rPr>
          <w:rFonts w:ascii="Arial" w:eastAsia="Arial" w:hAnsi="Arial" w:cs="Arial"/>
          <w:b/>
          <w:u w:val="single"/>
        </w:rPr>
        <w:t xml:space="preserve">.  </w:t>
      </w:r>
      <w:bookmarkStart w:id="520" w:name="_STATUTE_HEADNOTE__9808eaf0_0a0f_45c6_a6"/>
      <w:r>
        <w:rPr>
          <w:rFonts w:ascii="Arial" w:eastAsia="Arial" w:hAnsi="Arial" w:cs="Arial"/>
          <w:b/>
          <w:u w:val="single"/>
        </w:rPr>
        <w:t>Licensure by endorsement</w:t>
      </w:r>
      <w:bookmarkEnd w:id="517"/>
      <w:bookmarkEnd w:id="520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521" w:name="_STATUTE_P__5985caa6_11da_4006_86fd_6cd6"/>
      <w:bookmarkStart w:id="522" w:name="_STATUTE_CONTENT__31c54dcd_4223_45ec_986"/>
      <w:bookmarkStart w:id="523" w:name="_PAR__14_c6ad633b_5e3e_4132_95fd_d588dc3"/>
      <w:bookmarkStart w:id="524" w:name="_LINE__35_fe8bd39d_6856_4729_bd79_f229f6"/>
      <w:bookmarkEnd w:id="516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525" w:name="_LINE__36_6f6c714a_49f2_47b8_bf7b_103ee5"/>
      <w:bookmarkEnd w:id="524"/>
      <w:r>
        <w:rPr>
          <w:rFonts w:ascii="Arial" w:eastAsia="Arial" w:hAnsi="Arial" w:cs="Arial"/>
          <w:u w:val="single"/>
        </w:rPr>
        <w:t xml:space="preserve">a process to issue a license by endorsement for each license authorized by this chapter to </w:t>
      </w:r>
      <w:bookmarkStart w:id="526" w:name="_LINE__37_49f94664_806d_4155_a0f1_b6f922"/>
      <w:bookmarkEnd w:id="525"/>
      <w:r>
        <w:rPr>
          <w:rFonts w:ascii="Arial" w:eastAsia="Arial" w:hAnsi="Arial" w:cs="Arial"/>
          <w:u w:val="single"/>
        </w:rPr>
        <w:t xml:space="preserve">an applicant pursuant to Title 10, section 8003-H and any applicable rules adopted pursuant </w:t>
      </w:r>
      <w:bookmarkStart w:id="527" w:name="_LINE__38_d6ed0d9b_e776_4b4d_b195_7df96b"/>
      <w:bookmarkEnd w:id="526"/>
      <w:r>
        <w:rPr>
          <w:rFonts w:ascii="Arial" w:eastAsia="Arial" w:hAnsi="Arial" w:cs="Arial"/>
          <w:u w:val="single"/>
        </w:rPr>
        <w:t xml:space="preserve">to that section.  An applicant may submit an application under the process established under </w:t>
      </w:r>
      <w:bookmarkStart w:id="528" w:name="_LINE__39_75b625f0_b882_410f_9a63_f191df"/>
      <w:bookmarkEnd w:id="527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52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529" w:name="_BILL_SECTION_HEADER__bc703007_c7cc_4ec8"/>
      <w:bookmarkStart w:id="530" w:name="_BILL_SECTION__293717c7_f6e5_43b8_8a65_0"/>
      <w:bookmarkStart w:id="531" w:name="_PAR__15_acb2b6ab_2223_4d97_942f_3a6af6d"/>
      <w:bookmarkStart w:id="532" w:name="_LINE__40_f1886b36_5603_44d8_a72f_d499a7"/>
      <w:bookmarkEnd w:id="511"/>
      <w:bookmarkEnd w:id="515"/>
      <w:bookmarkEnd w:id="518"/>
      <w:bookmarkEnd w:id="521"/>
      <w:bookmarkEnd w:id="522"/>
      <w:bookmarkEnd w:id="523"/>
      <w:r>
        <w:rPr>
          <w:rFonts w:ascii="Arial" w:eastAsia="Arial" w:hAnsi="Arial" w:cs="Arial"/>
          <w:b/>
          <w:sz w:val="24"/>
        </w:rPr>
        <w:t xml:space="preserve">Sec. </w:t>
      </w:r>
      <w:bookmarkStart w:id="533" w:name="_BILL_SECTION_NUMBER__96fa8c76_e0ee_4954"/>
      <w:r>
        <w:rPr>
          <w:rFonts w:ascii="Arial" w:eastAsia="Arial" w:hAnsi="Arial" w:cs="Arial"/>
          <w:b/>
          <w:sz w:val="24"/>
        </w:rPr>
        <w:t>27</w:t>
      </w:r>
      <w:bookmarkEnd w:id="533"/>
      <w:r>
        <w:rPr>
          <w:rFonts w:ascii="Arial" w:eastAsia="Arial" w:hAnsi="Arial" w:cs="Arial"/>
          <w:b/>
          <w:sz w:val="24"/>
        </w:rPr>
        <w:t>.  32 MRSA §5516,</w:t>
      </w:r>
      <w:r>
        <w:rPr>
          <w:rFonts w:ascii="Arial" w:eastAsia="Arial" w:hAnsi="Arial" w:cs="Arial"/>
        </w:rPr>
        <w:t xml:space="preserve"> as amended by PL 2013, c. 527, §§6 and 7 and affected </w:t>
      </w:r>
      <w:bookmarkStart w:id="534" w:name="_LINE__41_5c0f8841_c59f_4555_973d_a8e335"/>
      <w:bookmarkEnd w:id="532"/>
      <w:r>
        <w:rPr>
          <w:rFonts w:ascii="Arial" w:eastAsia="Arial" w:hAnsi="Arial" w:cs="Arial"/>
        </w:rPr>
        <w:t>by §9, is further amended by amending the section headnote to read:</w:t>
      </w:r>
      <w:bookmarkEnd w:id="534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535" w:name="_STATUTE_S__e4ad4812_dec7_45a9_93b4_5d3a"/>
      <w:bookmarkStart w:id="536" w:name="_PAGE__6_4f8d88c6_ce78_4f5b_bb4a_73412b3"/>
      <w:bookmarkStart w:id="537" w:name="_PAR__1_ab630208_a255_49a3_a2fc_5aea9836"/>
      <w:bookmarkStart w:id="538" w:name="_LINE__1_8bbc0dd1_a893_4896_8648_e3e02d2"/>
      <w:bookmarkEnd w:id="425"/>
      <w:bookmarkEnd w:id="529"/>
      <w:bookmarkEnd w:id="531"/>
      <w:r>
        <w:rPr>
          <w:rFonts w:ascii="Arial" w:eastAsia="Arial" w:hAnsi="Arial" w:cs="Arial"/>
          <w:b/>
        </w:rPr>
        <w:t>§</w:t>
      </w:r>
      <w:bookmarkStart w:id="539" w:name="_STATUTE_NUMBER__d1479327_02c1_4109_926d"/>
      <w:r>
        <w:rPr>
          <w:rFonts w:ascii="Arial" w:eastAsia="Arial" w:hAnsi="Arial" w:cs="Arial"/>
          <w:b/>
        </w:rPr>
        <w:t>5516</w:t>
      </w:r>
      <w:bookmarkEnd w:id="539"/>
      <w:r>
        <w:rPr>
          <w:rFonts w:ascii="Arial" w:eastAsia="Arial" w:hAnsi="Arial" w:cs="Arial"/>
          <w:b/>
        </w:rPr>
        <w:t xml:space="preserve">.  </w:t>
      </w:r>
      <w:bookmarkStart w:id="540" w:name="_STATUTE_HEADNOTE__1456667b_d79b_49b1_bd"/>
      <w:r>
        <w:rPr>
          <w:rFonts w:ascii="Arial" w:eastAsia="Arial" w:hAnsi="Arial" w:cs="Arial"/>
          <w:b/>
        </w:rPr>
        <w:t>Nonresidents; applicants licensed in another jurisdiction</w:t>
      </w:r>
      <w:bookmarkStart w:id="541" w:name="_PROCESSED_CHANGE__16453caf_9fd3_4e10_b8"/>
      <w:r>
        <w:rPr>
          <w:rFonts w:ascii="Arial" w:eastAsia="Arial" w:hAnsi="Arial" w:cs="Arial"/>
          <w:b/>
          <w:u w:val="single"/>
        </w:rPr>
        <w:t>;</w:t>
      </w:r>
      <w:r>
        <w:rPr>
          <w:rFonts w:ascii="Arial" w:eastAsia="Arial" w:hAnsi="Arial" w:cs="Arial"/>
          <w:b/>
          <w:u w:val="single"/>
        </w:rPr>
        <w:t xml:space="preserve"> licensure by </w:t>
      </w:r>
      <w:bookmarkStart w:id="542" w:name="_LINE__2_4f9a2695_a5ea_4d43_9fb4_10c80eb"/>
      <w:bookmarkEnd w:id="538"/>
      <w:r>
        <w:rPr>
          <w:rFonts w:ascii="Arial" w:eastAsia="Arial" w:hAnsi="Arial" w:cs="Arial"/>
          <w:b/>
          <w:u w:val="single"/>
        </w:rPr>
        <w:t>endorsement</w:t>
      </w:r>
      <w:bookmarkEnd w:id="540"/>
      <w:bookmarkEnd w:id="541"/>
      <w:bookmarkEnd w:id="54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543" w:name="_BILL_SECTION_HEADER__17d0a225_9563_4094"/>
      <w:bookmarkStart w:id="544" w:name="_BILL_SECTION__6cb672ac_1fe5_4d84_be1c_6"/>
      <w:bookmarkStart w:id="545" w:name="_PAR__2_ead04be2_a5dc_4d73_b608_6c8121d8"/>
      <w:bookmarkStart w:id="546" w:name="_LINE__3_c6a1079b_9271_4bd4_96da_e46759e"/>
      <w:bookmarkEnd w:id="530"/>
      <w:bookmarkEnd w:id="535"/>
      <w:bookmarkEnd w:id="537"/>
      <w:r>
        <w:rPr>
          <w:rFonts w:ascii="Arial" w:eastAsia="Arial" w:hAnsi="Arial" w:cs="Arial"/>
          <w:b/>
          <w:sz w:val="24"/>
        </w:rPr>
        <w:t xml:space="preserve">Sec. </w:t>
      </w:r>
      <w:bookmarkStart w:id="547" w:name="_BILL_SECTION_NUMBER__8b03b560_877c_48ed"/>
      <w:r>
        <w:rPr>
          <w:rFonts w:ascii="Arial" w:eastAsia="Arial" w:hAnsi="Arial" w:cs="Arial"/>
          <w:b/>
          <w:sz w:val="24"/>
        </w:rPr>
        <w:t>28</w:t>
      </w:r>
      <w:bookmarkEnd w:id="547"/>
      <w:r>
        <w:rPr>
          <w:rFonts w:ascii="Arial" w:eastAsia="Arial" w:hAnsi="Arial" w:cs="Arial"/>
          <w:b/>
          <w:sz w:val="24"/>
        </w:rPr>
        <w:t>.  32 MRSA §5516, sub-§2, ¶D</w:t>
      </w:r>
      <w:r>
        <w:rPr>
          <w:rFonts w:ascii="Arial" w:eastAsia="Arial" w:hAnsi="Arial" w:cs="Arial"/>
        </w:rPr>
        <w:t xml:space="preserve"> is enacted to read:</w:t>
      </w:r>
      <w:bookmarkEnd w:id="546"/>
    </w:p>
    <w:p w:rsidR="00D71FB1" w:rsidP="00D71FB1">
      <w:pPr>
        <w:ind w:left="720"/>
        <w:rPr>
          <w:rFonts w:ascii="Arial" w:eastAsia="Arial" w:hAnsi="Arial" w:cs="Arial"/>
        </w:rPr>
      </w:pPr>
      <w:bookmarkStart w:id="548" w:name="_STATUTE_NUMBER__9b21495e_c27f_4b95_9cca"/>
      <w:bookmarkStart w:id="549" w:name="_STATUTE_P__a79c306e_5582_44ea_8dbd_fe56"/>
      <w:bookmarkStart w:id="550" w:name="_PAR__3_5e79c833_1427_4fe0_8f55_ea711843"/>
      <w:bookmarkStart w:id="551" w:name="_LINE__4_e65f0d8c_2b12_4e18_a1cb_14968ff"/>
      <w:bookmarkStart w:id="552" w:name="_PROCESSED_CHANGE__f80ec79c_7d23_4645_b4"/>
      <w:bookmarkEnd w:id="543"/>
      <w:bookmarkEnd w:id="545"/>
      <w:r>
        <w:rPr>
          <w:rFonts w:ascii="Arial" w:eastAsia="Arial" w:hAnsi="Arial" w:cs="Arial"/>
          <w:u w:val="single"/>
        </w:rPr>
        <w:t>D</w:t>
      </w:r>
      <w:bookmarkEnd w:id="548"/>
      <w:r>
        <w:rPr>
          <w:rFonts w:ascii="Arial" w:eastAsia="Arial" w:hAnsi="Arial" w:cs="Arial"/>
          <w:u w:val="single"/>
        </w:rPr>
        <w:t xml:space="preserve">.  </w:t>
      </w:r>
      <w:bookmarkStart w:id="553" w:name="_STATUTE_CONTENT__4f38c656_85a6_4d59_b8f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</w:t>
      </w:r>
      <w:bookmarkStart w:id="554" w:name="_LINE__5_f0294543_f4f0_47eb_a90f_02f858c"/>
      <w:bookmarkEnd w:id="551"/>
      <w:r>
        <w:rPr>
          <w:rFonts w:ascii="Arial" w:eastAsia="Arial" w:hAnsi="Arial" w:cs="Arial"/>
          <w:u w:val="single"/>
        </w:rPr>
        <w:t xml:space="preserve">establish a process to issue a license by endorsement for each license authorized by this </w:t>
      </w:r>
      <w:bookmarkStart w:id="555" w:name="_LINE__6_38f5e372_a119_4f17_897d_c9920b6"/>
      <w:bookmarkEnd w:id="554"/>
      <w:r>
        <w:rPr>
          <w:rFonts w:ascii="Arial" w:eastAsia="Arial" w:hAnsi="Arial" w:cs="Arial"/>
          <w:u w:val="single"/>
        </w:rPr>
        <w:t xml:space="preserve">chapter to an applicant pursuant to Title 10, section 8003-H and any applicable rules </w:t>
      </w:r>
      <w:bookmarkStart w:id="556" w:name="_LINE__7_872845fa_1991_43e2_a3bc_f781189"/>
      <w:bookmarkEnd w:id="555"/>
      <w:r>
        <w:rPr>
          <w:rFonts w:ascii="Arial" w:eastAsia="Arial" w:hAnsi="Arial" w:cs="Arial"/>
          <w:u w:val="single"/>
        </w:rPr>
        <w:t xml:space="preserve">adopted pursuant to that section.  An applicant may submit an application under the </w:t>
      </w:r>
      <w:bookmarkStart w:id="557" w:name="_LINE__8_d381a03f_472e_4b56_b6c3_e7852b7"/>
      <w:bookmarkEnd w:id="556"/>
      <w:r>
        <w:rPr>
          <w:rFonts w:ascii="Arial" w:eastAsia="Arial" w:hAnsi="Arial" w:cs="Arial"/>
          <w:u w:val="single"/>
        </w:rPr>
        <w:t xml:space="preserve">process established under this </w:t>
      </w:r>
      <w:r>
        <w:rPr>
          <w:rFonts w:ascii="Arial" w:eastAsia="Arial" w:hAnsi="Arial" w:cs="Arial"/>
          <w:u w:val="single"/>
        </w:rPr>
        <w:t>paragraph</w:t>
      </w:r>
      <w:r>
        <w:rPr>
          <w:rFonts w:ascii="Arial" w:eastAsia="Arial" w:hAnsi="Arial" w:cs="Arial"/>
          <w:u w:val="single"/>
        </w:rPr>
        <w:t xml:space="preserve"> or any other licensure process authorized in </w:t>
      </w:r>
      <w:bookmarkStart w:id="558" w:name="_LINE__9_dce6e87b_3748_4c83_b300_2632ef5"/>
      <w:bookmarkEnd w:id="557"/>
      <w:r>
        <w:rPr>
          <w:rFonts w:ascii="Arial" w:eastAsia="Arial" w:hAnsi="Arial" w:cs="Arial"/>
          <w:u w:val="single"/>
        </w:rPr>
        <w:t>this chapter.</w:t>
      </w:r>
      <w:bookmarkEnd w:id="55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559" w:name="_BILL_SECTION_HEADER__59987206_4cfe_4978"/>
      <w:bookmarkStart w:id="560" w:name="_BILL_SECTION__a986e0c7_d171_400b_a51c_c"/>
      <w:bookmarkStart w:id="561" w:name="_PAR__4_fa5b4e83_5f8f_476f_9e07_054a6700"/>
      <w:bookmarkStart w:id="562" w:name="_LINE__10_fa5e8583_6003_47b6_b5c0_74efc4"/>
      <w:bookmarkEnd w:id="544"/>
      <w:bookmarkEnd w:id="549"/>
      <w:bookmarkEnd w:id="550"/>
      <w:bookmarkEnd w:id="552"/>
      <w:bookmarkEnd w:id="553"/>
      <w:r>
        <w:rPr>
          <w:rFonts w:ascii="Arial" w:eastAsia="Arial" w:hAnsi="Arial" w:cs="Arial"/>
          <w:b/>
          <w:sz w:val="24"/>
        </w:rPr>
        <w:t xml:space="preserve">Sec. </w:t>
      </w:r>
      <w:bookmarkStart w:id="563" w:name="_BILL_SECTION_NUMBER__e53ca27e_8a0c_42b6"/>
      <w:r>
        <w:rPr>
          <w:rFonts w:ascii="Arial" w:eastAsia="Arial" w:hAnsi="Arial" w:cs="Arial"/>
          <w:b/>
          <w:sz w:val="24"/>
        </w:rPr>
        <w:t>29</w:t>
      </w:r>
      <w:bookmarkEnd w:id="563"/>
      <w:r>
        <w:rPr>
          <w:rFonts w:ascii="Arial" w:eastAsia="Arial" w:hAnsi="Arial" w:cs="Arial"/>
          <w:b/>
          <w:sz w:val="24"/>
        </w:rPr>
        <w:t>.  32 MRSA §6220,</w:t>
      </w:r>
      <w:r>
        <w:rPr>
          <w:rFonts w:ascii="Arial" w:eastAsia="Arial" w:hAnsi="Arial" w:cs="Arial"/>
        </w:rPr>
        <w:t xml:space="preserve"> as amended by PL 2007, c. 695, Pt. B, §14, is repealed </w:t>
      </w:r>
      <w:bookmarkStart w:id="564" w:name="_LINE__11_0d518f65_f5a5_40dc_81f6_cc9582"/>
      <w:bookmarkEnd w:id="562"/>
      <w:r>
        <w:rPr>
          <w:rFonts w:ascii="Arial" w:eastAsia="Arial" w:hAnsi="Arial" w:cs="Arial"/>
        </w:rPr>
        <w:t>and the following enacted in its place:</w:t>
      </w:r>
      <w:bookmarkEnd w:id="564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565" w:name="_STATUTE_S__f861a1bc_6607_4bfa_ae39_6949"/>
      <w:bookmarkStart w:id="566" w:name="_PAR__5_d359f645_c336_4291_a1f7_5970b7c2"/>
      <w:bookmarkStart w:id="567" w:name="_LINE__12_77cb6336_9ab4_4d6f_88aa_187116"/>
      <w:bookmarkStart w:id="568" w:name="_PROCESSED_CHANGE__6324e507_f934_4f5d_87"/>
      <w:bookmarkEnd w:id="559"/>
      <w:bookmarkEnd w:id="561"/>
      <w:r>
        <w:rPr>
          <w:rFonts w:ascii="Arial" w:eastAsia="Arial" w:hAnsi="Arial" w:cs="Arial"/>
          <w:b/>
          <w:u w:val="single"/>
        </w:rPr>
        <w:t>§</w:t>
      </w:r>
      <w:bookmarkStart w:id="569" w:name="_STATUTE_NUMBER__d398975f_ef25_4707_b51d"/>
      <w:r>
        <w:rPr>
          <w:rFonts w:ascii="Arial" w:eastAsia="Arial" w:hAnsi="Arial" w:cs="Arial"/>
          <w:b/>
          <w:u w:val="single"/>
        </w:rPr>
        <w:t>6220</w:t>
      </w:r>
      <w:bookmarkEnd w:id="569"/>
      <w:r>
        <w:rPr>
          <w:rFonts w:ascii="Arial" w:eastAsia="Arial" w:hAnsi="Arial" w:cs="Arial"/>
          <w:b/>
          <w:u w:val="single"/>
        </w:rPr>
        <w:t xml:space="preserve">.  </w:t>
      </w:r>
      <w:bookmarkStart w:id="570" w:name="_STATUTE_HEADNOTE__7a288f56_f87f_47e6_97"/>
      <w:r>
        <w:rPr>
          <w:rFonts w:ascii="Arial" w:eastAsia="Arial" w:hAnsi="Arial" w:cs="Arial"/>
          <w:b/>
          <w:u w:val="single"/>
        </w:rPr>
        <w:t>License from another jurisdiction; licensure by endorsement</w:t>
      </w:r>
      <w:bookmarkEnd w:id="567"/>
      <w:bookmarkEnd w:id="570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571" w:name="_STATUTE_NUMBER__b74287b1_be38_4c51_8d85"/>
      <w:bookmarkStart w:id="572" w:name="_STATUTE_SS__440cf72f_b8c4_4430_9f87_fea"/>
      <w:bookmarkStart w:id="573" w:name="_PAR__6_d5c28c20_10ad_45b1_86cf_03d673e7"/>
      <w:bookmarkStart w:id="574" w:name="_LINE__13_9c06084d_e57a_42cc_8f75_d4bcd8"/>
      <w:bookmarkEnd w:id="566"/>
      <w:r w:rsidRPr="00DB7957">
        <w:rPr>
          <w:rFonts w:ascii="Arial" w:eastAsia="Arial" w:hAnsi="Arial" w:cs="Arial"/>
          <w:b/>
          <w:u w:val="single"/>
        </w:rPr>
        <w:t>1</w:t>
      </w:r>
      <w:bookmarkEnd w:id="571"/>
      <w:r w:rsidRPr="00DB7957">
        <w:rPr>
          <w:rFonts w:ascii="Arial" w:eastAsia="Arial" w:hAnsi="Arial" w:cs="Arial"/>
          <w:b/>
          <w:u w:val="single"/>
        </w:rPr>
        <w:t xml:space="preserve">.  </w:t>
      </w:r>
      <w:bookmarkStart w:id="575" w:name="_STATUTE_HEADNOTE__e0c5374e_9504_4761_b2"/>
      <w:r w:rsidRPr="00DB7957">
        <w:rPr>
          <w:rFonts w:ascii="Arial" w:eastAsia="Arial" w:hAnsi="Arial" w:cs="Arial"/>
          <w:b/>
          <w:u w:val="single"/>
        </w:rPr>
        <w:t>License from another jurisdiction.</w:t>
      </w:r>
      <w:r>
        <w:rPr>
          <w:rFonts w:ascii="Arial" w:eastAsia="Arial" w:hAnsi="Arial" w:cs="Arial"/>
          <w:u w:val="single"/>
        </w:rPr>
        <w:t xml:space="preserve">  </w:t>
      </w:r>
      <w:bookmarkStart w:id="576" w:name="_STATUTE_CONTENT__191169b8_cf21_4c71_9ce"/>
      <w:bookmarkEnd w:id="575"/>
      <w:r>
        <w:rPr>
          <w:rFonts w:ascii="Arial" w:eastAsia="Arial" w:hAnsi="Arial" w:cs="Arial"/>
          <w:u w:val="single"/>
        </w:rPr>
        <w:t xml:space="preserve">The board may waive the requirements of this </w:t>
      </w:r>
      <w:bookmarkStart w:id="577" w:name="_LINE__14_2af2fa3e_ac90_4066_b640_63af09"/>
      <w:bookmarkEnd w:id="574"/>
      <w:r>
        <w:rPr>
          <w:rFonts w:ascii="Arial" w:eastAsia="Arial" w:hAnsi="Arial" w:cs="Arial"/>
          <w:u w:val="single"/>
        </w:rPr>
        <w:t xml:space="preserve">chapter and grant a registration, certificate or license to any applicant who presents proof </w:t>
      </w:r>
      <w:bookmarkStart w:id="578" w:name="_LINE__15_e14fc6fb_1abd_4ba7_bdea_4e092b"/>
      <w:bookmarkEnd w:id="577"/>
      <w:r>
        <w:rPr>
          <w:rFonts w:ascii="Arial" w:eastAsia="Arial" w:hAnsi="Arial" w:cs="Arial"/>
          <w:u w:val="single"/>
        </w:rPr>
        <w:t xml:space="preserve">of authorization to practice by another jurisdiction of the United States or another country </w:t>
      </w:r>
      <w:bookmarkStart w:id="579" w:name="_LINE__16_1c3d7d10_cc76_4fb6_b920_ca4ade"/>
      <w:bookmarkEnd w:id="578"/>
      <w:r>
        <w:rPr>
          <w:rFonts w:ascii="Arial" w:eastAsia="Arial" w:hAnsi="Arial" w:cs="Arial"/>
          <w:u w:val="single"/>
        </w:rPr>
        <w:t xml:space="preserve">that maintains professional standards considered by the board to be substantially equivalent </w:t>
      </w:r>
      <w:bookmarkStart w:id="580" w:name="_LINE__17_89ad1fe7_10b6_4fe3_bbdc_100b98"/>
      <w:bookmarkEnd w:id="579"/>
      <w:r>
        <w:rPr>
          <w:rFonts w:ascii="Arial" w:eastAsia="Arial" w:hAnsi="Arial" w:cs="Arial"/>
          <w:u w:val="single"/>
        </w:rPr>
        <w:t xml:space="preserve">to or higher than those set forth in this chapter, as long as there is no cause for denial of a </w:t>
      </w:r>
      <w:bookmarkStart w:id="581" w:name="_LINE__18_4f90495c_0174_4fc9_8aef_c6ec59"/>
      <w:bookmarkEnd w:id="580"/>
      <w:r>
        <w:rPr>
          <w:rFonts w:ascii="Arial" w:eastAsia="Arial" w:hAnsi="Arial" w:cs="Arial"/>
          <w:u w:val="single"/>
        </w:rPr>
        <w:t xml:space="preserve">registration, certificate or license under section 6217-B or Title 10, section 8003, subsection </w:t>
      </w:r>
      <w:bookmarkStart w:id="582" w:name="_LINE__19_8ff030b0_1dbf_4a39_9b56_924a3f"/>
      <w:bookmarkEnd w:id="581"/>
      <w:r>
        <w:rPr>
          <w:rFonts w:ascii="Arial" w:eastAsia="Arial" w:hAnsi="Arial" w:cs="Arial"/>
          <w:u w:val="single"/>
        </w:rPr>
        <w:t xml:space="preserve">5-A, paragraph A.  The applicant must pay the application and license fee as set under </w:t>
      </w:r>
      <w:bookmarkStart w:id="583" w:name="_LINE__20_33047a7e_e18e_4064_9b3f_7bcaf9"/>
      <w:bookmarkEnd w:id="582"/>
      <w:r>
        <w:rPr>
          <w:rFonts w:ascii="Arial" w:eastAsia="Arial" w:hAnsi="Arial" w:cs="Arial"/>
          <w:u w:val="single"/>
        </w:rPr>
        <w:t>section 6215.</w:t>
      </w:r>
      <w:bookmarkEnd w:id="583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584" w:name="_STATUTE_NUMBER__8df725cc_96ad_4293_9245"/>
      <w:bookmarkStart w:id="585" w:name="_STATUTE_SS__8463ef27_fc6b_42fe_b586_806"/>
      <w:bookmarkStart w:id="586" w:name="_PAR__7_3f21f278_a90d_4968_bc16_9829b6d0"/>
      <w:bookmarkStart w:id="587" w:name="_LINE__21_f4919c8c_a9c5_4eb1_ab16_ac7912"/>
      <w:bookmarkEnd w:id="572"/>
      <w:bookmarkEnd w:id="573"/>
      <w:bookmarkEnd w:id="576"/>
      <w:r w:rsidRPr="00DB7957">
        <w:rPr>
          <w:rFonts w:ascii="Arial" w:eastAsia="Arial" w:hAnsi="Arial" w:cs="Arial"/>
          <w:b/>
          <w:u w:val="single"/>
        </w:rPr>
        <w:t>2</w:t>
      </w:r>
      <w:bookmarkEnd w:id="584"/>
      <w:r w:rsidRPr="00DB7957">
        <w:rPr>
          <w:rFonts w:ascii="Arial" w:eastAsia="Arial" w:hAnsi="Arial" w:cs="Arial"/>
          <w:b/>
          <w:u w:val="single"/>
        </w:rPr>
        <w:t xml:space="preserve">.  </w:t>
      </w:r>
      <w:bookmarkStart w:id="588" w:name="_STATUTE_HEADNOTE__d8c0f648_eb79_4ab6_85"/>
      <w:r w:rsidRPr="00DB7957">
        <w:rPr>
          <w:rFonts w:ascii="Arial" w:eastAsia="Arial" w:hAnsi="Arial" w:cs="Arial"/>
          <w:b/>
          <w:u w:val="single"/>
        </w:rPr>
        <w:t>Licensure by endorsement.</w:t>
      </w:r>
      <w:r>
        <w:rPr>
          <w:rFonts w:ascii="Arial" w:eastAsia="Arial" w:hAnsi="Arial" w:cs="Arial"/>
          <w:u w:val="single"/>
        </w:rPr>
        <w:t xml:space="preserve">  </w:t>
      </w:r>
      <w:bookmarkStart w:id="589" w:name="_STATUTE_CONTENT__32817a7a_4d48_4a0b_b8e"/>
      <w:bookmarkEnd w:id="588"/>
      <w:r>
        <w:rPr>
          <w:rFonts w:ascii="Arial" w:eastAsia="Arial" w:hAnsi="Arial" w:cs="Arial"/>
          <w:u w:val="single"/>
        </w:rPr>
        <w:t xml:space="preserve">Notwithstanding any provision of this chapter to the </w:t>
      </w:r>
      <w:bookmarkStart w:id="590" w:name="_LINE__22_c4082213_606c_4e42_b5a0_e89919"/>
      <w:bookmarkEnd w:id="587"/>
      <w:r>
        <w:rPr>
          <w:rFonts w:ascii="Arial" w:eastAsia="Arial" w:hAnsi="Arial" w:cs="Arial"/>
          <w:u w:val="single"/>
        </w:rPr>
        <w:t xml:space="preserve">contrary, the board shall establish a process to issue a license by endorsement for each </w:t>
      </w:r>
      <w:bookmarkStart w:id="591" w:name="_LINE__23_2b8e9771_b9d6_41af_b6f9_1c41a8"/>
      <w:bookmarkEnd w:id="590"/>
      <w:r>
        <w:rPr>
          <w:rFonts w:ascii="Arial" w:eastAsia="Arial" w:hAnsi="Arial" w:cs="Arial"/>
          <w:u w:val="single"/>
        </w:rPr>
        <w:t xml:space="preserve">license authorized by this chapter 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</w:t>
      </w:r>
      <w:bookmarkStart w:id="592" w:name="_LINE__24_efffdd1d_b39a_40bf_9d3e_cf78ef"/>
      <w:bookmarkEnd w:id="591"/>
      <w:r>
        <w:rPr>
          <w:rFonts w:ascii="Arial" w:eastAsia="Arial" w:hAnsi="Arial" w:cs="Arial"/>
          <w:u w:val="single"/>
        </w:rPr>
        <w:t xml:space="preserve">any applicable rules adopted pursuant to that section.  An applicant may submit an </w:t>
      </w:r>
      <w:bookmarkStart w:id="593" w:name="_LINE__25_b279b056_f68c_4826_9fca_f76e3e"/>
      <w:bookmarkEnd w:id="592"/>
      <w:r>
        <w:rPr>
          <w:rFonts w:ascii="Arial" w:eastAsia="Arial" w:hAnsi="Arial" w:cs="Arial"/>
          <w:u w:val="single"/>
        </w:rPr>
        <w:t xml:space="preserve">application under the process established under this section or any other licensure process </w:t>
      </w:r>
      <w:bookmarkStart w:id="594" w:name="_LINE__26_63a52c9b_c9ab_45dc_b36e_46b6d5"/>
      <w:bookmarkEnd w:id="593"/>
      <w:r>
        <w:rPr>
          <w:rFonts w:ascii="Arial" w:eastAsia="Arial" w:hAnsi="Arial" w:cs="Arial"/>
          <w:u w:val="single"/>
        </w:rPr>
        <w:t>authorized in this chapter.</w:t>
      </w:r>
      <w:bookmarkEnd w:id="594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595" w:name="_BILL_SECTION_HEADER__e09d5fb3_41af_45c5"/>
      <w:bookmarkStart w:id="596" w:name="_BILL_SECTION__8e5c8f80_24d1_4c56_9bc4_6"/>
      <w:bookmarkStart w:id="597" w:name="_PAR__8_8a93f63a_ec02_48bb_9897_12617324"/>
      <w:bookmarkStart w:id="598" w:name="_LINE__27_07ed6eea_ca62_461a_8512_914fb3"/>
      <w:bookmarkEnd w:id="560"/>
      <w:bookmarkEnd w:id="565"/>
      <w:bookmarkEnd w:id="568"/>
      <w:bookmarkEnd w:id="585"/>
      <w:bookmarkEnd w:id="586"/>
      <w:bookmarkEnd w:id="589"/>
      <w:r>
        <w:rPr>
          <w:rFonts w:ascii="Arial" w:eastAsia="Arial" w:hAnsi="Arial" w:cs="Arial"/>
          <w:b/>
          <w:sz w:val="24"/>
        </w:rPr>
        <w:t xml:space="preserve">Sec. </w:t>
      </w:r>
      <w:bookmarkStart w:id="599" w:name="_BILL_SECTION_NUMBER__611b1eec_9c9c_4770"/>
      <w:r>
        <w:rPr>
          <w:rFonts w:ascii="Arial" w:eastAsia="Arial" w:hAnsi="Arial" w:cs="Arial"/>
          <w:b/>
          <w:sz w:val="24"/>
        </w:rPr>
        <w:t>30</w:t>
      </w:r>
      <w:bookmarkEnd w:id="599"/>
      <w:r>
        <w:rPr>
          <w:rFonts w:ascii="Arial" w:eastAsia="Arial" w:hAnsi="Arial" w:cs="Arial"/>
          <w:b/>
          <w:sz w:val="24"/>
        </w:rPr>
        <w:t>.  32 MRSA §7054-C</w:t>
      </w:r>
      <w:r>
        <w:rPr>
          <w:rFonts w:ascii="Arial" w:eastAsia="Arial" w:hAnsi="Arial" w:cs="Arial"/>
        </w:rPr>
        <w:t xml:space="preserve"> is enacted to read:</w:t>
      </w:r>
      <w:bookmarkEnd w:id="598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600" w:name="_STATUTE_S__198e5dc9_0489_4aad_9c66_4959"/>
      <w:bookmarkStart w:id="601" w:name="_PAR__9_0767e0a3_ee51_41fd_bc9d_1df0c955"/>
      <w:bookmarkStart w:id="602" w:name="_LINE__28_8eed516d_bc7b_45c7_ac7b_c55eeb"/>
      <w:bookmarkStart w:id="603" w:name="_PROCESSED_CHANGE__f856b52d_6f4b_4c81_9b"/>
      <w:bookmarkEnd w:id="595"/>
      <w:bookmarkEnd w:id="597"/>
      <w:r>
        <w:rPr>
          <w:rFonts w:ascii="Arial" w:eastAsia="Arial" w:hAnsi="Arial" w:cs="Arial"/>
          <w:b/>
          <w:u w:val="single"/>
        </w:rPr>
        <w:t>§</w:t>
      </w:r>
      <w:bookmarkStart w:id="604" w:name="_STATUTE_NUMBER__eab2898b_e13d_4d54_8a20"/>
      <w:r>
        <w:rPr>
          <w:rFonts w:ascii="Arial" w:eastAsia="Arial" w:hAnsi="Arial" w:cs="Arial"/>
          <w:b/>
          <w:u w:val="single"/>
        </w:rPr>
        <w:t>7054-C</w:t>
      </w:r>
      <w:bookmarkEnd w:id="604"/>
      <w:r>
        <w:rPr>
          <w:rFonts w:ascii="Arial" w:eastAsia="Arial" w:hAnsi="Arial" w:cs="Arial"/>
          <w:b/>
          <w:u w:val="single"/>
        </w:rPr>
        <w:t xml:space="preserve">.  </w:t>
      </w:r>
      <w:bookmarkStart w:id="605" w:name="_STATUTE_HEADNOTE__fd637254_f1cb_409d_84"/>
      <w:r>
        <w:rPr>
          <w:rFonts w:ascii="Arial" w:eastAsia="Arial" w:hAnsi="Arial" w:cs="Arial"/>
          <w:b/>
          <w:u w:val="single"/>
        </w:rPr>
        <w:t>Licensure by endorsement</w:t>
      </w:r>
      <w:bookmarkEnd w:id="602"/>
      <w:bookmarkEnd w:id="605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606" w:name="_STATUTE_P__936c5d5a_d3a2_4944_b8c0_6bdd"/>
      <w:bookmarkStart w:id="607" w:name="_STATUTE_CONTENT__701eecb4_8c99_420b_868"/>
      <w:bookmarkStart w:id="608" w:name="_PAR__10_17ee177b_7020_4ae8_a699_82f7530"/>
      <w:bookmarkStart w:id="609" w:name="_LINE__29_c90219fa_59a5_4331_912e_5f281c"/>
      <w:bookmarkEnd w:id="601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610" w:name="_LINE__30_fb3539a4_1dbf_4434_a27a_71adca"/>
      <w:bookmarkEnd w:id="609"/>
      <w:r>
        <w:rPr>
          <w:rFonts w:ascii="Arial" w:eastAsia="Arial" w:hAnsi="Arial" w:cs="Arial"/>
          <w:u w:val="single"/>
        </w:rPr>
        <w:t xml:space="preserve">a process to issue a license by endorsement </w:t>
      </w:r>
      <w:r>
        <w:rPr>
          <w:rFonts w:ascii="Arial" w:eastAsia="Arial" w:hAnsi="Arial" w:cs="Arial"/>
          <w:u w:val="single"/>
        </w:rPr>
        <w:t xml:space="preserve">for each license authorized by this chapter </w:t>
      </w:r>
      <w:r>
        <w:rPr>
          <w:rFonts w:ascii="Arial" w:eastAsia="Arial" w:hAnsi="Arial" w:cs="Arial"/>
          <w:u w:val="single"/>
        </w:rPr>
        <w:t xml:space="preserve">to </w:t>
      </w:r>
      <w:bookmarkStart w:id="611" w:name="_LINE__31_ecd29714_9ab0_4bce_a3cb_ac20e4"/>
      <w:bookmarkEnd w:id="610"/>
      <w:r>
        <w:rPr>
          <w:rFonts w:ascii="Arial" w:eastAsia="Arial" w:hAnsi="Arial" w:cs="Arial"/>
          <w:u w:val="single"/>
        </w:rPr>
        <w:t xml:space="preserve">an applicant pursuant to Title 10, section 8003-H and any applicable rules adopted pursuant </w:t>
      </w:r>
      <w:bookmarkStart w:id="612" w:name="_LINE__32_9ed40d57_3b8a_4533_be64_23cf8d"/>
      <w:bookmarkEnd w:id="611"/>
      <w:r>
        <w:rPr>
          <w:rFonts w:ascii="Arial" w:eastAsia="Arial" w:hAnsi="Arial" w:cs="Arial"/>
          <w:u w:val="single"/>
        </w:rPr>
        <w:t xml:space="preserve">to that section.  An applicant may submit an application under the process established under </w:t>
      </w:r>
      <w:bookmarkStart w:id="613" w:name="_LINE__33_851c029c_62c2_4344_8276_591c5f"/>
      <w:bookmarkEnd w:id="612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613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614" w:name="_BILL_SECTION_HEADER__2c23cbe2_f672_4316"/>
      <w:bookmarkStart w:id="615" w:name="_BILL_SECTION__1ab3b4fa_5e24_4bc2_b703_d"/>
      <w:bookmarkStart w:id="616" w:name="_PAR__11_fe3db124_df03_40aa_b7c2_6544cd0"/>
      <w:bookmarkStart w:id="617" w:name="_LINE__34_a0eb7da8_2c88_414f_9383_001cbc"/>
      <w:bookmarkEnd w:id="596"/>
      <w:bookmarkEnd w:id="600"/>
      <w:bookmarkEnd w:id="603"/>
      <w:bookmarkEnd w:id="606"/>
      <w:bookmarkEnd w:id="607"/>
      <w:bookmarkEnd w:id="608"/>
      <w:r>
        <w:rPr>
          <w:rFonts w:ascii="Arial" w:eastAsia="Arial" w:hAnsi="Arial" w:cs="Arial"/>
          <w:b/>
          <w:sz w:val="24"/>
        </w:rPr>
        <w:t xml:space="preserve">Sec. </w:t>
      </w:r>
      <w:bookmarkStart w:id="618" w:name="_BILL_SECTION_NUMBER__2d3109d2_26e6_4f55"/>
      <w:r>
        <w:rPr>
          <w:rFonts w:ascii="Arial" w:eastAsia="Arial" w:hAnsi="Arial" w:cs="Arial"/>
          <w:b/>
          <w:sz w:val="24"/>
        </w:rPr>
        <w:t>31</w:t>
      </w:r>
      <w:bookmarkEnd w:id="618"/>
      <w:r>
        <w:rPr>
          <w:rFonts w:ascii="Arial" w:eastAsia="Arial" w:hAnsi="Arial" w:cs="Arial"/>
          <w:b/>
          <w:sz w:val="24"/>
        </w:rPr>
        <w:t>.  32 MRSA §9709-A</w:t>
      </w:r>
      <w:r>
        <w:rPr>
          <w:rFonts w:ascii="Arial" w:eastAsia="Arial" w:hAnsi="Arial" w:cs="Arial"/>
        </w:rPr>
        <w:t xml:space="preserve"> is enacted to read:</w:t>
      </w:r>
      <w:bookmarkEnd w:id="617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619" w:name="_STATUTE_S__f655efe3_3a58_452b_8c8e_eacf"/>
      <w:bookmarkStart w:id="620" w:name="_PAR__12_b9d3533e_15e7_476a_bd57_5fe1de4"/>
      <w:bookmarkStart w:id="621" w:name="_LINE__35_0463a493_6b41_418d_b7bf_19e0f7"/>
      <w:bookmarkStart w:id="622" w:name="_PROCESSED_CHANGE__b75e5cb9_4bf6_4d0d_b8"/>
      <w:bookmarkEnd w:id="614"/>
      <w:bookmarkEnd w:id="616"/>
      <w:r>
        <w:rPr>
          <w:rFonts w:ascii="Arial" w:eastAsia="Arial" w:hAnsi="Arial" w:cs="Arial"/>
          <w:b/>
          <w:u w:val="single"/>
        </w:rPr>
        <w:t>§</w:t>
      </w:r>
      <w:bookmarkStart w:id="623" w:name="_STATUTE_NUMBER__2022868d_3945_4d96_9e7a"/>
      <w:r>
        <w:rPr>
          <w:rFonts w:ascii="Arial" w:eastAsia="Arial" w:hAnsi="Arial" w:cs="Arial"/>
          <w:b/>
          <w:u w:val="single"/>
        </w:rPr>
        <w:t>9709-A</w:t>
      </w:r>
      <w:bookmarkEnd w:id="623"/>
      <w:r>
        <w:rPr>
          <w:rFonts w:ascii="Arial" w:eastAsia="Arial" w:hAnsi="Arial" w:cs="Arial"/>
          <w:b/>
          <w:u w:val="single"/>
        </w:rPr>
        <w:t xml:space="preserve">.  </w:t>
      </w:r>
      <w:bookmarkStart w:id="624" w:name="_STATUTE_HEADNOTE__b091133f_45e0_4fc5_a9"/>
      <w:r>
        <w:rPr>
          <w:rFonts w:ascii="Arial" w:eastAsia="Arial" w:hAnsi="Arial" w:cs="Arial"/>
          <w:b/>
          <w:u w:val="single"/>
        </w:rPr>
        <w:t>Licensure by endorsement</w:t>
      </w:r>
      <w:bookmarkEnd w:id="621"/>
      <w:bookmarkEnd w:id="624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625" w:name="_STATUTE_P__fa920f5c_857a_4d78_8690_7bb8"/>
      <w:bookmarkStart w:id="626" w:name="_STATUTE_CONTENT__9e19db0e_27e0_4c5b_920"/>
      <w:bookmarkStart w:id="627" w:name="_PAR__13_d882a7d6_0fc3_40e0_aff2_e28d751"/>
      <w:bookmarkStart w:id="628" w:name="_LINE__36_078711b7_aa77_45e4_b81d_8037dd"/>
      <w:bookmarkEnd w:id="620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629" w:name="_LINE__37_d67bd3be_7e44_444e_afe3_bbc0fe"/>
      <w:bookmarkEnd w:id="628"/>
      <w:r>
        <w:rPr>
          <w:rFonts w:ascii="Arial" w:eastAsia="Arial" w:hAnsi="Arial" w:cs="Arial"/>
          <w:u w:val="single"/>
        </w:rPr>
        <w:t xml:space="preserve">a process to issue a license by endorsement for each license authorized by this chapter to </w:t>
      </w:r>
      <w:bookmarkStart w:id="630" w:name="_LINE__38_109413a7_115a_45cc_84d2_8720ee"/>
      <w:bookmarkEnd w:id="629"/>
      <w:r>
        <w:rPr>
          <w:rFonts w:ascii="Arial" w:eastAsia="Arial" w:hAnsi="Arial" w:cs="Arial"/>
          <w:u w:val="single"/>
        </w:rPr>
        <w:t xml:space="preserve">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adopted pursuant </w:t>
      </w:r>
      <w:bookmarkStart w:id="631" w:name="_LINE__39_a26a842f_8c0d_46cf_866f_1e1f2d"/>
      <w:bookmarkEnd w:id="630"/>
      <w:r>
        <w:rPr>
          <w:rFonts w:ascii="Arial" w:eastAsia="Arial" w:hAnsi="Arial" w:cs="Arial"/>
          <w:u w:val="single"/>
        </w:rPr>
        <w:t xml:space="preserve">to that section. An applicant may submit an application under the process established under </w:t>
      </w:r>
      <w:bookmarkStart w:id="632" w:name="_LINE__40_0b3f589a_ee44_45eb_9a87_c394d4"/>
      <w:bookmarkEnd w:id="631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63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633" w:name="_BILL_SECTION_HEADER__68246fbb_2533_43a2"/>
      <w:bookmarkStart w:id="634" w:name="_BILL_SECTION__5e2f6b3f_b3c1_4f01_be18_e"/>
      <w:bookmarkStart w:id="635" w:name="_PAR__14_cbb3675e_84fd_426c_ac90_0de11d7"/>
      <w:bookmarkStart w:id="636" w:name="_LINE__41_7dc426d6_8f97_4123_975a_195bdb"/>
      <w:bookmarkEnd w:id="615"/>
      <w:bookmarkEnd w:id="619"/>
      <w:bookmarkEnd w:id="622"/>
      <w:bookmarkEnd w:id="625"/>
      <w:bookmarkEnd w:id="626"/>
      <w:bookmarkEnd w:id="627"/>
      <w:r>
        <w:rPr>
          <w:rFonts w:ascii="Arial" w:eastAsia="Arial" w:hAnsi="Arial" w:cs="Arial"/>
          <w:b/>
          <w:sz w:val="24"/>
        </w:rPr>
        <w:t xml:space="preserve">Sec. </w:t>
      </w:r>
      <w:bookmarkStart w:id="637" w:name="_BILL_SECTION_NUMBER__fad5dc35_2e9c_44e0"/>
      <w:r>
        <w:rPr>
          <w:rFonts w:ascii="Arial" w:eastAsia="Arial" w:hAnsi="Arial" w:cs="Arial"/>
          <w:b/>
          <w:sz w:val="24"/>
        </w:rPr>
        <w:t>32</w:t>
      </w:r>
      <w:bookmarkEnd w:id="637"/>
      <w:r>
        <w:rPr>
          <w:rFonts w:ascii="Arial" w:eastAsia="Arial" w:hAnsi="Arial" w:cs="Arial"/>
          <w:b/>
          <w:sz w:val="24"/>
        </w:rPr>
        <w:t>.  32 MRSA §9857,</w:t>
      </w:r>
      <w:r>
        <w:rPr>
          <w:rFonts w:ascii="Arial" w:eastAsia="Arial" w:hAnsi="Arial" w:cs="Arial"/>
        </w:rPr>
        <w:t xml:space="preserve"> as repealed and replaced by PL 2005, c. 511, §7, is </w:t>
      </w:r>
      <w:bookmarkStart w:id="638" w:name="_LINE__42_3fdd730a_1bcc_4d34_9fa6_b1fd72"/>
      <w:bookmarkEnd w:id="636"/>
      <w:r>
        <w:rPr>
          <w:rFonts w:ascii="Arial" w:eastAsia="Arial" w:hAnsi="Arial" w:cs="Arial"/>
        </w:rPr>
        <w:t>amended by amending the section headnote to read:</w:t>
      </w:r>
      <w:bookmarkEnd w:id="638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639" w:name="_STATUTE_S__6188cb51_dba8_4ad1_855f_dbfd"/>
      <w:bookmarkStart w:id="640" w:name="_PAGE__7_664c753d_18e9_48d9_acd9_daac4b7"/>
      <w:bookmarkStart w:id="641" w:name="_PAR__1_1345aaff_e2d5_4b0e_aa3e_902c369c"/>
      <w:bookmarkStart w:id="642" w:name="_LINE__1_9c74e8fd_05cd_4ace_a69b_020faec"/>
      <w:bookmarkEnd w:id="536"/>
      <w:bookmarkEnd w:id="633"/>
      <w:bookmarkEnd w:id="635"/>
      <w:r>
        <w:rPr>
          <w:rFonts w:ascii="Arial" w:eastAsia="Arial" w:hAnsi="Arial" w:cs="Arial"/>
          <w:b/>
        </w:rPr>
        <w:t>§</w:t>
      </w:r>
      <w:bookmarkStart w:id="643" w:name="_STATUTE_NUMBER__4890d316_22ba_4380_9573"/>
      <w:r>
        <w:rPr>
          <w:rFonts w:ascii="Arial" w:eastAsia="Arial" w:hAnsi="Arial" w:cs="Arial"/>
          <w:b/>
        </w:rPr>
        <w:t>9857</w:t>
      </w:r>
      <w:bookmarkEnd w:id="643"/>
      <w:r>
        <w:rPr>
          <w:rFonts w:ascii="Arial" w:eastAsia="Arial" w:hAnsi="Arial" w:cs="Arial"/>
          <w:b/>
        </w:rPr>
        <w:t xml:space="preserve">.  </w:t>
      </w:r>
      <w:bookmarkStart w:id="644" w:name="_STATUTE_HEADNOTE__64bdbe18_0f9c_4876_95"/>
      <w:r>
        <w:rPr>
          <w:rFonts w:ascii="Arial" w:eastAsia="Arial" w:hAnsi="Arial" w:cs="Arial"/>
          <w:b/>
        </w:rPr>
        <w:t>Nonresidents; applicants licensed in another jurisdiction</w:t>
      </w:r>
      <w:bookmarkStart w:id="645" w:name="_PROCESSED_CHANGE__a82053ba_07af_4cce_84"/>
      <w:r>
        <w:rPr>
          <w:rFonts w:ascii="Arial" w:eastAsia="Arial" w:hAnsi="Arial" w:cs="Arial"/>
          <w:b/>
          <w:u w:val="single"/>
        </w:rPr>
        <w:t xml:space="preserve">; licensure by </w:t>
      </w:r>
      <w:bookmarkStart w:id="646" w:name="_LINE__2_20b06af2_020d_4d1a_b628_3f73f99"/>
      <w:bookmarkEnd w:id="642"/>
      <w:r>
        <w:rPr>
          <w:rFonts w:ascii="Arial" w:eastAsia="Arial" w:hAnsi="Arial" w:cs="Arial"/>
          <w:b/>
          <w:u w:val="single"/>
        </w:rPr>
        <w:t>endorsement</w:t>
      </w:r>
      <w:bookmarkEnd w:id="644"/>
      <w:bookmarkEnd w:id="645"/>
      <w:bookmarkEnd w:id="646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647" w:name="_BILL_SECTION_HEADER__2636f4dd_6afd_41cc"/>
      <w:bookmarkStart w:id="648" w:name="_BILL_SECTION__cf8fa901_3a54_4045_90f4_f"/>
      <w:bookmarkStart w:id="649" w:name="_PAR__2_465b2fde_f4dd_4f12_991a_5fe13404"/>
      <w:bookmarkStart w:id="650" w:name="_LINE__3_9455be74_a108_4769_86a5_3108fe6"/>
      <w:bookmarkEnd w:id="634"/>
      <w:bookmarkEnd w:id="639"/>
      <w:bookmarkEnd w:id="641"/>
      <w:r>
        <w:rPr>
          <w:rFonts w:ascii="Arial" w:eastAsia="Arial" w:hAnsi="Arial" w:cs="Arial"/>
          <w:b/>
          <w:sz w:val="24"/>
        </w:rPr>
        <w:t xml:space="preserve">Sec. </w:t>
      </w:r>
      <w:bookmarkStart w:id="651" w:name="_BILL_SECTION_NUMBER__52365fc8_42ae_4777"/>
      <w:r>
        <w:rPr>
          <w:rFonts w:ascii="Arial" w:eastAsia="Arial" w:hAnsi="Arial" w:cs="Arial"/>
          <w:b/>
          <w:sz w:val="24"/>
        </w:rPr>
        <w:t>33</w:t>
      </w:r>
      <w:bookmarkEnd w:id="651"/>
      <w:r>
        <w:rPr>
          <w:rFonts w:ascii="Arial" w:eastAsia="Arial" w:hAnsi="Arial" w:cs="Arial"/>
          <w:b/>
          <w:sz w:val="24"/>
        </w:rPr>
        <w:t>.  32 MRSA §9857, sub-§2, ¶D</w:t>
      </w:r>
      <w:r>
        <w:rPr>
          <w:rFonts w:ascii="Arial" w:eastAsia="Arial" w:hAnsi="Arial" w:cs="Arial"/>
        </w:rPr>
        <w:t xml:space="preserve"> is enacted to read:</w:t>
      </w:r>
      <w:bookmarkEnd w:id="650"/>
    </w:p>
    <w:p w:rsidR="00D71FB1" w:rsidP="00D71FB1">
      <w:pPr>
        <w:ind w:left="720"/>
        <w:rPr>
          <w:rFonts w:ascii="Arial" w:eastAsia="Arial" w:hAnsi="Arial" w:cs="Arial"/>
        </w:rPr>
      </w:pPr>
      <w:bookmarkStart w:id="652" w:name="_STATUTE_NUMBER__be7cbb14_3e34_4f1c_90dc"/>
      <w:bookmarkStart w:id="653" w:name="_STATUTE_P__981c61bc_0941_46ad_8f99_4b75"/>
      <w:bookmarkStart w:id="654" w:name="_PAR__3_f6d5eee4_c7c2_4f60_abe9_a448839c"/>
      <w:bookmarkStart w:id="655" w:name="_LINE__4_ddcd3ae2_36ca_452e_9f32_7c42d37"/>
      <w:bookmarkStart w:id="656" w:name="_PROCESSED_CHANGE__4a633336_b44c_401a_9a"/>
      <w:bookmarkEnd w:id="647"/>
      <w:bookmarkEnd w:id="649"/>
      <w:r>
        <w:rPr>
          <w:rFonts w:ascii="Arial" w:eastAsia="Arial" w:hAnsi="Arial" w:cs="Arial"/>
          <w:u w:val="single"/>
        </w:rPr>
        <w:t>D</w:t>
      </w:r>
      <w:bookmarkEnd w:id="652"/>
      <w:r>
        <w:rPr>
          <w:rFonts w:ascii="Arial" w:eastAsia="Arial" w:hAnsi="Arial" w:cs="Arial"/>
          <w:u w:val="single"/>
        </w:rPr>
        <w:t xml:space="preserve">.  </w:t>
      </w:r>
      <w:bookmarkStart w:id="657" w:name="_STATUTE_CONTENT__3f0d86e3_2f29_4a5b_b0a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</w:t>
      </w:r>
      <w:bookmarkStart w:id="658" w:name="_LINE__5_3ff4de03_3fdc_464b_bc86_f66772d"/>
      <w:bookmarkEnd w:id="655"/>
      <w:r>
        <w:rPr>
          <w:rFonts w:ascii="Arial" w:eastAsia="Arial" w:hAnsi="Arial" w:cs="Arial"/>
          <w:u w:val="single"/>
        </w:rPr>
        <w:t xml:space="preserve">establish a process to issue a license by endorsement for each license authorized by this </w:t>
      </w:r>
      <w:bookmarkStart w:id="659" w:name="_LINE__6_62de00ba_c713_45dd_afe3_ac223eb"/>
      <w:bookmarkEnd w:id="658"/>
      <w:r>
        <w:rPr>
          <w:rFonts w:ascii="Arial" w:eastAsia="Arial" w:hAnsi="Arial" w:cs="Arial"/>
          <w:u w:val="single"/>
        </w:rPr>
        <w:t xml:space="preserve">chapter to an applicant pursuant to Title 10, section 8003-H and any applicable rules </w:t>
      </w:r>
      <w:bookmarkStart w:id="660" w:name="_LINE__7_ae5744b0_277f_4ef8_9070_688fd79"/>
      <w:bookmarkEnd w:id="659"/>
      <w:r>
        <w:rPr>
          <w:rFonts w:ascii="Arial" w:eastAsia="Arial" w:hAnsi="Arial" w:cs="Arial"/>
          <w:u w:val="single"/>
        </w:rPr>
        <w:t xml:space="preserve">adopted pursuant to that section. An applicant may submit an application under the </w:t>
      </w:r>
      <w:bookmarkStart w:id="661" w:name="_LINE__8_ca084bc5_59d0_4e31_98f5_7c9df03"/>
      <w:bookmarkEnd w:id="660"/>
      <w:r>
        <w:rPr>
          <w:rFonts w:ascii="Arial" w:eastAsia="Arial" w:hAnsi="Arial" w:cs="Arial"/>
          <w:u w:val="single"/>
        </w:rPr>
        <w:t xml:space="preserve">process established under this </w:t>
      </w:r>
      <w:r>
        <w:rPr>
          <w:rFonts w:ascii="Arial" w:eastAsia="Arial" w:hAnsi="Arial" w:cs="Arial"/>
          <w:u w:val="single"/>
        </w:rPr>
        <w:t>paragraph</w:t>
      </w:r>
      <w:r>
        <w:rPr>
          <w:rFonts w:ascii="Arial" w:eastAsia="Arial" w:hAnsi="Arial" w:cs="Arial"/>
          <w:u w:val="single"/>
        </w:rPr>
        <w:t xml:space="preserve"> or any other licensure process authorized in </w:t>
      </w:r>
      <w:bookmarkStart w:id="662" w:name="_LINE__9_470ccc28_41e6_4177_9e45_95aae0e"/>
      <w:bookmarkEnd w:id="661"/>
      <w:r>
        <w:rPr>
          <w:rFonts w:ascii="Arial" w:eastAsia="Arial" w:hAnsi="Arial" w:cs="Arial"/>
          <w:u w:val="single"/>
        </w:rPr>
        <w:t>this chapter.</w:t>
      </w:r>
      <w:bookmarkEnd w:id="66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663" w:name="_BILL_SECTION_HEADER__c084b339_08ec_4986"/>
      <w:bookmarkStart w:id="664" w:name="_BILL_SECTION__939a87f1_ed13_4b35_bbaf_e"/>
      <w:bookmarkStart w:id="665" w:name="_PAR__4_f1f3d33e_9269_43a9_91a6_51b74848"/>
      <w:bookmarkStart w:id="666" w:name="_LINE__10_6ef4283d_5df5_466f_b606_5ddc80"/>
      <w:bookmarkEnd w:id="648"/>
      <w:bookmarkEnd w:id="653"/>
      <w:bookmarkEnd w:id="654"/>
      <w:bookmarkEnd w:id="656"/>
      <w:bookmarkEnd w:id="657"/>
      <w:r>
        <w:rPr>
          <w:rFonts w:ascii="Arial" w:eastAsia="Arial" w:hAnsi="Arial" w:cs="Arial"/>
          <w:b/>
          <w:sz w:val="24"/>
        </w:rPr>
        <w:t xml:space="preserve">Sec. </w:t>
      </w:r>
      <w:bookmarkStart w:id="667" w:name="_BILL_SECTION_NUMBER__2c980624_1645_4cad"/>
      <w:r>
        <w:rPr>
          <w:rFonts w:ascii="Arial" w:eastAsia="Arial" w:hAnsi="Arial" w:cs="Arial"/>
          <w:b/>
          <w:sz w:val="24"/>
        </w:rPr>
        <w:t>34</w:t>
      </w:r>
      <w:bookmarkEnd w:id="667"/>
      <w:r>
        <w:rPr>
          <w:rFonts w:ascii="Arial" w:eastAsia="Arial" w:hAnsi="Arial" w:cs="Arial"/>
          <w:b/>
          <w:sz w:val="24"/>
        </w:rPr>
        <w:t>.  32 MRSA §9907-A</w:t>
      </w:r>
      <w:r>
        <w:rPr>
          <w:rFonts w:ascii="Arial" w:eastAsia="Arial" w:hAnsi="Arial" w:cs="Arial"/>
        </w:rPr>
        <w:t xml:space="preserve"> is enacted to read:</w:t>
      </w:r>
      <w:bookmarkEnd w:id="666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668" w:name="_STATUTE_S__65c944d3_5bce_4f33_b19e_8d51"/>
      <w:bookmarkStart w:id="669" w:name="_PAR__5_1bf0e8b2_dd5f_4327_8355_2a3d6fd8"/>
      <w:bookmarkStart w:id="670" w:name="_LINE__11_2bbfe1e7_40d5_4f46_a0fb_a9e877"/>
      <w:bookmarkStart w:id="671" w:name="_PROCESSED_CHANGE__6df056b5_565b_4232_ab"/>
      <w:bookmarkEnd w:id="663"/>
      <w:bookmarkEnd w:id="665"/>
      <w:r>
        <w:rPr>
          <w:rFonts w:ascii="Arial" w:eastAsia="Arial" w:hAnsi="Arial" w:cs="Arial"/>
          <w:b/>
          <w:u w:val="single"/>
        </w:rPr>
        <w:t>§</w:t>
      </w:r>
      <w:bookmarkStart w:id="672" w:name="_STATUTE_NUMBER__ae8f9ab7_a52b_41c4_8f72"/>
      <w:r>
        <w:rPr>
          <w:rFonts w:ascii="Arial" w:eastAsia="Arial" w:hAnsi="Arial" w:cs="Arial"/>
          <w:b/>
          <w:u w:val="single"/>
        </w:rPr>
        <w:t>9907-A</w:t>
      </w:r>
      <w:bookmarkEnd w:id="672"/>
      <w:r>
        <w:rPr>
          <w:rFonts w:ascii="Arial" w:eastAsia="Arial" w:hAnsi="Arial" w:cs="Arial"/>
          <w:b/>
          <w:u w:val="single"/>
        </w:rPr>
        <w:t xml:space="preserve">.  </w:t>
      </w:r>
      <w:bookmarkStart w:id="673" w:name="_STATUTE_HEADNOTE__649da8ee_ae1e_413e_88"/>
      <w:r>
        <w:rPr>
          <w:rFonts w:ascii="Arial" w:eastAsia="Arial" w:hAnsi="Arial" w:cs="Arial"/>
          <w:b/>
          <w:u w:val="single"/>
        </w:rPr>
        <w:t>Licensure by endorsement</w:t>
      </w:r>
      <w:bookmarkEnd w:id="670"/>
      <w:bookmarkEnd w:id="673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674" w:name="_STATUTE_P__23cb7b3a_6040_4ae2_9f0d_33a1"/>
      <w:bookmarkStart w:id="675" w:name="_STATUTE_CONTENT__845e50bb_d6cf_47c4_87a"/>
      <w:bookmarkStart w:id="676" w:name="_PAR__6_75b53fcf_b6d1_40fc_a133_a8287b7a"/>
      <w:bookmarkStart w:id="677" w:name="_LINE__12_df36d75e_9356_4ea6_969e_f872c2"/>
      <w:bookmarkEnd w:id="669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678" w:name="_LINE__13_6c67899f_d4d8_4334_b7d5_61dfb7"/>
      <w:bookmarkEnd w:id="677"/>
      <w:r>
        <w:rPr>
          <w:rFonts w:ascii="Arial" w:eastAsia="Arial" w:hAnsi="Arial" w:cs="Arial"/>
          <w:u w:val="single"/>
        </w:rPr>
        <w:t xml:space="preserve">a process to issue a license by endorsement for each license authorized by this chapter to </w:t>
      </w:r>
      <w:bookmarkStart w:id="679" w:name="_LINE__14_ee466829_66bb_44cb_8924_57d30b"/>
      <w:bookmarkEnd w:id="678"/>
      <w:r>
        <w:rPr>
          <w:rFonts w:ascii="Arial" w:eastAsia="Arial" w:hAnsi="Arial" w:cs="Arial"/>
          <w:u w:val="single"/>
        </w:rPr>
        <w:t xml:space="preserve">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adopted pursuant </w:t>
      </w:r>
      <w:bookmarkStart w:id="680" w:name="_LINE__15_e3e25fdd_9102_45dd_b9cb_49f06f"/>
      <w:bookmarkEnd w:id="679"/>
      <w:r>
        <w:rPr>
          <w:rFonts w:ascii="Arial" w:eastAsia="Arial" w:hAnsi="Arial" w:cs="Arial"/>
          <w:u w:val="single"/>
        </w:rPr>
        <w:t xml:space="preserve">to that section. An applicant may submit an application under the process established under </w:t>
      </w:r>
      <w:bookmarkStart w:id="681" w:name="_LINE__16_ec5f0c8e_43d5_4341_90c3_f2b4bc"/>
      <w:bookmarkEnd w:id="680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681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682" w:name="_BILL_SECTION_HEADER__e01ff143_5c49_425e"/>
      <w:bookmarkStart w:id="683" w:name="_BILL_SECTION__f4051968_c1c4_4fe5_946a_0"/>
      <w:bookmarkStart w:id="684" w:name="_PAR__7_c0a2062a_1f62_45fe_b411_4be9fac8"/>
      <w:bookmarkStart w:id="685" w:name="_LINE__17_7c750673_2949_4025_877d_54124c"/>
      <w:bookmarkEnd w:id="664"/>
      <w:bookmarkEnd w:id="668"/>
      <w:bookmarkEnd w:id="671"/>
      <w:bookmarkEnd w:id="674"/>
      <w:bookmarkEnd w:id="675"/>
      <w:bookmarkEnd w:id="676"/>
      <w:r>
        <w:rPr>
          <w:rFonts w:ascii="Arial" w:eastAsia="Arial" w:hAnsi="Arial" w:cs="Arial"/>
          <w:b/>
          <w:sz w:val="24"/>
        </w:rPr>
        <w:t xml:space="preserve">Sec. </w:t>
      </w:r>
      <w:bookmarkStart w:id="686" w:name="_BILL_SECTION_NUMBER__62b3b5df_e23e_4a87"/>
      <w:r>
        <w:rPr>
          <w:rFonts w:ascii="Arial" w:eastAsia="Arial" w:hAnsi="Arial" w:cs="Arial"/>
          <w:b/>
          <w:sz w:val="24"/>
        </w:rPr>
        <w:t>35</w:t>
      </w:r>
      <w:bookmarkEnd w:id="686"/>
      <w:r>
        <w:rPr>
          <w:rFonts w:ascii="Arial" w:eastAsia="Arial" w:hAnsi="Arial" w:cs="Arial"/>
          <w:b/>
          <w:sz w:val="24"/>
        </w:rPr>
        <w:t>.  32 MRSA §12231-A</w:t>
      </w:r>
      <w:r>
        <w:rPr>
          <w:rFonts w:ascii="Arial" w:eastAsia="Arial" w:hAnsi="Arial" w:cs="Arial"/>
        </w:rPr>
        <w:t xml:space="preserve"> is enacted to read:</w:t>
      </w:r>
      <w:bookmarkEnd w:id="685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687" w:name="_STATUTE_S__b25e55ea_593c_403f_979c_0012"/>
      <w:bookmarkStart w:id="688" w:name="_PAR__8_afb2bb14_3f19_41ea_88bc_cf4d8242"/>
      <w:bookmarkStart w:id="689" w:name="_LINE__18_0252d7ee_2222_4fe8_93cc_1e43ac"/>
      <w:bookmarkStart w:id="690" w:name="_PROCESSED_CHANGE__6360e428_8f72_487c_b6"/>
      <w:bookmarkEnd w:id="682"/>
      <w:bookmarkEnd w:id="684"/>
      <w:r>
        <w:rPr>
          <w:rFonts w:ascii="Arial" w:eastAsia="Arial" w:hAnsi="Arial" w:cs="Arial"/>
          <w:b/>
          <w:u w:val="single"/>
        </w:rPr>
        <w:t>§</w:t>
      </w:r>
      <w:bookmarkStart w:id="691" w:name="_STATUTE_NUMBER__6be16b8b_4fab_4eb1_998b"/>
      <w:r>
        <w:rPr>
          <w:rFonts w:ascii="Arial" w:eastAsia="Arial" w:hAnsi="Arial" w:cs="Arial"/>
          <w:b/>
          <w:u w:val="single"/>
        </w:rPr>
        <w:t>12231-A</w:t>
      </w:r>
      <w:bookmarkEnd w:id="691"/>
      <w:r>
        <w:rPr>
          <w:rFonts w:ascii="Arial" w:eastAsia="Arial" w:hAnsi="Arial" w:cs="Arial"/>
          <w:b/>
          <w:u w:val="single"/>
        </w:rPr>
        <w:t xml:space="preserve">.  </w:t>
      </w:r>
      <w:bookmarkStart w:id="692" w:name="_STATUTE_HEADNOTE__03cf4e78_056e_4ef9_bd"/>
      <w:r>
        <w:rPr>
          <w:rFonts w:ascii="Arial" w:eastAsia="Arial" w:hAnsi="Arial" w:cs="Arial"/>
          <w:b/>
          <w:u w:val="single"/>
        </w:rPr>
        <w:t>Licensure by endorsement</w:t>
      </w:r>
      <w:bookmarkEnd w:id="689"/>
      <w:bookmarkEnd w:id="69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693" w:name="_STATUTE_P__cfa3a148_dd4a_43bc_8488_8c95"/>
      <w:bookmarkStart w:id="694" w:name="_STATUTE_CONTENT__5a36b5f5_2491_4f87_ac4"/>
      <w:bookmarkStart w:id="695" w:name="_PAR__9_0e106187_9773_4b61_88ba_dd6b4216"/>
      <w:bookmarkStart w:id="696" w:name="_LINE__19_e0c1e7c4_9912_435d_8360_e12451"/>
      <w:bookmarkEnd w:id="688"/>
      <w:r>
        <w:rPr>
          <w:rFonts w:ascii="Arial" w:eastAsia="Arial" w:hAnsi="Arial" w:cs="Arial"/>
          <w:u w:val="single"/>
        </w:rPr>
        <w:t xml:space="preserve">Notwithstanding any provision of this subchapter to the contrary, the board shall </w:t>
      </w:r>
      <w:bookmarkStart w:id="697" w:name="_LINE__20_49412568_0e49_451d_b793_35d22d"/>
      <w:bookmarkEnd w:id="696"/>
      <w:r>
        <w:rPr>
          <w:rFonts w:ascii="Arial" w:eastAsia="Arial" w:hAnsi="Arial" w:cs="Arial"/>
          <w:u w:val="single"/>
        </w:rPr>
        <w:t xml:space="preserve">establish a process to issue a license by endorsement for each license authorized by this </w:t>
      </w:r>
      <w:bookmarkStart w:id="698" w:name="_LINE__21_eb26a93a_af0d_469e_ac9c_c5f12b"/>
      <w:bookmarkEnd w:id="697"/>
      <w:r>
        <w:rPr>
          <w:rFonts w:ascii="Arial" w:eastAsia="Arial" w:hAnsi="Arial" w:cs="Arial"/>
          <w:u w:val="single"/>
        </w:rPr>
        <w:t xml:space="preserve">subchapter 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</w:t>
      </w:r>
      <w:bookmarkStart w:id="699" w:name="_LINE__22_95af28e6_ce6d_4f0a_8550_5d31a1"/>
      <w:bookmarkEnd w:id="698"/>
      <w:r>
        <w:rPr>
          <w:rFonts w:ascii="Arial" w:eastAsia="Arial" w:hAnsi="Arial" w:cs="Arial"/>
          <w:u w:val="single"/>
        </w:rPr>
        <w:t xml:space="preserve">adopted pursuant to that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may submit an application under the process </w:t>
      </w:r>
      <w:bookmarkStart w:id="700" w:name="_LINE__23_c366c2a8_5c2b_4f9b_ba17_6badfd"/>
      <w:bookmarkEnd w:id="699"/>
      <w:r>
        <w:rPr>
          <w:rFonts w:ascii="Arial" w:eastAsia="Arial" w:hAnsi="Arial" w:cs="Arial"/>
          <w:u w:val="single"/>
        </w:rPr>
        <w:t xml:space="preserve">established under this section or any other licensure process authorized in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chapter.</w:t>
      </w:r>
      <w:bookmarkEnd w:id="700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01" w:name="_BILL_SECTION_HEADER__2580c24b_7501_4e81"/>
      <w:bookmarkStart w:id="702" w:name="_BILL_SECTION__a274fe38_4228_469a_a371_a"/>
      <w:bookmarkStart w:id="703" w:name="_PAR__10_230e0d34_a67c_404f_b1c6_747593f"/>
      <w:bookmarkStart w:id="704" w:name="_LINE__24_858ed4a6_cdee_4616_ad9b_c21cdd"/>
      <w:bookmarkEnd w:id="683"/>
      <w:bookmarkEnd w:id="687"/>
      <w:bookmarkEnd w:id="690"/>
      <w:bookmarkEnd w:id="693"/>
      <w:bookmarkEnd w:id="694"/>
      <w:bookmarkEnd w:id="695"/>
      <w:r>
        <w:rPr>
          <w:rFonts w:ascii="Arial" w:eastAsia="Arial" w:hAnsi="Arial" w:cs="Arial"/>
          <w:b/>
          <w:sz w:val="24"/>
        </w:rPr>
        <w:t xml:space="preserve">Sec. </w:t>
      </w:r>
      <w:bookmarkStart w:id="705" w:name="_BILL_SECTION_NUMBER__1df7cc93_9e05_4ffa"/>
      <w:r>
        <w:rPr>
          <w:rFonts w:ascii="Arial" w:eastAsia="Arial" w:hAnsi="Arial" w:cs="Arial"/>
          <w:b/>
          <w:sz w:val="24"/>
        </w:rPr>
        <w:t>36</w:t>
      </w:r>
      <w:bookmarkEnd w:id="705"/>
      <w:r>
        <w:rPr>
          <w:rFonts w:ascii="Arial" w:eastAsia="Arial" w:hAnsi="Arial" w:cs="Arial"/>
          <w:b/>
          <w:sz w:val="24"/>
        </w:rPr>
        <w:t>.  32 MRSA §12513-B</w:t>
      </w:r>
      <w:r>
        <w:rPr>
          <w:rFonts w:ascii="Arial" w:eastAsia="Arial" w:hAnsi="Arial" w:cs="Arial"/>
        </w:rPr>
        <w:t xml:space="preserve"> is enacted to read:</w:t>
      </w:r>
      <w:bookmarkEnd w:id="704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706" w:name="_STATUTE_S__a4f7c8bf_d54c_4f7e_a1eb_99ec"/>
      <w:bookmarkStart w:id="707" w:name="_PAR__11_86ada33a_c416_4544_88f8_31b933b"/>
      <w:bookmarkStart w:id="708" w:name="_LINE__25_8573d3ca_a023_4ab7_90d2_c9b4db"/>
      <w:bookmarkStart w:id="709" w:name="_PROCESSED_CHANGE__2439168c_ebff_466d_b8"/>
      <w:bookmarkEnd w:id="701"/>
      <w:bookmarkEnd w:id="703"/>
      <w:r>
        <w:rPr>
          <w:rFonts w:ascii="Arial" w:eastAsia="Arial" w:hAnsi="Arial" w:cs="Arial"/>
          <w:b/>
          <w:u w:val="single"/>
        </w:rPr>
        <w:t>§</w:t>
      </w:r>
      <w:bookmarkStart w:id="710" w:name="_STATUTE_NUMBER__35266d34_db49_4c58_a7f9"/>
      <w:r>
        <w:rPr>
          <w:rFonts w:ascii="Arial" w:eastAsia="Arial" w:hAnsi="Arial" w:cs="Arial"/>
          <w:b/>
          <w:u w:val="single"/>
        </w:rPr>
        <w:t>12513-B</w:t>
      </w:r>
      <w:bookmarkEnd w:id="710"/>
      <w:r>
        <w:rPr>
          <w:rFonts w:ascii="Arial" w:eastAsia="Arial" w:hAnsi="Arial" w:cs="Arial"/>
          <w:b/>
          <w:u w:val="single"/>
        </w:rPr>
        <w:t xml:space="preserve">.  </w:t>
      </w:r>
      <w:bookmarkStart w:id="711" w:name="_STATUTE_HEADNOTE__52d17b84_3788_43e9_85"/>
      <w:r>
        <w:rPr>
          <w:rFonts w:ascii="Arial" w:eastAsia="Arial" w:hAnsi="Arial" w:cs="Arial"/>
          <w:b/>
          <w:u w:val="single"/>
        </w:rPr>
        <w:t>Licensure by endorsement</w:t>
      </w:r>
      <w:bookmarkEnd w:id="708"/>
      <w:bookmarkEnd w:id="711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12" w:name="_STATUTE_P__ca3a6285_a0c4_412f_938b_762e"/>
      <w:bookmarkStart w:id="713" w:name="_STATUTE_CONTENT__acef0b18_ec38_40e6_90f"/>
      <w:bookmarkStart w:id="714" w:name="_PAR__12_1c5f16e0_6322_4b5c_b55b_05c8866"/>
      <w:bookmarkStart w:id="715" w:name="_LINE__26_b1f30eff_1f15_4aea_969d_f34b1f"/>
      <w:bookmarkEnd w:id="707"/>
      <w:r>
        <w:rPr>
          <w:rFonts w:ascii="Arial" w:eastAsia="Arial" w:hAnsi="Arial" w:cs="Arial"/>
          <w:u w:val="single"/>
        </w:rPr>
        <w:t xml:space="preserve">Notwithstanding any provision of this subchapter to the contrary, the board shall </w:t>
      </w:r>
      <w:bookmarkStart w:id="716" w:name="_LINE__27_8ed33cb5_1b81_46e1_9cb7_8960af"/>
      <w:bookmarkEnd w:id="715"/>
      <w:r>
        <w:rPr>
          <w:rFonts w:ascii="Arial" w:eastAsia="Arial" w:hAnsi="Arial" w:cs="Arial"/>
          <w:u w:val="single"/>
        </w:rPr>
        <w:t xml:space="preserve">establish a process to issue a license by endorsement for </w:t>
      </w:r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license authorized by this </w:t>
      </w:r>
      <w:bookmarkStart w:id="717" w:name="_LINE__28_8196450c_706a_4a87_a99a_f8c180"/>
      <w:bookmarkEnd w:id="716"/>
      <w:r>
        <w:rPr>
          <w:rFonts w:ascii="Arial" w:eastAsia="Arial" w:hAnsi="Arial" w:cs="Arial"/>
          <w:u w:val="single"/>
        </w:rPr>
        <w:t xml:space="preserve">subchapter 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</w:t>
      </w:r>
      <w:bookmarkStart w:id="718" w:name="_LINE__29_fb899619_cddb_4534_987e_c02391"/>
      <w:bookmarkEnd w:id="717"/>
      <w:r>
        <w:rPr>
          <w:rFonts w:ascii="Arial" w:eastAsia="Arial" w:hAnsi="Arial" w:cs="Arial"/>
          <w:u w:val="single"/>
        </w:rPr>
        <w:t xml:space="preserve">adopted pursuant to that section. An applicant may submit an application under the process </w:t>
      </w:r>
      <w:bookmarkStart w:id="719" w:name="_LINE__30_8e474904_cdec_4d98_824c_ee6e9c"/>
      <w:bookmarkEnd w:id="718"/>
      <w:r>
        <w:rPr>
          <w:rFonts w:ascii="Arial" w:eastAsia="Arial" w:hAnsi="Arial" w:cs="Arial"/>
          <w:u w:val="single"/>
        </w:rPr>
        <w:t xml:space="preserve">established under this section or any other licensure process authorized in this </w:t>
      </w:r>
      <w:r>
        <w:rPr>
          <w:rFonts w:ascii="Arial" w:eastAsia="Arial" w:hAnsi="Arial" w:cs="Arial"/>
          <w:u w:val="single"/>
        </w:rPr>
        <w:t>s</w:t>
      </w:r>
      <w:r>
        <w:rPr>
          <w:rFonts w:ascii="Arial" w:eastAsia="Arial" w:hAnsi="Arial" w:cs="Arial"/>
          <w:u w:val="single"/>
        </w:rPr>
        <w:t>ub</w:t>
      </w:r>
      <w:r>
        <w:rPr>
          <w:rFonts w:ascii="Arial" w:eastAsia="Arial" w:hAnsi="Arial" w:cs="Arial"/>
          <w:u w:val="single"/>
        </w:rPr>
        <w:t>chapter.</w:t>
      </w:r>
      <w:bookmarkEnd w:id="719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20" w:name="_BILL_SECTION_HEADER__4b85f475_5ba2_4ad0"/>
      <w:bookmarkStart w:id="721" w:name="_BILL_SECTION__1285002b_8266_43d9_9ac6_c"/>
      <w:bookmarkStart w:id="722" w:name="_PAR__13_1e32ff48_f5a9_495b_a6ff_1a8ac07"/>
      <w:bookmarkStart w:id="723" w:name="_LINE__31_cb5ad7c0_8cd4_4cb7_9f38_5781c2"/>
      <w:bookmarkEnd w:id="702"/>
      <w:bookmarkEnd w:id="706"/>
      <w:bookmarkEnd w:id="709"/>
      <w:bookmarkEnd w:id="712"/>
      <w:bookmarkEnd w:id="713"/>
      <w:bookmarkEnd w:id="714"/>
      <w:r>
        <w:rPr>
          <w:rFonts w:ascii="Arial" w:eastAsia="Arial" w:hAnsi="Arial" w:cs="Arial"/>
          <w:b/>
          <w:sz w:val="24"/>
        </w:rPr>
        <w:t xml:space="preserve">Sec. </w:t>
      </w:r>
      <w:bookmarkStart w:id="724" w:name="_BILL_SECTION_NUMBER__28bc7343_b933_4b9b"/>
      <w:r>
        <w:rPr>
          <w:rFonts w:ascii="Arial" w:eastAsia="Arial" w:hAnsi="Arial" w:cs="Arial"/>
          <w:b/>
          <w:sz w:val="24"/>
        </w:rPr>
        <w:t>37</w:t>
      </w:r>
      <w:bookmarkEnd w:id="724"/>
      <w:r>
        <w:rPr>
          <w:rFonts w:ascii="Arial" w:eastAsia="Arial" w:hAnsi="Arial" w:cs="Arial"/>
          <w:b/>
          <w:sz w:val="24"/>
        </w:rPr>
        <w:t>.  32 MRSA §12525-A</w:t>
      </w:r>
      <w:r>
        <w:rPr>
          <w:rFonts w:ascii="Arial" w:eastAsia="Arial" w:hAnsi="Arial" w:cs="Arial"/>
        </w:rPr>
        <w:t xml:space="preserve"> is enacted to read:</w:t>
      </w:r>
      <w:bookmarkEnd w:id="723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725" w:name="_STATUTE_S__1b55220b_e5e1_406b_b23d_7b42"/>
      <w:bookmarkStart w:id="726" w:name="_PAR__14_3c4a4d77_fcdd_4eed_8fac_1376cb2"/>
      <w:bookmarkStart w:id="727" w:name="_LINE__32_5f164d08_762e_4710_a9be_592323"/>
      <w:bookmarkStart w:id="728" w:name="_PROCESSED_CHANGE__3f2e5606_3e2e_46b9_9e"/>
      <w:bookmarkEnd w:id="720"/>
      <w:bookmarkEnd w:id="722"/>
      <w:r>
        <w:rPr>
          <w:rFonts w:ascii="Arial" w:eastAsia="Arial" w:hAnsi="Arial" w:cs="Arial"/>
          <w:b/>
          <w:u w:val="single"/>
        </w:rPr>
        <w:t>§</w:t>
      </w:r>
      <w:bookmarkStart w:id="729" w:name="_STATUTE_NUMBER__58047d0e_a11f_4584_9da9"/>
      <w:r>
        <w:rPr>
          <w:rFonts w:ascii="Arial" w:eastAsia="Arial" w:hAnsi="Arial" w:cs="Arial"/>
          <w:b/>
          <w:u w:val="single"/>
        </w:rPr>
        <w:t>12525-A</w:t>
      </w:r>
      <w:bookmarkEnd w:id="729"/>
      <w:r>
        <w:rPr>
          <w:rFonts w:ascii="Arial" w:eastAsia="Arial" w:hAnsi="Arial" w:cs="Arial"/>
          <w:b/>
          <w:u w:val="single"/>
        </w:rPr>
        <w:t xml:space="preserve">.  </w:t>
      </w:r>
      <w:bookmarkStart w:id="730" w:name="_STATUTE_HEADNOTE__c02f6c24_a6c4_404a_ba"/>
      <w:r>
        <w:rPr>
          <w:rFonts w:ascii="Arial" w:eastAsia="Arial" w:hAnsi="Arial" w:cs="Arial"/>
          <w:b/>
          <w:u w:val="single"/>
        </w:rPr>
        <w:t>Licensure by endorsement</w:t>
      </w:r>
      <w:bookmarkEnd w:id="727"/>
      <w:bookmarkEnd w:id="730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31" w:name="_STATUTE_P__7df3b58a_e60a_4b72_a7b2_1489"/>
      <w:bookmarkStart w:id="732" w:name="_STATUTE_CONTENT__5d1792d0_f2ee_45c0_877"/>
      <w:bookmarkStart w:id="733" w:name="_PAR__15_77c8ac21_fee0_41ee_9286_ece8a66"/>
      <w:bookmarkStart w:id="734" w:name="_LINE__33_744b398e_85c2_442b_bac3_03f738"/>
      <w:bookmarkEnd w:id="726"/>
      <w:r>
        <w:rPr>
          <w:rFonts w:ascii="Arial" w:eastAsia="Arial" w:hAnsi="Arial" w:cs="Arial"/>
          <w:u w:val="single"/>
        </w:rPr>
        <w:t xml:space="preserve">Notwithstanding any provision of this subchapter to the contrary, the board shall </w:t>
      </w:r>
      <w:bookmarkStart w:id="735" w:name="_LINE__34_a42b8bc7_49d7_45c0_a659_2f545c"/>
      <w:bookmarkEnd w:id="734"/>
      <w:r>
        <w:rPr>
          <w:rFonts w:ascii="Arial" w:eastAsia="Arial" w:hAnsi="Arial" w:cs="Arial"/>
          <w:u w:val="single"/>
        </w:rPr>
        <w:t xml:space="preserve">establish a process to issue a license by endorsement for </w:t>
      </w:r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license authorized by this </w:t>
      </w:r>
      <w:bookmarkStart w:id="736" w:name="_LINE__35_d8a7ad20_d72e_4deb_8755_fb39f2"/>
      <w:bookmarkEnd w:id="735"/>
      <w:r>
        <w:rPr>
          <w:rFonts w:ascii="Arial" w:eastAsia="Arial" w:hAnsi="Arial" w:cs="Arial"/>
          <w:u w:val="single"/>
        </w:rPr>
        <w:t xml:space="preserve">subchapter 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</w:t>
      </w:r>
      <w:bookmarkStart w:id="737" w:name="_LINE__36_cf4a9e8a_5e65_463f_8529_7375e7"/>
      <w:bookmarkEnd w:id="736"/>
      <w:r>
        <w:rPr>
          <w:rFonts w:ascii="Arial" w:eastAsia="Arial" w:hAnsi="Arial" w:cs="Arial"/>
          <w:u w:val="single"/>
        </w:rPr>
        <w:t xml:space="preserve">adopted pursuant to that section. An applicant may submit an application under the process </w:t>
      </w:r>
      <w:bookmarkStart w:id="738" w:name="_LINE__37_3162935f_6897_456b_af48_b0fbab"/>
      <w:bookmarkEnd w:id="737"/>
      <w:r>
        <w:rPr>
          <w:rFonts w:ascii="Arial" w:eastAsia="Arial" w:hAnsi="Arial" w:cs="Arial"/>
          <w:u w:val="single"/>
        </w:rPr>
        <w:t xml:space="preserve">established under this section or any other licensure process authorized in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chapter.</w:t>
      </w:r>
      <w:bookmarkEnd w:id="73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39" w:name="_BILL_SECTION_HEADER__de29e6b0_fde9_45eb"/>
      <w:bookmarkStart w:id="740" w:name="_BILL_SECTION__1ed76031_98da_481c_acef_7"/>
      <w:bookmarkStart w:id="741" w:name="_PAR__16_d3c27f42_449a_46f7_8f07_cf00f73"/>
      <w:bookmarkStart w:id="742" w:name="_LINE__38_5756dd1c_84d1_452c_ac72_2dfd71"/>
      <w:bookmarkEnd w:id="721"/>
      <w:bookmarkEnd w:id="725"/>
      <w:bookmarkEnd w:id="728"/>
      <w:bookmarkEnd w:id="731"/>
      <w:bookmarkEnd w:id="732"/>
      <w:bookmarkEnd w:id="733"/>
      <w:r>
        <w:rPr>
          <w:rFonts w:ascii="Arial" w:eastAsia="Arial" w:hAnsi="Arial" w:cs="Arial"/>
          <w:b/>
          <w:sz w:val="24"/>
        </w:rPr>
        <w:t xml:space="preserve">Sec. </w:t>
      </w:r>
      <w:bookmarkStart w:id="743" w:name="_BILL_SECTION_NUMBER__b0b950de_3111_45de"/>
      <w:r>
        <w:rPr>
          <w:rFonts w:ascii="Arial" w:eastAsia="Arial" w:hAnsi="Arial" w:cs="Arial"/>
          <w:b/>
          <w:sz w:val="24"/>
        </w:rPr>
        <w:t>38</w:t>
      </w:r>
      <w:bookmarkEnd w:id="743"/>
      <w:r>
        <w:rPr>
          <w:rFonts w:ascii="Arial" w:eastAsia="Arial" w:hAnsi="Arial" w:cs="Arial"/>
          <w:b/>
          <w:sz w:val="24"/>
        </w:rPr>
        <w:t>.  32 MRSA §12534-A</w:t>
      </w:r>
      <w:r>
        <w:rPr>
          <w:rFonts w:ascii="Arial" w:eastAsia="Arial" w:hAnsi="Arial" w:cs="Arial"/>
        </w:rPr>
        <w:t xml:space="preserve"> is enacted to read:</w:t>
      </w:r>
      <w:bookmarkEnd w:id="742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744" w:name="_STATUTE_S__5b0d478b_3223_4a54_a31e_cb4a"/>
      <w:bookmarkStart w:id="745" w:name="_PAR__17_42c8fa59_c87d_4296_9db5_4205bae"/>
      <w:bookmarkStart w:id="746" w:name="_LINE__39_534ba08d_44d8_4515_bc38_a05080"/>
      <w:bookmarkStart w:id="747" w:name="_PROCESSED_CHANGE__7f7a7125_a3f4_4677_8b"/>
      <w:bookmarkEnd w:id="739"/>
      <w:bookmarkEnd w:id="741"/>
      <w:r>
        <w:rPr>
          <w:rFonts w:ascii="Arial" w:eastAsia="Arial" w:hAnsi="Arial" w:cs="Arial"/>
          <w:b/>
          <w:u w:val="single"/>
        </w:rPr>
        <w:t>§</w:t>
      </w:r>
      <w:bookmarkStart w:id="748" w:name="_STATUTE_NUMBER__f43620c8_758d_4239_9ee8"/>
      <w:r>
        <w:rPr>
          <w:rFonts w:ascii="Arial" w:eastAsia="Arial" w:hAnsi="Arial" w:cs="Arial"/>
          <w:b/>
          <w:u w:val="single"/>
        </w:rPr>
        <w:t>12534-A</w:t>
      </w:r>
      <w:bookmarkEnd w:id="748"/>
      <w:r>
        <w:rPr>
          <w:rFonts w:ascii="Arial" w:eastAsia="Arial" w:hAnsi="Arial" w:cs="Arial"/>
          <w:b/>
          <w:u w:val="single"/>
        </w:rPr>
        <w:t xml:space="preserve">.  </w:t>
      </w:r>
      <w:bookmarkStart w:id="749" w:name="_STATUTE_HEADNOTE__bc5e4688_3927_43f8_a7"/>
      <w:r>
        <w:rPr>
          <w:rFonts w:ascii="Arial" w:eastAsia="Arial" w:hAnsi="Arial" w:cs="Arial"/>
          <w:b/>
          <w:u w:val="single"/>
        </w:rPr>
        <w:t>Licensure by endorsement</w:t>
      </w:r>
      <w:bookmarkEnd w:id="746"/>
      <w:bookmarkEnd w:id="749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50" w:name="_STATUTE_P__d9fc2e65_0a02_47ac_80ac_2781"/>
      <w:bookmarkStart w:id="751" w:name="_STATUTE_CONTENT__0d9ad1b8_3a26_4974_8fc"/>
      <w:bookmarkStart w:id="752" w:name="_PAGE__8_c36b239b_bfb7_44c2_bc6f_ffefeda"/>
      <w:bookmarkStart w:id="753" w:name="_PAR__1_ee2a46db_1053_44e3_a058_a853c7da"/>
      <w:bookmarkStart w:id="754" w:name="_LINE__1_22dd26ba_a192_4373_9439_9c290c4"/>
      <w:bookmarkEnd w:id="640"/>
      <w:bookmarkEnd w:id="745"/>
      <w:r>
        <w:rPr>
          <w:rFonts w:ascii="Arial" w:eastAsia="Arial" w:hAnsi="Arial" w:cs="Arial"/>
          <w:u w:val="single"/>
        </w:rPr>
        <w:t xml:space="preserve">Notwithstanding any provision of this subchapter to the contrary, the board shall </w:t>
      </w:r>
      <w:bookmarkStart w:id="755" w:name="_LINE__2_f31f77d3_2917_4991_b6b8_176fe26"/>
      <w:bookmarkEnd w:id="754"/>
      <w:r>
        <w:rPr>
          <w:rFonts w:ascii="Arial" w:eastAsia="Arial" w:hAnsi="Arial" w:cs="Arial"/>
          <w:u w:val="single"/>
        </w:rPr>
        <w:t xml:space="preserve">establish a process to issue a license by endorsement for each license authorized by this </w:t>
      </w:r>
      <w:bookmarkStart w:id="756" w:name="_LINE__3_b0686296_5cd5_467a_bc0b_49d2932"/>
      <w:bookmarkEnd w:id="755"/>
      <w:r>
        <w:rPr>
          <w:rFonts w:ascii="Arial" w:eastAsia="Arial" w:hAnsi="Arial" w:cs="Arial"/>
          <w:u w:val="single"/>
        </w:rPr>
        <w:t xml:space="preserve">subchapter 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</w:t>
      </w:r>
      <w:bookmarkStart w:id="757" w:name="_LINE__4_66e8d530_2b4e_4f29_86de_678e986"/>
      <w:bookmarkEnd w:id="756"/>
      <w:r>
        <w:rPr>
          <w:rFonts w:ascii="Arial" w:eastAsia="Arial" w:hAnsi="Arial" w:cs="Arial"/>
          <w:u w:val="single"/>
        </w:rPr>
        <w:t xml:space="preserve">adopted pursuant to that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may submit an application under the process </w:t>
      </w:r>
      <w:bookmarkStart w:id="758" w:name="_LINE__5_7f5c34e6_4195_4981_b614_f45400f"/>
      <w:bookmarkEnd w:id="757"/>
      <w:r>
        <w:rPr>
          <w:rFonts w:ascii="Arial" w:eastAsia="Arial" w:hAnsi="Arial" w:cs="Arial"/>
          <w:u w:val="single"/>
        </w:rPr>
        <w:t xml:space="preserve">established under this section or any other licensure process authorized in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chapter.</w:t>
      </w:r>
      <w:bookmarkEnd w:id="75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59" w:name="_BILL_SECTION_HEADER__7ea6a268_429c_4700"/>
      <w:bookmarkStart w:id="760" w:name="_BILL_SECTION__4462e80a_00c0_456e_b4ce_e"/>
      <w:bookmarkStart w:id="761" w:name="_PAR__2_11b0e94a_b2a4_4b6d_8083_755cadd7"/>
      <w:bookmarkStart w:id="762" w:name="_LINE__6_0d7775f1_4b1b_4027_b71e_c3fb7c9"/>
      <w:bookmarkEnd w:id="740"/>
      <w:bookmarkEnd w:id="744"/>
      <w:bookmarkEnd w:id="747"/>
      <w:bookmarkEnd w:id="750"/>
      <w:bookmarkEnd w:id="751"/>
      <w:bookmarkEnd w:id="753"/>
      <w:r>
        <w:rPr>
          <w:rFonts w:ascii="Arial" w:eastAsia="Arial" w:hAnsi="Arial" w:cs="Arial"/>
          <w:b/>
          <w:sz w:val="24"/>
        </w:rPr>
        <w:t xml:space="preserve">Sec. </w:t>
      </w:r>
      <w:bookmarkStart w:id="763" w:name="_BILL_SECTION_NUMBER__502c2bc2_9b71_4007"/>
      <w:r>
        <w:rPr>
          <w:rFonts w:ascii="Arial" w:eastAsia="Arial" w:hAnsi="Arial" w:cs="Arial"/>
          <w:b/>
          <w:sz w:val="24"/>
        </w:rPr>
        <w:t>39</w:t>
      </w:r>
      <w:bookmarkEnd w:id="763"/>
      <w:r>
        <w:rPr>
          <w:rFonts w:ascii="Arial" w:eastAsia="Arial" w:hAnsi="Arial" w:cs="Arial"/>
          <w:b/>
          <w:sz w:val="24"/>
        </w:rPr>
        <w:t>.  32 MRSA §12552-A</w:t>
      </w:r>
      <w:r>
        <w:rPr>
          <w:rFonts w:ascii="Arial" w:eastAsia="Arial" w:hAnsi="Arial" w:cs="Arial"/>
        </w:rPr>
        <w:t xml:space="preserve"> is enacted to read:</w:t>
      </w:r>
      <w:bookmarkEnd w:id="762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764" w:name="_STATUTE_S__9b9c9484_40da_4eb3_8ff9_7f33"/>
      <w:bookmarkStart w:id="765" w:name="_PAR__3_48dd0971_9f64_4dec_a512_1a5f2c81"/>
      <w:bookmarkStart w:id="766" w:name="_LINE__7_30a05864_39aa_4f20_a587_1416895"/>
      <w:bookmarkStart w:id="767" w:name="_PROCESSED_CHANGE__b99c8dea_902a_4e03_93"/>
      <w:bookmarkEnd w:id="759"/>
      <w:bookmarkEnd w:id="761"/>
      <w:r>
        <w:rPr>
          <w:rFonts w:ascii="Arial" w:eastAsia="Arial" w:hAnsi="Arial" w:cs="Arial"/>
          <w:b/>
          <w:u w:val="single"/>
        </w:rPr>
        <w:t>§</w:t>
      </w:r>
      <w:bookmarkStart w:id="768" w:name="_STATUTE_NUMBER__b71fda22_d7ae_47d8_be92"/>
      <w:r>
        <w:rPr>
          <w:rFonts w:ascii="Arial" w:eastAsia="Arial" w:hAnsi="Arial" w:cs="Arial"/>
          <w:b/>
          <w:u w:val="single"/>
        </w:rPr>
        <w:t>12552-A</w:t>
      </w:r>
      <w:bookmarkEnd w:id="768"/>
      <w:r>
        <w:rPr>
          <w:rFonts w:ascii="Arial" w:eastAsia="Arial" w:hAnsi="Arial" w:cs="Arial"/>
          <w:b/>
          <w:u w:val="single"/>
        </w:rPr>
        <w:t xml:space="preserve">.  </w:t>
      </w:r>
      <w:bookmarkStart w:id="769" w:name="_STATUTE_HEADNOTE__2fd6ea57_de1b_47ba_b0"/>
      <w:r>
        <w:rPr>
          <w:rFonts w:ascii="Arial" w:eastAsia="Arial" w:hAnsi="Arial" w:cs="Arial"/>
          <w:b/>
          <w:u w:val="single"/>
        </w:rPr>
        <w:t>Licensure by endorsement</w:t>
      </w:r>
      <w:bookmarkEnd w:id="766"/>
      <w:bookmarkEnd w:id="769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70" w:name="_STATUTE_P__cd44fe31_50ba_482f_ab00_14b3"/>
      <w:bookmarkStart w:id="771" w:name="_STATUTE_CONTENT__6be74163_dc17_40c0_ae4"/>
      <w:bookmarkStart w:id="772" w:name="_PAR__4_42abb572_aa46_490d_94a1_70fe0c10"/>
      <w:bookmarkStart w:id="773" w:name="_LINE__8_a7cec282_af3d_4ce9_8853_df1376b"/>
      <w:bookmarkEnd w:id="765"/>
      <w:r>
        <w:rPr>
          <w:rFonts w:ascii="Arial" w:eastAsia="Arial" w:hAnsi="Arial" w:cs="Arial"/>
          <w:u w:val="single"/>
        </w:rPr>
        <w:t xml:space="preserve">Notwithstanding any provision of this subchapter to the contrary, the board shall </w:t>
      </w:r>
      <w:bookmarkStart w:id="774" w:name="_LINE__9_f55e8f0b_d804_414d_afc2_f45e11a"/>
      <w:bookmarkEnd w:id="773"/>
      <w:r>
        <w:rPr>
          <w:rFonts w:ascii="Arial" w:eastAsia="Arial" w:hAnsi="Arial" w:cs="Arial"/>
          <w:u w:val="single"/>
        </w:rPr>
        <w:t xml:space="preserve">establish a process to issue a license by endorsement for </w:t>
      </w:r>
      <w:r>
        <w:rPr>
          <w:rFonts w:ascii="Arial" w:eastAsia="Arial" w:hAnsi="Arial" w:cs="Arial"/>
          <w:u w:val="single"/>
        </w:rPr>
        <w:t>each</w:t>
      </w:r>
      <w:r>
        <w:rPr>
          <w:rFonts w:ascii="Arial" w:eastAsia="Arial" w:hAnsi="Arial" w:cs="Arial"/>
          <w:u w:val="single"/>
        </w:rPr>
        <w:t xml:space="preserve"> license authorized by this </w:t>
      </w:r>
      <w:bookmarkStart w:id="775" w:name="_LINE__10_2d721e1b_4cfb_48b0_ac8a_5ec48b"/>
      <w:bookmarkEnd w:id="774"/>
      <w:r>
        <w:rPr>
          <w:rFonts w:ascii="Arial" w:eastAsia="Arial" w:hAnsi="Arial" w:cs="Arial"/>
          <w:u w:val="single"/>
        </w:rPr>
        <w:t xml:space="preserve">subchapter 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</w:t>
      </w:r>
      <w:bookmarkStart w:id="776" w:name="_LINE__11_25bff951_c1da_4487_b29d_334c48"/>
      <w:bookmarkEnd w:id="775"/>
      <w:r>
        <w:rPr>
          <w:rFonts w:ascii="Arial" w:eastAsia="Arial" w:hAnsi="Arial" w:cs="Arial"/>
          <w:u w:val="single"/>
        </w:rPr>
        <w:t xml:space="preserve">adopted pursuant to that section. An applicant may submit an application under the process </w:t>
      </w:r>
      <w:bookmarkStart w:id="777" w:name="_LINE__12_9bd6ce29_6e40_4194_88fc_089052"/>
      <w:bookmarkEnd w:id="776"/>
      <w:r>
        <w:rPr>
          <w:rFonts w:ascii="Arial" w:eastAsia="Arial" w:hAnsi="Arial" w:cs="Arial"/>
          <w:u w:val="single"/>
        </w:rPr>
        <w:t xml:space="preserve">established under this section or any other licensure process authorized in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chapter.</w:t>
      </w:r>
      <w:bookmarkEnd w:id="777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78" w:name="_BILL_SECTION_HEADER__2b0b77b5_950d_4a70"/>
      <w:bookmarkStart w:id="779" w:name="_BILL_SECTION__bdddf49f_5c76_470a_ba32_f"/>
      <w:bookmarkStart w:id="780" w:name="_PAR__5_f610dba6_8d7c_4df5_a6ba_be58a0a2"/>
      <w:bookmarkStart w:id="781" w:name="_LINE__13_2511f527_6398_4e8f_a205_3b0057"/>
      <w:bookmarkEnd w:id="760"/>
      <w:bookmarkEnd w:id="764"/>
      <w:bookmarkEnd w:id="767"/>
      <w:bookmarkEnd w:id="770"/>
      <w:bookmarkEnd w:id="771"/>
      <w:bookmarkEnd w:id="772"/>
      <w:r>
        <w:rPr>
          <w:rFonts w:ascii="Arial" w:eastAsia="Arial" w:hAnsi="Arial" w:cs="Arial"/>
          <w:b/>
          <w:sz w:val="24"/>
        </w:rPr>
        <w:t xml:space="preserve">Sec. </w:t>
      </w:r>
      <w:bookmarkStart w:id="782" w:name="_BILL_SECTION_NUMBER__4fa08c43_94f8_4826"/>
      <w:r>
        <w:rPr>
          <w:rFonts w:ascii="Arial" w:eastAsia="Arial" w:hAnsi="Arial" w:cs="Arial"/>
          <w:b/>
          <w:sz w:val="24"/>
        </w:rPr>
        <w:t>40</w:t>
      </w:r>
      <w:bookmarkEnd w:id="782"/>
      <w:r>
        <w:rPr>
          <w:rFonts w:ascii="Arial" w:eastAsia="Arial" w:hAnsi="Arial" w:cs="Arial"/>
          <w:b/>
          <w:sz w:val="24"/>
        </w:rPr>
        <w:t>.  32 MRSA §13193-A</w:t>
      </w:r>
      <w:r>
        <w:rPr>
          <w:rFonts w:ascii="Arial" w:eastAsia="Arial" w:hAnsi="Arial" w:cs="Arial"/>
        </w:rPr>
        <w:t xml:space="preserve"> is enacted to read:</w:t>
      </w:r>
      <w:bookmarkEnd w:id="781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783" w:name="_STATUTE_S__0de1c5f7_5948_46ab_bbf4_b6dc"/>
      <w:bookmarkStart w:id="784" w:name="_PAR__6_7d3fb05c_222d_4fc3_80de_f98a12d3"/>
      <w:bookmarkStart w:id="785" w:name="_LINE__14_f09c79dc_3278_49f0_9ba9_9a6ba4"/>
      <w:bookmarkStart w:id="786" w:name="_PROCESSED_CHANGE__dd1d84e0_aa65_43ec_ba"/>
      <w:bookmarkEnd w:id="778"/>
      <w:bookmarkEnd w:id="780"/>
      <w:r>
        <w:rPr>
          <w:rFonts w:ascii="Arial" w:eastAsia="Arial" w:hAnsi="Arial" w:cs="Arial"/>
          <w:b/>
          <w:u w:val="single"/>
        </w:rPr>
        <w:t>§</w:t>
      </w:r>
      <w:bookmarkStart w:id="787" w:name="_STATUTE_NUMBER__3d5e7100_1cb3_4771_adc4"/>
      <w:r>
        <w:rPr>
          <w:rFonts w:ascii="Arial" w:eastAsia="Arial" w:hAnsi="Arial" w:cs="Arial"/>
          <w:b/>
          <w:u w:val="single"/>
        </w:rPr>
        <w:t>13193-A</w:t>
      </w:r>
      <w:bookmarkEnd w:id="787"/>
      <w:r>
        <w:rPr>
          <w:rFonts w:ascii="Arial" w:eastAsia="Arial" w:hAnsi="Arial" w:cs="Arial"/>
          <w:b/>
          <w:u w:val="single"/>
        </w:rPr>
        <w:t xml:space="preserve">.  </w:t>
      </w:r>
      <w:bookmarkStart w:id="788" w:name="_STATUTE_HEADNOTE__03d3348e_3641_4660_ba"/>
      <w:r>
        <w:rPr>
          <w:rFonts w:ascii="Arial" w:eastAsia="Arial" w:hAnsi="Arial" w:cs="Arial"/>
          <w:b/>
          <w:u w:val="single"/>
        </w:rPr>
        <w:t>Licensure by endorsement</w:t>
      </w:r>
      <w:bookmarkEnd w:id="785"/>
      <w:bookmarkEnd w:id="78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89" w:name="_STATUTE_P__2115550c_d9e7_44c0_8997_5b2c"/>
      <w:bookmarkStart w:id="790" w:name="_STATUTE_CONTENT__d8f58cba_66e5_45ed_834"/>
      <w:bookmarkStart w:id="791" w:name="_PAR__7_249522d8_192d_47f9_ba05_47555a41"/>
      <w:bookmarkStart w:id="792" w:name="_LINE__15_a3d7de55_d375_41f6_9f51_acd917"/>
      <w:bookmarkEnd w:id="784"/>
      <w:r>
        <w:rPr>
          <w:rFonts w:ascii="Arial" w:eastAsia="Arial" w:hAnsi="Arial" w:cs="Arial"/>
          <w:u w:val="single"/>
        </w:rPr>
        <w:t xml:space="preserve">Notwithstanding any provision of this subchapter to the contrary, the commission shall </w:t>
      </w:r>
      <w:bookmarkStart w:id="793" w:name="_LINE__16_6a7f0e91_66e6_44b5_8af9_4d2e06"/>
      <w:bookmarkEnd w:id="792"/>
      <w:r>
        <w:rPr>
          <w:rFonts w:ascii="Arial" w:eastAsia="Arial" w:hAnsi="Arial" w:cs="Arial"/>
          <w:u w:val="single"/>
        </w:rPr>
        <w:t xml:space="preserve">establish a process to issue a license by endorsement for each license authorized by this </w:t>
      </w:r>
      <w:bookmarkStart w:id="794" w:name="_LINE__17_f366a258_4025_417e_a9fd_360092"/>
      <w:bookmarkEnd w:id="793"/>
      <w:r>
        <w:rPr>
          <w:rFonts w:ascii="Arial" w:eastAsia="Arial" w:hAnsi="Arial" w:cs="Arial"/>
          <w:u w:val="single"/>
        </w:rPr>
        <w:t xml:space="preserve">subchapter 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</w:t>
      </w:r>
      <w:bookmarkStart w:id="795" w:name="_LINE__18_f0703c4d_b011_40e8_bc72_d979d0"/>
      <w:bookmarkEnd w:id="794"/>
      <w:r>
        <w:rPr>
          <w:rFonts w:ascii="Arial" w:eastAsia="Arial" w:hAnsi="Arial" w:cs="Arial"/>
          <w:u w:val="single"/>
        </w:rPr>
        <w:t xml:space="preserve">adopted pursuant to that section. An applicant may submit an application under the process </w:t>
      </w:r>
      <w:bookmarkStart w:id="796" w:name="_LINE__19_0d214ef1_1286_4b91_bf1c_a2d8de"/>
      <w:bookmarkEnd w:id="795"/>
      <w:r>
        <w:rPr>
          <w:rFonts w:ascii="Arial" w:eastAsia="Arial" w:hAnsi="Arial" w:cs="Arial"/>
          <w:u w:val="single"/>
        </w:rPr>
        <w:t xml:space="preserve">established under this section or any other licensure process authorized in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>chapter.</w:t>
      </w:r>
      <w:bookmarkEnd w:id="796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797" w:name="_BILL_SECTION_HEADER__30092474_6f37_4036"/>
      <w:bookmarkStart w:id="798" w:name="_BILL_SECTION__c7f8ce5c_935a_42af_9ea6_7"/>
      <w:bookmarkStart w:id="799" w:name="_PAR__8_db4b51be_3deb_41a1_9956_cea2d5b5"/>
      <w:bookmarkStart w:id="800" w:name="_LINE__20_cf512bed_0f6f_4369_bd69_628f0c"/>
      <w:bookmarkEnd w:id="779"/>
      <w:bookmarkEnd w:id="783"/>
      <w:bookmarkEnd w:id="786"/>
      <w:bookmarkEnd w:id="789"/>
      <w:bookmarkEnd w:id="790"/>
      <w:bookmarkEnd w:id="791"/>
      <w:r>
        <w:rPr>
          <w:rFonts w:ascii="Arial" w:eastAsia="Arial" w:hAnsi="Arial" w:cs="Arial"/>
          <w:b/>
          <w:sz w:val="24"/>
        </w:rPr>
        <w:t xml:space="preserve">Sec. </w:t>
      </w:r>
      <w:bookmarkStart w:id="801" w:name="_BILL_SECTION_NUMBER__f962d595_2693_4aa5"/>
      <w:r>
        <w:rPr>
          <w:rFonts w:ascii="Arial" w:eastAsia="Arial" w:hAnsi="Arial" w:cs="Arial"/>
          <w:b/>
          <w:sz w:val="24"/>
        </w:rPr>
        <w:t>41</w:t>
      </w:r>
      <w:bookmarkEnd w:id="801"/>
      <w:r>
        <w:rPr>
          <w:rFonts w:ascii="Arial" w:eastAsia="Arial" w:hAnsi="Arial" w:cs="Arial"/>
          <w:b/>
          <w:sz w:val="24"/>
        </w:rPr>
        <w:t>.  32 MRSA §13857,</w:t>
      </w:r>
      <w:r>
        <w:rPr>
          <w:rFonts w:ascii="Arial" w:eastAsia="Arial" w:hAnsi="Arial" w:cs="Arial"/>
        </w:rPr>
        <w:t xml:space="preserve"> as amended by PL 2013, c. 217, Pt. G, §§1 and 2 and </w:t>
      </w:r>
      <w:bookmarkStart w:id="802" w:name="_LINE__21_d9e64281_ed8a_422f_b3f8_0a6801"/>
      <w:bookmarkEnd w:id="800"/>
      <w:r>
        <w:rPr>
          <w:rFonts w:ascii="Arial" w:eastAsia="Arial" w:hAnsi="Arial" w:cs="Arial"/>
        </w:rPr>
        <w:t>Pt. K, §8, is further amended by amending the section headnote to read:</w:t>
      </w:r>
      <w:bookmarkEnd w:id="802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803" w:name="_STATUTE_S__479299f9_23f5_41c0_aa1a_daf5"/>
      <w:bookmarkStart w:id="804" w:name="_PAR__9_7b600b24_c20c_4d0e_a9a7_8f330867"/>
      <w:bookmarkStart w:id="805" w:name="_LINE__22_c76f9e7e_effe_444c_a18d_125226"/>
      <w:bookmarkEnd w:id="797"/>
      <w:bookmarkEnd w:id="799"/>
      <w:r>
        <w:rPr>
          <w:rFonts w:ascii="Arial" w:eastAsia="Arial" w:hAnsi="Arial" w:cs="Arial"/>
          <w:b/>
        </w:rPr>
        <w:t>§</w:t>
      </w:r>
      <w:bookmarkStart w:id="806" w:name="_STATUTE_NUMBER__86b8459b_7f07_4b11_8702"/>
      <w:r>
        <w:rPr>
          <w:rFonts w:ascii="Arial" w:eastAsia="Arial" w:hAnsi="Arial" w:cs="Arial"/>
          <w:b/>
        </w:rPr>
        <w:t>13857</w:t>
      </w:r>
      <w:bookmarkEnd w:id="806"/>
      <w:r>
        <w:rPr>
          <w:rFonts w:ascii="Arial" w:eastAsia="Arial" w:hAnsi="Arial" w:cs="Arial"/>
          <w:b/>
        </w:rPr>
        <w:t xml:space="preserve">.  </w:t>
      </w:r>
      <w:bookmarkStart w:id="807" w:name="_STATUTE_HEADNOTE__4984fa70_8b12_43d4_b6"/>
      <w:r>
        <w:rPr>
          <w:rFonts w:ascii="Arial" w:eastAsia="Arial" w:hAnsi="Arial" w:cs="Arial"/>
          <w:b/>
        </w:rPr>
        <w:t>Nonresidents; applicants licensed in another jurisdiction</w:t>
      </w:r>
      <w:bookmarkStart w:id="808" w:name="_PROCESSED_CHANGE__232dbdad_f8bb_49b1_a3"/>
      <w:r>
        <w:rPr>
          <w:rFonts w:ascii="Arial" w:eastAsia="Arial" w:hAnsi="Arial" w:cs="Arial"/>
          <w:b/>
          <w:u w:val="single"/>
        </w:rPr>
        <w:t xml:space="preserve">; licensure by </w:t>
      </w:r>
      <w:bookmarkStart w:id="809" w:name="_LINE__23_2fa200aa_4d39_46ed_9743_2a10be"/>
      <w:bookmarkEnd w:id="805"/>
      <w:r>
        <w:rPr>
          <w:rFonts w:ascii="Arial" w:eastAsia="Arial" w:hAnsi="Arial" w:cs="Arial"/>
          <w:b/>
          <w:u w:val="single"/>
        </w:rPr>
        <w:t>endorsement</w:t>
      </w:r>
      <w:bookmarkEnd w:id="807"/>
      <w:bookmarkEnd w:id="808"/>
      <w:bookmarkEnd w:id="809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810" w:name="_BILL_SECTION_HEADER__e1f39a8b_48ce_432c"/>
      <w:bookmarkStart w:id="811" w:name="_BILL_SECTION__493e33e6_0d7c_469b_8bf8_6"/>
      <w:bookmarkStart w:id="812" w:name="_PAR__10_e8ca9f78_6796_49a5_8700_80d557c"/>
      <w:bookmarkStart w:id="813" w:name="_LINE__24_c4d12194_e7f3_40df_99aa_2d0d84"/>
      <w:bookmarkEnd w:id="798"/>
      <w:bookmarkEnd w:id="803"/>
      <w:bookmarkEnd w:id="804"/>
      <w:r>
        <w:rPr>
          <w:rFonts w:ascii="Arial" w:eastAsia="Arial" w:hAnsi="Arial" w:cs="Arial"/>
          <w:b/>
          <w:sz w:val="24"/>
        </w:rPr>
        <w:t xml:space="preserve">Sec. </w:t>
      </w:r>
      <w:bookmarkStart w:id="814" w:name="_BILL_SECTION_NUMBER__796fba90_62b8_4887"/>
      <w:r>
        <w:rPr>
          <w:rFonts w:ascii="Arial" w:eastAsia="Arial" w:hAnsi="Arial" w:cs="Arial"/>
          <w:b/>
          <w:sz w:val="24"/>
        </w:rPr>
        <w:t>42</w:t>
      </w:r>
      <w:bookmarkEnd w:id="814"/>
      <w:r>
        <w:rPr>
          <w:rFonts w:ascii="Arial" w:eastAsia="Arial" w:hAnsi="Arial" w:cs="Arial"/>
          <w:b/>
          <w:sz w:val="24"/>
        </w:rPr>
        <w:t>.  32 MRSA §13857, sub-§2, ¶E</w:t>
      </w:r>
      <w:r>
        <w:rPr>
          <w:rFonts w:ascii="Arial" w:eastAsia="Arial" w:hAnsi="Arial" w:cs="Arial"/>
        </w:rPr>
        <w:t xml:space="preserve"> is enacted to read:</w:t>
      </w:r>
      <w:bookmarkEnd w:id="813"/>
    </w:p>
    <w:p w:rsidR="00D71FB1" w:rsidP="00D71FB1">
      <w:pPr>
        <w:ind w:left="720"/>
        <w:rPr>
          <w:rFonts w:ascii="Arial" w:eastAsia="Arial" w:hAnsi="Arial" w:cs="Arial"/>
        </w:rPr>
      </w:pPr>
      <w:bookmarkStart w:id="815" w:name="_STATUTE_NUMBER__74a39113_e5fe_41a4_9fbf"/>
      <w:bookmarkStart w:id="816" w:name="_STATUTE_P__9be89497_6da3_4672_b6c7_8ae3"/>
      <w:bookmarkStart w:id="817" w:name="_PAR__11_7aaa1fb4_f979_4440_be7f_a89fa18"/>
      <w:bookmarkStart w:id="818" w:name="_LINE__25_454fd02c_ce8f_4df5_ab1b_93e11d"/>
      <w:bookmarkStart w:id="819" w:name="_PROCESSED_CHANGE__af6dca01_1b57_4fc8_90"/>
      <w:bookmarkEnd w:id="810"/>
      <w:bookmarkEnd w:id="812"/>
      <w:r>
        <w:rPr>
          <w:rFonts w:ascii="Arial" w:eastAsia="Arial" w:hAnsi="Arial" w:cs="Arial"/>
          <w:u w:val="single"/>
        </w:rPr>
        <w:t>E</w:t>
      </w:r>
      <w:bookmarkEnd w:id="815"/>
      <w:r>
        <w:rPr>
          <w:rFonts w:ascii="Arial" w:eastAsia="Arial" w:hAnsi="Arial" w:cs="Arial"/>
          <w:u w:val="single"/>
        </w:rPr>
        <w:t xml:space="preserve">.  </w:t>
      </w:r>
      <w:bookmarkStart w:id="820" w:name="_STATUTE_CONTENT__d3462fb5_ed38_470b_948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</w:t>
      </w:r>
      <w:bookmarkStart w:id="821" w:name="_LINE__26_e55b2f33_0a01_4470_ac70_c67b8a"/>
      <w:bookmarkEnd w:id="818"/>
      <w:r>
        <w:rPr>
          <w:rFonts w:ascii="Arial" w:eastAsia="Arial" w:hAnsi="Arial" w:cs="Arial"/>
          <w:u w:val="single"/>
        </w:rPr>
        <w:t xml:space="preserve">establish a process to issue a license by endorsement for each license authorized by this </w:t>
      </w:r>
      <w:bookmarkStart w:id="822" w:name="_LINE__27_49499f59_df6f_48ba_a627_38f5c8"/>
      <w:bookmarkEnd w:id="821"/>
      <w:r>
        <w:rPr>
          <w:rFonts w:ascii="Arial" w:eastAsia="Arial" w:hAnsi="Arial" w:cs="Arial"/>
          <w:u w:val="single"/>
        </w:rPr>
        <w:t xml:space="preserve">chapter to an applicant pursuant to Title 10, section 8003-H and any applicable rules </w:t>
      </w:r>
      <w:bookmarkStart w:id="823" w:name="_LINE__28_2be3ea92_07bf_4cb6_ad71_350e12"/>
      <w:bookmarkEnd w:id="822"/>
      <w:r>
        <w:rPr>
          <w:rFonts w:ascii="Arial" w:eastAsia="Arial" w:hAnsi="Arial" w:cs="Arial"/>
          <w:u w:val="single"/>
        </w:rPr>
        <w:t xml:space="preserve">adopted pursuant to that section.  An applicant may submit an application under the </w:t>
      </w:r>
      <w:bookmarkStart w:id="824" w:name="_LINE__29_bbf1f419_f3b8_4482_8331_d91033"/>
      <w:bookmarkEnd w:id="823"/>
      <w:r>
        <w:rPr>
          <w:rFonts w:ascii="Arial" w:eastAsia="Arial" w:hAnsi="Arial" w:cs="Arial"/>
          <w:u w:val="single"/>
        </w:rPr>
        <w:t xml:space="preserve">process established under this </w:t>
      </w:r>
      <w:r>
        <w:rPr>
          <w:rFonts w:ascii="Arial" w:eastAsia="Arial" w:hAnsi="Arial" w:cs="Arial"/>
          <w:u w:val="single"/>
        </w:rPr>
        <w:t>paragraph</w:t>
      </w:r>
      <w:r>
        <w:rPr>
          <w:rFonts w:ascii="Arial" w:eastAsia="Arial" w:hAnsi="Arial" w:cs="Arial"/>
          <w:u w:val="single"/>
        </w:rPr>
        <w:t xml:space="preserve"> or any other licensure process authorized in </w:t>
      </w:r>
      <w:bookmarkStart w:id="825" w:name="_LINE__30_36e9fea3_a985_4e61_8c61_b128b2"/>
      <w:bookmarkEnd w:id="824"/>
      <w:r>
        <w:rPr>
          <w:rFonts w:ascii="Arial" w:eastAsia="Arial" w:hAnsi="Arial" w:cs="Arial"/>
          <w:u w:val="single"/>
        </w:rPr>
        <w:t>this chapter.</w:t>
      </w:r>
      <w:bookmarkEnd w:id="825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826" w:name="_BILL_SECTION_HEADER__c915d00c_6604_4341"/>
      <w:bookmarkStart w:id="827" w:name="_BILL_SECTION__b0e60465_76bb_4edb_86f0_1"/>
      <w:bookmarkStart w:id="828" w:name="_PAR__12_5cb59c19_f347_4866_a2c0_6e127b3"/>
      <w:bookmarkStart w:id="829" w:name="_LINE__31_7e88dc1e_5b16_4e15_9246_1d7bf5"/>
      <w:bookmarkEnd w:id="811"/>
      <w:bookmarkEnd w:id="816"/>
      <w:bookmarkEnd w:id="817"/>
      <w:bookmarkEnd w:id="819"/>
      <w:bookmarkEnd w:id="820"/>
      <w:r>
        <w:rPr>
          <w:rFonts w:ascii="Arial" w:eastAsia="Arial" w:hAnsi="Arial" w:cs="Arial"/>
          <w:b/>
          <w:sz w:val="24"/>
        </w:rPr>
        <w:t xml:space="preserve">Sec. </w:t>
      </w:r>
      <w:bookmarkStart w:id="830" w:name="_BILL_SECTION_NUMBER__4af94495_7614_463a"/>
      <w:r>
        <w:rPr>
          <w:rFonts w:ascii="Arial" w:eastAsia="Arial" w:hAnsi="Arial" w:cs="Arial"/>
          <w:b/>
          <w:sz w:val="24"/>
        </w:rPr>
        <w:t>43</w:t>
      </w:r>
      <w:bookmarkEnd w:id="830"/>
      <w:r>
        <w:rPr>
          <w:rFonts w:ascii="Arial" w:eastAsia="Arial" w:hAnsi="Arial" w:cs="Arial"/>
          <w:b/>
          <w:sz w:val="24"/>
        </w:rPr>
        <w:t>.  32 MRSA §14024,</w:t>
      </w:r>
      <w:r>
        <w:rPr>
          <w:rFonts w:ascii="Arial" w:eastAsia="Arial" w:hAnsi="Arial" w:cs="Arial"/>
        </w:rPr>
        <w:t xml:space="preserve"> as amended by PL 2013, c. 547, §§2 and 3 and affected </w:t>
      </w:r>
      <w:bookmarkStart w:id="831" w:name="_LINE__32_fd099f30_9fec_4892_bd86_9600ff"/>
      <w:bookmarkEnd w:id="829"/>
      <w:r>
        <w:rPr>
          <w:rFonts w:ascii="Arial" w:eastAsia="Arial" w:hAnsi="Arial" w:cs="Arial"/>
        </w:rPr>
        <w:t>by §19, is further amended by amending the section headnote to read:</w:t>
      </w:r>
      <w:bookmarkEnd w:id="831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832" w:name="_STATUTE_S__3976da3e_7b0b_4032_abcb_5a4d"/>
      <w:bookmarkStart w:id="833" w:name="_PAR__13_b980f67b_7a51_4eb5_a009_71fc12c"/>
      <w:bookmarkStart w:id="834" w:name="_LINE__33_76547a89_4068_45d4_90f8_612d60"/>
      <w:bookmarkEnd w:id="826"/>
      <w:bookmarkEnd w:id="828"/>
      <w:r>
        <w:rPr>
          <w:rFonts w:ascii="Arial" w:eastAsia="Arial" w:hAnsi="Arial" w:cs="Arial"/>
          <w:b/>
        </w:rPr>
        <w:t>§</w:t>
      </w:r>
      <w:bookmarkStart w:id="835" w:name="_STATUTE_NUMBER__54c5c1fc_89ec_42d8_904b"/>
      <w:r>
        <w:rPr>
          <w:rFonts w:ascii="Arial" w:eastAsia="Arial" w:hAnsi="Arial" w:cs="Arial"/>
          <w:b/>
        </w:rPr>
        <w:t>14024</w:t>
      </w:r>
      <w:bookmarkEnd w:id="835"/>
      <w:r>
        <w:rPr>
          <w:rFonts w:ascii="Arial" w:eastAsia="Arial" w:hAnsi="Arial" w:cs="Arial"/>
          <w:b/>
        </w:rPr>
        <w:t xml:space="preserve">.  </w:t>
      </w:r>
      <w:bookmarkStart w:id="836" w:name="_STATUTE_HEADNOTE__edffcec9_c7fe_4650_ad"/>
      <w:bookmarkStart w:id="837" w:name="_PROCESSED_CHANGE__6630469d_f213_4ea4_8c"/>
      <w:r>
        <w:rPr>
          <w:rFonts w:ascii="Arial" w:eastAsia="Arial" w:hAnsi="Arial" w:cs="Arial"/>
          <w:b/>
          <w:strike/>
        </w:rPr>
        <w:t>Nonresidents and applicants</w:t>
      </w:r>
      <w:r>
        <w:rPr>
          <w:rFonts w:ascii="Arial" w:eastAsia="Arial" w:hAnsi="Arial" w:cs="Arial"/>
          <w:b/>
        </w:rPr>
        <w:t xml:space="preserve"> </w:t>
      </w:r>
      <w:bookmarkStart w:id="838" w:name="_PROCESSED_CHANGE__060d9b55_3163_4139_a1"/>
      <w:bookmarkEnd w:id="837"/>
      <w:r>
        <w:rPr>
          <w:rFonts w:ascii="Arial" w:eastAsia="Arial" w:hAnsi="Arial" w:cs="Arial"/>
          <w:b/>
          <w:u w:val="single"/>
        </w:rPr>
        <w:t>Applica</w:t>
      </w:r>
      <w:r>
        <w:rPr>
          <w:rFonts w:ascii="Arial" w:eastAsia="Arial" w:hAnsi="Arial" w:cs="Arial"/>
          <w:b/>
          <w:u w:val="single"/>
        </w:rPr>
        <w:t>nts</w:t>
      </w:r>
      <w:r>
        <w:rPr>
          <w:rFonts w:ascii="Arial" w:eastAsia="Arial" w:hAnsi="Arial" w:cs="Arial"/>
          <w:b/>
        </w:rPr>
        <w:t xml:space="preserve"> </w:t>
      </w:r>
      <w:bookmarkEnd w:id="838"/>
      <w:r>
        <w:rPr>
          <w:rFonts w:ascii="Arial" w:eastAsia="Arial" w:hAnsi="Arial" w:cs="Arial"/>
          <w:b/>
        </w:rPr>
        <w:t>licensed in another jurisdiction</w:t>
      </w:r>
      <w:bookmarkStart w:id="839" w:name="_PROCESSED_CHANGE__db822429_0f45_4ba9_90"/>
      <w:r>
        <w:rPr>
          <w:rFonts w:ascii="Arial" w:eastAsia="Arial" w:hAnsi="Arial" w:cs="Arial"/>
          <w:b/>
          <w:u w:val="single"/>
        </w:rPr>
        <w:t xml:space="preserve">; </w:t>
      </w:r>
      <w:bookmarkStart w:id="840" w:name="_LINE__34_ae57517a_8e80_43b3_b768_9ac408"/>
      <w:bookmarkEnd w:id="834"/>
      <w:r>
        <w:rPr>
          <w:rFonts w:ascii="Arial" w:eastAsia="Arial" w:hAnsi="Arial" w:cs="Arial"/>
          <w:b/>
          <w:u w:val="single"/>
        </w:rPr>
        <w:t>licensure by endorsement</w:t>
      </w:r>
      <w:bookmarkEnd w:id="836"/>
      <w:bookmarkEnd w:id="839"/>
      <w:bookmarkEnd w:id="840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841" w:name="_BILL_SECTION_HEADER__95223f8b_7e32_4b24"/>
      <w:bookmarkStart w:id="842" w:name="_BILL_SECTION__705a7cd5_98f8_46cf_89a3_0"/>
      <w:bookmarkStart w:id="843" w:name="_PAR__14_4d3dc071_b165_4ebd_a973_9f038db"/>
      <w:bookmarkStart w:id="844" w:name="_LINE__35_eb81616c_caa8_455b_9575_21d327"/>
      <w:bookmarkEnd w:id="827"/>
      <w:bookmarkEnd w:id="832"/>
      <w:bookmarkEnd w:id="833"/>
      <w:r>
        <w:rPr>
          <w:rFonts w:ascii="Arial" w:eastAsia="Arial" w:hAnsi="Arial" w:cs="Arial"/>
          <w:b/>
          <w:sz w:val="24"/>
        </w:rPr>
        <w:t xml:space="preserve">Sec. </w:t>
      </w:r>
      <w:bookmarkStart w:id="845" w:name="_BILL_SECTION_NUMBER__a781aa76_ab9a_4279"/>
      <w:r>
        <w:rPr>
          <w:rFonts w:ascii="Arial" w:eastAsia="Arial" w:hAnsi="Arial" w:cs="Arial"/>
          <w:b/>
          <w:sz w:val="24"/>
        </w:rPr>
        <w:t>44</w:t>
      </w:r>
      <w:bookmarkEnd w:id="845"/>
      <w:r>
        <w:rPr>
          <w:rFonts w:ascii="Arial" w:eastAsia="Arial" w:hAnsi="Arial" w:cs="Arial"/>
          <w:b/>
          <w:sz w:val="24"/>
        </w:rPr>
        <w:t>.  32 MRSA §14024, sub-§4</w:t>
      </w:r>
      <w:r>
        <w:rPr>
          <w:rFonts w:ascii="Arial" w:eastAsia="Arial" w:hAnsi="Arial" w:cs="Arial"/>
        </w:rPr>
        <w:t xml:space="preserve"> is enacted to read:</w:t>
      </w:r>
      <w:bookmarkEnd w:id="844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846" w:name="_STATUTE_NUMBER__e0be6d41_fd3b_4cc1_92dc"/>
      <w:bookmarkStart w:id="847" w:name="_STATUTE_SS__578f58fb_56ce_40d4_8509_fed"/>
      <w:bookmarkStart w:id="848" w:name="_PAR__15_b7ca4bc4_9302_46a7_ad68_be408d6"/>
      <w:bookmarkStart w:id="849" w:name="_LINE__36_cfe0690b_7af1_441b_bba8_c678e2"/>
      <w:bookmarkStart w:id="850" w:name="_PROCESSED_CHANGE__0b76e3ea_7769_43ac_8e"/>
      <w:bookmarkEnd w:id="841"/>
      <w:bookmarkEnd w:id="843"/>
      <w:r>
        <w:rPr>
          <w:rFonts w:ascii="Arial" w:eastAsia="Arial" w:hAnsi="Arial" w:cs="Arial"/>
          <w:b/>
          <w:u w:val="single"/>
        </w:rPr>
        <w:t>4</w:t>
      </w:r>
      <w:bookmarkEnd w:id="846"/>
      <w:r>
        <w:rPr>
          <w:rFonts w:ascii="Arial" w:eastAsia="Arial" w:hAnsi="Arial" w:cs="Arial"/>
          <w:b/>
          <w:u w:val="single"/>
        </w:rPr>
        <w:t xml:space="preserve">.  </w:t>
      </w:r>
      <w:bookmarkStart w:id="851" w:name="_STATUTE_HEADNOTE__73ea3ab4_842d_4a81_a3"/>
      <w:r>
        <w:rPr>
          <w:rFonts w:ascii="Arial" w:eastAsia="Arial" w:hAnsi="Arial" w:cs="Arial"/>
          <w:b/>
          <w:u w:val="single"/>
        </w:rPr>
        <w:t xml:space="preserve">Licensure by endorsement.  </w:t>
      </w:r>
      <w:r>
        <w:rPr>
          <w:rFonts w:ascii="Arial" w:eastAsia="Arial" w:hAnsi="Arial" w:cs="Arial"/>
          <w:u w:val="single"/>
        </w:rPr>
        <w:t xml:space="preserve"> </w:t>
      </w:r>
      <w:bookmarkStart w:id="852" w:name="_STATUTE_CONTENT__bd619bfb_31bb_4e3b_aab"/>
      <w:bookmarkEnd w:id="851"/>
      <w:r>
        <w:rPr>
          <w:rFonts w:ascii="Arial" w:eastAsia="Arial" w:hAnsi="Arial" w:cs="Arial"/>
          <w:u w:val="single"/>
        </w:rPr>
        <w:t xml:space="preserve">Notwithstanding any provision of this chapter to the </w:t>
      </w:r>
      <w:bookmarkStart w:id="853" w:name="_LINE__37_0977d521_a060_4a5d_a6ad_2cfd38"/>
      <w:bookmarkEnd w:id="849"/>
      <w:r>
        <w:rPr>
          <w:rFonts w:ascii="Arial" w:eastAsia="Arial" w:hAnsi="Arial" w:cs="Arial"/>
          <w:u w:val="single"/>
        </w:rPr>
        <w:t xml:space="preserve">contrary, the board shall establish a process to issue a license by endorsement for each </w:t>
      </w:r>
      <w:bookmarkStart w:id="854" w:name="_LINE__38_aca53ce2_4684_4aa4_97fb_06286b"/>
      <w:bookmarkEnd w:id="853"/>
      <w:r>
        <w:rPr>
          <w:rFonts w:ascii="Arial" w:eastAsia="Arial" w:hAnsi="Arial" w:cs="Arial"/>
          <w:u w:val="single"/>
        </w:rPr>
        <w:t xml:space="preserve">license authorized by this chapter 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</w:t>
      </w:r>
      <w:bookmarkStart w:id="855" w:name="_LINE__39_81fd8d83_6e95_4395_8528_ae8314"/>
      <w:bookmarkEnd w:id="854"/>
      <w:r>
        <w:rPr>
          <w:rFonts w:ascii="Arial" w:eastAsia="Arial" w:hAnsi="Arial" w:cs="Arial"/>
          <w:u w:val="single"/>
        </w:rPr>
        <w:t xml:space="preserve">any applicable rules adopted pursuant to that section. An applicant may submit an </w:t>
      </w:r>
      <w:bookmarkStart w:id="856" w:name="_LINE__40_c5b138f4_c6c4_4dda_90ed_895b98"/>
      <w:bookmarkEnd w:id="855"/>
      <w:r>
        <w:rPr>
          <w:rFonts w:ascii="Arial" w:eastAsia="Arial" w:hAnsi="Arial" w:cs="Arial"/>
          <w:u w:val="single"/>
        </w:rPr>
        <w:t xml:space="preserve">application under the process established under this subsection or any other licensure </w:t>
      </w:r>
      <w:bookmarkStart w:id="857" w:name="_LINE__41_1acd47de_0734_47dc_af26_779e85"/>
      <w:bookmarkEnd w:id="856"/>
      <w:r>
        <w:rPr>
          <w:rFonts w:ascii="Arial" w:eastAsia="Arial" w:hAnsi="Arial" w:cs="Arial"/>
          <w:u w:val="single"/>
        </w:rPr>
        <w:t>process authorized in this chapter.</w:t>
      </w:r>
      <w:bookmarkEnd w:id="857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858" w:name="_BILL_SECTION_HEADER__5df7341b_71d3_4697"/>
      <w:bookmarkStart w:id="859" w:name="_BILL_SECTION__3939d1b7_93cf_4756_91f8_c"/>
      <w:bookmarkStart w:id="860" w:name="_PAGE__9_d71428ea_ed08_478d_915c_ee68969"/>
      <w:bookmarkStart w:id="861" w:name="_PAR__1_6d64bfd7_a9da_43a7_9fb2_c5fe0005"/>
      <w:bookmarkStart w:id="862" w:name="_LINE__1_8c8fae85_ef0a_495d_8531_d91c918"/>
      <w:bookmarkEnd w:id="752"/>
      <w:bookmarkEnd w:id="842"/>
      <w:bookmarkEnd w:id="847"/>
      <w:bookmarkEnd w:id="848"/>
      <w:bookmarkEnd w:id="850"/>
      <w:bookmarkEnd w:id="852"/>
      <w:r>
        <w:rPr>
          <w:rFonts w:ascii="Arial" w:eastAsia="Arial" w:hAnsi="Arial" w:cs="Arial"/>
          <w:b/>
          <w:sz w:val="24"/>
        </w:rPr>
        <w:t xml:space="preserve">Sec. </w:t>
      </w:r>
      <w:bookmarkStart w:id="863" w:name="_BILL_SECTION_NUMBER__4dc7f438_89c3_4d4b"/>
      <w:r>
        <w:rPr>
          <w:rFonts w:ascii="Arial" w:eastAsia="Arial" w:hAnsi="Arial" w:cs="Arial"/>
          <w:b/>
          <w:sz w:val="24"/>
        </w:rPr>
        <w:t>45</w:t>
      </w:r>
      <w:bookmarkEnd w:id="863"/>
      <w:r>
        <w:rPr>
          <w:rFonts w:ascii="Arial" w:eastAsia="Arial" w:hAnsi="Arial" w:cs="Arial"/>
          <w:b/>
          <w:sz w:val="24"/>
        </w:rPr>
        <w:t>.  32 MRSA §14231,</w:t>
      </w:r>
      <w:r>
        <w:rPr>
          <w:rFonts w:ascii="Arial" w:eastAsia="Arial" w:hAnsi="Arial" w:cs="Arial"/>
        </w:rPr>
        <w:t xml:space="preserve"> as amended by PL 2019, c. 373, §36, is further amended </w:t>
      </w:r>
      <w:bookmarkStart w:id="864" w:name="_LINE__2_690f09af_0bb6_4efc_bca2_09a92f3"/>
      <w:bookmarkEnd w:id="862"/>
      <w:r>
        <w:rPr>
          <w:rFonts w:ascii="Arial" w:eastAsia="Arial" w:hAnsi="Arial" w:cs="Arial"/>
        </w:rPr>
        <w:t>by amending the section headnote to read:</w:t>
      </w:r>
      <w:bookmarkEnd w:id="864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865" w:name="_STATUTE_S__838ac942_b9eb_4fc5_88d1_60a6"/>
      <w:bookmarkStart w:id="866" w:name="_PAR__2_9de86480_4bce_461e_9406_53090c50"/>
      <w:bookmarkStart w:id="867" w:name="_LINE__3_d489d42c_46e2_4453_8aa6_355791c"/>
      <w:bookmarkEnd w:id="858"/>
      <w:bookmarkEnd w:id="861"/>
      <w:r>
        <w:rPr>
          <w:rFonts w:ascii="Arial" w:eastAsia="Arial" w:hAnsi="Arial" w:cs="Arial"/>
          <w:b/>
        </w:rPr>
        <w:t>§</w:t>
      </w:r>
      <w:bookmarkStart w:id="868" w:name="_STATUTE_NUMBER__e5ab4807_79cc_41e5_9ad3"/>
      <w:r>
        <w:rPr>
          <w:rFonts w:ascii="Arial" w:eastAsia="Arial" w:hAnsi="Arial" w:cs="Arial"/>
          <w:b/>
        </w:rPr>
        <w:t>14231</w:t>
      </w:r>
      <w:bookmarkEnd w:id="868"/>
      <w:r>
        <w:rPr>
          <w:rFonts w:ascii="Arial" w:eastAsia="Arial" w:hAnsi="Arial" w:cs="Arial"/>
          <w:b/>
        </w:rPr>
        <w:t xml:space="preserve">.  </w:t>
      </w:r>
      <w:bookmarkStart w:id="869" w:name="_STATUTE_HEADNOTE__4f8e20bf_6377_4f64_91"/>
      <w:bookmarkStart w:id="870" w:name="_PROCESSED_CHANGE__c4a79304_cfe7_470b_9c"/>
      <w:r>
        <w:rPr>
          <w:rFonts w:ascii="Arial" w:eastAsia="Arial" w:hAnsi="Arial" w:cs="Arial"/>
          <w:b/>
          <w:strike/>
        </w:rPr>
        <w:t>Endorsement; examination</w:t>
      </w:r>
      <w:r>
        <w:rPr>
          <w:rFonts w:ascii="Arial" w:eastAsia="Arial" w:hAnsi="Arial" w:cs="Arial"/>
          <w:b/>
        </w:rPr>
        <w:t xml:space="preserve"> </w:t>
      </w:r>
      <w:bookmarkStart w:id="871" w:name="_PROCESSED_CHANGE__7746cc88_ce60_49ce_bc"/>
      <w:bookmarkEnd w:id="870"/>
      <w:r>
        <w:rPr>
          <w:rFonts w:ascii="Arial" w:eastAsia="Arial" w:hAnsi="Arial" w:cs="Arial"/>
          <w:b/>
          <w:u w:val="single"/>
        </w:rPr>
        <w:t>Examination</w:t>
      </w:r>
      <w:r>
        <w:rPr>
          <w:rFonts w:ascii="Arial" w:eastAsia="Arial" w:hAnsi="Arial" w:cs="Arial"/>
          <w:b/>
        </w:rPr>
        <w:t xml:space="preserve"> </w:t>
      </w:r>
      <w:bookmarkEnd w:id="871"/>
      <w:r>
        <w:rPr>
          <w:rFonts w:ascii="Arial" w:eastAsia="Arial" w:hAnsi="Arial" w:cs="Arial"/>
          <w:b/>
        </w:rPr>
        <w:t xml:space="preserve">eligibility for out-of-state </w:t>
      </w:r>
      <w:bookmarkStart w:id="872" w:name="_LINE__4_29acf6bc_8e0b_46e2_93c9_de7aa8f"/>
      <w:bookmarkEnd w:id="867"/>
      <w:r>
        <w:rPr>
          <w:rFonts w:ascii="Arial" w:eastAsia="Arial" w:hAnsi="Arial" w:cs="Arial"/>
          <w:b/>
        </w:rPr>
        <w:t>applicants</w:t>
      </w:r>
      <w:bookmarkEnd w:id="869"/>
      <w:bookmarkEnd w:id="87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873" w:name="_BILL_SECTION_HEADER__daf4dcde_1568_4651"/>
      <w:bookmarkStart w:id="874" w:name="_BILL_SECTION__0df535f3_c810_420e_8a67_3"/>
      <w:bookmarkStart w:id="875" w:name="_PAR__3_b905c4b5_5bb2_46f5_8b84_b1da30cf"/>
      <w:bookmarkStart w:id="876" w:name="_LINE__5_6666031d_be35_480a_8e96_ddcf6a7"/>
      <w:bookmarkEnd w:id="859"/>
      <w:bookmarkEnd w:id="865"/>
      <w:bookmarkEnd w:id="866"/>
      <w:r>
        <w:rPr>
          <w:rFonts w:ascii="Arial" w:eastAsia="Arial" w:hAnsi="Arial" w:cs="Arial"/>
          <w:b/>
          <w:sz w:val="24"/>
        </w:rPr>
        <w:t xml:space="preserve">Sec. </w:t>
      </w:r>
      <w:bookmarkStart w:id="877" w:name="_BILL_SECTION_NUMBER__3eafdf84_11cc_4db8"/>
      <w:r>
        <w:rPr>
          <w:rFonts w:ascii="Arial" w:eastAsia="Arial" w:hAnsi="Arial" w:cs="Arial"/>
          <w:b/>
          <w:sz w:val="24"/>
        </w:rPr>
        <w:t>46</w:t>
      </w:r>
      <w:bookmarkEnd w:id="877"/>
      <w:r>
        <w:rPr>
          <w:rFonts w:ascii="Arial" w:eastAsia="Arial" w:hAnsi="Arial" w:cs="Arial"/>
          <w:b/>
          <w:sz w:val="24"/>
        </w:rPr>
        <w:t>.  32 MRSA §14231-A</w:t>
      </w:r>
      <w:r>
        <w:rPr>
          <w:rFonts w:ascii="Arial" w:eastAsia="Arial" w:hAnsi="Arial" w:cs="Arial"/>
        </w:rPr>
        <w:t xml:space="preserve"> is enacted to read:</w:t>
      </w:r>
      <w:bookmarkEnd w:id="876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878" w:name="_STATUTE_S__94283aa4_14ed_4b63_8bc0_4e77"/>
      <w:bookmarkStart w:id="879" w:name="_PAR__4_a586612d_5270_46e7_9130_14edc897"/>
      <w:bookmarkStart w:id="880" w:name="_LINE__6_803eccea_f32f_4856_b130_9eb5104"/>
      <w:bookmarkStart w:id="881" w:name="_PROCESSED_CHANGE__d158cac4_a9ec_42ea_9a"/>
      <w:bookmarkEnd w:id="873"/>
      <w:bookmarkEnd w:id="875"/>
      <w:r>
        <w:rPr>
          <w:rFonts w:ascii="Arial" w:eastAsia="Arial" w:hAnsi="Arial" w:cs="Arial"/>
          <w:b/>
          <w:u w:val="single"/>
        </w:rPr>
        <w:t>§</w:t>
      </w:r>
      <w:bookmarkStart w:id="882" w:name="_STATUTE_NUMBER__ed1bdc35_56d1_4169_acbf"/>
      <w:r>
        <w:rPr>
          <w:rFonts w:ascii="Arial" w:eastAsia="Arial" w:hAnsi="Arial" w:cs="Arial"/>
          <w:b/>
          <w:u w:val="single"/>
        </w:rPr>
        <w:t>14231-A</w:t>
      </w:r>
      <w:bookmarkEnd w:id="882"/>
      <w:r>
        <w:rPr>
          <w:rFonts w:ascii="Arial" w:eastAsia="Arial" w:hAnsi="Arial" w:cs="Arial"/>
          <w:b/>
          <w:u w:val="single"/>
        </w:rPr>
        <w:t xml:space="preserve">.  </w:t>
      </w:r>
      <w:bookmarkStart w:id="883" w:name="_STATUTE_HEADNOTE__14de023e_592a_4c2e_bb"/>
      <w:r>
        <w:rPr>
          <w:rFonts w:ascii="Arial" w:eastAsia="Arial" w:hAnsi="Arial" w:cs="Arial"/>
          <w:b/>
          <w:u w:val="single"/>
        </w:rPr>
        <w:t>Licensure by endorsement</w:t>
      </w:r>
      <w:bookmarkEnd w:id="880"/>
      <w:bookmarkEnd w:id="883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884" w:name="_STATUTE_P__38e4dc4a_0be0_4564_96ef_3372"/>
      <w:bookmarkStart w:id="885" w:name="_STATUTE_CONTENT__280bc7b2_4a7f_4762_8d6"/>
      <w:bookmarkStart w:id="886" w:name="_PAR__5_264d4de3_7a42_4e8e_ab62_e6f9fcd4"/>
      <w:bookmarkStart w:id="887" w:name="_LINE__7_9297db50_ce7f_44c3_a73f_038c871"/>
      <w:bookmarkEnd w:id="879"/>
      <w:r>
        <w:rPr>
          <w:rFonts w:ascii="Arial" w:eastAsia="Arial" w:hAnsi="Arial" w:cs="Arial"/>
          <w:u w:val="single"/>
        </w:rPr>
        <w:t xml:space="preserve">Notwithstanding any provision of this chapter to the contrary, the </w:t>
      </w:r>
      <w:r>
        <w:rPr>
          <w:rFonts w:ascii="Arial" w:eastAsia="Arial" w:hAnsi="Arial" w:cs="Arial"/>
          <w:u w:val="single"/>
        </w:rPr>
        <w:t>director</w:t>
      </w:r>
      <w:r>
        <w:rPr>
          <w:rFonts w:ascii="Arial" w:eastAsia="Arial" w:hAnsi="Arial" w:cs="Arial"/>
          <w:u w:val="single"/>
        </w:rPr>
        <w:t xml:space="preserve"> shall </w:t>
      </w:r>
      <w:bookmarkStart w:id="888" w:name="_LINE__8_3e887bbc_d018_4952_9b12_943ee66"/>
      <w:bookmarkEnd w:id="887"/>
      <w:r>
        <w:rPr>
          <w:rFonts w:ascii="Arial" w:eastAsia="Arial" w:hAnsi="Arial" w:cs="Arial"/>
          <w:u w:val="single"/>
        </w:rPr>
        <w:t xml:space="preserve">establish a process to issue a license by endorsement for each license authorized by this </w:t>
      </w:r>
      <w:bookmarkStart w:id="889" w:name="_LINE__9_439def0f_2160_45eb_83e8_c04194b"/>
      <w:bookmarkEnd w:id="888"/>
      <w:r>
        <w:rPr>
          <w:rFonts w:ascii="Arial" w:eastAsia="Arial" w:hAnsi="Arial" w:cs="Arial"/>
          <w:u w:val="single"/>
        </w:rPr>
        <w:t xml:space="preserve">chapter 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</w:t>
      </w:r>
      <w:bookmarkStart w:id="890" w:name="_LINE__10_e1dd2d4d_e696_4513_b99c_140583"/>
      <w:bookmarkEnd w:id="889"/>
      <w:r>
        <w:rPr>
          <w:rFonts w:ascii="Arial" w:eastAsia="Arial" w:hAnsi="Arial" w:cs="Arial"/>
          <w:u w:val="single"/>
        </w:rPr>
        <w:t>a</w:t>
      </w:r>
      <w:r>
        <w:rPr>
          <w:rFonts w:ascii="Arial" w:eastAsia="Arial" w:hAnsi="Arial" w:cs="Arial"/>
          <w:u w:val="single"/>
        </w:rPr>
        <w:t xml:space="preserve">dopted pursuant to that section. An applicant may submit an application under the process </w:t>
      </w:r>
      <w:bookmarkStart w:id="891" w:name="_LINE__11_e1eb52e4_5f94_43f9_a64e_f26716"/>
      <w:bookmarkEnd w:id="890"/>
      <w:r>
        <w:rPr>
          <w:rFonts w:ascii="Arial" w:eastAsia="Arial" w:hAnsi="Arial" w:cs="Arial"/>
          <w:u w:val="single"/>
        </w:rPr>
        <w:t>established under this section or any other licensure process authorized in this chapter.</w:t>
      </w:r>
      <w:bookmarkEnd w:id="891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892" w:name="_BILL_SECTION_HEADER__bac06c65_7ebe_4eca"/>
      <w:bookmarkStart w:id="893" w:name="_BILL_SECTION__648f2143_e003_4c75_9a3d_c"/>
      <w:bookmarkStart w:id="894" w:name="_PAR__6_d3a145a5_af9c_4d74_8c71_877f796f"/>
      <w:bookmarkStart w:id="895" w:name="_LINE__12_dbb2c7bf_fe1a_48a5_9d0b_8d2984"/>
      <w:bookmarkEnd w:id="874"/>
      <w:bookmarkEnd w:id="878"/>
      <w:bookmarkEnd w:id="881"/>
      <w:bookmarkEnd w:id="884"/>
      <w:bookmarkEnd w:id="885"/>
      <w:bookmarkEnd w:id="886"/>
      <w:r>
        <w:rPr>
          <w:rFonts w:ascii="Arial" w:eastAsia="Arial" w:hAnsi="Arial" w:cs="Arial"/>
          <w:b/>
          <w:sz w:val="24"/>
        </w:rPr>
        <w:t xml:space="preserve">Sec. </w:t>
      </w:r>
      <w:bookmarkStart w:id="896" w:name="_BILL_SECTION_NUMBER__bf537a29_fe8d_42e9"/>
      <w:r>
        <w:rPr>
          <w:rFonts w:ascii="Arial" w:eastAsia="Arial" w:hAnsi="Arial" w:cs="Arial"/>
          <w:b/>
          <w:sz w:val="24"/>
        </w:rPr>
        <w:t>47</w:t>
      </w:r>
      <w:bookmarkEnd w:id="896"/>
      <w:r>
        <w:rPr>
          <w:rFonts w:ascii="Arial" w:eastAsia="Arial" w:hAnsi="Arial" w:cs="Arial"/>
          <w:b/>
          <w:sz w:val="24"/>
        </w:rPr>
        <w:t>.  32 MRSA §14306-H</w:t>
      </w:r>
      <w:r>
        <w:rPr>
          <w:rFonts w:ascii="Arial" w:eastAsia="Arial" w:hAnsi="Arial" w:cs="Arial"/>
        </w:rPr>
        <w:t xml:space="preserve"> is enacted to read:</w:t>
      </w:r>
      <w:bookmarkEnd w:id="895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897" w:name="_STATUTE_S__f1f77e86_bc6a_4d7f_a959_3f7d"/>
      <w:bookmarkStart w:id="898" w:name="_PAR__7_17f68831_d9f6_43ca_8334_41d8b1d4"/>
      <w:bookmarkStart w:id="899" w:name="_LINE__13_9931dde8_7057_4d08_a96f_a5e395"/>
      <w:bookmarkStart w:id="900" w:name="_PROCESSED_CHANGE__73b4d4d0_b103_4d7c_a2"/>
      <w:bookmarkEnd w:id="892"/>
      <w:bookmarkEnd w:id="894"/>
      <w:r>
        <w:rPr>
          <w:rFonts w:ascii="Arial" w:eastAsia="Arial" w:hAnsi="Arial" w:cs="Arial"/>
          <w:b/>
          <w:u w:val="single"/>
        </w:rPr>
        <w:t>§</w:t>
      </w:r>
      <w:bookmarkStart w:id="901" w:name="_STATUTE_NUMBER__b5831aa1_c5a5_4170_9b78"/>
      <w:r>
        <w:rPr>
          <w:rFonts w:ascii="Arial" w:eastAsia="Arial" w:hAnsi="Arial" w:cs="Arial"/>
          <w:b/>
          <w:u w:val="single"/>
        </w:rPr>
        <w:t>14306-H</w:t>
      </w:r>
      <w:bookmarkEnd w:id="901"/>
      <w:r>
        <w:rPr>
          <w:rFonts w:ascii="Arial" w:eastAsia="Arial" w:hAnsi="Arial" w:cs="Arial"/>
          <w:b/>
          <w:u w:val="single"/>
        </w:rPr>
        <w:t xml:space="preserve">.  </w:t>
      </w:r>
      <w:bookmarkStart w:id="902" w:name="_STATUTE_HEADNOTE__ebaf34e6_38cd_447c_ad"/>
      <w:r>
        <w:rPr>
          <w:rFonts w:ascii="Arial" w:eastAsia="Arial" w:hAnsi="Arial" w:cs="Arial"/>
          <w:b/>
          <w:u w:val="single"/>
        </w:rPr>
        <w:t>Licensure by endorsement</w:t>
      </w:r>
      <w:bookmarkEnd w:id="899"/>
      <w:bookmarkEnd w:id="902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903" w:name="_STATUTE_P__0930e886_22cc_443d_8398_4ef0"/>
      <w:bookmarkStart w:id="904" w:name="_STATUTE_CONTENT__451b0fed_58a2_4863_ae8"/>
      <w:bookmarkStart w:id="905" w:name="_PAR__8_b6482f9d_6224_4d7d_881d_42ec8c18"/>
      <w:bookmarkStart w:id="906" w:name="_LINE__14_f5641eb5_bdb9_4c7b_85ba_6465f7"/>
      <w:bookmarkEnd w:id="898"/>
      <w:r>
        <w:rPr>
          <w:rFonts w:ascii="Arial" w:eastAsia="Arial" w:hAnsi="Arial" w:cs="Arial"/>
          <w:u w:val="single"/>
        </w:rPr>
        <w:t xml:space="preserve">Notwithstanding any provision of this chapter to the contrary, the </w:t>
      </w:r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  <w:u w:val="single"/>
        </w:rPr>
        <w:t xml:space="preserve"> shall </w:t>
      </w:r>
      <w:bookmarkStart w:id="907" w:name="_LINE__15_68ff9c7a_b5a8_422d_87f2_fae900"/>
      <w:bookmarkEnd w:id="906"/>
      <w:r>
        <w:rPr>
          <w:rFonts w:ascii="Arial" w:eastAsia="Arial" w:hAnsi="Arial" w:cs="Arial"/>
          <w:u w:val="single"/>
        </w:rPr>
        <w:t xml:space="preserve">establish a process to issue a license by endorsement for each license authorized by this </w:t>
      </w:r>
      <w:bookmarkStart w:id="908" w:name="_LINE__16_72d75a0b_742b_4d77_a602_ef74ed"/>
      <w:bookmarkEnd w:id="907"/>
      <w:r>
        <w:rPr>
          <w:rFonts w:ascii="Arial" w:eastAsia="Arial" w:hAnsi="Arial" w:cs="Arial"/>
          <w:u w:val="single"/>
        </w:rPr>
        <w:t xml:space="preserve">chapter 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</w:t>
      </w:r>
      <w:bookmarkStart w:id="909" w:name="_LINE__17_d749b14d_a2a2_4361_b529_6b8320"/>
      <w:bookmarkEnd w:id="908"/>
      <w:r>
        <w:rPr>
          <w:rFonts w:ascii="Arial" w:eastAsia="Arial" w:hAnsi="Arial" w:cs="Arial"/>
          <w:u w:val="single"/>
        </w:rPr>
        <w:t xml:space="preserve">adopted pursuant to that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may submit an application under the process </w:t>
      </w:r>
      <w:bookmarkStart w:id="910" w:name="_LINE__18_74934d92_8745_4c82_ae22_caae14"/>
      <w:bookmarkEnd w:id="909"/>
      <w:r>
        <w:rPr>
          <w:rFonts w:ascii="Arial" w:eastAsia="Arial" w:hAnsi="Arial" w:cs="Arial"/>
          <w:u w:val="single"/>
        </w:rPr>
        <w:t>established under this section or any other licensure process authorized in this chapter.</w:t>
      </w:r>
      <w:bookmarkEnd w:id="910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911" w:name="_BILL_SECTION_HEADER__75408524_aaab_43dc"/>
      <w:bookmarkStart w:id="912" w:name="_BILL_SECTION__846d175d_64b2_4216_b64b_6"/>
      <w:bookmarkStart w:id="913" w:name="_PAR__9_9efeec54_7ac8_4678_8e87_2d5e421a"/>
      <w:bookmarkStart w:id="914" w:name="_LINE__19_eae6d26b_0ac9_4781_ab0b_3f4847"/>
      <w:bookmarkEnd w:id="893"/>
      <w:bookmarkEnd w:id="897"/>
      <w:bookmarkEnd w:id="900"/>
      <w:bookmarkEnd w:id="903"/>
      <w:bookmarkEnd w:id="904"/>
      <w:bookmarkEnd w:id="905"/>
      <w:r>
        <w:rPr>
          <w:rFonts w:ascii="Arial" w:eastAsia="Arial" w:hAnsi="Arial" w:cs="Arial"/>
          <w:b/>
          <w:sz w:val="24"/>
        </w:rPr>
        <w:t xml:space="preserve">Sec. </w:t>
      </w:r>
      <w:bookmarkStart w:id="915" w:name="_BILL_SECTION_NUMBER__abe7ac05_0e12_4471"/>
      <w:r>
        <w:rPr>
          <w:rFonts w:ascii="Arial" w:eastAsia="Arial" w:hAnsi="Arial" w:cs="Arial"/>
          <w:b/>
          <w:sz w:val="24"/>
        </w:rPr>
        <w:t>48</w:t>
      </w:r>
      <w:bookmarkEnd w:id="915"/>
      <w:r>
        <w:rPr>
          <w:rFonts w:ascii="Arial" w:eastAsia="Arial" w:hAnsi="Arial" w:cs="Arial"/>
          <w:b/>
          <w:sz w:val="24"/>
        </w:rPr>
        <w:t>.  32 MRSA §14357-A</w:t>
      </w:r>
      <w:r>
        <w:rPr>
          <w:rFonts w:ascii="Arial" w:eastAsia="Arial" w:hAnsi="Arial" w:cs="Arial"/>
        </w:rPr>
        <w:t xml:space="preserve"> is enacted to read:</w:t>
      </w:r>
      <w:bookmarkEnd w:id="914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916" w:name="_STATUTE_S__13b3cc54_266f_492b_ae8e_7dc8"/>
      <w:bookmarkStart w:id="917" w:name="_PAR__10_441e8600_82bd_4c35_9763_9fa786b"/>
      <w:bookmarkStart w:id="918" w:name="_LINE__20_0af6dbc5_12f6_4a2a_8b4f_072b35"/>
      <w:bookmarkStart w:id="919" w:name="_PROCESSED_CHANGE__191e95d4_4782_4c1a_9e"/>
      <w:bookmarkEnd w:id="911"/>
      <w:bookmarkEnd w:id="913"/>
      <w:r>
        <w:rPr>
          <w:rFonts w:ascii="Arial" w:eastAsia="Arial" w:hAnsi="Arial" w:cs="Arial"/>
          <w:b/>
          <w:u w:val="single"/>
        </w:rPr>
        <w:t>§</w:t>
      </w:r>
      <w:bookmarkStart w:id="920" w:name="_STATUTE_NUMBER__fcc064bd_4466_438c_b27b"/>
      <w:r>
        <w:rPr>
          <w:rFonts w:ascii="Arial" w:eastAsia="Arial" w:hAnsi="Arial" w:cs="Arial"/>
          <w:b/>
          <w:u w:val="single"/>
        </w:rPr>
        <w:t>14357-A</w:t>
      </w:r>
      <w:bookmarkEnd w:id="920"/>
      <w:r>
        <w:rPr>
          <w:rFonts w:ascii="Arial" w:eastAsia="Arial" w:hAnsi="Arial" w:cs="Arial"/>
          <w:b/>
          <w:u w:val="single"/>
        </w:rPr>
        <w:t xml:space="preserve">.  </w:t>
      </w:r>
      <w:bookmarkStart w:id="921" w:name="_STATUTE_HEADNOTE__499c0e08_65a9_401a_a3"/>
      <w:r>
        <w:rPr>
          <w:rFonts w:ascii="Arial" w:eastAsia="Arial" w:hAnsi="Arial" w:cs="Arial"/>
          <w:b/>
          <w:u w:val="single"/>
        </w:rPr>
        <w:t>Licensure by endorsement</w:t>
      </w:r>
      <w:bookmarkEnd w:id="918"/>
      <w:bookmarkEnd w:id="921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922" w:name="_STATUTE_P__f3549a55_9529_4537_86aa_9059"/>
      <w:bookmarkStart w:id="923" w:name="_STATUTE_CONTENT__f151c601_6b73_421a_b87"/>
      <w:bookmarkStart w:id="924" w:name="_PAR__11_8d82a622_72db_421d_b3d4_d22a91f"/>
      <w:bookmarkStart w:id="925" w:name="_LINE__21_2a4edcaf_e9a7_4000_81eb_2a95fa"/>
      <w:bookmarkEnd w:id="917"/>
      <w:r>
        <w:rPr>
          <w:rFonts w:ascii="Arial" w:eastAsia="Arial" w:hAnsi="Arial" w:cs="Arial"/>
          <w:u w:val="single"/>
        </w:rPr>
        <w:t xml:space="preserve">Notwithstanding any provision of this chapter to the contrary, the </w:t>
      </w:r>
      <w:r>
        <w:rPr>
          <w:rFonts w:ascii="Arial" w:eastAsia="Arial" w:hAnsi="Arial" w:cs="Arial"/>
          <w:u w:val="single"/>
        </w:rPr>
        <w:t>commissioner</w:t>
      </w:r>
      <w:r>
        <w:rPr>
          <w:rFonts w:ascii="Arial" w:eastAsia="Arial" w:hAnsi="Arial" w:cs="Arial"/>
          <w:u w:val="single"/>
        </w:rPr>
        <w:t xml:space="preserve"> shall </w:t>
      </w:r>
      <w:bookmarkStart w:id="926" w:name="_LINE__22_c00206da_4a9c_4424_82f6_576120"/>
      <w:bookmarkEnd w:id="925"/>
      <w:r>
        <w:rPr>
          <w:rFonts w:ascii="Arial" w:eastAsia="Arial" w:hAnsi="Arial" w:cs="Arial"/>
          <w:u w:val="single"/>
        </w:rPr>
        <w:t xml:space="preserve">establish a process to issue a license by endorsement for each license authorized by this </w:t>
      </w:r>
      <w:bookmarkStart w:id="927" w:name="_LINE__23_a890ab7a_bc9f_4644_ae95_823129"/>
      <w:bookmarkEnd w:id="926"/>
      <w:r>
        <w:rPr>
          <w:rFonts w:ascii="Arial" w:eastAsia="Arial" w:hAnsi="Arial" w:cs="Arial"/>
          <w:u w:val="single"/>
        </w:rPr>
        <w:t xml:space="preserve">chapter to an applicant pursuant to Title 10, section 8003-H and any applicable rules </w:t>
      </w:r>
      <w:bookmarkStart w:id="928" w:name="_LINE__24_fb95d395_efc1_4b04_a15b_f2331f"/>
      <w:bookmarkEnd w:id="927"/>
      <w:r>
        <w:rPr>
          <w:rFonts w:ascii="Arial" w:eastAsia="Arial" w:hAnsi="Arial" w:cs="Arial"/>
          <w:u w:val="single"/>
        </w:rPr>
        <w:t xml:space="preserve">adopted pursuant to that section.  An applicant may submit an application under the process </w:t>
      </w:r>
      <w:bookmarkStart w:id="929" w:name="_LINE__25_6a62ec84_9014_490c_834f_0bcee2"/>
      <w:bookmarkEnd w:id="928"/>
      <w:r>
        <w:rPr>
          <w:rFonts w:ascii="Arial" w:eastAsia="Arial" w:hAnsi="Arial" w:cs="Arial"/>
          <w:u w:val="single"/>
        </w:rPr>
        <w:t>established under this section or any other licensure process authorized in this chapter.</w:t>
      </w:r>
      <w:bookmarkEnd w:id="929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930" w:name="_BILL_SECTION_HEADER__82bf7f50_5f43_4921"/>
      <w:bookmarkStart w:id="931" w:name="_BILL_SECTION__5abdf211_3186_40a0_9d2a_0"/>
      <w:bookmarkStart w:id="932" w:name="_PAR__12_d7025ce5_0468_4878_98ea_dfa0717"/>
      <w:bookmarkStart w:id="933" w:name="_LINE__26_b971b391_a11f_4f9e_92a3_769d7c"/>
      <w:bookmarkEnd w:id="912"/>
      <w:bookmarkEnd w:id="916"/>
      <w:bookmarkEnd w:id="919"/>
      <w:bookmarkEnd w:id="922"/>
      <w:bookmarkEnd w:id="923"/>
      <w:bookmarkEnd w:id="924"/>
      <w:r>
        <w:rPr>
          <w:rFonts w:ascii="Arial" w:eastAsia="Arial" w:hAnsi="Arial" w:cs="Arial"/>
          <w:b/>
          <w:sz w:val="24"/>
        </w:rPr>
        <w:t xml:space="preserve">Sec. </w:t>
      </w:r>
      <w:bookmarkStart w:id="934" w:name="_BILL_SECTION_NUMBER__d4cbc108_66b8_4f62"/>
      <w:r>
        <w:rPr>
          <w:rFonts w:ascii="Arial" w:eastAsia="Arial" w:hAnsi="Arial" w:cs="Arial"/>
          <w:b/>
          <w:sz w:val="24"/>
        </w:rPr>
        <w:t>49</w:t>
      </w:r>
      <w:bookmarkEnd w:id="934"/>
      <w:r>
        <w:rPr>
          <w:rFonts w:ascii="Arial" w:eastAsia="Arial" w:hAnsi="Arial" w:cs="Arial"/>
          <w:b/>
          <w:sz w:val="24"/>
        </w:rPr>
        <w:t>.  32 MRSA §15103-A, sub-§2, ¶B,</w:t>
      </w:r>
      <w:r>
        <w:rPr>
          <w:rFonts w:ascii="Arial" w:eastAsia="Arial" w:hAnsi="Arial" w:cs="Arial"/>
        </w:rPr>
        <w:t xml:space="preserve"> as enacted by PL 2013, c. 70, Pt. C, </w:t>
      </w:r>
      <w:bookmarkStart w:id="935" w:name="_LINE__27_532343bd_7afe_4823_bd14_180e3b"/>
      <w:bookmarkEnd w:id="933"/>
      <w:r>
        <w:rPr>
          <w:rFonts w:ascii="Arial" w:eastAsia="Arial" w:hAnsi="Arial" w:cs="Arial"/>
        </w:rPr>
        <w:t>§10, is amended to read:</w:t>
      </w:r>
      <w:bookmarkEnd w:id="935"/>
    </w:p>
    <w:p w:rsidR="00D71FB1" w:rsidP="00D71FB1">
      <w:pPr>
        <w:ind w:left="720"/>
        <w:rPr>
          <w:rFonts w:ascii="Arial" w:eastAsia="Arial" w:hAnsi="Arial" w:cs="Arial"/>
        </w:rPr>
      </w:pPr>
      <w:bookmarkStart w:id="936" w:name="_STATUTE_NUMBER__1407a1ac_bc1f_47d8_9924"/>
      <w:bookmarkStart w:id="937" w:name="_STATUTE_P__9a36ee49_70e1_4da9_aaf4_e892"/>
      <w:bookmarkStart w:id="938" w:name="_PAR__13_40c3b5d0_47c0_405a_9563_0d3f3fc"/>
      <w:bookmarkStart w:id="939" w:name="_LINE__28_668ee634_5874_4ce7_a65a_b132f9"/>
      <w:bookmarkEnd w:id="930"/>
      <w:bookmarkEnd w:id="932"/>
      <w:r>
        <w:rPr>
          <w:rFonts w:ascii="Arial" w:eastAsia="Arial" w:hAnsi="Arial" w:cs="Arial"/>
        </w:rPr>
        <w:t>B</w:t>
      </w:r>
      <w:bookmarkEnd w:id="936"/>
      <w:r>
        <w:rPr>
          <w:rFonts w:ascii="Arial" w:eastAsia="Arial" w:hAnsi="Arial" w:cs="Arial"/>
        </w:rPr>
        <w:t xml:space="preserve">.  </w:t>
      </w:r>
      <w:bookmarkStart w:id="940" w:name="_STATUTE_CONTENT__d8f6c001_9114_459c_a80"/>
      <w:r>
        <w:rPr>
          <w:rFonts w:ascii="Arial" w:eastAsia="Arial" w:hAnsi="Arial" w:cs="Arial"/>
        </w:rPr>
        <w:t xml:space="preserve">Requirements for licensure of boiler operators, stationary steam engineers and </w:t>
      </w:r>
      <w:bookmarkStart w:id="941" w:name="_LINE__29_483bc726_17bb_43c7_82ce_d4085f"/>
      <w:bookmarkEnd w:id="939"/>
      <w:r>
        <w:rPr>
          <w:rFonts w:ascii="Arial" w:eastAsia="Arial" w:hAnsi="Arial" w:cs="Arial"/>
        </w:rPr>
        <w:t>authorized inspectors</w:t>
      </w:r>
      <w:bookmarkStart w:id="942" w:name="_PROCESSED_CHANGE__2fe7a9c1_7c85_475c_a5"/>
      <w:r>
        <w:rPr>
          <w:rFonts w:ascii="Arial" w:eastAsia="Arial" w:hAnsi="Arial" w:cs="Arial"/>
          <w:u w:val="single"/>
        </w:rPr>
        <w:t xml:space="preserve">, including requirements for a process to issue a license by </w:t>
      </w:r>
      <w:bookmarkStart w:id="943" w:name="_LINE__30_135fa9d4_204a_4108_b5a0_e6c2cd"/>
      <w:bookmarkEnd w:id="941"/>
      <w:r>
        <w:rPr>
          <w:rFonts w:ascii="Arial" w:eastAsia="Arial" w:hAnsi="Arial" w:cs="Arial"/>
          <w:u w:val="single"/>
        </w:rPr>
        <w:t xml:space="preserve">endorsement for each license authorized by this chapter to an applicant pursuant to </w:t>
      </w:r>
      <w:bookmarkStart w:id="944" w:name="_LINE__31_e9622814_ab30_4d11_b677_3bc48a"/>
      <w:bookmarkEnd w:id="943"/>
      <w:r>
        <w:rPr>
          <w:rFonts w:ascii="Arial" w:eastAsia="Arial" w:hAnsi="Arial" w:cs="Arial"/>
          <w:u w:val="single"/>
        </w:rPr>
        <w:t xml:space="preserve">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adopted pursuant to that section</w:t>
      </w:r>
      <w:bookmarkEnd w:id="942"/>
      <w:r>
        <w:rPr>
          <w:rFonts w:ascii="Arial" w:eastAsia="Arial" w:hAnsi="Arial" w:cs="Arial"/>
        </w:rPr>
        <w:t>;</w:t>
      </w:r>
      <w:bookmarkEnd w:id="940"/>
      <w:bookmarkEnd w:id="944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945" w:name="_BILL_SECTION_HEADER__04f199fa_38b8_49ee"/>
      <w:bookmarkStart w:id="946" w:name="_BILL_SECTION__73d615e8_6791_4aa5_98f1_c"/>
      <w:bookmarkStart w:id="947" w:name="_PAR__14_cfde9c28_4dab_48e7_8d16_01932c2"/>
      <w:bookmarkStart w:id="948" w:name="_LINE__32_2aad67b3_010c_4ed8_a38e_5b6b51"/>
      <w:bookmarkEnd w:id="931"/>
      <w:bookmarkEnd w:id="937"/>
      <w:bookmarkEnd w:id="938"/>
      <w:r>
        <w:rPr>
          <w:rFonts w:ascii="Arial" w:eastAsia="Arial" w:hAnsi="Arial" w:cs="Arial"/>
          <w:b/>
          <w:sz w:val="24"/>
        </w:rPr>
        <w:t xml:space="preserve">Sec. </w:t>
      </w:r>
      <w:bookmarkStart w:id="949" w:name="_BILL_SECTION_NUMBER__14374dc0_17b2_4fed"/>
      <w:r>
        <w:rPr>
          <w:rFonts w:ascii="Arial" w:eastAsia="Arial" w:hAnsi="Arial" w:cs="Arial"/>
          <w:b/>
          <w:sz w:val="24"/>
        </w:rPr>
        <w:t>50</w:t>
      </w:r>
      <w:bookmarkEnd w:id="949"/>
      <w:r>
        <w:rPr>
          <w:rFonts w:ascii="Arial" w:eastAsia="Arial" w:hAnsi="Arial" w:cs="Arial"/>
          <w:b/>
          <w:sz w:val="24"/>
        </w:rPr>
        <w:t>.  32 MRSA §15207-A</w:t>
      </w:r>
      <w:r>
        <w:rPr>
          <w:rFonts w:ascii="Arial" w:eastAsia="Arial" w:hAnsi="Arial" w:cs="Arial"/>
        </w:rPr>
        <w:t xml:space="preserve"> is enacted to read:</w:t>
      </w:r>
      <w:bookmarkEnd w:id="948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950" w:name="_STATUTE_S__b829dae5_818f_452c_a6c9_7266"/>
      <w:bookmarkStart w:id="951" w:name="_PAR__15_db939043_bc77_4653_a279_b8c3ffb"/>
      <w:bookmarkStart w:id="952" w:name="_LINE__33_f70f379a_fc8c_4393_b8a8_4fd067"/>
      <w:bookmarkStart w:id="953" w:name="_PROCESSED_CHANGE__7c691f82_9ad6_4dc8_bc"/>
      <w:bookmarkEnd w:id="945"/>
      <w:bookmarkEnd w:id="947"/>
      <w:r>
        <w:rPr>
          <w:rFonts w:ascii="Arial" w:eastAsia="Arial" w:hAnsi="Arial" w:cs="Arial"/>
          <w:b/>
          <w:u w:val="single"/>
        </w:rPr>
        <w:t>§</w:t>
      </w:r>
      <w:bookmarkStart w:id="954" w:name="_STATUTE_NUMBER__c13ce9c9_2818_4cb4_9943"/>
      <w:r>
        <w:rPr>
          <w:rFonts w:ascii="Arial" w:eastAsia="Arial" w:hAnsi="Arial" w:cs="Arial"/>
          <w:b/>
          <w:u w:val="single"/>
        </w:rPr>
        <w:t>15207-A</w:t>
      </w:r>
      <w:bookmarkEnd w:id="954"/>
      <w:r>
        <w:rPr>
          <w:rFonts w:ascii="Arial" w:eastAsia="Arial" w:hAnsi="Arial" w:cs="Arial"/>
          <w:b/>
          <w:u w:val="single"/>
        </w:rPr>
        <w:t xml:space="preserve">.  </w:t>
      </w:r>
      <w:bookmarkStart w:id="955" w:name="_STATUTE_HEADNOTE__db406a51_2e34_4ccb_80"/>
      <w:r>
        <w:rPr>
          <w:rFonts w:ascii="Arial" w:eastAsia="Arial" w:hAnsi="Arial" w:cs="Arial"/>
          <w:b/>
          <w:u w:val="single"/>
        </w:rPr>
        <w:t>Licensure by endorsement</w:t>
      </w:r>
      <w:bookmarkEnd w:id="952"/>
      <w:bookmarkEnd w:id="955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956" w:name="_STATUTE_P__6f744b7d_4107_48e1_9f81_3565"/>
      <w:bookmarkStart w:id="957" w:name="_STATUTE_CONTENT__adec31e1_327e_4801_849"/>
      <w:bookmarkStart w:id="958" w:name="_PAR__16_b46291ff_aae4_4b9c_a566_0d5e2b1"/>
      <w:bookmarkStart w:id="959" w:name="_LINE__34_a7dbbcb4_33ce_4cdf_8000_320b19"/>
      <w:bookmarkEnd w:id="951"/>
      <w:r>
        <w:rPr>
          <w:rFonts w:ascii="Arial" w:eastAsia="Arial" w:hAnsi="Arial" w:cs="Arial"/>
          <w:u w:val="single"/>
        </w:rPr>
        <w:t xml:space="preserve">Notwithstanding any provision of this chapter to the contrary, the </w:t>
      </w:r>
      <w:r>
        <w:rPr>
          <w:rFonts w:ascii="Arial" w:eastAsia="Arial" w:hAnsi="Arial" w:cs="Arial"/>
          <w:u w:val="single"/>
        </w:rPr>
        <w:t>director</w:t>
      </w:r>
      <w:r>
        <w:rPr>
          <w:rFonts w:ascii="Arial" w:eastAsia="Arial" w:hAnsi="Arial" w:cs="Arial"/>
          <w:u w:val="single"/>
        </w:rPr>
        <w:t xml:space="preserve"> shall </w:t>
      </w:r>
      <w:bookmarkStart w:id="960" w:name="_LINE__35_e2552555_1e0a_4993_9723_f1ae46"/>
      <w:bookmarkEnd w:id="959"/>
      <w:r>
        <w:rPr>
          <w:rFonts w:ascii="Arial" w:eastAsia="Arial" w:hAnsi="Arial" w:cs="Arial"/>
          <w:u w:val="single"/>
        </w:rPr>
        <w:t xml:space="preserve">establish a process to issue a license by endorsement for each license authorized by this </w:t>
      </w:r>
      <w:bookmarkStart w:id="961" w:name="_LINE__36_58be53bf_0086_46f3_a4bb_227bde"/>
      <w:bookmarkEnd w:id="960"/>
      <w:r>
        <w:rPr>
          <w:rFonts w:ascii="Arial" w:eastAsia="Arial" w:hAnsi="Arial" w:cs="Arial"/>
          <w:u w:val="single"/>
        </w:rPr>
        <w:t xml:space="preserve">chapter to 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</w:t>
      </w:r>
      <w:bookmarkStart w:id="962" w:name="_LINE__37_13bf34b7_6468_4a19_b143_41a521"/>
      <w:bookmarkEnd w:id="961"/>
      <w:r>
        <w:rPr>
          <w:rFonts w:ascii="Arial" w:eastAsia="Arial" w:hAnsi="Arial" w:cs="Arial"/>
          <w:u w:val="single"/>
        </w:rPr>
        <w:t xml:space="preserve">adopted pursuant to that section.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may submit an application under the process </w:t>
      </w:r>
      <w:bookmarkStart w:id="963" w:name="_LINE__38_69451e1d_c1df_4786_96eb_b1f15c"/>
      <w:bookmarkEnd w:id="962"/>
      <w:r>
        <w:rPr>
          <w:rFonts w:ascii="Arial" w:eastAsia="Arial" w:hAnsi="Arial" w:cs="Arial"/>
          <w:u w:val="single"/>
        </w:rPr>
        <w:t>established under this section or any other licensure process authorized in this chapter.</w:t>
      </w:r>
      <w:bookmarkEnd w:id="963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964" w:name="_BILL_SECTION_HEADER__da47e3db_5052_4da7"/>
      <w:bookmarkStart w:id="965" w:name="_BILL_SECTION__5abd132c_8e90_4294_b1a5_f"/>
      <w:bookmarkStart w:id="966" w:name="_PAR__17_edc84dc4_de89_4fe3_bb81_6876e72"/>
      <w:bookmarkStart w:id="967" w:name="_LINE__39_d8cc9168_2777_4fdd_9219_a10ada"/>
      <w:bookmarkEnd w:id="946"/>
      <w:bookmarkEnd w:id="950"/>
      <w:bookmarkEnd w:id="953"/>
      <w:bookmarkEnd w:id="956"/>
      <w:bookmarkEnd w:id="957"/>
      <w:bookmarkEnd w:id="958"/>
      <w:r>
        <w:rPr>
          <w:rFonts w:ascii="Arial" w:eastAsia="Arial" w:hAnsi="Arial" w:cs="Arial"/>
          <w:b/>
          <w:sz w:val="24"/>
        </w:rPr>
        <w:t xml:space="preserve">Sec. </w:t>
      </w:r>
      <w:bookmarkStart w:id="968" w:name="_BILL_SECTION_NUMBER__051723c3_9a1b_4856"/>
      <w:r>
        <w:rPr>
          <w:rFonts w:ascii="Arial" w:eastAsia="Arial" w:hAnsi="Arial" w:cs="Arial"/>
          <w:b/>
          <w:sz w:val="24"/>
        </w:rPr>
        <w:t>51</w:t>
      </w:r>
      <w:bookmarkEnd w:id="968"/>
      <w:r>
        <w:rPr>
          <w:rFonts w:ascii="Arial" w:eastAsia="Arial" w:hAnsi="Arial" w:cs="Arial"/>
          <w:b/>
          <w:sz w:val="24"/>
        </w:rPr>
        <w:t>.  32 MRSA §17303,</w:t>
      </w:r>
      <w:r>
        <w:rPr>
          <w:rFonts w:ascii="Arial" w:eastAsia="Arial" w:hAnsi="Arial" w:cs="Arial"/>
        </w:rPr>
        <w:t xml:space="preserve"> as enacted by PL 2007, c. 369, Pt. C, §3 and affected </w:t>
      </w:r>
      <w:bookmarkStart w:id="969" w:name="_LINE__40_c4348254_8f69_4709_9082_771306"/>
      <w:bookmarkEnd w:id="967"/>
      <w:r>
        <w:rPr>
          <w:rFonts w:ascii="Arial" w:eastAsia="Arial" w:hAnsi="Arial" w:cs="Arial"/>
        </w:rPr>
        <w:t>by §5, is repealed and the following enacted in its place:</w:t>
      </w:r>
      <w:bookmarkEnd w:id="969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970" w:name="_STATUTE_S__afe0fb63_e3b4_4081_80f9_8f0a"/>
      <w:bookmarkStart w:id="971" w:name="_PAGE__10_4a214db8_5632_4376_9bf9_b175bf"/>
      <w:bookmarkStart w:id="972" w:name="_PAR__1_5ede62cb_2655_4655_9a20_c4aaee35"/>
      <w:bookmarkStart w:id="973" w:name="_LINE__1_54921976_fe53_4dad_819d_293a621"/>
      <w:bookmarkStart w:id="974" w:name="_PROCESSED_CHANGE__4d534a87_8e95_439d_ba"/>
      <w:bookmarkEnd w:id="860"/>
      <w:bookmarkEnd w:id="964"/>
      <w:bookmarkEnd w:id="966"/>
      <w:r>
        <w:rPr>
          <w:rFonts w:ascii="Arial" w:eastAsia="Arial" w:hAnsi="Arial" w:cs="Arial"/>
          <w:b/>
          <w:u w:val="single"/>
        </w:rPr>
        <w:t>§</w:t>
      </w:r>
      <w:bookmarkStart w:id="975" w:name="_STATUTE_NUMBER__20f5a6eb_9172_4429_8752"/>
      <w:r>
        <w:rPr>
          <w:rFonts w:ascii="Arial" w:eastAsia="Arial" w:hAnsi="Arial" w:cs="Arial"/>
          <w:b/>
          <w:u w:val="single"/>
        </w:rPr>
        <w:t>17303</w:t>
      </w:r>
      <w:bookmarkEnd w:id="975"/>
      <w:r>
        <w:rPr>
          <w:rFonts w:ascii="Arial" w:eastAsia="Arial" w:hAnsi="Arial" w:cs="Arial"/>
          <w:b/>
          <w:u w:val="single"/>
        </w:rPr>
        <w:t xml:space="preserve">.  </w:t>
      </w:r>
      <w:bookmarkStart w:id="976" w:name="_STATUTE_HEADNOTE__98fab4f3_48ad_4c9a_9f"/>
      <w:r>
        <w:rPr>
          <w:rFonts w:ascii="Arial" w:eastAsia="Arial" w:hAnsi="Arial" w:cs="Arial"/>
          <w:b/>
          <w:u w:val="single"/>
        </w:rPr>
        <w:t>License from another jurisdiction; licensure by endorsement</w:t>
      </w:r>
      <w:bookmarkEnd w:id="973"/>
      <w:bookmarkEnd w:id="976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977" w:name="_STATUTE_NUMBER__3a88b66d_985f_4fe2_8c5a"/>
      <w:bookmarkStart w:id="978" w:name="_STATUTE_SS__eaaca6ce_3c70_4539_8ed1_827"/>
      <w:bookmarkStart w:id="979" w:name="_PAR__2_b8822a02_7dee_42a4_be5e_b3959c58"/>
      <w:bookmarkStart w:id="980" w:name="_LINE__2_3585612c_7395_4bb7_9c5d_9879c3c"/>
      <w:bookmarkEnd w:id="972"/>
      <w:r w:rsidRPr="00DF601B">
        <w:rPr>
          <w:rFonts w:ascii="Arial" w:eastAsia="Arial" w:hAnsi="Arial" w:cs="Arial"/>
          <w:b/>
          <w:u w:val="single"/>
        </w:rPr>
        <w:t>1</w:t>
      </w:r>
      <w:bookmarkEnd w:id="977"/>
      <w:r w:rsidRPr="00DF601B">
        <w:rPr>
          <w:rFonts w:ascii="Arial" w:eastAsia="Arial" w:hAnsi="Arial" w:cs="Arial"/>
          <w:b/>
          <w:u w:val="single"/>
        </w:rPr>
        <w:t xml:space="preserve">.  </w:t>
      </w:r>
      <w:bookmarkStart w:id="981" w:name="_STATUTE_HEADNOTE__d5b55e34_1e1a_4989_b8"/>
      <w:r w:rsidRPr="00DF601B">
        <w:rPr>
          <w:rFonts w:ascii="Arial" w:eastAsia="Arial" w:hAnsi="Arial" w:cs="Arial"/>
          <w:b/>
          <w:u w:val="single"/>
        </w:rPr>
        <w:t>License from another jurisdiction.</w:t>
      </w:r>
      <w:r>
        <w:rPr>
          <w:rFonts w:ascii="Arial" w:eastAsia="Arial" w:hAnsi="Arial" w:cs="Arial"/>
          <w:u w:val="single"/>
        </w:rPr>
        <w:t xml:space="preserve">  </w:t>
      </w:r>
      <w:bookmarkStart w:id="982" w:name="_STATUTE_CONTENT__35ef32bd_06a3_465c_91e"/>
      <w:bookmarkEnd w:id="981"/>
      <w:r>
        <w:rPr>
          <w:rFonts w:ascii="Arial" w:eastAsia="Arial" w:hAnsi="Arial" w:cs="Arial"/>
          <w:u w:val="single"/>
        </w:rPr>
        <w:t xml:space="preserve">The board may waive the examination and </w:t>
      </w:r>
      <w:bookmarkStart w:id="983" w:name="_LINE__3_ecd1ad94_1512_4b73_9375_b592a44"/>
      <w:bookmarkEnd w:id="980"/>
      <w:r>
        <w:rPr>
          <w:rFonts w:ascii="Arial" w:eastAsia="Arial" w:hAnsi="Arial" w:cs="Arial"/>
          <w:u w:val="single"/>
        </w:rPr>
        <w:t xml:space="preserve">grant licensure to an applicant who presents proof of current licensure in another </w:t>
      </w:r>
      <w:bookmarkStart w:id="984" w:name="_LINE__4_dad06c53_3dfe_4f5e_9ec0_687fc29"/>
      <w:bookmarkEnd w:id="983"/>
      <w:r>
        <w:rPr>
          <w:rFonts w:ascii="Arial" w:eastAsia="Arial" w:hAnsi="Arial" w:cs="Arial"/>
          <w:u w:val="single"/>
        </w:rPr>
        <w:t xml:space="preserve">jurisdiction that maintains professional standards determined by the board to be </w:t>
      </w:r>
      <w:bookmarkStart w:id="985" w:name="_LINE__5_49421116_000f_45e2_a824_d01375e"/>
      <w:bookmarkEnd w:id="984"/>
      <w:r>
        <w:rPr>
          <w:rFonts w:ascii="Arial" w:eastAsia="Arial" w:hAnsi="Arial" w:cs="Arial"/>
          <w:u w:val="single"/>
        </w:rPr>
        <w:t xml:space="preserve">substantially equivalent to those set forth in this chapter, if no cause exists for denial of a </w:t>
      </w:r>
      <w:bookmarkStart w:id="986" w:name="_LINE__6_2cfe3fc2_8ed4_408c_8ddf_ef8234a"/>
      <w:bookmarkEnd w:id="985"/>
      <w:r>
        <w:rPr>
          <w:rFonts w:ascii="Arial" w:eastAsia="Arial" w:hAnsi="Arial" w:cs="Arial"/>
          <w:u w:val="single"/>
        </w:rPr>
        <w:t>license under section 17307.</w:t>
      </w:r>
      <w:bookmarkEnd w:id="986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987" w:name="_STATUTE_NUMBER__b5ceffac_a434_421d_a4dd"/>
      <w:bookmarkStart w:id="988" w:name="_STATUTE_SS__f290068c_9987_42ee_b5ce_dc1"/>
      <w:bookmarkStart w:id="989" w:name="_PAR__3_5dd4e821_9ead_4c33_850d_03bea8b7"/>
      <w:bookmarkStart w:id="990" w:name="_LINE__7_de258ca5_f1ef_41ef_a668_9d2f927"/>
      <w:bookmarkEnd w:id="978"/>
      <w:bookmarkEnd w:id="979"/>
      <w:bookmarkEnd w:id="982"/>
      <w:r w:rsidRPr="00DF601B">
        <w:rPr>
          <w:rFonts w:ascii="Arial" w:eastAsia="Arial" w:hAnsi="Arial" w:cs="Arial"/>
          <w:b/>
          <w:u w:val="single"/>
        </w:rPr>
        <w:t>2</w:t>
      </w:r>
      <w:bookmarkEnd w:id="987"/>
      <w:r w:rsidRPr="00DF601B">
        <w:rPr>
          <w:rFonts w:ascii="Arial" w:eastAsia="Arial" w:hAnsi="Arial" w:cs="Arial"/>
          <w:b/>
          <w:u w:val="single"/>
        </w:rPr>
        <w:t xml:space="preserve">.  </w:t>
      </w:r>
      <w:bookmarkStart w:id="991" w:name="_STATUTE_HEADNOTE__2133afa1_c5c6_41d9_84"/>
      <w:r w:rsidRPr="00DF601B">
        <w:rPr>
          <w:rFonts w:ascii="Arial" w:eastAsia="Arial" w:hAnsi="Arial" w:cs="Arial"/>
          <w:b/>
          <w:u w:val="single"/>
        </w:rPr>
        <w:t>Licensure by endorsement.</w:t>
      </w:r>
      <w:r>
        <w:rPr>
          <w:rFonts w:ascii="Arial" w:eastAsia="Arial" w:hAnsi="Arial" w:cs="Arial"/>
          <w:u w:val="single"/>
        </w:rPr>
        <w:t xml:space="preserve">  </w:t>
      </w:r>
      <w:bookmarkStart w:id="992" w:name="_STATUTE_CONTENT__0f8924f6_f24c_4993_aef"/>
      <w:bookmarkEnd w:id="991"/>
      <w:r>
        <w:rPr>
          <w:rFonts w:ascii="Arial" w:eastAsia="Arial" w:hAnsi="Arial" w:cs="Arial"/>
          <w:u w:val="single"/>
        </w:rPr>
        <w:t xml:space="preserve">Notwithstanding any provision of this chapter to the </w:t>
      </w:r>
      <w:bookmarkStart w:id="993" w:name="_LINE__8_35e623be_7d6a_48d0_a0f0_4a7c252"/>
      <w:bookmarkEnd w:id="990"/>
      <w:r>
        <w:rPr>
          <w:rFonts w:ascii="Arial" w:eastAsia="Arial" w:hAnsi="Arial" w:cs="Arial"/>
          <w:u w:val="single"/>
        </w:rPr>
        <w:t xml:space="preserve">contrary, the board shall establish a process to issue a license by endorsement for each </w:t>
      </w:r>
      <w:bookmarkStart w:id="994" w:name="_LINE__9_7d6bdfd5_13b1_479b_b349_581943e"/>
      <w:bookmarkEnd w:id="993"/>
      <w:r>
        <w:rPr>
          <w:rFonts w:ascii="Arial" w:eastAsia="Arial" w:hAnsi="Arial" w:cs="Arial"/>
          <w:u w:val="single"/>
        </w:rPr>
        <w:t xml:space="preserve">license authorized by this chapter to an applicant pursuant to Title 10, section 8003-H and </w:t>
      </w:r>
      <w:bookmarkStart w:id="995" w:name="_LINE__10_2e58bdb3_8aa5_483c_9e1d_cee43a"/>
      <w:bookmarkEnd w:id="994"/>
      <w:r>
        <w:rPr>
          <w:rFonts w:ascii="Arial" w:eastAsia="Arial" w:hAnsi="Arial" w:cs="Arial"/>
          <w:u w:val="single"/>
        </w:rPr>
        <w:t xml:space="preserve">any applicable rules adopted pursuant to that section.  An applicant may submit an </w:t>
      </w:r>
      <w:bookmarkStart w:id="996" w:name="_LINE__11_4ffbc295_7d5f_47a1_9c80_bd902b"/>
      <w:bookmarkEnd w:id="995"/>
      <w:r>
        <w:rPr>
          <w:rFonts w:ascii="Arial" w:eastAsia="Arial" w:hAnsi="Arial" w:cs="Arial"/>
          <w:u w:val="single"/>
        </w:rPr>
        <w:t xml:space="preserve">application under the process established under this </w:t>
      </w:r>
      <w:r>
        <w:rPr>
          <w:rFonts w:ascii="Arial" w:eastAsia="Arial" w:hAnsi="Arial" w:cs="Arial"/>
          <w:u w:val="single"/>
        </w:rPr>
        <w:t>sub</w:t>
      </w:r>
      <w:r>
        <w:rPr>
          <w:rFonts w:ascii="Arial" w:eastAsia="Arial" w:hAnsi="Arial" w:cs="Arial"/>
          <w:u w:val="single"/>
        </w:rPr>
        <w:t xml:space="preserve">section or any other licensure </w:t>
      </w:r>
      <w:bookmarkStart w:id="997" w:name="_LINE__12_1b03bba1_f16c_468b_9dd2_583ae4"/>
      <w:bookmarkEnd w:id="996"/>
      <w:r>
        <w:rPr>
          <w:rFonts w:ascii="Arial" w:eastAsia="Arial" w:hAnsi="Arial" w:cs="Arial"/>
          <w:u w:val="single"/>
        </w:rPr>
        <w:t>process authorized in this chapter.</w:t>
      </w:r>
      <w:bookmarkEnd w:id="997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998" w:name="_BILL_SECTION_HEADER__68e7b0e1_e4ad_419b"/>
      <w:bookmarkStart w:id="999" w:name="_BILL_SECTION__c6a23654_6312_40de_ace1_c"/>
      <w:bookmarkStart w:id="1000" w:name="_PAR__4_94acc3f6_23c8_4710_bc60_8ecc1090"/>
      <w:bookmarkStart w:id="1001" w:name="_LINE__13_41c3b610_5c92_4636_b7d9_49931d"/>
      <w:bookmarkEnd w:id="965"/>
      <w:bookmarkEnd w:id="970"/>
      <w:bookmarkEnd w:id="974"/>
      <w:bookmarkEnd w:id="988"/>
      <w:bookmarkEnd w:id="989"/>
      <w:bookmarkEnd w:id="992"/>
      <w:r>
        <w:rPr>
          <w:rFonts w:ascii="Arial" w:eastAsia="Arial" w:hAnsi="Arial" w:cs="Arial"/>
          <w:b/>
          <w:sz w:val="24"/>
        </w:rPr>
        <w:t xml:space="preserve">Sec. </w:t>
      </w:r>
      <w:bookmarkStart w:id="1002" w:name="_BILL_SECTION_NUMBER__044b1338_c4e9_485c"/>
      <w:r>
        <w:rPr>
          <w:rFonts w:ascii="Arial" w:eastAsia="Arial" w:hAnsi="Arial" w:cs="Arial"/>
          <w:b/>
          <w:sz w:val="24"/>
        </w:rPr>
        <w:t>52</w:t>
      </w:r>
      <w:bookmarkEnd w:id="1002"/>
      <w:r>
        <w:rPr>
          <w:rFonts w:ascii="Arial" w:eastAsia="Arial" w:hAnsi="Arial" w:cs="Arial"/>
          <w:b/>
          <w:sz w:val="24"/>
        </w:rPr>
        <w:t>.  32 MRSA §18142-A</w:t>
      </w:r>
      <w:r>
        <w:rPr>
          <w:rFonts w:ascii="Arial" w:eastAsia="Arial" w:hAnsi="Arial" w:cs="Arial"/>
        </w:rPr>
        <w:t xml:space="preserve"> is enacted to read:</w:t>
      </w:r>
      <w:bookmarkEnd w:id="1001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1003" w:name="_STATUTE_S__0a6c49ff_e23d_4ff7_a955_c23a"/>
      <w:bookmarkStart w:id="1004" w:name="_PAR__5_70b4d8e9_407c_4d13_8d38_f1c120cf"/>
      <w:bookmarkStart w:id="1005" w:name="_LINE__14_40148cc0_921b_4197_a7b7_3191d8"/>
      <w:bookmarkStart w:id="1006" w:name="_PROCESSED_CHANGE__586ab0ac_b693_4959_80"/>
      <w:bookmarkEnd w:id="998"/>
      <w:bookmarkEnd w:id="1000"/>
      <w:r>
        <w:rPr>
          <w:rFonts w:ascii="Arial" w:eastAsia="Arial" w:hAnsi="Arial" w:cs="Arial"/>
          <w:b/>
          <w:u w:val="single"/>
        </w:rPr>
        <w:t>§</w:t>
      </w:r>
      <w:bookmarkStart w:id="1007" w:name="_STATUTE_NUMBER__22eb57db_d5f8_44ca_a47f"/>
      <w:r>
        <w:rPr>
          <w:rFonts w:ascii="Arial" w:eastAsia="Arial" w:hAnsi="Arial" w:cs="Arial"/>
          <w:b/>
          <w:u w:val="single"/>
        </w:rPr>
        <w:t>18142-A</w:t>
      </w:r>
      <w:bookmarkEnd w:id="1007"/>
      <w:r>
        <w:rPr>
          <w:rFonts w:ascii="Arial" w:eastAsia="Arial" w:hAnsi="Arial" w:cs="Arial"/>
          <w:b/>
          <w:u w:val="single"/>
        </w:rPr>
        <w:t xml:space="preserve">.  </w:t>
      </w:r>
      <w:bookmarkStart w:id="1008" w:name="_STATUTE_HEADNOTE__66b12c56_d65f_48e8_87"/>
      <w:r>
        <w:rPr>
          <w:rFonts w:ascii="Arial" w:eastAsia="Arial" w:hAnsi="Arial" w:cs="Arial"/>
          <w:b/>
          <w:u w:val="single"/>
        </w:rPr>
        <w:t>Licensure by endorsement</w:t>
      </w:r>
      <w:bookmarkEnd w:id="1005"/>
      <w:bookmarkEnd w:id="100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009" w:name="_STATUTE_P__297569cf_8fc0_418a_b02c_e137"/>
      <w:bookmarkStart w:id="1010" w:name="_STATUTE_CONTENT__f7710948_eeb2_43a2_845"/>
      <w:bookmarkStart w:id="1011" w:name="_PAR__6_041a3621_bd38_4042_b156_4f14e166"/>
      <w:bookmarkStart w:id="1012" w:name="_LINE__15_81c7e478_85a8_42b6_81d1_917258"/>
      <w:bookmarkEnd w:id="1004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1013" w:name="_LINE__16_03d501cc_78b2_4882_befd_f3a580"/>
      <w:bookmarkEnd w:id="1012"/>
      <w:r>
        <w:rPr>
          <w:rFonts w:ascii="Arial" w:eastAsia="Arial" w:hAnsi="Arial" w:cs="Arial"/>
          <w:u w:val="single"/>
        </w:rPr>
        <w:t xml:space="preserve">a process to issue a license by endorsement for each license authorized by this chapter to </w:t>
      </w:r>
      <w:bookmarkStart w:id="1014" w:name="_LINE__17_2fba5128_2d2b_4a44_b502_a0ec4a"/>
      <w:bookmarkEnd w:id="1013"/>
      <w:r>
        <w:rPr>
          <w:rFonts w:ascii="Arial" w:eastAsia="Arial" w:hAnsi="Arial" w:cs="Arial"/>
          <w:u w:val="single"/>
        </w:rPr>
        <w:t xml:space="preserve">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adopted pursuant </w:t>
      </w:r>
      <w:bookmarkStart w:id="1015" w:name="_LINE__18_7c398628_43fc_401a_a4f2_c43254"/>
      <w:bookmarkEnd w:id="1014"/>
      <w:r>
        <w:rPr>
          <w:rFonts w:ascii="Arial" w:eastAsia="Arial" w:hAnsi="Arial" w:cs="Arial"/>
          <w:u w:val="single"/>
        </w:rPr>
        <w:t xml:space="preserve">to that section. An applicant may submit an application under the process established under </w:t>
      </w:r>
      <w:bookmarkStart w:id="1016" w:name="_LINE__19_3ab1b606_fc27_41e8_b237_c5f06f"/>
      <w:bookmarkEnd w:id="1015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1016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017" w:name="_BILL_SECTION_HEADER__e520c297_87c1_403a"/>
      <w:bookmarkStart w:id="1018" w:name="_BILL_SECTION__06052416_fdd3_471d_b3fa_1"/>
      <w:bookmarkStart w:id="1019" w:name="_PAR__7_853b520f_2138_4300_be79_006f6a46"/>
      <w:bookmarkStart w:id="1020" w:name="_LINE__20_1dbc2036_87f5_4e62_b613_cf4afa"/>
      <w:bookmarkEnd w:id="999"/>
      <w:bookmarkEnd w:id="1003"/>
      <w:bookmarkEnd w:id="1006"/>
      <w:bookmarkEnd w:id="1009"/>
      <w:bookmarkEnd w:id="1010"/>
      <w:bookmarkEnd w:id="1011"/>
      <w:r>
        <w:rPr>
          <w:rFonts w:ascii="Arial" w:eastAsia="Arial" w:hAnsi="Arial" w:cs="Arial"/>
          <w:b/>
          <w:sz w:val="24"/>
        </w:rPr>
        <w:t xml:space="preserve">Sec. </w:t>
      </w:r>
      <w:bookmarkStart w:id="1021" w:name="_BILL_SECTION_NUMBER__9da7bc62_bbb7_49f8"/>
      <w:r>
        <w:rPr>
          <w:rFonts w:ascii="Arial" w:eastAsia="Arial" w:hAnsi="Arial" w:cs="Arial"/>
          <w:b/>
          <w:sz w:val="24"/>
        </w:rPr>
        <w:t>53</w:t>
      </w:r>
      <w:bookmarkEnd w:id="1021"/>
      <w:r>
        <w:rPr>
          <w:rFonts w:ascii="Arial" w:eastAsia="Arial" w:hAnsi="Arial" w:cs="Arial"/>
          <w:b/>
          <w:sz w:val="24"/>
        </w:rPr>
        <w:t>.  32 MRSA §18227-A</w:t>
      </w:r>
      <w:r>
        <w:rPr>
          <w:rFonts w:ascii="Arial" w:eastAsia="Arial" w:hAnsi="Arial" w:cs="Arial"/>
        </w:rPr>
        <w:t xml:space="preserve"> is enacted to read:</w:t>
      </w:r>
      <w:bookmarkEnd w:id="1020"/>
    </w:p>
    <w:p w:rsidR="00D71FB1" w:rsidP="00D71FB1">
      <w:pPr>
        <w:ind w:left="1080" w:hanging="720"/>
        <w:rPr>
          <w:rFonts w:ascii="Arial" w:eastAsia="Arial" w:hAnsi="Arial" w:cs="Arial"/>
        </w:rPr>
      </w:pPr>
      <w:bookmarkStart w:id="1022" w:name="_STATUTE_S__72af73cb_0aeb_423a_98d1_576f"/>
      <w:bookmarkStart w:id="1023" w:name="_PAR__8_55f60572_88cb_46c7_8279_8831e592"/>
      <w:bookmarkStart w:id="1024" w:name="_LINE__21_07891e55_a58b_4b0d_8beb_9f1656"/>
      <w:bookmarkStart w:id="1025" w:name="_PROCESSED_CHANGE__bb1fc370_d9d3_461b_b2"/>
      <w:bookmarkEnd w:id="1017"/>
      <w:bookmarkEnd w:id="1019"/>
      <w:r>
        <w:rPr>
          <w:rFonts w:ascii="Arial" w:eastAsia="Arial" w:hAnsi="Arial" w:cs="Arial"/>
          <w:b/>
          <w:u w:val="single"/>
        </w:rPr>
        <w:t>§</w:t>
      </w:r>
      <w:bookmarkStart w:id="1026" w:name="_STATUTE_NUMBER__79b961cc_0b06_44b8_816d"/>
      <w:r>
        <w:rPr>
          <w:rFonts w:ascii="Arial" w:eastAsia="Arial" w:hAnsi="Arial" w:cs="Arial"/>
          <w:b/>
          <w:u w:val="single"/>
        </w:rPr>
        <w:t>18227-A</w:t>
      </w:r>
      <w:bookmarkEnd w:id="1026"/>
      <w:r>
        <w:rPr>
          <w:rFonts w:ascii="Arial" w:eastAsia="Arial" w:hAnsi="Arial" w:cs="Arial"/>
          <w:b/>
          <w:u w:val="single"/>
        </w:rPr>
        <w:t xml:space="preserve">.  </w:t>
      </w:r>
      <w:bookmarkStart w:id="1027" w:name="_STATUTE_HEADNOTE__cb13e161_ef2d_4cb0_91"/>
      <w:r>
        <w:rPr>
          <w:rFonts w:ascii="Arial" w:eastAsia="Arial" w:hAnsi="Arial" w:cs="Arial"/>
          <w:b/>
          <w:u w:val="single"/>
        </w:rPr>
        <w:t>Licensure by endorsement</w:t>
      </w:r>
      <w:bookmarkEnd w:id="1024"/>
      <w:bookmarkEnd w:id="1027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028" w:name="_STATUTE_P__ee33bb85_4b99_4fb4_b6e8_1df5"/>
      <w:bookmarkStart w:id="1029" w:name="_STATUTE_CONTENT__7374368f_63bc_4cdf_b31"/>
      <w:bookmarkStart w:id="1030" w:name="_PAR__9_47ee7c19_b91c_4cb2_b368_97f6790b"/>
      <w:bookmarkStart w:id="1031" w:name="_LINE__22_a59bfc73_b827_4f0d_955e_350498"/>
      <w:bookmarkEnd w:id="1023"/>
      <w:r>
        <w:rPr>
          <w:rFonts w:ascii="Arial" w:eastAsia="Arial" w:hAnsi="Arial" w:cs="Arial"/>
          <w:u w:val="single"/>
        </w:rPr>
        <w:t xml:space="preserve">Notwithstanding any provision of this chapter to the contrary, the board shall establish </w:t>
      </w:r>
      <w:bookmarkStart w:id="1032" w:name="_LINE__23_0ebe3bdf_6a2d_47d3_923b_ddb0c2"/>
      <w:bookmarkEnd w:id="1031"/>
      <w:r>
        <w:rPr>
          <w:rFonts w:ascii="Arial" w:eastAsia="Arial" w:hAnsi="Arial" w:cs="Arial"/>
          <w:u w:val="single"/>
        </w:rPr>
        <w:t xml:space="preserve">a process to issue a license by endorsement for each license authorized by this chapter to </w:t>
      </w:r>
      <w:bookmarkStart w:id="1033" w:name="_LINE__24_39225507_aee8_4be9_a25f_6c592a"/>
      <w:bookmarkEnd w:id="1032"/>
      <w:r>
        <w:rPr>
          <w:rFonts w:ascii="Arial" w:eastAsia="Arial" w:hAnsi="Arial" w:cs="Arial"/>
          <w:u w:val="single"/>
        </w:rPr>
        <w:t xml:space="preserve">an applicant pursuant to Title 10, </w:t>
      </w:r>
      <w:r>
        <w:rPr>
          <w:rFonts w:ascii="Arial" w:eastAsia="Arial" w:hAnsi="Arial" w:cs="Arial"/>
          <w:u w:val="single"/>
        </w:rPr>
        <w:t>section</w:t>
      </w:r>
      <w:r>
        <w:rPr>
          <w:rFonts w:ascii="Arial" w:eastAsia="Arial" w:hAnsi="Arial" w:cs="Arial"/>
          <w:u w:val="single"/>
        </w:rPr>
        <w:t xml:space="preserve"> 8003-H and any applicable rules adopted pursuant </w:t>
      </w:r>
      <w:bookmarkStart w:id="1034" w:name="_LINE__25_f0e4753b_ba77_46d7_982f_6e7cbe"/>
      <w:bookmarkEnd w:id="1033"/>
      <w:r>
        <w:rPr>
          <w:rFonts w:ascii="Arial" w:eastAsia="Arial" w:hAnsi="Arial" w:cs="Arial"/>
          <w:u w:val="single"/>
        </w:rPr>
        <w:t xml:space="preserve">to that section. An applicant may submit an application under the process established under </w:t>
      </w:r>
      <w:bookmarkStart w:id="1035" w:name="_LINE__26_a9fe54d0_27ac_4a2e_827e_97febd"/>
      <w:bookmarkEnd w:id="1034"/>
      <w:r>
        <w:rPr>
          <w:rFonts w:ascii="Arial" w:eastAsia="Arial" w:hAnsi="Arial" w:cs="Arial"/>
          <w:u w:val="single"/>
        </w:rPr>
        <w:t>this section or any other licensure process authorized in this chapter.</w:t>
      </w:r>
      <w:bookmarkEnd w:id="1035"/>
    </w:p>
    <w:p w:rsidR="00D71FB1" w:rsidP="00D71FB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36" w:name="_SUMMARY__6a09aae6_2571_4e8f_a189_98a6df"/>
      <w:bookmarkStart w:id="1037" w:name="_PAR__10_9be14a31_1e2b_410c_9f74_1d05e61"/>
      <w:bookmarkStart w:id="1038" w:name="_LINE__27_11472eed_064a_4970_b516_f0c6de"/>
      <w:bookmarkEnd w:id="8"/>
      <w:bookmarkEnd w:id="1018"/>
      <w:bookmarkEnd w:id="1022"/>
      <w:bookmarkEnd w:id="1025"/>
      <w:bookmarkEnd w:id="1028"/>
      <w:bookmarkEnd w:id="1029"/>
      <w:bookmarkEnd w:id="1030"/>
      <w:r>
        <w:rPr>
          <w:rFonts w:ascii="Arial" w:eastAsia="Arial" w:hAnsi="Arial" w:cs="Arial"/>
          <w:b/>
          <w:sz w:val="24"/>
        </w:rPr>
        <w:t>SUMMARY</w:t>
      </w:r>
      <w:bookmarkEnd w:id="1038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039" w:name="_Hlk99186908"/>
      <w:bookmarkStart w:id="1040" w:name="_PAR__11_977f9427_f718_4f68_bae0_8e00e76"/>
      <w:bookmarkStart w:id="1041" w:name="_LINE__28_04f7825b_7844_4477_a94a_17a8fc"/>
      <w:bookmarkEnd w:id="1037"/>
      <w:r>
        <w:rPr>
          <w:rFonts w:ascii="Arial" w:eastAsia="Arial" w:hAnsi="Arial" w:cs="Arial"/>
        </w:rPr>
        <w:t xml:space="preserve">This bill implements the legislative intent of Public Law 2021, chapter 167.  The bill </w:t>
      </w:r>
      <w:bookmarkStart w:id="1042" w:name="_LINE__29_c474487a_a0a3_4a25_b87c_7d40d0"/>
      <w:bookmarkEnd w:id="1041"/>
      <w:r>
        <w:rPr>
          <w:rFonts w:ascii="Arial" w:eastAsia="Arial" w:hAnsi="Arial" w:cs="Arial"/>
        </w:rPr>
        <w:t xml:space="preserve">clarifies that certain documentation and fee waivers may be authorized only in situations </w:t>
      </w:r>
      <w:bookmarkStart w:id="1043" w:name="_LINE__30_cc1e7500_8390_4bc9_9f3c_098076"/>
      <w:bookmarkEnd w:id="1042"/>
      <w:r>
        <w:rPr>
          <w:rFonts w:ascii="Arial" w:eastAsia="Arial" w:hAnsi="Arial" w:cs="Arial"/>
        </w:rPr>
        <w:t xml:space="preserve">of extreme and demonstrated hardship and only for individuals educated or trained in </w:t>
      </w:r>
      <w:bookmarkStart w:id="1044" w:name="_LINE__31_1f9d97ab_80f1_4475_83c4_7dd013"/>
      <w:bookmarkEnd w:id="1043"/>
      <w:r>
        <w:rPr>
          <w:rFonts w:ascii="Arial" w:eastAsia="Arial" w:hAnsi="Arial" w:cs="Arial"/>
        </w:rPr>
        <w:t xml:space="preserve">jurisdictions outside the United States.  The bill also allows a licensing entity the </w:t>
      </w:r>
      <w:bookmarkStart w:id="1045" w:name="_LINE__32_25ec58d5_94c5_41ab_bcdc_588c73"/>
      <w:bookmarkEnd w:id="1044"/>
      <w:r>
        <w:rPr>
          <w:rFonts w:ascii="Arial" w:eastAsia="Arial" w:hAnsi="Arial" w:cs="Arial"/>
        </w:rPr>
        <w:t xml:space="preserve">opportunity to issue licenses by endorsement prior to the conclusion of the rule-making </w:t>
      </w:r>
      <w:bookmarkStart w:id="1046" w:name="_LINE__33_05b7d6f0_6875_45f8_8e70_84184f"/>
      <w:bookmarkEnd w:id="1045"/>
      <w:r>
        <w:rPr>
          <w:rFonts w:ascii="Arial" w:eastAsia="Arial" w:hAnsi="Arial" w:cs="Arial"/>
        </w:rPr>
        <w:t>process.</w:t>
      </w:r>
      <w:bookmarkEnd w:id="1046"/>
    </w:p>
    <w:p w:rsidR="00D71FB1" w:rsidP="00D71FB1">
      <w:pPr>
        <w:ind w:left="360" w:firstLine="360"/>
        <w:rPr>
          <w:rFonts w:ascii="Arial" w:eastAsia="Arial" w:hAnsi="Arial" w:cs="Arial"/>
        </w:rPr>
      </w:pPr>
      <w:bookmarkStart w:id="1047" w:name="_PAR__12_cddf10e5_8c13_461c_916c_3e56da2"/>
      <w:bookmarkStart w:id="1048" w:name="_LINE__34_2692b831_73d1_4c0a_9e26_02e4e9"/>
      <w:bookmarkEnd w:id="1040"/>
      <w:r>
        <w:rPr>
          <w:rFonts w:ascii="Arial" w:eastAsia="Arial" w:hAnsi="Arial" w:cs="Arial"/>
        </w:rPr>
        <w:t xml:space="preserve">In addition, the bill adds language to the powers of the Department of Professional and </w:t>
      </w:r>
      <w:bookmarkStart w:id="1049" w:name="_LINE__35_54209fa6_eb3a_4450_aafd_c10ad4"/>
      <w:bookmarkEnd w:id="1048"/>
      <w:r>
        <w:rPr>
          <w:rFonts w:ascii="Arial" w:eastAsia="Arial" w:hAnsi="Arial" w:cs="Arial"/>
        </w:rPr>
        <w:t xml:space="preserve">Financial Regulation, Office of Professional and Occupational Regulation and to certain </w:t>
      </w:r>
      <w:bookmarkStart w:id="1050" w:name="_LINE__36_65c33dc6_389b_4798_a180_7583d1"/>
      <w:bookmarkEnd w:id="1049"/>
      <w:r>
        <w:rPr>
          <w:rFonts w:ascii="Arial" w:eastAsia="Arial" w:hAnsi="Arial" w:cs="Arial"/>
        </w:rPr>
        <w:t xml:space="preserve">licensing entities within the office to clarify that the licensing entities are required to </w:t>
      </w:r>
      <w:bookmarkStart w:id="1051" w:name="_LINE__37_8c443eb6_8e2e_4b3d_9a48_66b13e"/>
      <w:bookmarkEnd w:id="1050"/>
      <w:r>
        <w:rPr>
          <w:rFonts w:ascii="Arial" w:eastAsia="Arial" w:hAnsi="Arial" w:cs="Arial"/>
        </w:rPr>
        <w:t xml:space="preserve">establish a process for licensure by endorsement despite any conflicting statutory language. </w:t>
      </w:r>
      <w:bookmarkStart w:id="1052" w:name="_LINE__38_5b44bb4e_e388_4ce8_b4c4_5b0123"/>
      <w:bookmarkEnd w:id="1051"/>
      <w:r>
        <w:rPr>
          <w:rFonts w:ascii="Arial" w:eastAsia="Arial" w:hAnsi="Arial" w:cs="Arial"/>
        </w:rPr>
        <w:t xml:space="preserve">This bill clarifies that an applicant to the licensing entities within the office may apply </w:t>
      </w:r>
      <w:bookmarkStart w:id="1053" w:name="_LINE__39_3faa1d81_b831_489a_825b_a4386a"/>
      <w:bookmarkEnd w:id="1052"/>
      <w:r>
        <w:rPr>
          <w:rFonts w:ascii="Arial" w:eastAsia="Arial" w:hAnsi="Arial" w:cs="Arial"/>
        </w:rPr>
        <w:t>under the application process of the applicant's choice.</w:t>
      </w:r>
      <w:bookmarkEnd w:id="1053"/>
    </w:p>
    <w:bookmarkEnd w:id="1"/>
    <w:bookmarkEnd w:id="2"/>
    <w:bookmarkEnd w:id="971"/>
    <w:bookmarkEnd w:id="1036"/>
    <w:bookmarkEnd w:id="1039"/>
    <w:bookmarkEnd w:id="1047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LR2653,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Changes to the Laws Regarding Licensure of Certain Individuals from Other Jurisdictions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06AEF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3372D"/>
    <w:rsid w:val="00C6107B"/>
    <w:rsid w:val="00C61EAA"/>
    <w:rsid w:val="00CA163F"/>
    <w:rsid w:val="00D0498F"/>
    <w:rsid w:val="00D1557D"/>
    <w:rsid w:val="00D36E27"/>
    <w:rsid w:val="00D4369F"/>
    <w:rsid w:val="00D71FB1"/>
    <w:rsid w:val="00D72A6C"/>
    <w:rsid w:val="00DA6742"/>
    <w:rsid w:val="00DB7957"/>
    <w:rsid w:val="00DD425A"/>
    <w:rsid w:val="00DF601B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134088</ItemId>
    <LRId>69468</LRId>
    <LRNumber>2653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Make Changes to the Laws Regarding Licensure of Certain Individuals from Other Jurisdictions</LRTitle>
    <ItemTitle>An Act To Make Changes to the Laws Regarding Licensure of Certain Individuals from Other Jurisdictions</ItemTitle>
    <ShortTitle1>MAKE CHANGES TO THE LAWS</ShortTitle1>
    <ShortTitle2>REGARDING LICENSURE OF CERTAIN</ShortTitle2>
    <SponsorFirstName>Tiffany</SponsorFirstName>
    <SponsorLastName>Roberts</SponsorLastName>
    <SponsorChamberPrefix>Rep.</SponsorChamberPrefix>
    <SponsorFrom>South Berwick</SponsorFrom>
    <DraftingCycleCount>2</DraftingCycleCount>
    <LatestDraftingActionId>124</LatestDraftingActionId>
    <LatestDraftingActionDate>2022-03-28T08:43:12</LatestDraftingActionDate>
    <LatestDrafterName>sbergendahl</LatestDrafterName>
    <LatestProoferName>smcsorley</LatestProoferName>
    <LatestTechName>clhall</LatestTechName>
    <CurrentCustodyInitials>bhudson</CurrentCustodyInitials>
    <AuthorityForIntroductionCode>GOV</AuthorityForIntroductionCode>
    <AuthorityForIntroductionDescription>Governor's Legislation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w:rsidR="00D71FB1" w:rsidRDefault="00D71FB1" w:rsidP="00D71FB1"&amp;gt;&amp;lt;w:pPr&amp;gt;&amp;lt;w:ind w:left="360" /&amp;gt;&amp;lt;/w:pPr&amp;gt;&amp;lt;w:bookmarkStart w:id="0" w:name="_ENACTING_CLAUSE__650f84de_78a7_4ff0_98d" /&amp;gt;&amp;lt;w:bookmarkStart w:id="1" w:name="_DOC_BODY__d6305755_1b32_4577_a379_2f53f" /&amp;gt;&amp;lt;w:bookmarkStart w:id="2" w:name="_DOC_BODY_CONTAINER__c4c07a51_ff01_438e_" /&amp;gt;&amp;lt;w:bookmarkStart w:id="3" w:name="_PAGE__1_11623897_f7ce_45ae_9145_e128816" /&amp;gt;&amp;lt;w:bookmarkStart w:id="4" w:name="_PAR__1_6df6f35d_b50d_48ca_852f_431d30bc" /&amp;gt;&amp;lt;w:bookmarkStart w:id="5" w:name="_LINE__1_595ec235_7870_479f_a703_2962ffc"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w:rsidR="00D71FB1" w:rsidRDefault="00D71FB1" w:rsidP="00D71FB1"&amp;gt;&amp;lt;w:pPr&amp;gt;&amp;lt;w:ind w:left="360" w:firstLine="360" /&amp;gt;&amp;lt;/w:pPr&amp;gt;&amp;lt;w:bookmarkStart w:id="6" w:name="_BILL_SECTION_HEADER__9878fb9a_2a91_4b62" /&amp;gt;&amp;lt;w:bookmarkStart w:id="7" w:name="_BILL_SECTION__4c928e3e_fb18_42d7_9fc9_9" /&amp;gt;&amp;lt;w:bookmarkStart w:id="8" w:name="_DOC_BODY_CONTENT__22914fdd_2d8d_4b9c_99" /&amp;gt;&amp;lt;w:bookmarkStart w:id="9" w:name="_PAR__2_f04808a5_a354_42e6_a236_dfd0d72b" /&amp;gt;&amp;lt;w:bookmarkStart w:id="10" w:name="_LINE__2_5da7a496_51cb_4c1b_a1ff_bef90d1"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w:name="_BILL_SECTION_NUMBER__f8b1a188_4576_45a1"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10 MRSA §8003, sub-§2-A, ¶O,&amp;lt;/w:t&amp;gt;&amp;lt;/w:r&amp;gt;&amp;lt;w:r&amp;gt;&amp;lt;w:t xml:space="preserve"&amp;gt; as enacted by PL 2021, c. 167, §3, is &amp;lt;/w:t&amp;gt;&amp;lt;/w:r&amp;gt;&amp;lt;w:bookmarkStart w:id="12" w:name="_LINE__3_06784886_704d_4f46_9e23_820c87a" /&amp;gt;&amp;lt;w:bookmarkEnd w:id="10" /&amp;gt;&amp;lt;w:r&amp;gt;&amp;lt;w:t&amp;gt;amended to read:&amp;lt;/w:t&amp;gt;&amp;lt;/w:r&amp;gt;&amp;lt;w:bookmarkEnd w:id="12" /&amp;gt;&amp;lt;/w:p&amp;gt;&amp;lt;w:p w:rsidR="00D71FB1" w:rsidRDefault="00D71FB1" w:rsidP="00D71FB1"&amp;gt;&amp;lt;w:pPr&amp;gt;&amp;lt;w:ind w:left="720" /&amp;gt;&amp;lt;/w:pPr&amp;gt;&amp;lt;w:bookmarkStart w:id="13" w:name="_STATUTE_NUMBER__3dfe2e6c_e67a_4a84_ba4d" /&amp;gt;&amp;lt;w:bookmarkStart w:id="14" w:name="_STATUTE_P__f384ae9a_b905_49c4_8ff2_e525" /&amp;gt;&amp;lt;w:bookmarkStart w:id="15" w:name="_PAR__3_bbd43c40_ecdc_4a53_8eba_f5feb71e" /&amp;gt;&amp;lt;w:bookmarkStart w:id="16" w:name="_LINE__4_ef324773_ec07_4796_a2ca_803b94f" /&amp;gt;&amp;lt;w:bookmarkEnd w:id="6" /&amp;gt;&amp;lt;w:bookmarkEnd w:id="9" /&amp;gt;&amp;lt;w:r&amp;gt;&amp;lt;w:t&amp;gt;O&amp;lt;/w:t&amp;gt;&amp;lt;/w:r&amp;gt;&amp;lt;w:bookmarkEnd w:id="13" /&amp;gt;&amp;lt;w:r&amp;gt;&amp;lt;w:t xml:space="preserve"&amp;gt;.  &amp;lt;/w:t&amp;gt;&amp;lt;/w:r&amp;gt;&amp;lt;w:bookmarkStart w:id="17" w:name="_STATUTE_CONTENT__2d84a80e_55da_4712_9ed" /&amp;gt;&amp;lt;w:r&amp;gt;&amp;lt;w:t xml:space="preserve"&amp;gt;To exercise discretionary authority, after consultation with the appropriate licensing &amp;lt;/w:t&amp;gt;&amp;lt;/w:r&amp;gt;&amp;lt;w:bookmarkStart w:id="18" w:name="_LINE__5_a9f060ff_73ad_42f2_ad0a_e675269" /&amp;gt;&amp;lt;w:bookmarkEnd w:id="16" /&amp;gt;&amp;lt;w:r&amp;gt;&amp;lt;w:t xml:space="preserve"&amp;gt;board, commission or personnel administering a regulatory function of the office, to &amp;lt;/w:t&amp;gt;&amp;lt;/w:r&amp;gt;&amp;lt;w:bookmarkStart w:id="19" w:name="_LINE__6_bd82fe22_11c9_45b5_adc6_195c9ff" /&amp;gt;&amp;lt;w:bookmarkEnd w:id="18" /&amp;gt;&amp;lt;w:r&amp;gt;&amp;lt;w:t&amp;gt;waive, on a case-by-case basis&amp;lt;/w:t&amp;gt;&amp;lt;/w:r&amp;gt;&amp;lt;w:bookmarkStart w:id="20" w:name="_PROCESSED_CHANGE__1a4dbc2c_1026_417f_aa" /&amp;gt;&amp;lt;w:r&amp;gt;&amp;lt;w:t xml:space="preserve"&amp;gt; &amp;lt;/w:t&amp;gt;&amp;lt;/w:r&amp;gt;&amp;lt;w:ins w:id="21" w:author="BPS" w:date="2022-03-03T13:58:00Z"&amp;gt;&amp;lt;w:r&amp;gt;&amp;lt;w:t&amp;gt;in situations of extreme and demonstrated hardship&amp;lt;/w:t&amp;gt;&amp;lt;/w:r&amp;gt;&amp;lt;/w:ins&amp;gt;&amp;lt;w:bookmarkEnd w:id="20" /&amp;gt;&amp;lt;w:r&amp;gt;&amp;lt;w:t xml:space="preserve"&amp;gt;, &amp;lt;/w:t&amp;gt;&amp;lt;/w:r&amp;gt;&amp;lt;w:bookmarkStart w:id="22" w:name="_LINE__7_654e91b3_b8fb_4d0d_93ee_1bfd735" /&amp;gt;&amp;lt;w:bookmarkEnd w:id="19" /&amp;gt;&amp;lt;w:r&amp;gt;&amp;lt;w:t xml:space="preserve"&amp;gt;documentation requirements for licensure submitted by applicants for licensure &amp;lt;/w:t&amp;gt;&amp;lt;/w:r&amp;gt;&amp;lt;w:bookmarkStart w:id="23" w:name="_LINE__8_54f2d046_1206_4c15_b11d_fb11b6d" /&amp;gt;&amp;lt;w:bookmarkEnd w:id="22" /&amp;gt;&amp;lt;w:r&amp;gt;&amp;lt;w:t xml:space="preserve"&amp;gt;educated in or with relevant experience or licensure in &amp;lt;/w:t&amp;gt;&amp;lt;/w:r&amp;gt;&amp;lt;w:bookmarkStart w:id="24" w:name="_PROCESSED_CHANGE__da9cc272_25e1_490a_b2" /&amp;gt;&amp;lt;w:del w:id="25" w:author="BPS" w:date="2022-03-25T12:09:00Z"&amp;gt;&amp;lt;w:r w:rsidDel="001E22E0"&amp;gt;&amp;lt;w:delText xml:space="preserve"&amp;gt;other &amp;lt;/w:delText&amp;gt;&amp;lt;/w:r&amp;gt;&amp;lt;/w:del&amp;gt;&amp;lt;w:del w:id="26" w:author="BPS" w:date="2022-03-23T11:51:00Z"&amp;gt;&amp;lt;w:r w:rsidDel="00E30847"&amp;gt;&amp;lt;w:delText xml:space="preserve"&amp;gt;jurisdictions, including &amp;lt;/w:delText&amp;gt;&amp;lt;/w:r&amp;gt;&amp;lt;w:bookmarkStart w:id="27" w:name="_LINE__9_afd8b173_4c23_453a_9b50_883611e" /&amp;gt;&amp;lt;w:bookmarkEnd w:id="23" /&amp;gt;&amp;lt;w:r w:rsidDel="00E30847"&amp;gt;&amp;lt;w:delText&amp;gt;other states, United States territories,&amp;lt;/w:delText&amp;gt;&amp;lt;/w:r&amp;gt;&amp;lt;/w:del&amp;gt;&amp;lt;w:r&amp;gt;&amp;lt;w:t xml:space="preserve"&amp;gt; &amp;lt;/w:t&amp;gt;&amp;lt;/w:r&amp;gt;&amp;lt;w:bookmarkEnd w:id="24" /&amp;gt;&amp;lt;w:r&amp;gt;&amp;lt;w:t xml:space="preserve"&amp;gt;foreign nations and foreign administrative &amp;lt;/w:t&amp;gt;&amp;lt;/w:r&amp;gt;&amp;lt;w:bookmarkStart w:id="28" w:name="_LINE__10_be1d10a7_5d3c_43c2_bbcf_c49b38" /&amp;gt;&amp;lt;w:bookmarkEnd w:id="27" /&amp;gt;&amp;lt;w:r&amp;gt;&amp;lt;w:t xml:space="preserve"&amp;gt;divisions, as long as the waiver does not reduce the requisite standards of proficiency &amp;lt;/w:t&amp;gt;&amp;lt;/w:r&amp;gt;&amp;lt;w:bookmarkStart w:id="29" w:name="_LINE__11_b4487afb_0e84_4d95_9aea_26e1ff" /&amp;gt;&amp;lt;w:bookmarkEnd w:id="28" /&amp;gt;&amp;lt;w:r&amp;gt;&amp;lt;w:t xml:space="preserve"&amp;gt;for the licensed profession or occupation.  The Director of the Office of Professional &amp;lt;/w:t&amp;gt;&amp;lt;/w:r&amp;gt;&amp;lt;w:bookmarkStart w:id="30" w:name="_LINE__12_b321a1ce_acb6_49a3_9bf0_fb728a" /&amp;gt;&amp;lt;w:bookmarkEnd w:id="29" /&amp;gt;&amp;lt;w:r&amp;gt;&amp;lt;w:t xml:space="preserve"&amp;gt;and Occupational Regulation may adopt rules to implement this paragraph.  Rules &amp;lt;/w:t&amp;gt;&amp;lt;/w:r&amp;gt;&amp;lt;w:bookmarkStart w:id="31" w:name="_LINE__13_e1dabb55_4b89_4251_89db_2a4dee" /&amp;gt;&amp;lt;w:bookmarkEnd w:id="30" /&amp;gt;&amp;lt;w:r&amp;gt;&amp;lt;w:t xml:space="preserve"&amp;gt;adopted pursuant to this paragraph are routine technical rules pursuant to &amp;lt;/w:t&amp;gt;&amp;lt;/w:r&amp;gt;&amp;lt;w:bookmarkStart w:id="32" w:name="_CROSS_REFERENCE__383365e6_9a7a_44c3_b28" /&amp;gt;&amp;lt;w:r&amp;gt;&amp;lt;w:t xml:space="preserve"&amp;gt;Title 5, &amp;lt;/w:t&amp;gt;&amp;lt;/w:r&amp;gt;&amp;lt;w:bookmarkStart w:id="33" w:name="_LINE__14_6b947769_1270_4906_9555_01f520" /&amp;gt;&amp;lt;w:bookmarkEnd w:id="31" /&amp;gt;&amp;lt;w:r&amp;gt;&amp;lt;w:t&amp;gt;chapter 375, subchapter 2‑A&amp;lt;/w:t&amp;gt;&amp;lt;/w:r&amp;gt;&amp;lt;w:bookmarkEnd w:id="32" /&amp;gt;&amp;lt;w:r&amp;gt;&amp;lt;w:t&amp;gt;;&amp;lt;/w:t&amp;gt;&amp;lt;/w:r&amp;gt;&amp;lt;w:bookmarkEnd w:id="17" /&amp;gt;&amp;lt;w:bookmarkEnd w:id="33" /&amp;gt;&amp;lt;/w:p&amp;gt;&amp;lt;w:p w:rsidR="00D71FB1" w:rsidRDefault="00D71FB1" w:rsidP="00D71FB1"&amp;gt;&amp;lt;w:pPr&amp;gt;&amp;lt;w:ind w:left="360" w:firstLine="360" /&amp;gt;&amp;lt;/w:pPr&amp;gt;&amp;lt;w:bookmarkStart w:id="34" w:name="_BILL_SECTION_HEADER__29751afd_0bb3_481f" /&amp;gt;&amp;lt;w:bookmarkStart w:id="35" w:name="_BILL_SECTION__e928b2ec_23b5_4cf7_b1e2_9" /&amp;gt;&amp;lt;w:bookmarkStart w:id="36" w:name="_PAR__4_8717a7c8_61e3_4a1b_875b_5bde6d84" /&amp;gt;&amp;lt;w:bookmarkStart w:id="37" w:name="_LINE__15_49c66584_869c_4d6f_a56d_95933c" /&amp;gt;&amp;lt;w:bookmarkEnd w:id="7" /&amp;gt;&amp;lt;w:bookmarkEnd w:id="14" /&amp;gt;&amp;lt;w:bookmarkEnd w:id="15" /&amp;gt;&amp;lt;w:r&amp;gt;&amp;lt;w:rPr&amp;gt;&amp;lt;w:b /&amp;gt;&amp;lt;w:sz w:val="24" /&amp;gt;&amp;lt;/w:rPr&amp;gt;&amp;lt;w:t xml:space="preserve"&amp;gt;Sec. &amp;lt;/w:t&amp;gt;&amp;lt;/w:r&amp;gt;&amp;lt;w:bookmarkStart w:id="38" w:name="_BILL_SECTION_NUMBER__849c9741_5738_4bae" /&amp;gt;&amp;lt;w:r&amp;gt;&amp;lt;w:rPr&amp;gt;&amp;lt;w:b /&amp;gt;&amp;lt;w:sz w:val="24" /&amp;gt;&amp;lt;/w:rPr&amp;gt;&amp;lt;w:t&amp;gt;2&amp;lt;/w:t&amp;gt;&amp;lt;/w:r&amp;gt;&amp;lt;w:bookmarkEnd w:id="38" /&amp;gt;&amp;lt;w:r&amp;gt;&amp;lt;w:rPr&amp;gt;&amp;lt;w:b /&amp;gt;&amp;lt;w:sz w:val="24" /&amp;gt;&amp;lt;/w:rPr&amp;gt;&amp;lt;w:t&amp;gt;.  10 MRSA §8003, sub-§2-A, ¶P,&amp;lt;/w:t&amp;gt;&amp;lt;/w:r&amp;gt;&amp;lt;w:r&amp;gt;&amp;lt;w:t xml:space="preserve"&amp;gt; as enacted by PL 2021, c. 167, §4, is &amp;lt;/w:t&amp;gt;&amp;lt;/w:r&amp;gt;&amp;lt;w:bookmarkStart w:id="39" w:name="_LINE__16_a3780f5c_a29a_4b42_9dbb_2cdf82" /&amp;gt;&amp;lt;w:bookmarkEnd w:id="37" /&amp;gt;&amp;lt;w:r&amp;gt;&amp;lt;w:t&amp;gt;amended to read:&amp;lt;/w:t&amp;gt;&amp;lt;/w:r&amp;gt;&amp;lt;w:bookmarkEnd w:id="39" /&amp;gt;&amp;lt;/w:p&amp;gt;&amp;lt;w:p w:rsidR="00D71FB1" w:rsidRDefault="00D71FB1" w:rsidP="00D71FB1"&amp;gt;&amp;lt;w:pPr&amp;gt;&amp;lt;w:ind w:left="720" /&amp;gt;&amp;lt;/w:pPr&amp;gt;&amp;lt;w:bookmarkStart w:id="40" w:name="_STATUTE_NUMBER__a62c21f6_d2e3_4e5c_9231" /&amp;gt;&amp;lt;w:bookmarkStart w:id="41" w:name="_STATUTE_P__95ce9d0f_3994_43a7_ba17_f3d0" /&amp;gt;&amp;lt;w:bookmarkStart w:id="42" w:name="_PAR__5_277c06a0_e28f_4acb_a122_36d442a9" /&amp;gt;&amp;lt;w:bookmarkStart w:id="43" w:name="_LINE__17_6163ff88_e13d_4cc2_a0b6_481af4" /&amp;gt;&amp;lt;w:bookmarkEnd w:id="34" /&amp;gt;&amp;lt;w:bookmarkEnd w:id="36" /&amp;gt;&amp;lt;w:r&amp;gt;&amp;lt;w:t&amp;gt;P&amp;lt;/w:t&amp;gt;&amp;lt;/w:r&amp;gt;&amp;lt;w:bookmarkEnd w:id="40" /&amp;gt;&amp;lt;w:r&amp;gt;&amp;lt;w:t xml:space="preserve"&amp;gt;.  &amp;lt;/w:t&amp;gt;&amp;lt;/w:r&amp;gt;&amp;lt;w:bookmarkStart w:id="44" w:name="_STATUTE_CONTENT__5878a2e2_75a6_4353_b21" /&amp;gt;&amp;lt;w:r&amp;gt;&amp;lt;w:t xml:space="preserve"&amp;gt;To exercise discretionary authority, after consultation with the appropriate licensing &amp;lt;/w:t&amp;gt;&amp;lt;/w:r&amp;gt;&amp;lt;w:bookmarkStart w:id="45" w:name="_LINE__18_1eff66c0_b3c2_47af_8377_ca6dd6" /&amp;gt;&amp;lt;w:bookmarkEnd w:id="43" /&amp;gt;&amp;lt;w:r&amp;gt;&amp;lt;w:t xml:space="preserve"&amp;gt;board, commission or personnel administering a regulatory function of the office, to &amp;lt;/w:t&amp;gt;&amp;lt;/w:r&amp;gt;&amp;lt;w:bookmarkStart w:id="46" w:name="_LINE__19_2f830cbe_46da_4c38_a038_debb26" /&amp;gt;&amp;lt;w:bookmarkEnd w:id="45" /&amp;gt;&amp;lt;w:r&amp;gt;&amp;lt;w:t&amp;gt;waive&amp;lt;/w:t&amp;gt;&amp;lt;/w:r&amp;gt;&amp;lt;w:bookmarkStart w:id="47" w:name="_PROCESSED_CHANGE__c2d9d93e_1493_4ea6_86" /&amp;gt;&amp;lt;w:ins w:id="48" w:author="BPS" w:date="2022-03-02T15:22:00Z"&amp;gt;&amp;lt;w:r&amp;gt;&amp;lt;w:t&amp;gt;, on a case-by-case basis in situations of extreme and demonstrated hardship,&amp;lt;/w:t&amp;gt;&amp;lt;/w:r&amp;gt;&amp;lt;/w:ins&amp;gt;&amp;lt;w:bookmarkEnd w:id="47" /&amp;gt;&amp;lt;w:r&amp;gt;&amp;lt;w:t xml:space="preserve"&amp;gt; &amp;lt;/w:t&amp;gt;&amp;lt;/w:r&amp;gt;&amp;lt;w:bookmarkStart w:id="49" w:name="_LINE__20_e5b4a9cc_b4a5_4201_a3e6_09a505" /&amp;gt;&amp;lt;w:bookmarkEnd w:id="46" /&amp;gt;&amp;lt;w:r&amp;gt;&amp;lt;w:t xml:space="preserve"&amp;gt;examination fees and license fees set pursuant to &amp;lt;/w:t&amp;gt;&amp;lt;/w:r&amp;gt;&amp;lt;w:bookmarkStart w:id="50" w:name="_CROSS_REFERENCE__85512d3c_c74f_4185_add" /&amp;gt;&amp;lt;w:r&amp;gt;&amp;lt;w:t&amp;gt;paragraph D&amp;lt;/w:t&amp;gt;&amp;lt;/w:r&amp;gt;&amp;lt;w:bookmarkEnd w:id="50" /&amp;gt;&amp;lt;w:r&amp;gt;&amp;lt;w:t xml:space="preserve"&amp;gt; for applicants for &amp;lt;/w:t&amp;gt;&amp;lt;/w:r&amp;gt;&amp;lt;w:bookmarkStart w:id="51" w:name="_LINE__21_9352b0bd_48b7_4e9a_9dcb_7f58d6" /&amp;gt;&amp;lt;w:bookmarkEnd w:id="49" /&amp;gt;&amp;lt;w:r&amp;gt;&amp;lt;w:t xml:space="preserve"&amp;gt;licensure educated in or with relevant experience or licensure in &amp;lt;/w:t&amp;gt;&amp;lt;/w:r&amp;gt;&amp;lt;w:bookmarkStart w:id="52" w:name="_PROCESSED_CHANGE__d7a98988_e833_4faf_9f" /&amp;gt;&amp;lt;w:del w:id="53" w:author="BPS" w:date="2022-03-25T12:09:00Z"&amp;gt;&amp;lt;w:r w:rsidDel="001E22E0"&amp;gt;&amp;lt;w:delText xml:space="preserve"&amp;gt;other &amp;lt;/w:delText&amp;gt;&amp;lt;/w:r&amp;gt;&amp;lt;/w:del&amp;gt;&amp;lt;w:del w:id="54" w:author="BPS" w:date="2022-03-23T11:51:00Z"&amp;gt;&amp;lt;w:r w:rsidDel="00E30847"&amp;gt;&amp;lt;w:delText xml:space="preserve"&amp;gt;jurisdictions, &amp;lt;/w:delText&amp;gt;&amp;lt;/w:r&amp;gt;&amp;lt;w:bookmarkStart w:id="55" w:name="_LINE__22_b5e7717b_4868_41ea_8116_ac7250" /&amp;gt;&amp;lt;w:bookmarkEnd w:id="51" /&amp;gt;&amp;lt;w:r w:rsidDel="00E30847"&amp;gt;&amp;lt;w:delText&amp;gt;including other states, United States territories,&amp;lt;/w:delText&amp;gt;&amp;lt;/w:r&amp;gt;&amp;lt;/w:del&amp;gt;&amp;lt;w:r&amp;gt;&amp;lt;w:t xml:space="preserve"&amp;gt; &amp;lt;/w:t&amp;gt;&amp;lt;/w:r&amp;gt;&amp;lt;w:bookmarkEnd w:id="52" /&amp;gt;&amp;lt;w:r&amp;gt;&amp;lt;w:t xml:space="preserve"&amp;gt;foreign nations and foreign &amp;lt;/w:t&amp;gt;&amp;lt;/w:r&amp;gt;&amp;lt;w:bookmarkStart w:id="56" w:name="_LINE__23_a106531e_d271_42d7_bfe4_69b621" /&amp;gt;&amp;lt;w:bookmarkEnd w:id="55" /&amp;gt;&amp;lt;w:r&amp;gt;&amp;lt;w:t xml:space="preserve"&amp;gt;administrative divisions.  The Director of the Office of Professional and Occupational &amp;lt;/w:t&amp;gt;&amp;lt;/w:r&amp;gt;&amp;lt;w:bookmarkStart w:id="57" w:name="_LINE__24_6c24f790_00d8_4a4e_a052_fb3eff" /&amp;gt;&amp;lt;w:bookmarkEnd w:id="56" /&amp;gt;&amp;lt;w:r&amp;gt;&amp;lt;w:t xml:space="preserve"&amp;gt;Regulation may adopt rules to implement this paragraph.  Rules adopted pursuant to &amp;lt;/w:t&amp;gt;&amp;lt;/w:r&amp;gt;&amp;lt;w:bookmarkStart w:id="58" w:name="_LINE__25_4492c0f4_447e_4472_b01e_993ed4" /&amp;gt;&amp;lt;w:bookmarkEnd w:id="57" /&amp;gt;&amp;lt;w:r&amp;gt;&amp;lt;w:t xml:space="preserve"&amp;gt;this paragraph are routine technical rules pursuant to &amp;lt;/w:t&amp;gt;&amp;lt;/w:r&amp;gt;&amp;lt;w:bookmarkStart w:id="59" w:name="_CROSS_REFERENCE__0162980d_6a14_49bc_859" /&amp;gt;&amp;lt;w:r&amp;gt;&amp;lt;w:t xml:space="preserve"&amp;gt;Title 5, chapter 375, subchapter &amp;lt;/w:t&amp;gt;&amp;lt;/w:r&amp;gt;&amp;lt;w:bookmarkStart w:id="60" w:name="_LINE__26_ce5ed32b_59dd_4b2b_ae5d_5f160a" /&amp;gt;&amp;lt;w:bookmarkEnd w:id="58" /&amp;gt;&amp;lt;w:r&amp;gt;&amp;lt;w:t&amp;gt;2‑A&amp;lt;/w:t&amp;gt;&amp;lt;/w:r&amp;gt;&amp;lt;w:bookmarkEnd w:id="59" /&amp;gt;&amp;lt;w:r&amp;gt;&amp;lt;w:t&amp;gt;;&amp;lt;/w:t&amp;gt;&amp;lt;/w:r&amp;gt;&amp;lt;w:bookmarkEnd w:id="44" /&amp;gt;&amp;lt;w:bookmarkEnd w:id="60" /&amp;gt;&amp;lt;/w:p&amp;gt;&amp;lt;w:p w:rsidR="00D71FB1" w:rsidRDefault="00D71FB1" w:rsidP="00D71FB1"&amp;gt;&amp;lt;w:pPr&amp;gt;&amp;lt;w:ind w:left="360" w:firstLine="360" /&amp;gt;&amp;lt;/w:pPr&amp;gt;&amp;lt;w:bookmarkStart w:id="61" w:name="_BILL_SECTION_HEADER__56afbd67_0f6a_4cf7" /&amp;gt;&amp;lt;w:bookmarkStart w:id="62" w:name="_BILL_SECTION__bc9deb55_5711_4cbc_b8b3_8" /&amp;gt;&amp;lt;w:bookmarkStart w:id="63" w:name="_PAR__6_78272b61_b6b1_45f1_a0be_e73df7c5" /&amp;gt;&amp;lt;w:bookmarkStart w:id="64" w:name="_LINE__27_ee9b5f44_72f0_44ce_b480_b42a3c" /&amp;gt;&amp;lt;w:bookmarkEnd w:id="35" /&amp;gt;&amp;lt;w:bookmarkEnd w:id="41" /&amp;gt;&amp;lt;w:bookmarkEnd w:id="42" /&amp;gt;&amp;lt;w:r&amp;gt;&amp;lt;w:rPr&amp;gt;&amp;lt;w:b /&amp;gt;&amp;lt;w:sz w:val="24" /&amp;gt;&amp;lt;/w:rPr&amp;gt;&amp;lt;w:t xml:space="preserve"&amp;gt;Sec. &amp;lt;/w:t&amp;gt;&amp;lt;/w:r&amp;gt;&amp;lt;w:bookmarkStart w:id="65" w:name="_BILL_SECTION_NUMBER__1243778b_a591_4483" /&amp;gt;&amp;lt;w:r&amp;gt;&amp;lt;w:rPr&amp;gt;&amp;lt;w:b /&amp;gt;&amp;lt;w:sz w:val="24" /&amp;gt;&amp;lt;/w:rPr&amp;gt;&amp;lt;w:t&amp;gt;3&amp;lt;/w:t&amp;gt;&amp;lt;/w:r&amp;gt;&amp;lt;w:bookmarkEnd w:id="65" /&amp;gt;&amp;lt;w:r&amp;gt;&amp;lt;w:rPr&amp;gt;&amp;lt;w:b /&amp;gt;&amp;lt;w:sz w:val="24" /&amp;gt;&amp;lt;/w:rPr&amp;gt;&amp;lt;w:t&amp;gt;.  10 MRSA §8003-H, first ¶,&amp;lt;/w:t&amp;gt;&amp;lt;/w:r&amp;gt;&amp;lt;w:r&amp;gt;&amp;lt;w:t xml:space="preserve"&amp;gt; as enacted by PL 2021, c. 167, §10 and c. 289, &amp;lt;/w:t&amp;gt;&amp;lt;/w:r&amp;gt;&amp;lt;w:bookmarkStart w:id="66" w:name="_LINE__28_5dc0a10b_80a9_48e6_b369_ba5577" /&amp;gt;&amp;lt;w:bookmarkEnd w:id="64" /&amp;gt;&amp;lt;w:r&amp;gt;&amp;lt;w:t&amp;gt;§1, is amended to read:&amp;lt;/w:t&amp;gt;&amp;lt;/w:r&amp;gt;&amp;lt;w:bookmarkEnd w:id="66" /&amp;gt;&amp;lt;/w:p&amp;gt;&amp;lt;w:p w:rsidR="00D71FB1" w:rsidRDefault="00D71FB1" w:rsidP="00D71FB1"&amp;gt;&amp;lt;w:pPr&amp;gt;&amp;lt;w:ind w:left="360" w:firstLine="360" /&amp;gt;&amp;lt;/w:pPr&amp;gt;&amp;lt;w:bookmarkStart w:id="67" w:name="_STATUTE_CONTENT__61247698_1d29_4871_814" /&amp;gt;&amp;lt;w:bookmarkStart w:id="68" w:name="_STATUTE_P__dceb9f56_2fb7_4e43_b01c_37b6" /&amp;gt;&amp;lt;w:bookmarkStart w:id="69" w:name="_PAR__7_c02d0174_9973_419b_b57f_c4017ec0" /&amp;gt;&amp;lt;w:bookmarkStart w:id="70" w:name="_LINE__29_a170a3b4_f9a3_4070_bb2d_e610ff" /&amp;gt;&amp;lt;w:bookmarkStart w:id="71" w:name="_PROCESSED_CHANGE__72ae3cf6_26a0_47ed_89" /&amp;gt;&amp;lt;w:bookmarkEnd w:id="61" /&amp;gt;&amp;lt;w:bookmarkEnd w:id="63" /&amp;gt;&amp;lt;w:del w:id="72" w:author="BPS" w:date="2022-03-02T15:26:00Z"&amp;gt;&amp;lt;w:r w:rsidDel="00710596"&amp;gt;&amp;lt;w:delText xml:space="preserve"&amp;gt;The Office of Professional and Occupational Regulation, referred to in this section as &amp;lt;/w:delText&amp;gt;&amp;lt;/w:r&amp;gt;&amp;lt;w:bookmarkStart w:id="73" w:name="_LINE__30_47eb9459_a396_45ec_b711_e687f7" /&amp;gt;&amp;lt;w:bookmarkEnd w:id="70" /&amp;gt;&amp;lt;w:r w:rsidDel="00710596"&amp;gt;&amp;lt;w:delText&amp;gt;"the office,"&amp;lt;/w:delText&amp;gt;&amp;lt;/w:r&amp;gt;&amp;lt;/w:del&amp;gt;&amp;lt;w:r&amp;gt;&amp;lt;w:t xml:space="preserve"&amp;gt; &amp;lt;/w:t&amp;gt;&amp;lt;/w:r&amp;gt;&amp;lt;w:bookmarkStart w:id="74" w:name="_PROCESSED_CHANGE__13a2ce74_fd5f_4273_83" /&amp;gt;&amp;lt;w:bookmarkEnd w:id="71" /&amp;gt;&amp;lt;w:ins w:id="75" w:author="BPS" w:date="2022-03-02T15:26:00Z"&amp;gt;&amp;lt;w:r&amp;gt;&amp;lt;w:t xml:space="preserve"&amp;gt;Notwithstanding any &amp;lt;/w:t&amp;gt;&amp;lt;/w:r&amp;gt;&amp;lt;/w:ins&amp;gt;&amp;lt;w:ins w:id="76" w:author="BPS" w:date="2022-03-02T15:27:00Z"&amp;gt;&amp;lt;w:r&amp;gt;&amp;lt;w:t xml:space="preserve"&amp;gt;provision of Title 32 to the contrary that pertains to the &amp;lt;/w:t&amp;gt;&amp;lt;/w:r&amp;gt;&amp;lt;w:bookmarkStart w:id="77" w:name="_LINE__31_cb365910_4ea0_42c5_93c6_fdb563" /&amp;gt;&amp;lt;w:bookmarkEnd w:id="73" /&amp;gt;&amp;lt;w:r&amp;gt;&amp;lt;w:t&amp;gt;regulatory functions of the&amp;lt;/w:t&amp;gt;&amp;lt;/w:r&amp;gt;&amp;lt;w:r w:rsidRPr="00710596"&amp;gt;&amp;lt;w:t xml:space="preserve"&amp;gt; Office of Professional and Occupational Regulation, referred to &amp;lt;/w:t&amp;gt;&amp;lt;/w:r&amp;gt;&amp;lt;w:bookmarkStart w:id="78" w:name="_LINE__32_0d6cfc48_adb6_44b7_af12_acd61a" /&amp;gt;&amp;lt;w:bookmarkEnd w:id="77" /&amp;gt;&amp;lt;w:r w:rsidRPr="00710596"&amp;gt;&amp;lt;w:t xml:space="preserve"&amp;gt;in this section as "the office," &amp;lt;/w:t&amp;gt;&amp;lt;/w:r&amp;gt;&amp;lt;w:r&amp;gt;&amp;lt;w:t&amp;gt;or that governs the&amp;lt;/w:t&amp;gt;&amp;lt;/w:r&amp;gt;&amp;lt;/w:ins&amp;gt;&amp;lt;w:ins w:id="79" w:author="BPS" w:date="2022-03-02T15:28:00Z"&amp;gt;&amp;lt;w:r&amp;gt;&amp;lt;w:t xml:space="preserve"&amp;gt; licensing&amp;lt;/w:t&amp;gt;&amp;lt;/w:r&amp;gt;&amp;lt;/w:ins&amp;gt;&amp;lt;w:ins w:id="80" w:author="BPS" w:date="2022-03-02T15:27:00Z"&amp;gt;&amp;lt;w:r&amp;gt;&amp;lt;w:t xml:space="preserve"&amp;gt; &amp;lt;/w:t&amp;gt;&amp;lt;/w:r&amp;gt;&amp;lt;/w:ins&amp;gt;&amp;lt;w:ins w:id="81" w:author="BPS" w:date="2022-03-02T15:28:00Z"&amp;gt;&amp;lt;w:r&amp;gt;&amp;lt;w:t&amp;gt;boards&amp;lt;/w:t&amp;gt;&amp;lt;/w:r&amp;gt;&amp;lt;/w:ins&amp;gt;&amp;lt;w:ins w:id="82" w:author="BPS" w:date="2022-03-16T15:38:00Z"&amp;gt;&amp;lt;w:r&amp;gt;&amp;lt;w:t xml:space="preserve"&amp;gt; and&amp;lt;/w:t&amp;gt;&amp;lt;/w:r&amp;gt;&amp;lt;/w:ins&amp;gt;&amp;lt;w:ins w:id="83" w:author="BPS" w:date="2022-03-02T15:28:00Z"&amp;gt;&amp;lt;w:r&amp;gt;&amp;lt;w:t xml:space="preserve"&amp;gt; commissions within &amp;lt;/w:t&amp;gt;&amp;lt;/w:r&amp;gt;&amp;lt;w:bookmarkStart w:id="84" w:name="_LINE__33_4cbae1e3_62b7_4213_9fc3_06baff" /&amp;gt;&amp;lt;w:bookmarkEnd w:id="78" /&amp;gt;&amp;lt;w:r&amp;gt;&amp;lt;w:t&amp;gt;the office, the office,&amp;lt;/w:t&amp;gt;&amp;lt;/w:r&amp;gt;&amp;lt;/w:ins&amp;gt;&amp;lt;w:r&amp;gt;&amp;lt;w:t xml:space="preserve"&amp;gt; &amp;lt;/w:t&amp;gt;&amp;lt;/w:r&amp;gt;&amp;lt;w:bookmarkEnd w:id="74" /&amp;gt;&amp;lt;w:r&amp;gt;&amp;lt;w:t xml:space="preserve"&amp;gt;including the licensing boards and commissions within the office, &amp;lt;/w:t&amp;gt;&amp;lt;/w:r&amp;gt;&amp;lt;w:bookmarkStart w:id="85" w:name="_LINE__34_9bfe51fa_617e_4afe_9880_a649e1" /&amp;gt;&amp;lt;w:bookmarkEnd w:id="84" /&amp;gt;&amp;lt;w:r&amp;gt;&amp;lt;w:t xml:space="preserve"&amp;gt;shall establish a process to issue a license by endorsement to an applicant who presents &amp;lt;/w:t&amp;gt;&amp;lt;/w:r&amp;gt;&amp;lt;w:bookmarkStart w:id="86" w:name="_LINE__35_5217755a_ffa7_49d6_adb7_a5f9a8" /&amp;gt;&amp;lt;w:bookmarkEnd w:id="85" /&amp;gt;&amp;lt;w:r&amp;gt;&amp;lt;w:t xml:space="preserve"&amp;gt;proof of licensure by another jurisdiction of the United States as long as the other &amp;lt;/w:t&amp;gt;&amp;lt;/w:r&amp;gt;&amp;lt;w:bookmarkStart w:id="87" w:name="_LINE__36_bc72fb30_3ffc_4b6c_9e14_f623e5" /&amp;gt;&amp;lt;w:bookmarkEnd w:id="86" /&amp;gt;&amp;lt;w:r&amp;gt;&amp;lt;w:t xml:space="preserve"&amp;gt;jurisdiction maintains substantially equivalent license requirements for the licensed &amp;lt;/w:t&amp;gt;&amp;lt;/w:r&amp;gt;&amp;lt;w:bookmarkStart w:id="88" w:name="_LINE__37_51bf9918_5e17_4424_ac4a_b71168" /&amp;gt;&amp;lt;w:bookmarkEnd w:id="87" /&amp;gt;&amp;lt;w:r&amp;gt;&amp;lt;w:t&amp;gt;profession or occupation and as long as:&amp;lt;/w:t&amp;gt;&amp;lt;/w:r&amp;gt;&amp;lt;w:bookmarkEnd w:id="67" /&amp;gt;&amp;lt;w:bookmarkEnd w:id="88" /&amp;gt;&amp;lt;/w:p&amp;gt;&amp;lt;w:p w:rsidR="00D71FB1" w:rsidRDefault="00D71FB1" w:rsidP="00D71FB1"&amp;gt;&amp;lt;w:pPr&amp;gt;&amp;lt;w:ind w:left="360" w:firstLine="360" /&amp;gt;&amp;lt;/w:pPr&amp;gt;&amp;lt;w:bookmarkStart w:id="89" w:name="_BILL_SECTION_HEADER__70559228_5540_498e" /&amp;gt;&amp;lt;w:bookmarkStart w:id="90" w:name="_BILL_SECTION__db31cad5_86c9_49a8_8336_1" /&amp;gt;&amp;lt;w:bookmarkStart w:id="91" w:name="_PAR__8_09da1c15_2e33_4f96_bba3_ce9dc2bd" /&amp;gt;&amp;lt;w:bookmarkStart w:id="92" w:name="_LINE__38_5ab77606_86ed_4477_bcbc_edc9ca" /&amp;gt;&amp;lt;w:bookmarkEnd w:id="62" /&amp;gt;&amp;lt;w:bookmarkEnd w:id="68" /&amp;gt;&amp;lt;w:bookmarkEnd w:id="69" /&amp;gt;&amp;lt;w:r&amp;gt;&amp;lt;w:rPr&amp;gt;&amp;lt;w:b /&amp;gt;&amp;lt;w:sz w:val="24" /&amp;gt;&amp;lt;/w:rPr&amp;gt;&amp;lt;w:t xml:space="preserve"&amp;gt;Sec. &amp;lt;/w:t&amp;gt;&amp;lt;/w:r&amp;gt;&amp;lt;w:bookmarkStart w:id="93" w:name="_BILL_SECTION_NUMBER__ba9a9d05_a542_4515" /&amp;gt;&amp;lt;w:r&amp;gt;&amp;lt;w:rPr&amp;gt;&amp;lt;w:b /&amp;gt;&amp;lt;w:sz w:val="24" /&amp;gt;&amp;lt;/w:rPr&amp;gt;&amp;lt;w:t&amp;gt;4&amp;lt;/w:t&amp;gt;&amp;lt;/w:r&amp;gt;&amp;lt;w:bookmarkEnd w:id="93" /&amp;gt;&amp;lt;w:r&amp;gt;&amp;lt;w:rPr&amp;gt;&amp;lt;w:b /&amp;gt;&amp;lt;w:sz w:val="24" /&amp;gt;&amp;lt;/w:rPr&amp;gt;&amp;lt;w:t&amp;gt;.  10 MRSA §8003-H, 3rd ¶,&amp;lt;/w:t&amp;gt;&amp;lt;/w:r&amp;gt;&amp;lt;w:r&amp;gt;&amp;lt;w:t xml:space="preserve"&amp;gt; as enacted by PL 2021, c. 167, §10 and c. 289, &amp;lt;/w:t&amp;gt;&amp;lt;/w:r&amp;gt;&amp;lt;w:bookmarkStart w:id="94" w:name="_LINE__39_9d401d10_9250_44bf_b7c4_4235d7" /&amp;gt;&amp;lt;w:bookmarkEnd w:id="92" /&amp;gt;&amp;lt;w:r&amp;gt;&amp;lt;w:t&amp;gt;§1, is amended to read:&amp;lt;/w:t&amp;gt;&amp;lt;/w:r&amp;gt;&amp;lt;w:bookmarkEnd w:id="94" /&amp;gt;&amp;lt;/w:p&amp;gt;&amp;lt;w:p w:rsidR="00D71FB1" w:rsidRDefault="00D71FB1" w:rsidP="00D71FB1"&amp;gt;&amp;lt;w:pPr&amp;gt;&amp;lt;w:ind w:left="360" w:firstLine="360" /&amp;gt;&amp;lt;/w:pPr&amp;gt;&amp;lt;w:bookmarkStart w:id="95" w:name="_STATUTE_CONTENT__b8f6c7bd_305a_45d0_8d5" /&amp;gt;&amp;lt;w:bookmarkStart w:id="96" w:name="_STATUTE_P__55bf69db_f3cb_47fb_9533_a600" /&amp;gt;&amp;lt;w:bookmarkStart w:id="97" w:name="_PAR__9_ad0a9a37_6f0c_49d8_bfda_442c1063" /&amp;gt;&amp;lt;w:bookmarkStart w:id="98" w:name="_LINE__40_033da27b_c4cf_482c_a4ca_142938" /&amp;gt;&amp;lt;w:bookmarkEnd w:id="89" /&amp;gt;&amp;lt;w:bookmarkEnd w:id="91" /&amp;gt;&amp;lt;w:r&amp;gt;&amp;lt;w:t xml:space="preserve"&amp;gt;The office, including the licensing boards and commissions within the office, shall &amp;lt;/w:t&amp;gt;&amp;lt;/w:r&amp;gt;&amp;lt;w:bookmarkStart w:id="99" w:name="_LINE__41_aa6cdc3f_6d5d_4ddc_ab1f_cfad9d" /&amp;gt;&amp;lt;w:bookmarkEnd w:id="98" /&amp;gt;&amp;lt;w:r&amp;gt;&amp;lt;w:t xml:space="preserve"&amp;gt;adopt rules to implement this section.  Rules adopted pursuant to this paragraph are routine &amp;lt;/w:t&amp;gt;&amp;lt;/w:r&amp;gt;&amp;lt;w:bookmarkStart w:id="100" w:name="_LINE__42_4f9d5d0e_95b0_431a_8d79_ba96b0" /&amp;gt;&amp;lt;w:bookmarkEnd w:id="99" /&amp;gt;&amp;lt;w:r&amp;gt;&amp;lt;w:t xml:space="preserve"&amp;gt;technical rules pursuant to &amp;lt;/w:t&amp;gt;&amp;lt;/w:r&amp;gt;&amp;lt;w:bookmarkStart w:id="101" w:name="_CROSS_REFERENCE__20a5a73c_e8a2_4e0f_879" /&amp;gt;&amp;lt;w:r&amp;gt;&amp;lt;w:t&amp;gt;Title 5, chapter 375, subchapter 2‑A&amp;lt;/w:t&amp;gt;&amp;lt;/w:r&amp;gt;&amp;lt;w:bookmarkEnd w:id="101" /&amp;gt;&amp;lt;w:r&amp;gt;&amp;lt;w:t&amp;gt;.&amp;lt;/w:t&amp;gt;&amp;lt;/w:r&amp;gt;&amp;lt;w:bookmarkStart w:id="102" w:name="_PROCESSED_CHANGE__828687d4_31e6_4441_9e" /&amp;gt;&amp;lt;w:r&amp;gt;&amp;lt;w:t xml:space="preserve"&amp;gt;  &amp;lt;/w:t&amp;gt;&amp;lt;/w:r&amp;gt;&amp;lt;w:ins w:id="103" w:author="BPS" w:date="2022-03-02T15:30:00Z"&amp;gt;&amp;lt;w:r&amp;gt;&amp;lt;w:t xml:space="preserve"&amp;gt;If the office determines &amp;lt;/w:t&amp;gt;&amp;lt;/w:r&amp;gt;&amp;lt;w:bookmarkStart w:id="104" w:name="_LINE__43_7c275fd2_15ce_44d3_a84a_62c6af" /&amp;gt;&amp;lt;w:bookmarkEnd w:id="100" /&amp;gt;&amp;lt;w:r&amp;gt;&amp;lt;w:t&amp;gt;that an applicant&amp;lt;/w:t&amp;gt;&amp;lt;/w:r&amp;gt;&amp;lt;/w:ins&amp;gt;&amp;lt;w:ins w:id="105" w:author="BPS" w:date="2022-03-02T15:32:00Z"&amp;gt;&amp;lt;w:r&amp;gt;&amp;lt;w:t xml:space="preserve"&amp;gt; for licensure&amp;lt;/w:t&amp;gt;&amp;lt;/w:r&amp;gt;&amp;lt;/w:ins&amp;gt;&amp;lt;w:ins w:id="106" w:author="BPS" w:date="2022-03-02T15:30:00Z"&amp;gt;&amp;lt;w:r&amp;gt;&amp;lt;w:t xml:space="preserve"&amp;gt; &amp;lt;/w:t&amp;gt;&amp;lt;/w:r&amp;gt;&amp;lt;/w:ins&amp;gt;&amp;lt;w:ins w:id="107" w:author="BPS" w:date="2022-03-23T11:52:00Z"&amp;gt;&amp;lt;w:r&amp;gt;&amp;lt;w:t&amp;gt;meets&amp;lt;/w:t&amp;gt;&amp;lt;/w:r&amp;gt;&amp;lt;/w:ins&amp;gt;&amp;lt;w:ins w:id="108" w:author="BPS" w:date="2022-03-02T15:30:00Z"&amp;gt;&amp;lt;w:r&amp;gt;&amp;lt;w:t xml:space="preserve"&amp;gt; &amp;lt;/w:t&amp;gt;&amp;lt;/w:r&amp;gt;&amp;lt;/w:ins&amp;gt;&amp;lt;w:ins w:id="109" w:author="BPS" w:date="2022-03-02T15:31:00Z"&amp;gt;&amp;lt;w:r&amp;gt;&amp;lt;w:t xml:space="preserve"&amp;gt;the requirements of &amp;lt;/w:t&amp;gt;&amp;lt;/w:r&amp;gt;&amp;lt;/w:ins&amp;gt;&amp;lt;w:ins w:id="110" w:author="BPS" w:date="2022-03-23T11:52:00Z"&amp;gt;&amp;lt;w:r&amp;gt;&amp;lt;w:t&amp;gt;this section&amp;lt;/w:t&amp;gt;&amp;lt;/w:r&amp;gt;&amp;lt;/w:ins&amp;gt;&amp;lt;w:ins w:id="111" w:author="BPS" w:date="2022-03-02T15:30:00Z"&amp;gt;&amp;lt;w:r&amp;gt;&amp;lt;w:t xml:space="preserve"&amp;gt;, the office may issue &amp;lt;/w:t&amp;gt;&amp;lt;/w:r&amp;gt;&amp;lt;w:bookmarkStart w:id="112" w:name="_PAGE_SPLIT__c496a0b3_f385_4764_b918_a8d" /&amp;gt;&amp;lt;w:bookmarkStart w:id="113" w:name="_PAGE__2_fad35a86_ab29_4485_a9e8_e3ae76a" /&amp;gt;&amp;lt;w:bookmarkStart w:id="114" w:name="_PAR__1_2b14ce8f_39fb_4a49_b09b_394dcfc3" /&amp;gt;&amp;lt;w:bookmarkStart w:id="115" w:name="_LINE__1_696cc324_1291_4305_b83f_77aa144" /&amp;gt;&amp;lt;w:bookmarkEnd w:id="3" /&amp;gt;&amp;lt;w:bookmarkEnd w:id="97" /&amp;gt;&amp;lt;w:bookmarkEnd w:id="104" /&amp;gt;&amp;lt;w:r&amp;gt;&amp;lt;w:t&amp;gt;a&amp;lt;/w:t&amp;gt;&amp;lt;/w:r&amp;gt;&amp;lt;w:bookmarkEnd w:id="112" /&amp;gt;&amp;lt;w:r&amp;gt;&amp;lt;w:t xml:space="preserve"&amp;gt; license by endorsement &amp;lt;/w:t&amp;gt;&amp;lt;/w:r&amp;gt;&amp;lt;/w:ins&amp;gt;&amp;lt;w:ins w:id="116" w:author="BPS" w:date="2022-03-02T15:31:00Z"&amp;gt;&amp;lt;w:r&amp;gt;&amp;lt;w:t xml:space="preserve"&amp;gt;under this section before rules required by this section have been &amp;lt;/w:t&amp;gt;&amp;lt;/w:r&amp;gt;&amp;lt;w:bookmarkStart w:id="117" w:name="_LINE__2_eac0b32e_1dbd_468a_8a71_d8bbf53" /&amp;gt;&amp;lt;w:bookmarkEnd w:id="115" /&amp;gt;&amp;lt;w:r&amp;gt;&amp;lt;w:t&amp;gt;finally adopted.&amp;lt;/w:t&amp;gt;&amp;lt;/w:r&amp;gt;&amp;lt;/w:ins&amp;gt;&amp;lt;w:bookmarkEnd w:id="95" /&amp;gt;&amp;lt;w:bookmarkEnd w:id="102" /&amp;gt;&amp;lt;w:bookmarkEnd w:id="117" /&amp;gt;&amp;lt;/w:p&amp;gt;&amp;lt;w:p w:rsidR="00D71FB1" w:rsidRDefault="00D71FB1" w:rsidP="00D71FB1"&amp;gt;&amp;lt;w:pPr&amp;gt;&amp;lt;w:ind w:left="360" w:firstLine="360" /&amp;gt;&amp;lt;/w:pPr&amp;gt;&amp;lt;w:bookmarkStart w:id="118" w:name="_BILL_SECTION_HEADER__f0e8aebe_eab2_42cb" /&amp;gt;&amp;lt;w:bookmarkStart w:id="119" w:name="_BILL_SECTION__aec53e80_6ecb_46d9_93f3_9" /&amp;gt;&amp;lt;w:bookmarkStart w:id="120" w:name="_PAR__2_2ed95c18_2421_480e_a28e_67e273a7" /&amp;gt;&amp;lt;w:bookmarkStart w:id="121" w:name="_LINE__3_cfed9870_5ed3_4d98_8c0f_b7f41f3" /&amp;gt;&amp;lt;w:bookmarkEnd w:id="90" /&amp;gt;&amp;lt;w:bookmarkEnd w:id="96" /&amp;gt;&amp;lt;w:bookmarkEnd w:id="114" /&amp;gt;&amp;lt;w:r&amp;gt;&amp;lt;w:rPr&amp;gt;&amp;lt;w:b /&amp;gt;&amp;lt;w:sz w:val="24" /&amp;gt;&amp;lt;/w:rPr&amp;gt;&amp;lt;w:t xml:space="preserve"&amp;gt;Sec. &amp;lt;/w:t&amp;gt;&amp;lt;/w:r&amp;gt;&amp;lt;w:bookmarkStart w:id="122" w:name="_BILL_SECTION_NUMBER__43bd0480_79e1_461c" /&amp;gt;&amp;lt;w:r&amp;gt;&amp;lt;w:rPr&amp;gt;&amp;lt;w:b /&amp;gt;&amp;lt;w:sz w:val="24" /&amp;gt;&amp;lt;/w:rPr&amp;gt;&amp;lt;w:t&amp;gt;5&amp;lt;/w:t&amp;gt;&amp;lt;/w:r&amp;gt;&amp;lt;w:bookmarkEnd w:id="122" /&amp;gt;&amp;lt;w:r&amp;gt;&amp;lt;w:rPr&amp;gt;&amp;lt;w:b /&amp;gt;&amp;lt;w:sz w:val="24" /&amp;gt;&amp;lt;/w:rPr&amp;gt;&amp;lt;w:t&amp;gt;.  10 MRSA §9021, sub-§10&amp;lt;/w:t&amp;gt;&amp;lt;/w:r&amp;gt;&amp;lt;w:r&amp;gt;&amp;lt;w:t xml:space="preserve"&amp;gt; is enacted to read:&amp;lt;/w:t&amp;gt;&amp;lt;/w:r&amp;gt;&amp;lt;w:bookmarkEnd w:id="121" /&amp;gt;&amp;lt;/w:p&amp;gt;&amp;lt;w:p w:rsidR="00D71FB1" w:rsidRDefault="00D71FB1" w:rsidP="00D71FB1"&amp;gt;&amp;lt;w:pPr&amp;gt;&amp;lt;w:ind w:left="360" w:firstLine="360" /&amp;gt;&amp;lt;/w:pPr&amp;gt;&amp;lt;w:bookmarkStart w:id="123" w:name="_STATUTE_NUMBER__8aa49380_63fe_413b_8dca" /&amp;gt;&amp;lt;w:bookmarkStart w:id="124" w:name="_STATUTE_SS__d20d4b2a_ad2a_4194_b90c_5d6" /&amp;gt;&amp;lt;w:bookmarkStart w:id="125" w:name="_PAR__3_7c71b438_8e71_4855_aa85_4faa4569" /&amp;gt;&amp;lt;w:bookmarkStart w:id="126" w:name="_LINE__4_bcbe2509_03e3_4f17_83d4_1161056" /&amp;gt;&amp;lt;w:bookmarkStart w:id="127" w:name="_PROCESSED_CHANGE__6d6ad5b5_a10c_4df5_98" /&amp;gt;&amp;lt;w:bookmarkEnd w:id="118" /&amp;gt;&amp;lt;w:bookmarkEnd w:id="120" /&amp;gt;&amp;lt;w:ins w:id="128" w:author="BPS" w:date="2022-03-02T15:41:00Z"&amp;gt;&amp;lt;w:r&amp;gt;&amp;lt;w:rPr&amp;gt;&amp;lt;w:b /&amp;gt;&amp;lt;/w:rPr&amp;gt;&amp;lt;w:t&amp;gt;10&amp;lt;/w:t&amp;gt;&amp;lt;/w:r&amp;gt;&amp;lt;w:bookmarkEnd w:id="123" /&amp;gt;&amp;lt;w:r&amp;gt;&amp;lt;w:rPr&amp;gt;&amp;lt;w:b /&amp;gt;&amp;lt;/w:rPr&amp;gt;&amp;lt;w:t xml:space="preserve"&amp;gt;.  &amp;lt;/w:t&amp;gt;&amp;lt;/w:r&amp;gt;&amp;lt;w:bookmarkStart w:id="129" w:name="_STATUTE_HEADNOTE__5c5d2aa0_6b3c_4360_a3" /&amp;gt;&amp;lt;w:r&amp;gt;&amp;lt;w:rPr&amp;gt;&amp;lt;w:b /&amp;gt;&amp;lt;/w:rPr&amp;gt;&amp;lt;w:t&amp;gt;License by endorsement&amp;lt;/w:t&amp;gt;&amp;lt;/w:r&amp;gt;&amp;lt;/w:ins&amp;gt;&amp;lt;w:bookmarkStart w:id="130" w:name="_STATUTE_CONTENT__d8346e03_d2c3_42e8_827" /&amp;gt;&amp;lt;w:bookmarkEnd w:id="129" /&amp;gt;&amp;lt;w:ins w:id="131" w:author="BPS" w:date="2022-03-02T15:42:00Z"&amp;gt;&amp;lt;w:r w:rsidRPr="00506AEF"&amp;gt;&amp;lt;w:rPr&amp;gt;&amp;lt;w:b /&amp;gt;&amp;lt;w:rPrChange w:id="132" w:author="BPS" w:date="2022-03-02T15:44:00Z"&amp;gt;&amp;lt;w:rPr /&amp;gt;&amp;lt;/w:rPrChange&amp;gt;&amp;lt;/w:rPr&amp;gt;&amp;lt;w:t&amp;gt;.&amp;lt;/w:t&amp;gt;&amp;lt;/w:r&amp;gt;&amp;lt;w:r w:rsidRPr="00506AEF"&amp;gt;&amp;lt;w:t xml:space="preserve"&amp;gt; &amp;lt;/w:t&amp;gt;&amp;lt;/w:r&amp;gt;&amp;lt;w:r&amp;gt;&amp;lt;w:t&amp;gt;N&amp;lt;/w:t&amp;gt;&amp;lt;/w:r&amp;gt;&amp;lt;w:r w:rsidRPr="00506AEF"&amp;gt;&amp;lt;w:t xml:space="preserve"&amp;gt;otwithstanding any &amp;lt;/w:t&amp;gt;&amp;lt;/w:r&amp;gt;&amp;lt;w:r&amp;gt;&amp;lt;w:t&amp;gt;provision of&amp;lt;/w:t&amp;gt;&amp;lt;/w:r&amp;gt;&amp;lt;w:r w:rsidRPr="00506AEF"&amp;gt;&amp;lt;w:t xml:space="preserve"&amp;gt; this chapter to the &amp;lt;/w:t&amp;gt;&amp;lt;/w:r&amp;gt;&amp;lt;w:bookmarkStart w:id="133" w:name="_LINE__5_87d44352_4ea4_49f9_99d8_41d00a5" /&amp;gt;&amp;lt;w:bookmarkEnd w:id="126" /&amp;gt;&amp;lt;w:r w:rsidRPr="00506AEF"&amp;gt;&amp;lt;w:t&amp;gt;contrary&amp;lt;/w:t&amp;gt;&amp;lt;/w:r&amp;gt;&amp;lt;w:r&amp;gt;&amp;lt;w:t&amp;gt;, t&amp;lt;/w:t&amp;gt;&amp;lt;/w:r&amp;gt;&amp;lt;w:r w:rsidRPr="00506AEF"&amp;gt;&amp;lt;w:t xml:space="preserve"&amp;gt;he board shall establish a process to issue a license by endorsement &amp;lt;/w:t&amp;gt;&amp;lt;/w:r&amp;gt;&amp;lt;/w:ins&amp;gt;&amp;lt;w:ins w:id="134" w:author="BPS" w:date="2022-03-16T15:57:00Z"&amp;gt;&amp;lt;w:r&amp;gt;&amp;lt;w:t xml:space="preserve"&amp;gt;for each &amp;lt;/w:t&amp;gt;&amp;lt;/w:r&amp;gt;&amp;lt;w:bookmarkStart w:id="135" w:name="_LINE__6_bc054500_e238_48d5_bf43_0cc8e06" /&amp;gt;&amp;lt;w:bookmarkEnd w:id="133" /&amp;gt;&amp;lt;w:r&amp;gt;&amp;lt;w:t&amp;gt;license authorized by&amp;lt;/w:t&amp;gt;&amp;lt;/w:r&amp;gt;&amp;lt;/w:ins&amp;gt;&amp;lt;w:ins w:id="136" w:author="BPS" w:date="2022-03-16T15:58:00Z"&amp;gt;&amp;lt;w:r&amp;gt;&amp;lt;w:t xml:space="preserve"&amp;gt; this chapter &amp;lt;/w:t&amp;gt;&amp;lt;/w:r&amp;gt;&amp;lt;/w:ins&amp;gt;&amp;lt;w:ins w:id="137" w:author="BPS" w:date="2022-03-02T15:42:00Z"&amp;gt;&amp;lt;w:r w:rsidRPr="00506AEF"&amp;gt;&amp;lt;w:t xml:space="preserve"&amp;gt;to an applicant pursuant to &amp;lt;/w:t&amp;gt;&amp;lt;/w:r&amp;gt;&amp;lt;/w:ins&amp;gt;&amp;lt;w:ins w:id="138" w:author="BPS" w:date="2022-03-03T14:02:00Z"&amp;gt;&amp;lt;w:r&amp;gt;&amp;lt;w:t xml:space="preserve"&amp;gt;section &amp;lt;/w:t&amp;gt;&amp;lt;/w:r&amp;gt;&amp;lt;/w:ins&amp;gt;&amp;lt;w:ins w:id="139" w:author="BPS" w:date="2022-03-02T15:42:00Z"&amp;gt;&amp;lt;w:r w:rsidRPr="00506AEF"&amp;gt;&amp;lt;w:t xml:space="preserve"&amp;gt;8003-H and any &amp;lt;/w:t&amp;gt;&amp;lt;/w:r&amp;gt;&amp;lt;w:bookmarkStart w:id="140" w:name="_LINE__7_1a27749e_0232_46e2_956b_c37b8f2" /&amp;gt;&amp;lt;w:bookmarkEnd w:id="135" /&amp;gt;&amp;lt;w:r w:rsidRPr="00506AEF"&amp;gt;&amp;lt;w:t&amp;gt;applicable rules adopted pursuant to that section.&amp;lt;/w:t&amp;gt;&amp;lt;/w:r&amp;gt;&amp;lt;w:r&amp;gt;&amp;lt;w:t xml:space="preserve"&amp;gt; &amp;lt;/w:t&amp;gt;&amp;lt;/w:r&amp;gt;&amp;lt;/w:ins&amp;gt;&amp;lt;w:ins w:id="141" w:author="BPS" w:date="2022-03-03T14:39:00Z"&amp;gt;&amp;lt;w:r&amp;gt;&amp;lt;w:t xml:space="preserve"&amp;gt; &amp;lt;/w:t&amp;gt;&amp;lt;/w:r&amp;gt;&amp;lt;/w:ins&amp;gt;&amp;lt;w:ins w:id="142" w:author="BPS" w:date="2022-03-02T15:42:00Z"&amp;gt;&amp;lt;w:r&amp;gt;&amp;lt;w:t&amp;gt;An applicant may submit an applicatio&amp;lt;/w:t&amp;gt;&amp;lt;/w:r&amp;gt;&amp;lt;/w:ins&amp;gt;&amp;lt;w:ins w:id="143" w:author="BPS" w:date="2022-03-02T15:43:00Z"&amp;gt;&amp;lt;w:r&amp;gt;&amp;lt;w:t xml:space="preserve"&amp;gt;n &amp;lt;/w:t&amp;gt;&amp;lt;/w:r&amp;gt;&amp;lt;w:bookmarkStart w:id="144" w:name="_LINE__8_ff75ab24_c026_4683_b676_552ada1" /&amp;gt;&amp;lt;w:bookmarkEnd w:id="140" /&amp;gt;&amp;lt;w:r&amp;gt;&amp;lt;w:t xml:space="preserve"&amp;gt;under the process established under this subsection or any other licensure process &amp;lt;/w:t&amp;gt;&amp;lt;/w:r&amp;gt;&amp;lt;w:bookmarkStart w:id="145" w:name="_LINE__9_ee25bddb_f19c_4d4d_9a5e_a11e99c" /&amp;gt;&amp;lt;w:bookmarkEnd w:id="144" /&amp;gt;&amp;lt;w:r&amp;gt;&amp;lt;w:t&amp;gt;authorized in this chapter.&amp;lt;/w:t&amp;gt;&amp;lt;/w:r&amp;gt;&amp;lt;/w:ins&amp;gt;&amp;lt;w:bookmarkEnd w:id="145" /&amp;gt;&amp;lt;/w:p&amp;gt;&amp;lt;w:p w:rsidR="00D71FB1" w:rsidRDefault="00D71FB1" w:rsidP="00D71FB1"&amp;gt;&amp;lt;w:pPr&amp;gt;&amp;lt;w:ind w:left="360" w:firstLine="360" /&amp;gt;&amp;lt;/w:pPr&amp;gt;&amp;lt;w:bookmarkStart w:id="146" w:name="_BILL_SECTION_HEADER__4833eade_bbe3_40c5" /&amp;gt;&amp;lt;w:bookmarkStart w:id="147" w:name="_BILL_SECTION__8252b630_cd8b_462e_8ab7_0" /&amp;gt;&amp;lt;w:bookmarkStart w:id="148" w:name="_PAR__4_3d2ee315_47f9_45fc_96a1_f7b30d3a" /&amp;gt;&amp;lt;w:bookmarkStart w:id="149" w:name="_LINE__10_d446b276_4620_44d1_a47c_bbac91" /&amp;gt;&amp;lt;w:bookmarkEnd w:id="119" /&amp;gt;&amp;lt;w:bookmarkEnd w:id="124" /&amp;gt;&amp;lt;w:bookmarkEnd w:id="125" /&amp;gt;&amp;lt;w:bookmarkEnd w:id="127" /&amp;gt;&amp;lt;w:bookmarkEnd w:id="130" /&amp;gt;&amp;lt;w:r&amp;gt;&amp;lt;w:rPr&amp;gt;&amp;lt;w:b /&amp;gt;&amp;lt;w:sz w:val="24" /&amp;gt;&amp;lt;/w:rPr&amp;gt;&amp;lt;w:t xml:space="preserve"&amp;gt;Sec. &amp;lt;/w:t&amp;gt;&amp;lt;/w:r&amp;gt;&amp;lt;w:bookmarkStart w:id="150" w:name="_BILL_SECTION_NUMBER__aa6173e1_7926_4bc3" /&amp;gt;&amp;lt;w:r&amp;gt;&amp;lt;w:rPr&amp;gt;&amp;lt;w:b /&amp;gt;&amp;lt;w:sz w:val="24" /&amp;gt;&amp;lt;/w:rPr&amp;gt;&amp;lt;w:t&amp;gt;6&amp;lt;/w:t&amp;gt;&amp;lt;/w:r&amp;gt;&amp;lt;w:bookmarkEnd w:id="150" /&amp;gt;&amp;lt;w:r&amp;gt;&amp;lt;w:rPr&amp;gt;&amp;lt;w:b /&amp;gt;&amp;lt;w:sz w:val="24" /&amp;gt;&amp;lt;/w:rPr&amp;gt;&amp;lt;w:t&amp;gt;.  32 MRSA §63-B, sub-§9&amp;lt;/w:t&amp;gt;&amp;lt;/w:r&amp;gt;&amp;lt;w:r&amp;gt;&amp;lt;w:t xml:space="preserve"&amp;gt; is enacted to read:&amp;lt;/w:t&amp;gt;&amp;lt;/w:r&amp;gt;&amp;lt;w:bookmarkEnd w:id="149" /&amp;gt;&amp;lt;/w:p&amp;gt;&amp;lt;w:p w:rsidR="00D71FB1" w:rsidRDefault="00D71FB1" w:rsidP="00D71FB1"&amp;gt;&amp;lt;w:pPr&amp;gt;&amp;lt;w:ind w:left="360" w:firstLine="360" /&amp;gt;&amp;lt;/w:pPr&amp;gt;&amp;lt;w:bookmarkStart w:id="151" w:name="_STATUTE_NUMBER__12123f25_fa44_4af9_bda8" /&amp;gt;&amp;lt;w:bookmarkStart w:id="152" w:name="_STATUTE_SS__dff3a4bc_6552_43e1_ae04_fd1" /&amp;gt;&amp;lt;w:bookmarkStart w:id="153" w:name="_PAR__5_51aae61f_efa4_48ff_ba2d_e31e1ca3" /&amp;gt;&amp;lt;w:bookmarkStart w:id="154" w:name="_LINE__11_40b1b100_4c0b_4a2a_b9a6_e94576" /&amp;gt;&amp;lt;w:bookmarkStart w:id="155" w:name="_PROCESSED_CHANGE__be84df18_27c0_4896_8f" /&amp;gt;&amp;lt;w:bookmarkEnd w:id="146" /&amp;gt;&amp;lt;w:bookmarkEnd w:id="148" /&amp;gt;&amp;lt;w:ins w:id="156" w:author="BPS" w:date="2022-03-03T14:05:00Z"&amp;gt;&amp;lt;w:r&amp;gt;&amp;lt;w:rPr&amp;gt;&amp;lt;w:b /&amp;gt;&amp;lt;/w:rPr&amp;gt;&amp;lt;w:t&amp;gt;9&amp;lt;/w:t&amp;gt;&amp;lt;/w:r&amp;gt;&amp;lt;w:bookmarkEnd w:id="151" /&amp;gt;&amp;lt;w:r&amp;gt;&amp;lt;w:rPr&amp;gt;&amp;lt;w:b /&amp;gt;&amp;lt;/w:rPr&amp;gt;&amp;lt;w:t xml:space="preserve"&amp;gt;.  &amp;lt;/w:t&amp;gt;&amp;lt;/w:r&amp;gt;&amp;lt;w:bookmarkStart w:id="157" w:name="_STATUTE_HEADNOTE__9a8de46c_9d50_48e3_97" /&amp;gt;&amp;lt;w:r&amp;gt;&amp;lt;w:rPr&amp;gt;&amp;lt;w:b /&amp;gt;&amp;lt;/w:rPr&amp;gt;&amp;lt;w:t xml:space="preserve"&amp;gt;Licensure by endorsement. &amp;lt;/w:t&amp;gt;&amp;lt;/w:r&amp;gt;&amp;lt;w:r&amp;gt;&amp;lt;w:t xml:space="preserve"&amp;gt; &amp;lt;/w:t&amp;gt;&amp;lt;/w:r&amp;gt;&amp;lt;/w:ins&amp;gt;&amp;lt;w:bookmarkStart w:id="158" w:name="_STATUTE_CONTENT__dc9a7465_3cae_458c_a01" /&amp;gt;&amp;lt;w:bookmarkEnd w:id="157" /&amp;gt;&amp;lt;w:ins w:id="159" w:author="BPS" w:date="2022-03-03T14:06:00Z"&amp;gt;&amp;lt;w:r w:rsidRPr="009F0778"&amp;gt;&amp;lt;w:t xml:space="preserve"&amp;gt;Notwithstanding any provision of this chapter to the &amp;lt;/w:t&amp;gt;&amp;lt;/w:r&amp;gt;&amp;lt;w:bookmarkStart w:id="160" w:name="_LINE__12_65d8d5c0_0c44_4bcf_b11a_d60805" /&amp;gt;&amp;lt;w:bookmarkEnd w:id="154" /&amp;gt;&amp;lt;w:r w:rsidRPr="009F0778"&amp;gt;&amp;lt;w:t xml:space="preserve"&amp;gt;contrary, the board shall establish a process to issue a license by endorsement &amp;lt;/w:t&amp;gt;&amp;lt;/w:r&amp;gt;&amp;lt;/w:ins&amp;gt;&amp;lt;w:ins w:id="161" w:author="BPS" w:date="2022-03-16T15:58:00Z"&amp;gt;&amp;lt;w:r&amp;gt;&amp;lt;w:t xml:space="preserve"&amp;gt;for each &amp;lt;/w:t&amp;gt;&amp;lt;/w:r&amp;gt;&amp;lt;w:bookmarkStart w:id="162" w:name="_LINE__13_b9e590d4_9915_47fe_aa90_a685a1" /&amp;gt;&amp;lt;w:bookmarkEnd w:id="160" /&amp;gt;&amp;lt;w:r&amp;gt;&amp;lt;w:t xml:space="preserve"&amp;gt;license authorized by this chapter &amp;lt;/w:t&amp;gt;&amp;lt;/w:r&amp;gt;&amp;lt;/w:ins&amp;gt;&amp;lt;w:ins w:id="163" w:author="BPS" w:date="2022-03-03T14:06:00Z"&amp;gt;&amp;lt;w:r w:rsidRPr="009F0778"&amp;gt;&amp;lt;w:t xml:space="preserve"&amp;gt;to an applicant pursuant to &amp;lt;/w:t&amp;gt;&amp;lt;/w:r&amp;gt;&amp;lt;/w:ins&amp;gt;&amp;lt;w:ins w:id="164" w:author="BPS" w:date="2022-03-03T14:29:00Z"&amp;gt;&amp;lt;w:r&amp;gt;&amp;lt;w:t xml:space="preserve"&amp;gt;Title 10, &amp;lt;/w:t&amp;gt;&amp;lt;/w:r&amp;gt;&amp;lt;/w:ins&amp;gt;&amp;lt;w:ins w:id="165" w:author="BPS" w:date="2022-03-03T14:06:00Z"&amp;gt;&amp;lt;w:r&amp;gt;&amp;lt;w:t&amp;gt;section&amp;lt;/w:t&amp;gt;&amp;lt;/w:r&amp;gt;&amp;lt;w:r w:rsidRPr="009F0778"&amp;gt;&amp;lt;w:t xml:space="preserve"&amp;gt; 8003-H and &amp;lt;/w:t&amp;gt;&amp;lt;/w:r&amp;gt;&amp;lt;w:bookmarkStart w:id="166" w:name="_LINE__14_a7c15e79_a6ac_414f_aae5_ab75ad" /&amp;gt;&amp;lt;w:bookmarkEnd w:id="162" /&amp;gt;&amp;lt;w:r w:rsidRPr="009F0778"&amp;gt;&amp;lt;w:t xml:space="preserve"&amp;gt;any applicable rules adopted pursuant to that section. &amp;lt;/w:t&amp;gt;&amp;lt;/w:r&amp;gt;&amp;lt;/w:ins&amp;gt;&amp;lt;w:ins w:id="167" w:author="BPS" w:date="2022-03-03T14:39:00Z"&amp;gt;&amp;lt;w:r&amp;gt;&amp;lt;w:t xml:space="preserve"&amp;gt; &amp;lt;/w:t&amp;gt;&amp;lt;/w:r&amp;gt;&amp;lt;/w:ins&amp;gt;&amp;lt;w:ins w:id="168" w:author="BPS" w:date="2022-03-03T14:06:00Z"&amp;gt;&amp;lt;w:r w:rsidRPr="009F0778"&amp;gt;&amp;lt;w:t xml:space="preserve"&amp;gt;An applicant may submit an &amp;lt;/w:t&amp;gt;&amp;lt;/w:r&amp;gt;&amp;lt;w:bookmarkStart w:id="169" w:name="_LINE__15_96b0070b_720c_4318_b0c1_98c4fd" /&amp;gt;&amp;lt;w:bookmarkEnd w:id="166" /&amp;gt;&amp;lt;w:r w:rsidRPr="009F0778"&amp;gt;&amp;lt;w:t xml:space="preserve"&amp;gt;application under the process established under this subsection or any other licensure &amp;lt;/w:t&amp;gt;&amp;lt;/w:r&amp;gt;&amp;lt;w:bookmarkStart w:id="170" w:name="_LINE__16_52b5d96b_0675_4f3e_a06d_ff2259" /&amp;gt;&amp;lt;w:bookmarkEnd w:id="169" /&amp;gt;&amp;lt;w:r w:rsidRPr="009F0778"&amp;gt;&amp;lt;w:t&amp;gt;process authorized in this chapter.&amp;lt;/w:t&amp;gt;&amp;lt;/w:r&amp;gt;&amp;lt;/w:ins&amp;gt;&amp;lt;w:bookmarkEnd w:id="170" /&amp;gt;&amp;lt;/w:p&amp;gt;&amp;lt;w:p w:rsidR="00D71FB1" w:rsidRDefault="00D71FB1" w:rsidP="00D71FB1"&amp;gt;&amp;lt;w:pPr&amp;gt;&amp;lt;w:ind w:left="360" w:firstLine="360" /&amp;gt;&amp;lt;/w:pPr&amp;gt;&amp;lt;w:bookmarkStart w:id="171" w:name="_BILL_SECTION_HEADER__7b0a2b77_7b09_47ba" /&amp;gt;&amp;lt;w:bookmarkStart w:id="172" w:name="_BILL_SECTION__6b6fb1fc_33ac_42ab_ad38_0" /&amp;gt;&amp;lt;w:bookmarkStart w:id="173" w:name="_PAR__6_99c71ed7_2dfd_4bec_a013_ec12c3f6" /&amp;gt;&amp;lt;w:bookmarkStart w:id="174" w:name="_LINE__17_d6c71f31_9c44_4484_a763_b23a06" /&amp;gt;&amp;lt;w:bookmarkEnd w:id="147" /&amp;gt;&amp;lt;w:bookmarkEnd w:id="152" /&amp;gt;&amp;lt;w:bookmarkEnd w:id="153" /&amp;gt;&amp;lt;w:bookmarkEnd w:id="155" /&amp;gt;&amp;lt;w:bookmarkEnd w:id="158" /&amp;gt;&amp;lt;w:r&amp;gt;&amp;lt;w:rPr&amp;gt;&amp;lt;w:b /&amp;gt;&amp;lt;w:sz w:val="24" /&amp;gt;&amp;lt;/w:rPr&amp;gt;&amp;lt;w:t xml:space="preserve"&amp;gt;Sec. &amp;lt;/w:t&amp;gt;&amp;lt;/w:r&amp;gt;&amp;lt;w:bookmarkStart w:id="175" w:name="_BILL_SECTION_NUMBER__03e6be03_ceb8_4585" /&amp;gt;&amp;lt;w:r&amp;gt;&amp;lt;w:rPr&amp;gt;&amp;lt;w:b /&amp;gt;&amp;lt;w:sz w:val="24" /&amp;gt;&amp;lt;/w:rPr&amp;gt;&amp;lt;w:t&amp;gt;7&amp;lt;/w:t&amp;gt;&amp;lt;/w:r&amp;gt;&amp;lt;w:bookmarkEnd w:id="175" /&amp;gt;&amp;lt;w:r&amp;gt;&amp;lt;w:rPr&amp;gt;&amp;lt;w:b /&amp;gt;&amp;lt;w:sz w:val="24" /&amp;gt;&amp;lt;/w:rPr&amp;gt;&amp;lt;w:t&amp;gt;.  32 MRSA §220-D&amp;lt;/w:t&amp;gt;&amp;lt;/w:r&amp;gt;&amp;lt;w:r&amp;gt;&amp;lt;w:t xml:space="preserve"&amp;gt; is enacted to read:&amp;lt;/w:t&amp;gt;&amp;lt;/w:r&amp;gt;&amp;lt;w:bookmarkEnd w:id="174" /&amp;gt;&amp;lt;/w:p&amp;gt;&amp;lt;w:p w:rsidR="00D71FB1" w:rsidRDefault="00D71FB1" w:rsidP="00D71FB1"&amp;gt;&amp;lt;w:pPr&amp;gt;&amp;lt;w:ind w:left="1080" w:hanging="720" /&amp;gt;&amp;lt;w:rPr&amp;gt;&amp;lt;w:ins w:id="176" w:author="BPS" w:date="2022-03-03T14:28:00Z" /&amp;gt;&amp;lt;/w:rPr&amp;gt;&amp;lt;/w:pPr&amp;gt;&amp;lt;w:bookmarkStart w:id="177" w:name="_STATUTE_S__6ecb6d34_08b0_4af8_833f_fb63" /&amp;gt;&amp;lt;w:bookmarkStart w:id="178" w:name="_PAR__7_c732f347_91d3_42c0_9ec8_9a79e788" /&amp;gt;&amp;lt;w:bookmarkStart w:id="179" w:name="_LINE__18_81227448_495b_4c8b_a7b7_01e6e8" /&amp;gt;&amp;lt;w:bookmarkStart w:id="180" w:name="_PROCESSED_CHANGE__353de4fa_d631_45c7_8a" /&amp;gt;&amp;lt;w:bookmarkEnd w:id="171" /&amp;gt;&amp;lt;w:bookmarkEnd w:id="173" /&amp;gt;&amp;lt;w:ins w:id="181" w:author="BPS" w:date="2022-03-03T14:28:00Z"&amp;gt;&amp;lt;w:r&amp;gt;&amp;lt;w:rPr&amp;gt;&amp;lt;w:b /&amp;gt;&amp;lt;/w:rPr&amp;gt;&amp;lt;w:t&amp;gt;§&amp;lt;/w:t&amp;gt;&amp;lt;/w:r&amp;gt;&amp;lt;w:bookmarkStart w:id="182" w:name="_STATUTE_NUMBER__2e107795_52d5_44b3_bfd7" /&amp;gt;&amp;lt;w:r&amp;gt;&amp;lt;w:rPr&amp;gt;&amp;lt;w:b /&amp;gt;&amp;lt;/w:rPr&amp;gt;&amp;lt;w:t&amp;gt;220-D&amp;lt;/w:t&amp;gt;&amp;lt;/w:r&amp;gt;&amp;lt;w:bookmarkEnd w:id="182" /&amp;gt;&amp;lt;w:r&amp;gt;&amp;lt;w:rPr&amp;gt;&amp;lt;w:b /&amp;gt;&amp;lt;/w:rPr&amp;gt;&amp;lt;w:t xml:space="preserve"&amp;gt;.  &amp;lt;/w:t&amp;gt;&amp;lt;/w:r&amp;gt;&amp;lt;w:bookmarkStart w:id="183" w:name="_STATUTE_HEADNOTE__84554561_e9f0_4ac3_a6" /&amp;gt;&amp;lt;w:r&amp;gt;&amp;lt;w:rPr&amp;gt;&amp;lt;w:b /&amp;gt;&amp;lt;/w:rPr&amp;gt;&amp;lt;w:t&amp;gt;Licensure by endorsement&amp;lt;/w:t&amp;gt;&amp;lt;/w:r&amp;gt;&amp;lt;w:bookmarkEnd w:id="179" /&amp;gt;&amp;lt;w:bookmarkEnd w:id="183" /&amp;gt;&amp;lt;/w:ins&amp;gt;&amp;lt;/w:p&amp;gt;&amp;lt;w:p w:rsidR="00D71FB1" w:rsidRDefault="00D71FB1" w:rsidP="00D71FB1"&amp;gt;&amp;lt;w:pPr&amp;gt;&amp;lt;w:ind w:left="360" w:firstLine="360" /&amp;gt;&amp;lt;/w:pPr&amp;gt;&amp;lt;w:bookmarkStart w:id="184" w:name="_STATUTE_P__58ddd96e_bad9_4421_8c60_520f" /&amp;gt;&amp;lt;w:bookmarkStart w:id="185" w:name="_STATUTE_CONTENT__726f06c1_debf_44e4_b3d" /&amp;gt;&amp;lt;w:bookmarkStart w:id="186" w:name="_PAR__8_44bc8900_a9df_476c_a3fa_ae339542" /&amp;gt;&amp;lt;w:bookmarkStart w:id="187" w:name="_LINE__19_6ff77118_fee7_4334_8def_1151fc" /&amp;gt;&amp;lt;w:bookmarkEnd w:id="178" /&amp;gt;&amp;lt;w:ins w:id="188" w:author="BPS" w:date="2022-03-03T14:28:00Z"&amp;gt;&amp;lt;w:r w:rsidRPr="009F0778"&amp;gt;&amp;lt;w:t xml:space="preserve"&amp;gt;Notwithstanding any provision of this chapter to the contrary, the board shall establish &amp;lt;/w:t&amp;gt;&amp;lt;/w:r&amp;gt;&amp;lt;w:bookmarkStart w:id="189" w:name="_LINE__20_275fe834_156d_4d4c_b991_bc4553" /&amp;gt;&amp;lt;w:bookmarkEnd w:id="187" /&amp;gt;&amp;lt;w:r w:rsidRPr="009F0778"&amp;gt;&amp;lt;w:t xml:space="preserve"&amp;gt;a process to issue a license by endorsement for each license authorized by this chapter to &amp;lt;/w:t&amp;gt;&amp;lt;/w:r&amp;gt;&amp;lt;w:bookmarkStart w:id="190" w:name="_LINE__21_699a73c1_8729_434f_a85e_f32f1a" /&amp;gt;&amp;lt;w:bookmarkEnd w:id="189" /&amp;gt;&amp;lt;w:r w:rsidRPr="009F0778"&amp;gt;&amp;lt;w:t xml:space="preserve"&amp;gt;an applicant pursuant to &amp;lt;/w:t&amp;gt;&amp;lt;/w:r&amp;gt;&amp;lt;/w:ins&amp;gt;&amp;lt;w:ins w:id="191" w:author="BPS" w:date="2022-03-03T14:29:00Z"&amp;gt;&amp;lt;w:r&amp;gt;&amp;lt;w:t&amp;gt;Title 10, section&amp;lt;/w:t&amp;gt;&amp;lt;/w:r&amp;gt;&amp;lt;/w:ins&amp;gt;&amp;lt;w:ins w:id="192" w:author="BPS" w:date="2022-03-03T14:28:00Z"&amp;gt;&amp;lt;w:r w:rsidRPr="009F0778"&amp;gt;&amp;lt;w:t xml:space="preserve"&amp;gt; 8003-H and any applicable rules adopted pursuant &amp;lt;/w:t&amp;gt;&amp;lt;/w:r&amp;gt;&amp;lt;w:bookmarkStart w:id="193" w:name="_LINE__22_bdb0a012_985a_418f_b53a_c782b9" /&amp;gt;&amp;lt;w:bookmarkEnd w:id="190" /&amp;gt;&amp;lt;w:r w:rsidRPr="009F0778"&amp;gt;&amp;lt;w:t xml:space="preserve"&amp;gt;to that section. &amp;lt;/w:t&amp;gt;&amp;lt;/w:r&amp;gt;&amp;lt;/w:ins&amp;gt;&amp;lt;w:ins w:id="194" w:author="BPS" w:date="2022-03-03T14:39:00Z"&amp;gt;&amp;lt;w:r&amp;gt;&amp;lt;w:t xml:space="preserve"&amp;gt; &amp;lt;/w:t&amp;gt;&amp;lt;/w:r&amp;gt;&amp;lt;/w:ins&amp;gt;&amp;lt;w:ins w:id="195" w:author="BPS" w:date="2022-03-03T14:28:00Z"&amp;gt;&amp;lt;w:r w:rsidRPr="009F0778"&amp;gt;&amp;lt;w:t xml:space="preserve"&amp;gt;An applicant may submit an application under the process established under &amp;lt;/w:t&amp;gt;&amp;lt;/w:r&amp;gt;&amp;lt;w:bookmarkStart w:id="196" w:name="_LINE__23_5c9d24ed_826a_4ee2_942c_eb60e2" /&amp;gt;&amp;lt;w:bookmarkEnd w:id="193" /&amp;gt;&amp;lt;w:r w:rsidRPr="009F0778"&amp;gt;&amp;lt;w:t&amp;gt;this section or any other licensure process authorized in this chapter.&amp;lt;/w:t&amp;gt;&amp;lt;/w:r&amp;gt;&amp;lt;/w:ins&amp;gt;&amp;lt;w:bookmarkEnd w:id="196" /&amp;gt;&amp;lt;/w:p&amp;gt;&amp;lt;w:p w:rsidR="00D71FB1" w:rsidRDefault="00D71FB1" w:rsidP="00D71FB1"&amp;gt;&amp;lt;w:pPr&amp;gt;&amp;lt;w:ind w:left="360" w:firstLine="360" /&amp;gt;&amp;lt;/w:pPr&amp;gt;&amp;lt;w:bookmarkStart w:id="197" w:name="_BILL_SECTION_HEADER__2a987075_a242_48bf" /&amp;gt;&amp;lt;w:bookmarkStart w:id="198" w:name="_BILL_SECTION__a5c318af_a7eb_474c_8cd4_f" /&amp;gt;&amp;lt;w:bookmarkStart w:id="199" w:name="_PAR__9_762c8815_c284_43eb_9306_5a1d6117" /&amp;gt;&amp;lt;w:bookmarkStart w:id="200" w:name="_LINE__24_f44b8bec_c06b_4b7a_9881_a5d66c" /&amp;gt;&amp;lt;w:bookmarkEnd w:id="172" /&amp;gt;&amp;lt;w:bookmarkEnd w:id="177" /&amp;gt;&amp;lt;w:bookmarkEnd w:id="180" /&amp;gt;&amp;lt;w:bookmarkEnd w:id="184" /&amp;gt;&amp;lt;w:bookmarkEnd w:id="185" /&amp;gt;&amp;lt;w:bookmarkEnd w:id="186" /&amp;gt;&amp;lt;w:r&amp;gt;&amp;lt;w:rPr&amp;gt;&amp;lt;w:b /&amp;gt;&amp;lt;w:sz w:val="24" /&amp;gt;&amp;lt;/w:rPr&amp;gt;&amp;lt;w:t xml:space="preserve"&amp;gt;Sec. &amp;lt;/w:t&amp;gt;&amp;lt;/w:r&amp;gt;&amp;lt;w:bookmarkStart w:id="201" w:name="_BILL_SECTION_NUMBER__5769733e_0496_4399" /&amp;gt;&amp;lt;w:r&amp;gt;&amp;lt;w:rPr&amp;gt;&amp;lt;w:b /&amp;gt;&amp;lt;w:sz w:val="24" /&amp;gt;&amp;lt;/w:rPr&amp;gt;&amp;lt;w:t&amp;gt;8&amp;lt;/w:t&amp;gt;&amp;lt;/w:r&amp;gt;&amp;lt;w:bookmarkEnd w:id="201" /&amp;gt;&amp;lt;w:r&amp;gt;&amp;lt;w:rPr&amp;gt;&amp;lt;w:b /&amp;gt;&amp;lt;w:sz w:val="24" /&amp;gt;&amp;lt;/w:rPr&amp;gt;&amp;lt;w:t&amp;gt;.  32 MRSA §294-A&amp;lt;/w:t&amp;gt;&amp;lt;/w:r&amp;gt;&amp;lt;w:r&amp;gt;&amp;lt;w:t xml:space="preserve"&amp;gt; is enacted to read:&amp;lt;/w:t&amp;gt;&amp;lt;/w:r&amp;gt;&amp;lt;w:bookmarkEnd w:id="200" /&amp;gt;&amp;lt;/w:p&amp;gt;&amp;lt;w:p w:rsidR="00D71FB1" w:rsidRDefault="00D71FB1" w:rsidP="00D71FB1"&amp;gt;&amp;lt;w:pPr&amp;gt;&amp;lt;w:ind w:left="1080" w:hanging="720" /&amp;gt;&amp;lt;w:rPr&amp;gt;&amp;lt;w:ins w:id="202" w:author="BPS" w:date="2022-03-03T14:34:00Z" /&amp;gt;&amp;lt;/w:rPr&amp;gt;&amp;lt;/w:pPr&amp;gt;&amp;lt;w:bookmarkStart w:id="203" w:name="_STATUTE_S__87e4f0a0_3365_4453_a83e_f090" /&amp;gt;&amp;lt;w:bookmarkStart w:id="204" w:name="_PAR__10_e0c1437b_8621_4f1b_8136_5cf64a2" /&amp;gt;&amp;lt;w:bookmarkStart w:id="205" w:name="_LINE__25_0a88bcf2_5954_436b_bc94_4a4e82" /&amp;gt;&amp;lt;w:bookmarkStart w:id="206" w:name="_PROCESSED_CHANGE__d4d7366e_2d83_44c9_ad" /&amp;gt;&amp;lt;w:bookmarkEnd w:id="197" /&amp;gt;&amp;lt;w:bookmarkEnd w:id="199" /&amp;gt;&amp;lt;w:ins w:id="207" w:author="BPS" w:date="2022-03-03T14:34:00Z"&amp;gt;&amp;lt;w:r&amp;gt;&amp;lt;w:rPr&amp;gt;&amp;lt;w:b /&amp;gt;&amp;lt;/w:rPr&amp;gt;&amp;lt;w:t&amp;gt;§&amp;lt;/w:t&amp;gt;&amp;lt;/w:r&amp;gt;&amp;lt;w:bookmarkStart w:id="208" w:name="_STATUTE_NUMBER__a7b10881_9be6_4be4_be35" /&amp;gt;&amp;lt;w:r&amp;gt;&amp;lt;w:rPr&amp;gt;&amp;lt;w:b /&amp;gt;&amp;lt;/w:rPr&amp;gt;&amp;lt;w:t&amp;gt;294-A&amp;lt;/w:t&amp;gt;&amp;lt;/w:r&amp;gt;&amp;lt;w:bookmarkEnd w:id="208" /&amp;gt;&amp;lt;w:r&amp;gt;&amp;lt;w:rPr&amp;gt;&amp;lt;w:b /&amp;gt;&amp;lt;/w:rPr&amp;gt;&amp;lt;w:t xml:space="preserve"&amp;gt;.  &amp;lt;/w:t&amp;gt;&amp;lt;/w:r&amp;gt;&amp;lt;w:bookmarkStart w:id="209" w:name="_STATUTE_HEADNOTE__ccacd331_1c2c_4282_81" /&amp;gt;&amp;lt;w:r&amp;gt;&amp;lt;w:rPr&amp;gt;&amp;lt;w:b /&amp;gt;&amp;lt;/w:rPr&amp;gt;&amp;lt;w:t&amp;gt;Licensure by endorsement&amp;lt;/w:t&amp;gt;&amp;lt;/w:r&amp;gt;&amp;lt;w:bookmarkEnd w:id="205" /&amp;gt;&amp;lt;w:bookmarkEnd w:id="209" /&amp;gt;&amp;lt;/w:ins&amp;gt;&amp;lt;/w:p&amp;gt;&amp;lt;w:p w:rsidR="00D71FB1" w:rsidRDefault="00D71FB1" w:rsidP="00D71FB1"&amp;gt;&amp;lt;w:pPr&amp;gt;&amp;lt;w:ind w:left="360" w:firstLine="360" /&amp;gt;&amp;lt;/w:pPr&amp;gt;&amp;lt;w:bookmarkStart w:id="210" w:name="_STATUTE_P__2c724882_b32f_429d_9e37_386e" /&amp;gt;&amp;lt;w:bookmarkStart w:id="211" w:name="_STATUTE_CONTENT__b35f35f2_4aa0_4a53_b80" /&amp;gt;&amp;lt;w:bookmarkStart w:id="212" w:name="_PAR__11_023db081_a40f_4d76_a031_71caac9" /&amp;gt;&amp;lt;w:bookmarkStart w:id="213" w:name="_LINE__26_9b408f08_fc4a_40ad_b5f1_fbe1c7" /&amp;gt;&amp;lt;w:bookmarkEnd w:id="204" /&amp;gt;&amp;lt;w:ins w:id="214" w:author="BPS" w:date="2022-03-03T14:35:00Z"&amp;gt;&amp;lt;w:r w:rsidRPr="009F0778"&amp;gt;&amp;lt;w:t xml:space="preserve"&amp;gt;Notwithstanding any provision of this chapter to the contrary, the board shall establish &amp;lt;/w:t&amp;gt;&amp;lt;/w:r&amp;gt;&amp;lt;w:bookmarkStart w:id="215" w:name="_LINE__27_149c1293_3b34_4c86_b6d7_879729" /&amp;gt;&amp;lt;w:bookmarkEnd w:id="213" /&amp;gt;&amp;lt;w:r w:rsidRPr="009F0778"&amp;gt;&amp;lt;w:t xml:space="preserve"&amp;gt;a process to issue a license by endorsement &amp;lt;/w:t&amp;gt;&amp;lt;/w:r&amp;gt;&amp;lt;/w:ins&amp;gt;&amp;lt;w:ins w:id="216" w:author="BPS" w:date="2022-03-16T15:59:00Z"&amp;gt;&amp;lt;w:r&amp;gt;&amp;lt;w:t xml:space="preserve"&amp;gt;for each license authorized by this chapter &amp;lt;/w:t&amp;gt;&amp;lt;/w:r&amp;gt;&amp;lt;/w:ins&amp;gt;&amp;lt;w:ins w:id="217" w:author="BPS" w:date="2022-03-03T14:35:00Z"&amp;gt;&amp;lt;w:r w:rsidRPr="009F0778"&amp;gt;&amp;lt;w:t xml:space="preserve"&amp;gt;to &amp;lt;/w:t&amp;gt;&amp;lt;/w:r&amp;gt;&amp;lt;w:bookmarkStart w:id="218" w:name="_LINE__28_094b38a9_0756_45f3_a3f6_6cd981" /&amp;gt;&amp;lt;w:bookmarkEnd w:id="215" /&amp;gt;&amp;lt;w:r w:rsidRPr="009F0778"&amp;gt;&amp;lt;w:t xml:space="preserve"&amp;gt;an applicant pursuant to Title 10, &amp;lt;/w:t&amp;gt;&amp;lt;/w:r&amp;gt;&amp;lt;/w:ins&amp;gt;&amp;lt;w:ins w:id="219" w:author="BPS" w:date="2022-03-03T14:38:00Z"&amp;gt;&amp;lt;w:r&amp;gt;&amp;lt;w:t&amp;gt;section&amp;lt;/w:t&amp;gt;&amp;lt;/w:r&amp;gt;&amp;lt;/w:ins&amp;gt;&amp;lt;w:ins w:id="220" w:author="BPS" w:date="2022-03-03T14:35:00Z"&amp;gt;&amp;lt;w:r w:rsidRPr="009F0778"&amp;gt;&amp;lt;w:t xml:space="preserve"&amp;gt; 8003-H and any applicable rules adopted pursuant &amp;lt;/w:t&amp;gt;&amp;lt;/w:r&amp;gt;&amp;lt;w:bookmarkStart w:id="221" w:name="_LINE__29_3ce44cd0_bb7d_4221_8cf8_1b1915" /&amp;gt;&amp;lt;w:bookmarkEnd w:id="218" /&amp;gt;&amp;lt;w:r w:rsidRPr="009F0778"&amp;gt;&amp;lt;w:t xml:space="preserve"&amp;gt;to that section. &amp;lt;/w:t&amp;gt;&amp;lt;/w:r&amp;gt;&amp;lt;/w:ins&amp;gt;&amp;lt;w:ins w:id="222" w:author="BPS" w:date="2022-03-03T14:39:00Z"&amp;gt;&amp;lt;w:r&amp;gt;&amp;lt;w:t xml:space="preserve"&amp;gt; &amp;lt;/w:t&amp;gt;&amp;lt;/w:r&amp;gt;&amp;lt;/w:ins&amp;gt;&amp;lt;w:ins w:id="223" w:author="BPS" w:date="2022-03-03T14:35:00Z"&amp;gt;&amp;lt;w:r w:rsidRPr="009F0778"&amp;gt;&amp;lt;w:t xml:space="preserve"&amp;gt;An applicant may submit an application under the process established under &amp;lt;/w:t&amp;gt;&amp;lt;/w:r&amp;gt;&amp;lt;w:bookmarkStart w:id="224" w:name="_LINE__30_262d66e3_58e6_4625_adf5_78e0ee" /&amp;gt;&amp;lt;w:bookmarkEnd w:id="221" /&amp;gt;&amp;lt;w:r w:rsidRPr="009F0778"&amp;gt;&amp;lt;w:t&amp;gt;this section or any other licensure process authorized in this chapter.&amp;lt;/w:t&amp;gt;&amp;lt;/w:r&amp;gt;&amp;lt;/w:ins&amp;gt;&amp;lt;w:bookmarkEnd w:id="224" /&amp;gt;&amp;lt;/w:p&amp;gt;&amp;lt;w:p w:rsidR="00D71FB1" w:rsidRDefault="00D71FB1" w:rsidP="00D71FB1"&amp;gt;&amp;lt;w:pPr&amp;gt;&amp;lt;w:ind w:left="360" w:firstLine="360" /&amp;gt;&amp;lt;/w:pPr&amp;gt;&amp;lt;w:bookmarkStart w:id="225" w:name="_BILL_SECTION_HEADER__db631446_c806_4d4d" /&amp;gt;&amp;lt;w:bookmarkStart w:id="226" w:name="_BILL_SECTION__78267ac3_c119_4fe4_b1ff_b" /&amp;gt;&amp;lt;w:bookmarkStart w:id="227" w:name="_PAR__12_45c2590d_7d8e_413a_a751_b0c14ab" /&amp;gt;&amp;lt;w:bookmarkStart w:id="228" w:name="_LINE__31_840b720c_2b0d_4968_aedc_bd1962" /&amp;gt;&amp;lt;w:bookmarkEnd w:id="198" /&amp;gt;&amp;lt;w:bookmarkEnd w:id="203" /&amp;gt;&amp;lt;w:bookmarkEnd w:id="206" /&amp;gt;&amp;lt;w:bookmarkEnd w:id="210" /&amp;gt;&amp;lt;w:bookmarkEnd w:id="211" /&amp;gt;&amp;lt;w:bookmarkEnd w:id="212" /&amp;gt;&amp;lt;w:r&amp;gt;&amp;lt;w:rPr&amp;gt;&amp;lt;w:b /&amp;gt;&amp;lt;w:sz w:val="24" /&amp;gt;&amp;lt;/w:rPr&amp;gt;&amp;lt;w:t xml:space="preserve"&amp;gt;Sec. &amp;lt;/w:t&amp;gt;&amp;lt;/w:r&amp;gt;&amp;lt;w:bookmarkStart w:id="229" w:name="_BILL_SECTION_NUMBER__ffb1fc17_1cf5_4890" /&amp;gt;&amp;lt;w:r&amp;gt;&amp;lt;w:rPr&amp;gt;&amp;lt;w:b /&amp;gt;&amp;lt;w:sz w:val="24" /&amp;gt;&amp;lt;/w:rPr&amp;gt;&amp;lt;w:t&amp;gt;9&amp;lt;/w:t&amp;gt;&amp;lt;/w:r&amp;gt;&amp;lt;w:bookmarkEnd w:id="229" /&amp;gt;&amp;lt;w:r&amp;gt;&amp;lt;w:rPr&amp;gt;&amp;lt;w:b /&amp;gt;&amp;lt;w:sz w:val="24" /&amp;gt;&amp;lt;/w:rPr&amp;gt;&amp;lt;w:t&amp;gt;.  32 MRSA §552,&amp;lt;/w:t&amp;gt;&amp;lt;/w:r&amp;gt;&amp;lt;w:r&amp;gt;&amp;lt;w:t xml:space="preserve"&amp;gt; as amended by PL 2007, c. 695, Pt. B, §6, is further &amp;lt;/w:t&amp;gt;&amp;lt;/w:r&amp;gt;&amp;lt;w:bookmarkStart w:id="230" w:name="_LINE__32_130b6ddd_7ff4_46a8_b7d5_d56048" /&amp;gt;&amp;lt;w:bookmarkEnd w:id="228" /&amp;gt;&amp;lt;w:r&amp;gt;&amp;lt;w:t&amp;gt;amended by amending the section headnote to read:&amp;lt;/w:t&amp;gt;&amp;lt;/w:r&amp;gt;&amp;lt;w:bookmarkEnd w:id="230" /&amp;gt;&amp;lt;/w:p&amp;gt;&amp;lt;w:p w:rsidR="00D71FB1" w:rsidRDefault="00D71FB1" w:rsidP="00D71FB1"&amp;gt;&amp;lt;w:pPr&amp;gt;&amp;lt;w:ind w:left="1080" w:hanging="720" /&amp;gt;&amp;lt;/w:pPr&amp;gt;&amp;lt;w:bookmarkStart w:id="231" w:name="_STATUTE_S__4c6e412b_f813_440d_b859_a975" /&amp;gt;&amp;lt;w:bookmarkStart w:id="232" w:name="_PAR__13_e51e8a72_c46f_4bea_adfa_6b06046" /&amp;gt;&amp;lt;w:bookmarkStart w:id="233" w:name="_LINE__33_17653c50_3b9a_4fd3_a5c9_b6779a" /&amp;gt;&amp;lt;w:bookmarkEnd w:id="225" /&amp;gt;&amp;lt;w:bookmarkEnd w:id="227" /&amp;gt;&amp;lt;w:r&amp;gt;&amp;lt;w:rPr&amp;gt;&amp;lt;w:b /&amp;gt;&amp;lt;/w:rPr&amp;gt;&amp;lt;w:t&amp;gt;§&amp;lt;/w:t&amp;gt;&amp;lt;/w:r&amp;gt;&amp;lt;w:bookmarkStart w:id="234" w:name="_STATUTE_NUMBER__06b3efa2_ed05_49c3_a4b5" /&amp;gt;&amp;lt;w:r&amp;gt;&amp;lt;w:rPr&amp;gt;&amp;lt;w:b /&amp;gt;&amp;lt;/w:rPr&amp;gt;&amp;lt;w:t&amp;gt;552&amp;lt;/w:t&amp;gt;&amp;lt;/w:r&amp;gt;&amp;lt;w:bookmarkEnd w:id="234" /&amp;gt;&amp;lt;w:r&amp;gt;&amp;lt;w:rPr&amp;gt;&amp;lt;w:b /&amp;gt;&amp;lt;/w:rPr&amp;gt;&amp;lt;w:t xml:space="preserve"&amp;gt;.  &amp;lt;/w:t&amp;gt;&amp;lt;/w:r&amp;gt;&amp;lt;w:bookmarkStart w:id="235" w:name="_STATUTE_HEADNOTE__93df8896_bdca_4f13_92" /&amp;gt;&amp;lt;w:r&amp;gt;&amp;lt;w:rPr&amp;gt;&amp;lt;w:b /&amp;gt;&amp;lt;/w:rPr&amp;gt;&amp;lt;w:t&amp;gt;Examination of applicants; subjects included; license&amp;lt;/w:t&amp;gt;&amp;lt;/w:r&amp;gt;&amp;lt;w:bookmarkStart w:id="236" w:name="_PROCESSED_CHANGE__0b71b5d0_7c9b_4ff9_ab" /&amp;gt;&amp;lt;w:del w:id="237" w:author="BPS" w:date="2022-03-16T16:05:00Z"&amp;gt;&amp;lt;w:r w:rsidDel="00CD236D"&amp;gt;&amp;lt;w:rPr&amp;gt;&amp;lt;w:b /&amp;gt;&amp;lt;/w:rPr&amp;gt;&amp;lt;w:delText&amp;gt;; endorsement&amp;lt;/w:delText&amp;gt;&amp;lt;/w:r&amp;gt;&amp;lt;/w:del&amp;gt;&amp;lt;w:bookmarkEnd w:id="233" /&amp;gt;&amp;lt;w:bookmarkEnd w:id="235" /&amp;gt;&amp;lt;w:bookmarkEnd w:id="236" /&amp;gt;&amp;lt;/w:p&amp;gt;&amp;lt;w:p w:rsidR="00D71FB1" w:rsidRDefault="00D71FB1" w:rsidP="00D71FB1"&amp;gt;&amp;lt;w:pPr&amp;gt;&amp;lt;w:ind w:left="360" w:firstLine="360" /&amp;gt;&amp;lt;/w:pPr&amp;gt;&amp;lt;w:bookmarkStart w:id="238" w:name="_BILL_SECTION_HEADER__880f158e_f57c_4362" /&amp;gt;&amp;lt;w:bookmarkStart w:id="239" w:name="_BILL_SECTION__e1bc556b_d11a_4ceb_9158_a" /&amp;gt;&amp;lt;w:bookmarkStart w:id="240" w:name="_PAR__14_f75e9d8b_4b54_4abf_a686_d9e9dcd" /&amp;gt;&amp;lt;w:bookmarkStart w:id="241" w:name="_LINE__34_d791ceab_c75a_4fe0_ac37_b8b36b" /&amp;gt;&amp;lt;w:bookmarkEnd w:id="226" /&amp;gt;&amp;lt;w:bookmarkEnd w:id="231" /&amp;gt;&amp;lt;w:bookmarkEnd w:id="232" /&amp;gt;&amp;lt;w:r&amp;gt;&amp;lt;w:rPr&amp;gt;&amp;lt;w:b /&amp;gt;&amp;lt;w:sz w:val="24" /&amp;gt;&amp;lt;/w:rPr&amp;gt;&amp;lt;w:t xml:space="preserve"&amp;gt;Sec. &amp;lt;/w:t&amp;gt;&amp;lt;/w:r&amp;gt;&amp;lt;w:bookmarkStart w:id="242" w:name="_BILL_SECTION_NUMBER__a3c36a14_2135_4e2b" /&amp;gt;&amp;lt;w:r&amp;gt;&amp;lt;w:rPr&amp;gt;&amp;lt;w:b /&amp;gt;&amp;lt;w:sz w:val="24" /&amp;gt;&amp;lt;/w:rPr&amp;gt;&amp;lt;w:t&amp;gt;10&amp;lt;/w:t&amp;gt;&amp;lt;/w:r&amp;gt;&amp;lt;w:bookmarkEnd w:id="242" /&amp;gt;&amp;lt;w:r&amp;gt;&amp;lt;w:rPr&amp;gt;&amp;lt;w:b /&amp;gt;&amp;lt;w:sz w:val="24" /&amp;gt;&amp;lt;/w:rPr&amp;gt;&amp;lt;w:t&amp;gt;.  32 MRSA §552-A&amp;lt;/w:t&amp;gt;&amp;lt;/w:r&amp;gt;&amp;lt;w:r&amp;gt;&amp;lt;w:t xml:space="preserve"&amp;gt; is enacted to read:&amp;lt;/w:t&amp;gt;&amp;lt;/w:r&amp;gt;&amp;lt;w:bookmarkEnd w:id="241" /&amp;gt;&amp;lt;/w:p&amp;gt;&amp;lt;w:p w:rsidR="00D71FB1" w:rsidRDefault="00D71FB1" w:rsidP="00D71FB1"&amp;gt;&amp;lt;w:pPr&amp;gt;&amp;lt;w:ind w:left="1080" w:hanging="720" /&amp;gt;&amp;lt;w:rPr&amp;gt;&amp;lt;w:ins w:id="243" w:author="BPS" w:date="2022-03-03T14:41:00Z" /&amp;gt;&amp;lt;/w:rPr&amp;gt;&amp;lt;/w:pPr&amp;gt;&amp;lt;w:bookmarkStart w:id="244" w:name="_STATUTE_S__28c61dc4_8181_4160_b0b2_f662" /&amp;gt;&amp;lt;w:bookmarkStart w:id="245" w:name="_PAR__15_0cfaa024_678e_4a34_a762_91d97e8" /&amp;gt;&amp;lt;w:bookmarkStart w:id="246" w:name="_LINE__35_c92e174f_6b01_4553_95a8_6cb406" /&amp;gt;&amp;lt;w:bookmarkStart w:id="247" w:name="_PROCESSED_CHANGE__3bbc5c94_968d_4efa_be" /&amp;gt;&amp;lt;w:bookmarkEnd w:id="238" /&amp;gt;&amp;lt;w:bookmarkEnd w:id="240" /&amp;gt;&amp;lt;w:ins w:id="248" w:author="BPS" w:date="2022-03-03T14:41:00Z"&amp;gt;&amp;lt;w:r&amp;gt;&amp;lt;w:rPr&amp;gt;&amp;lt;w:b /&amp;gt;&amp;lt;/w:rPr&amp;gt;&amp;lt;w:t&amp;gt;§&amp;lt;/w:t&amp;gt;&amp;lt;/w:r&amp;gt;&amp;lt;w:bookmarkStart w:id="249" w:name="_STATUTE_NUMBER__e49b6cd2_c405_47b6_a225" /&amp;gt;&amp;lt;w:r&amp;gt;&amp;lt;w:rPr&amp;gt;&amp;lt;w:b /&amp;gt;&amp;lt;/w:rPr&amp;gt;&amp;lt;w:t&amp;gt;552-A&amp;lt;/w:t&amp;gt;&amp;lt;/w:r&amp;gt;&amp;lt;w:bookmarkEnd w:id="249" /&amp;gt;&amp;lt;w:r&amp;gt;&amp;lt;w:rPr&amp;gt;&amp;lt;w:b /&amp;gt;&amp;lt;/w:rPr&amp;gt;&amp;lt;w:t xml:space="preserve"&amp;gt;.  &amp;lt;/w:t&amp;gt;&amp;lt;/w:r&amp;gt;&amp;lt;w:bookmarkStart w:id="250" w:name="_STATUTE_HEADNOTE__74290e5c_8696_4761_a9" /&amp;gt;&amp;lt;w:r&amp;gt;&amp;lt;w:rPr&amp;gt;&amp;lt;w:b /&amp;gt;&amp;lt;/w:rPr&amp;gt;&amp;lt;w:t&amp;gt;Licensure by endorsement&amp;lt;/w:t&amp;gt;&amp;lt;/w:r&amp;gt;&amp;lt;w:bookmarkEnd w:id="246" /&amp;gt;&amp;lt;w:bookmarkEnd w:id="250" /&amp;gt;&amp;lt;/w:ins&amp;gt;&amp;lt;/w:p&amp;gt;&amp;lt;w:p w:rsidR="00D71FB1" w:rsidRDefault="00D71FB1" w:rsidP="00D71FB1"&amp;gt;&amp;lt;w:pPr&amp;gt;&amp;lt;w:ind w:left="360" w:firstLine="360" /&amp;gt;&amp;lt;/w:pPr&amp;gt;&amp;lt;w:bookmarkStart w:id="251" w:name="_STATUTE_P__c7e7111e_8e1e_45da_8f27_b461" /&amp;gt;&amp;lt;w:bookmarkStart w:id="252" w:name="_STATUTE_CONTENT__3ab52fc7_fd20_4eed_af5" /&amp;gt;&amp;lt;w:bookmarkStart w:id="253" w:name="_PAR__16_08fd52bf_923d_4dc7_be8d_86315e9" /&amp;gt;&amp;lt;w:bookmarkStart w:id="254" w:name="_LINE__36_f310a101_4ee8_4c27_b452_7e8249" /&amp;gt;&amp;lt;w:bookmarkEnd w:id="245" /&amp;gt;&amp;lt;w:ins w:id="255" w:author="BPS" w:date="2022-03-03T14:42:00Z"&amp;gt;&amp;lt;w:r w:rsidRPr="009F0778"&amp;gt;&amp;lt;w:t xml:space="preserve"&amp;gt;Notwithstanding any provision of this chapter to the contrary, the board shall establish &amp;lt;/w:t&amp;gt;&amp;lt;/w:r&amp;gt;&amp;lt;w:bookmarkStart w:id="256" w:name="_LINE__37_6f7eb0ee_2f90_4e5c_9a54_bd3c0b" /&amp;gt;&amp;lt;w:bookmarkEnd w:id="254" /&amp;gt;&amp;lt;w:r w:rsidRPr="009F0778"&amp;gt;&amp;lt;w:t xml:space="preserve"&amp;gt;a process to issue a license by endorsement &amp;lt;/w:t&amp;gt;&amp;lt;/w:r&amp;gt;&amp;lt;/w:ins&amp;gt;&amp;lt;w:ins w:id="257" w:author="BPS" w:date="2022-03-16T15:59:00Z"&amp;gt;&amp;lt;w:r&amp;gt;&amp;lt;w:t&amp;gt;for&amp;lt;/w:t&amp;gt;&amp;lt;/w:r&amp;gt;&amp;lt;/w:ins&amp;gt;&amp;lt;w:ins w:id="258" w:author="BPS" w:date="2022-03-16T16:01:00Z"&amp;gt;&amp;lt;w:r&amp;gt;&amp;lt;w:t xml:space="preserve"&amp;gt; each license authorized by this chapter &amp;lt;/w:t&amp;gt;&amp;lt;/w:r&amp;gt;&amp;lt;/w:ins&amp;gt;&amp;lt;w:ins w:id="259" w:author="BPS" w:date="2022-03-03T14:42:00Z"&amp;gt;&amp;lt;w:r w:rsidRPr="009F0778"&amp;gt;&amp;lt;w:t xml:space="preserve"&amp;gt;to &amp;lt;/w:t&amp;gt;&amp;lt;/w:r&amp;gt;&amp;lt;w:bookmarkStart w:id="260" w:name="_LINE__38_17a82d0f_a5e2_4d22_90ec_658319" /&amp;gt;&amp;lt;w:bookmarkEnd w:id="256" /&amp;gt;&amp;lt;w:r w:rsidRPr="009F0778"&amp;gt;&amp;lt;w:t xml:space="preserve"&amp;gt;an applicant pursuant to Title 10, &amp;lt;/w:t&amp;gt;&amp;lt;/w:r&amp;gt;&amp;lt;/w:ins&amp;gt;&amp;lt;w:ins w:id="261" w:author="BPS" w:date="2022-03-03T14:43:00Z"&amp;gt;&amp;lt;w:r&amp;gt;&amp;lt;w:t&amp;gt;section&amp;lt;/w:t&amp;gt;&amp;lt;/w:r&amp;gt;&amp;lt;/w:ins&amp;gt;&amp;lt;w:ins w:id="262" w:author="BPS" w:date="2022-03-03T14:42:00Z"&amp;gt;&amp;lt;w:r w:rsidRPr="009F0778"&amp;gt;&amp;lt;w:t xml:space="preserve"&amp;gt; 8003-H and an&amp;lt;/w:t&amp;gt;&amp;lt;/w:r&amp;gt;&amp;lt;/w:ins&amp;gt;&amp;lt;w:ins w:id="263" w:author="BPS" w:date="2022-03-03T14:43:00Z"&amp;gt;&amp;lt;w:r&amp;gt;&amp;lt;w:t&amp;gt;y&amp;lt;/w:t&amp;gt;&amp;lt;/w:r&amp;gt;&amp;lt;/w:ins&amp;gt;&amp;lt;w:ins w:id="264" w:author="BPS" w:date="2022-03-03T14:42:00Z"&amp;gt;&amp;lt;w:r w:rsidRPr="009F0778"&amp;gt;&amp;lt;w:t xml:space="preserve"&amp;gt; applicable rules adopted pursuant &amp;lt;/w:t&amp;gt;&amp;lt;/w:r&amp;gt;&amp;lt;w:bookmarkStart w:id="265" w:name="_LINE__39_65852b06_69a1_4020_b3df_3ab076" /&amp;gt;&amp;lt;w:bookmarkEnd w:id="260" /&amp;gt;&amp;lt;w:r w:rsidRPr="009F0778"&amp;gt;&amp;lt;w:t xml:space="preserve"&amp;gt;to that section. &amp;lt;/w:t&amp;gt;&amp;lt;/w:r&amp;gt;&amp;lt;/w:ins&amp;gt;&amp;lt;w:ins w:id="266" w:author="BPS" w:date="2022-03-03T14:43:00Z"&amp;gt;&amp;lt;w:r&amp;gt;&amp;lt;w:t xml:space="preserve"&amp;gt; &amp;lt;/w:t&amp;gt;&amp;lt;/w:r&amp;gt;&amp;lt;/w:ins&amp;gt;&amp;lt;w:ins w:id="267" w:author="BPS" w:date="2022-03-03T14:42:00Z"&amp;gt;&amp;lt;w:r w:rsidRPr="009F0778"&amp;gt;&amp;lt;w:t xml:space="preserve"&amp;gt;An applicant may submit an application under the process established under &amp;lt;/w:t&amp;gt;&amp;lt;/w:r&amp;gt;&amp;lt;w:bookmarkStart w:id="268" w:name="_LINE__40_3827e23e_6261_4e43_898e_4c0470" /&amp;gt;&amp;lt;w:bookmarkEnd w:id="265" /&amp;gt;&amp;lt;w:r w:rsidRPr="009F0778"&amp;gt;&amp;lt;w:t&amp;gt;this section or any other licensure process authorized in this chapter.&amp;lt;/w:t&amp;gt;&amp;lt;/w:r&amp;gt;&amp;lt;/w:ins&amp;gt;&amp;lt;w:bookmarkEnd w:id="268" /&amp;gt;&amp;lt;/w:p&amp;gt;&amp;lt;w:p w:rsidR="00D71FB1" w:rsidRDefault="00D71FB1" w:rsidP="00D71FB1"&amp;gt;&amp;lt;w:pPr&amp;gt;&amp;lt;w:ind w:left="360" w:firstLine="360" /&amp;gt;&amp;lt;/w:pPr&amp;gt;&amp;lt;w:bookmarkStart w:id="269" w:name="_BILL_SECTION_HEADER__4c408fd0_fc32_42c0" /&amp;gt;&amp;lt;w:bookmarkStart w:id="270" w:name="_BILL_SECTION__ba9e14c9_6cf6_45cc_9f2e_4" /&amp;gt;&amp;lt;w:bookmarkStart w:id="271" w:name="_PAR__17_d851b717_4abe_40ee_bc5c_b259b4c" /&amp;gt;&amp;lt;w:bookmarkStart w:id="272" w:name="_LINE__41_46b07a88_e4da_496e_8dd7_f016a4" /&amp;gt;&amp;lt;w:bookmarkEnd w:id="239" /&amp;gt;&amp;lt;w:bookmarkEnd w:id="244" /&amp;gt;&amp;lt;w:bookmarkEnd w:id="247" /&amp;gt;&amp;lt;w:bookmarkEnd w:id="251" /&amp;gt;&amp;lt;w:bookmarkEnd w:id="252" /&amp;gt;&amp;lt;w:bookmarkEnd w:id="253" /&amp;gt;&amp;lt;w:r&amp;gt;&amp;lt;w:rPr&amp;gt;&amp;lt;w:b /&amp;gt;&amp;lt;w:sz w:val="24" /&amp;gt;&amp;lt;/w:rPr&amp;gt;&amp;lt;w:t xml:space="preserve"&amp;gt;Sec. &amp;lt;/w:t&amp;gt;&amp;lt;/w:r&amp;gt;&amp;lt;w:bookmarkStart w:id="273" w:name="_BILL_SECTION_NUMBER__7a2fd7cd_bd69_4bfa" /&amp;gt;&amp;lt;w:r&amp;gt;&amp;lt;w:rPr&amp;gt;&amp;lt;w:b /&amp;gt;&amp;lt;w:sz w:val="24" /&amp;gt;&amp;lt;/w:rPr&amp;gt;&amp;lt;w:t&amp;gt;11&amp;lt;/w:t&amp;gt;&amp;lt;/w:r&amp;gt;&amp;lt;w:bookmarkEnd w:id="273" /&amp;gt;&amp;lt;w:r&amp;gt;&amp;lt;w:rPr&amp;gt;&amp;lt;w:b /&amp;gt;&amp;lt;w:sz w:val="24" /&amp;gt;&amp;lt;/w:rPr&amp;gt;&amp;lt;w:t&amp;gt;.  32 MRSA §1201-B&amp;lt;/w:t&amp;gt;&amp;lt;/w:r&amp;gt;&amp;lt;w:r&amp;gt;&amp;lt;w:t xml:space="preserve"&amp;gt; is enacted to read:&amp;lt;/w:t&amp;gt;&amp;lt;/w:r&amp;gt;&amp;lt;w:bookmarkEnd w:id="272" /&amp;gt;&amp;lt;/w:p&amp;gt;&amp;lt;w:p w:rsidR="00D71FB1" w:rsidRDefault="00D71FB1" w:rsidP="00D71FB1"&amp;gt;&amp;lt;w:pPr&amp;gt;&amp;lt;w:ind w:left="1080" w:hanging="720" /&amp;gt;&amp;lt;w:rPr&amp;gt;&amp;lt;w:ins w:id="274" w:author="BPS" w:date="2022-03-03T14:47:00Z" /&amp;gt;&amp;lt;/w:rPr&amp;gt;&amp;lt;/w:pPr&amp;gt;&amp;lt;w:bookmarkStart w:id="275" w:name="_STATUTE_S__42b2b24c_97b1_4344_8a42_306f" /&amp;gt;&amp;lt;w:bookmarkStart w:id="276" w:name="_PAGE__3_326c72e2_4fab_4935_82fc_5eb6b91" /&amp;gt;&amp;lt;w:bookmarkStart w:id="277" w:name="_PAR__1_7b19c77e_52b2_44cf_8d18_8efbb3f5" /&amp;gt;&amp;lt;w:bookmarkStart w:id="278" w:name="_LINE__1_a1ff5bda_50c3_4b97_8664_0d0cc3c" /&amp;gt;&amp;lt;w:bookmarkStart w:id="279" w:name="_PROCESSED_CHANGE__4869bbcc_8669_444a_80" /&amp;gt;&amp;lt;w:bookmarkEnd w:id="113" /&amp;gt;&amp;lt;w:bookmarkEnd w:id="269" /&amp;gt;&amp;lt;w:bookmarkEnd w:id="271" /&amp;gt;&amp;lt;w:ins w:id="280" w:author="BPS" w:date="2022-03-03T14:47:00Z"&amp;gt;&amp;lt;w:r&amp;gt;&amp;lt;w:rPr&amp;gt;&amp;lt;w:b /&amp;gt;&amp;lt;/w:rPr&amp;gt;&amp;lt;w:t&amp;gt;§&amp;lt;/w:t&amp;gt;&amp;lt;/w:r&amp;gt;&amp;lt;w:bookmarkStart w:id="281" w:name="_STATUTE_NUMBER__6d16851d_b17d_4554_939e" /&amp;gt;&amp;lt;w:r&amp;gt;&amp;lt;w:rPr&amp;gt;&amp;lt;w:b /&amp;gt;&amp;lt;/w:rPr&amp;gt;&amp;lt;w:t&amp;gt;1201-B&amp;lt;/w:t&amp;gt;&amp;lt;/w:r&amp;gt;&amp;lt;w:bookmarkEnd w:id="281" /&amp;gt;&amp;lt;w:r&amp;gt;&amp;lt;w:rPr&amp;gt;&amp;lt;w:b /&amp;gt;&amp;lt;/w:rPr&amp;gt;&amp;lt;w:t xml:space="preserve"&amp;gt;.  &amp;lt;/w:t&amp;gt;&amp;lt;/w:r&amp;gt;&amp;lt;w:bookmarkStart w:id="282" w:name="_STATUTE_HEADNOTE__a347f68d_19e9_477f_a8" /&amp;gt;&amp;lt;w:r&amp;gt;&amp;lt;w:rPr&amp;gt;&amp;lt;w:b /&amp;gt;&amp;lt;/w:rPr&amp;gt;&amp;lt;w:t&amp;gt;Licensure by endorsement&amp;lt;/w:t&amp;gt;&amp;lt;/w:r&amp;gt;&amp;lt;w:bookmarkEnd w:id="278" /&amp;gt;&amp;lt;w:bookmarkEnd w:id="282" /&amp;gt;&amp;lt;/w:ins&amp;gt;&amp;lt;/w:p&amp;gt;&amp;lt;w:p w:rsidR="00D71FB1" w:rsidRDefault="00D71FB1" w:rsidP="00D71FB1"&amp;gt;&amp;lt;w:pPr&amp;gt;&amp;lt;w:ind w:left="360" w:firstLine="360" /&amp;gt;&amp;lt;/w:pPr&amp;gt;&amp;lt;w:bookmarkStart w:id="283" w:name="_STATUTE_P__1847e360_c7ff_4c6b_a8a3_b48b" /&amp;gt;&amp;lt;w:bookmarkStart w:id="284" w:name="_STATUTE_CONTENT__d4da0460_2b12_40bd_ba9" /&amp;gt;&amp;lt;w:bookmarkStart w:id="285" w:name="_PAR__2_77e6ae3f_d7e2_4758_9b02_eef945fd" /&amp;gt;&amp;lt;w:bookmarkStart w:id="286" w:name="_LINE__2_84a3168d_ac4b_43c0_b555_f99e352" /&amp;gt;&amp;lt;w:bookmarkEnd w:id="277" /&amp;gt;&amp;lt;w:ins w:id="287" w:author="BPS" w:date="2022-03-03T14:47:00Z"&amp;gt;&amp;lt;w:r w:rsidRPr="009F0778"&amp;gt;&amp;lt;w:t xml:space="preserve"&amp;gt;Notwithstanding any provision of this chapter to the contrary, the board shall establish &amp;lt;/w:t&amp;gt;&amp;lt;/w:r&amp;gt;&amp;lt;w:bookmarkStart w:id="288" w:name="_LINE__3_1ed73e1d_fa64_4341_9beb_2c87b14" /&amp;gt;&amp;lt;w:bookmarkEnd w:id="286" /&amp;gt;&amp;lt;w:r w:rsidRPr="009F0778"&amp;gt;&amp;lt;w:t xml:space="preserve"&amp;gt;a process to issue a license by endorsement &amp;lt;/w:t&amp;gt;&amp;lt;/w:r&amp;gt;&amp;lt;/w:ins&amp;gt;&amp;lt;w:ins w:id="289" w:author="BPS" w:date="2022-03-16T16:01:00Z"&amp;gt;&amp;lt;w:r&amp;gt;&amp;lt;w:t xml:space="preserve"&amp;gt;for each license authorized by this chapter &amp;lt;/w:t&amp;gt;&amp;lt;/w:r&amp;gt;&amp;lt;/w:ins&amp;gt;&amp;lt;w:ins w:id="290" w:author="BPS" w:date="2022-03-03T14:47:00Z"&amp;gt;&amp;lt;w:r w:rsidRPr="009F0778"&amp;gt;&amp;lt;w:t xml:space="preserve"&amp;gt;to &amp;lt;/w:t&amp;gt;&amp;lt;/w:r&amp;gt;&amp;lt;w:bookmarkStart w:id="291" w:name="_LINE__4_ca6ddaff_ec3e_4859_ae24_90bc36a" /&amp;gt;&amp;lt;w:bookmarkEnd w:id="288" /&amp;gt;&amp;lt;w:r w:rsidRPr="009F0778"&amp;gt;&amp;lt;w:t xml:space="preserve"&amp;gt;an applicant pursuant to Title 10, section 8003-H and any applicable rules adopted pursuant &amp;lt;/w:t&amp;gt;&amp;lt;/w:r&amp;gt;&amp;lt;w:bookmarkStart w:id="292" w:name="_LINE__5_c824ab4c_df4e_4730_9ba7_f00b7d4" /&amp;gt;&amp;lt;w:bookmarkEnd w:id="291" /&amp;gt;&amp;lt;w:r w:rsidRPr="009F0778"&amp;gt;&amp;lt;w:t xml:space="preserve"&amp;gt;to that section.  An applicant may submit an application under the process established under &amp;lt;/w:t&amp;gt;&amp;lt;/w:r&amp;gt;&amp;lt;w:bookmarkStart w:id="293" w:name="_LINE__6_a4c23559_5036_4291_b215_c3b01f7" /&amp;gt;&amp;lt;w:bookmarkEnd w:id="292" /&amp;gt;&amp;lt;w:r w:rsidRPr="009F0778"&amp;gt;&amp;lt;w:t&amp;gt;this section or any other licensure process authorized in this chapter.&amp;lt;/w:t&amp;gt;&amp;lt;/w:r&amp;gt;&amp;lt;/w:ins&amp;gt;&amp;lt;w:bookmarkEnd w:id="293" /&amp;gt;&amp;lt;/w:p&amp;gt;&amp;lt;w:p w:rsidR="00D71FB1" w:rsidRDefault="00D71FB1" w:rsidP="00D71FB1"&amp;gt;&amp;lt;w:pPr&amp;gt;&amp;lt;w:ind w:left="360" w:firstLine="360" /&amp;gt;&amp;lt;/w:pPr&amp;gt;&amp;lt;w:bookmarkStart w:id="294" w:name="_BILL_SECTION_HEADER__1a7fe184_a0ca_4b9c" /&amp;gt;&amp;lt;w:bookmarkStart w:id="295" w:name="_BILL_SECTION__5f692b06_05cc_4c4c_bbe6_d" /&amp;gt;&amp;lt;w:bookmarkStart w:id="296" w:name="_PAR__3_0cb0ccc0_e666_4a20_800d_549b3632" /&amp;gt;&amp;lt;w:bookmarkStart w:id="297" w:name="_LINE__7_192649b8_f7fc_4139_9bca_4552ce0" /&amp;gt;&amp;lt;w:bookmarkEnd w:id="270" /&amp;gt;&amp;lt;w:bookmarkEnd w:id="275" /&amp;gt;&amp;lt;w:bookmarkEnd w:id="279" /&amp;gt;&amp;lt;w:bookmarkEnd w:id="283" /&amp;gt;&amp;lt;w:bookmarkEnd w:id="284" /&amp;gt;&amp;lt;w:bookmarkEnd w:id="285" /&amp;gt;&amp;lt;w:r&amp;gt;&amp;lt;w:rPr&amp;gt;&amp;lt;w:b /&amp;gt;&amp;lt;w:sz w:val="24" /&amp;gt;&amp;lt;/w:rPr&amp;gt;&amp;lt;w:t xml:space="preserve"&amp;gt;Sec. &amp;lt;/w:t&amp;gt;&amp;lt;/w:r&amp;gt;&amp;lt;w:bookmarkStart w:id="298" w:name="_BILL_SECTION_NUMBER__37d08943_6082_4c18" /&amp;gt;&amp;lt;w:r&amp;gt;&amp;lt;w:rPr&amp;gt;&amp;lt;w:b /&amp;gt;&amp;lt;w:sz w:val="24" /&amp;gt;&amp;lt;/w:rPr&amp;gt;&amp;lt;w:t&amp;gt;12&amp;lt;/w:t&amp;gt;&amp;lt;/w:r&amp;gt;&amp;lt;w:bookmarkEnd w:id="298" /&amp;gt;&amp;lt;w:r&amp;gt;&amp;lt;w:rPr&amp;gt;&amp;lt;w:b /&amp;gt;&amp;lt;w:sz w:val="24" /&amp;gt;&amp;lt;/w:rPr&amp;gt;&amp;lt;w:t&amp;gt;.  32 MRSA §1501-D&amp;lt;/w:t&amp;gt;&amp;lt;/w:r&amp;gt;&amp;lt;w:r&amp;gt;&amp;lt;w:t xml:space="preserve"&amp;gt; is enacted to read:&amp;lt;/w:t&amp;gt;&amp;lt;/w:r&amp;gt;&amp;lt;w:bookmarkEnd w:id="297" /&amp;gt;&amp;lt;/w:p&amp;gt;&amp;lt;w:p w:rsidR="00D71FB1" w:rsidRDefault="00D71FB1" w:rsidP="00D71FB1"&amp;gt;&amp;lt;w:pPr&amp;gt;&amp;lt;w:ind w:left="1080" w:hanging="720" /&amp;gt;&amp;lt;w:rPr&amp;gt;&amp;lt;w:ins w:id="299" w:author="BPS" w:date="2022-03-03T14:49:00Z" /&amp;gt;&amp;lt;/w:rPr&amp;gt;&amp;lt;/w:pPr&amp;gt;&amp;lt;w:bookmarkStart w:id="300" w:name="_STATUTE_S__208c09b0_6c3e_4315_aa9d_6b36" /&amp;gt;&amp;lt;w:bookmarkStart w:id="301" w:name="_PAR__4_014aae13_a1f2_4efc_9e89_51ac7db0" /&amp;gt;&amp;lt;w:bookmarkStart w:id="302" w:name="_LINE__8_42fc2a27_921f_4d39_85c4_5bf12b2" /&amp;gt;&amp;lt;w:bookmarkStart w:id="303" w:name="_PROCESSED_CHANGE__4c5a9395_85db_4bdc_91" /&amp;gt;&amp;lt;w:bookmarkEnd w:id="294" /&amp;gt;&amp;lt;w:bookmarkEnd w:id="296" /&amp;gt;&amp;lt;w:ins w:id="304" w:author="BPS" w:date="2022-03-03T14:49:00Z"&amp;gt;&amp;lt;w:r&amp;gt;&amp;lt;w:rPr&amp;gt;&amp;lt;w:b /&amp;gt;&amp;lt;/w:rPr&amp;gt;&amp;lt;w:t&amp;gt;§&amp;lt;/w:t&amp;gt;&amp;lt;/w:r&amp;gt;&amp;lt;w:bookmarkStart w:id="305" w:name="_STATUTE_NUMBER__a0631073_c724_4c6f_b293" /&amp;gt;&amp;lt;w:r&amp;gt;&amp;lt;w:rPr&amp;gt;&amp;lt;w:b /&amp;gt;&amp;lt;/w:rPr&amp;gt;&amp;lt;w:t&amp;gt;1501-D&amp;lt;/w:t&amp;gt;&amp;lt;/w:r&amp;gt;&amp;lt;w:bookmarkEnd w:id="305" /&amp;gt;&amp;lt;w:r&amp;gt;&amp;lt;w:rPr&amp;gt;&amp;lt;w:b /&amp;gt;&amp;lt;/w:rPr&amp;gt;&amp;lt;w:t xml:space="preserve"&amp;gt;.  &amp;lt;/w:t&amp;gt;&amp;lt;/w:r&amp;gt;&amp;lt;w:bookmarkStart w:id="306" w:name="_STATUTE_HEADNOTE__c80f94c0_7aa7_4f36_a6" /&amp;gt;&amp;lt;w:r&amp;gt;&amp;lt;w:rPr&amp;gt;&amp;lt;w:b /&amp;gt;&amp;lt;/w:rPr&amp;gt;&amp;lt;w:t&amp;gt;Licensure by endorsement&amp;lt;/w:t&amp;gt;&amp;lt;/w:r&amp;gt;&amp;lt;w:bookmarkEnd w:id="302" /&amp;gt;&amp;lt;w:bookmarkEnd w:id="306" /&amp;gt;&amp;lt;/w:ins&amp;gt;&amp;lt;/w:p&amp;gt;&amp;lt;w:p w:rsidR="00D71FB1" w:rsidRDefault="00D71FB1" w:rsidP="00D71FB1"&amp;gt;&amp;lt;w:pPr&amp;gt;&amp;lt;w:ind w:left="360" w:firstLine="360" /&amp;gt;&amp;lt;/w:pPr&amp;gt;&amp;lt;w:bookmarkStart w:id="307" w:name="_STATUTE_CONTENT__3009588c_4c27_46f6_85a" /&amp;gt;&amp;lt;w:bookmarkStart w:id="308" w:name="_STATUTE_P__8e3b52da_d0fc_4255_9c4d_3c0d" /&amp;gt;&amp;lt;w:bookmarkStart w:id="309" w:name="_PAR__5_3124b225_2092_43e4_a698_47f0dd8f" /&amp;gt;&amp;lt;w:bookmarkStart w:id="310" w:name="_LINE__9_458852a2_ad10_4268_8804_1dc1b53" /&amp;gt;&amp;lt;w:bookmarkEnd w:id="301" /&amp;gt;&amp;lt;w:ins w:id="311" w:author="BPS" w:date="2022-03-03T14:50:00Z"&amp;gt;&amp;lt;w:r w:rsidRPr="009F0778"&amp;gt;&amp;lt;w:t xml:space="preserve"&amp;gt;Notwithstanding any provision of this chapter to the contrary, the board shall establish &amp;lt;/w:t&amp;gt;&amp;lt;/w:r&amp;gt;&amp;lt;w:bookmarkStart w:id="312" w:name="_LINE__10_8f879466_e2c7_4144_a64c_3a3b4c" /&amp;gt;&amp;lt;w:bookmarkEnd w:id="310" /&amp;gt;&amp;lt;w:r w:rsidRPr="009F0778"&amp;gt;&amp;lt;w:t xml:space="preserve"&amp;gt;a process to issue a license by endorsement &amp;lt;/w:t&amp;gt;&amp;lt;/w:r&amp;gt;&amp;lt;/w:ins&amp;gt;&amp;lt;w:ins w:id="313" w:author="BPS" w:date="2022-03-16T16:06:00Z"&amp;gt;&amp;lt;w:r&amp;gt;&amp;lt;w:t xml:space="preserve"&amp;gt;for each license authorized by this chapter &amp;lt;/w:t&amp;gt;&amp;lt;/w:r&amp;gt;&amp;lt;/w:ins&amp;gt;&amp;lt;w:ins w:id="314" w:author="BPS" w:date="2022-03-03T14:50:00Z"&amp;gt;&amp;lt;w:r w:rsidRPr="009F0778"&amp;gt;&amp;lt;w:t xml:space="preserve"&amp;gt;to &amp;lt;/w:t&amp;gt;&amp;lt;/w:r&amp;gt;&amp;lt;w:bookmarkStart w:id="315" w:name="_LINE__11_ea710c73_2c86_4b9d_8f64_8e44a9" /&amp;gt;&amp;lt;w:bookmarkEnd w:id="312" /&amp;gt;&amp;lt;w:r w:rsidRPr="009F0778"&amp;gt;&amp;lt;w:t xml:space="preserve"&amp;gt;an applicant pursuant to Title 10, &amp;lt;/w:t&amp;gt;&amp;lt;/w:r&amp;gt;&amp;lt;w:r&amp;gt;&amp;lt;w:t&amp;gt;section&amp;lt;/w:t&amp;gt;&amp;lt;/w:r&amp;gt;&amp;lt;w:r w:rsidRPr="009F0778"&amp;gt;&amp;lt;w:t xml:space="preserve"&amp;gt; 8003-H and any applicable rules adopted pursuant &amp;lt;/w:t&amp;gt;&amp;lt;/w:r&amp;gt;&amp;lt;w:bookmarkStart w:id="316" w:name="_LINE__12_967981dd_961c_472f_9cf9_4d50b8" /&amp;gt;&amp;lt;w:bookmarkEnd w:id="315" /&amp;gt;&amp;lt;w:r w:rsidRPr="009F0778"&amp;gt;&amp;lt;w:t xml:space="preserve"&amp;gt;to that section. &amp;lt;/w:t&amp;gt;&amp;lt;/w:r&amp;gt;&amp;lt;w:r&amp;gt;&amp;lt;w:t xml:space="preserve"&amp;gt; &amp;lt;/w:t&amp;gt;&amp;lt;/w:r&amp;gt;&amp;lt;w:r w:rsidRPr="009F0778"&amp;gt;&amp;lt;w:t xml:space="preserve"&amp;gt;An applicant may submit an application under the process established under &amp;lt;/w:t&amp;gt;&amp;lt;/w:r&amp;gt;&amp;lt;w:bookmarkStart w:id="317" w:name="_LINE__13_f197dc2b_1b10_45e1_8109_cf59ce" /&amp;gt;&amp;lt;w:bookmarkEnd w:id="316" /&amp;gt;&amp;lt;w:r w:rsidRPr="009F0778"&amp;gt;&amp;lt;w:t&amp;gt;this section or any other licensure process authorized in this chapter.&amp;lt;/w:t&amp;gt;&amp;lt;/w:r&amp;gt;&amp;lt;/w:ins&amp;gt;&amp;lt;w:bookmarkEnd w:id="317" /&amp;gt;&amp;lt;/w:p&amp;gt;&amp;lt;w:p w:rsidR="00D71FB1" w:rsidRDefault="00D71FB1" w:rsidP="00D71FB1"&amp;gt;&amp;lt;w:pPr&amp;gt;&amp;lt;w:ind w:left="360" w:firstLine="360" /&amp;gt;&amp;lt;/w:pPr&amp;gt;&amp;lt;w:bookmarkStart w:id="318" w:name="_BILL_SECTION_HEADER__e628dc19_d3f3_4ba3" /&amp;gt;&amp;lt;w:bookmarkStart w:id="319" w:name="_BILL_SECTION__d07fb2b7_284c_47a3_9da1_d" /&amp;gt;&amp;lt;w:bookmarkStart w:id="320" w:name="_PAR__6_6abd4800_1a1a_4b20_873c_5f6782c5" /&amp;gt;&amp;lt;w:bookmarkStart w:id="321" w:name="_LINE__14_5ab15123_5a66_40cd_8bcb_8def35" /&amp;gt;&amp;lt;w:bookmarkEnd w:id="295" /&amp;gt;&amp;lt;w:bookmarkEnd w:id="300" /&amp;gt;&amp;lt;w:bookmarkEnd w:id="303" /&amp;gt;&amp;lt;w:bookmarkEnd w:id="307" /&amp;gt;&amp;lt;w:bookmarkEnd w:id="308" /&amp;gt;&amp;lt;w:bookmarkEnd w:id="309" /&amp;gt;&amp;lt;w:r&amp;gt;&amp;lt;w:rPr&amp;gt;&amp;lt;w:b /&amp;gt;&amp;lt;w:sz w:val="24" /&amp;gt;&amp;lt;/w:rPr&amp;gt;&amp;lt;w:t xml:space="preserve"&amp;gt;Sec. &amp;lt;/w:t&amp;gt;&amp;lt;/w:r&amp;gt;&amp;lt;w:bookmarkStart w:id="322" w:name="_BILL_SECTION_NUMBER__e85eb373_59e2_4475" /&amp;gt;&amp;lt;w:r&amp;gt;&amp;lt;w:rPr&amp;gt;&amp;lt;w:b /&amp;gt;&amp;lt;w:sz w:val="24" /&amp;gt;&amp;lt;/w:rPr&amp;gt;&amp;lt;w:t&amp;gt;13&amp;lt;/w:t&amp;gt;&amp;lt;/w:r&amp;gt;&amp;lt;w:bookmarkEnd w:id="322" /&amp;gt;&amp;lt;w:r&amp;gt;&amp;lt;w:rPr&amp;gt;&amp;lt;w:b /&amp;gt;&amp;lt;w:sz w:val="24" /&amp;gt;&amp;lt;/w:rPr&amp;gt;&amp;lt;w:t&amp;gt;.  32 MRSA §1525-B&amp;lt;/w:t&amp;gt;&amp;lt;/w:r&amp;gt;&amp;lt;w:r&amp;gt;&amp;lt;w:t xml:space="preserve"&amp;gt; is enacted to read:&amp;lt;/w:t&amp;gt;&amp;lt;/w:r&amp;gt;&amp;lt;w:bookmarkEnd w:id="321" /&amp;gt;&amp;lt;/w:p&amp;gt;&amp;lt;w:p w:rsidR="00D71FB1" w:rsidRDefault="00D71FB1" w:rsidP="00D71FB1"&amp;gt;&amp;lt;w:pPr&amp;gt;&amp;lt;w:ind w:left="1080" w:hanging="720" /&amp;gt;&amp;lt;w:rPr&amp;gt;&amp;lt;w:ins w:id="323" w:author="BPS" w:date="2022-03-02T16:21:00Z" /&amp;gt;&amp;lt;w:b /&amp;gt;&amp;lt;/w:rPr&amp;gt;&amp;lt;/w:pPr&amp;gt;&amp;lt;w:bookmarkStart w:id="324" w:name="_STATUTE_S__9755cb3d_6699_4430_b21a_3411" /&amp;gt;&amp;lt;w:bookmarkStart w:id="325" w:name="_PAR__7_580e5df5_a7a7_4d39_9843_adac6841" /&amp;gt;&amp;lt;w:bookmarkStart w:id="326" w:name="_LINE__15_b5324b70_83a2_4710_ac5b_9e0951" /&amp;gt;&amp;lt;w:bookmarkStart w:id="327" w:name="_PROCESSED_CHANGE__7c2a546b_c9ee_4e29_88" /&amp;gt;&amp;lt;w:bookmarkEnd w:id="318" /&amp;gt;&amp;lt;w:bookmarkEnd w:id="320" /&amp;gt;&amp;lt;w:ins w:id="328" w:author="BPS" w:date="2022-03-02T16:20:00Z"&amp;gt;&amp;lt;w:r&amp;gt;&amp;lt;w:rPr&amp;gt;&amp;lt;w:b /&amp;gt;&amp;lt;/w:rPr&amp;gt;&amp;lt;w:t&amp;gt;§&amp;lt;/w:t&amp;gt;&amp;lt;/w:r&amp;gt;&amp;lt;w:bookmarkStart w:id="329" w:name="_STATUTE_NUMBER__68aa5b26_57c0_46f6_a040" /&amp;gt;&amp;lt;w:r&amp;gt;&amp;lt;w:rPr&amp;gt;&amp;lt;w:b /&amp;gt;&amp;lt;/w:rPr&amp;gt;&amp;lt;w:t&amp;gt;1525-B&amp;lt;/w:t&amp;gt;&amp;lt;/w:r&amp;gt;&amp;lt;w:bookmarkEnd w:id="329" /&amp;gt;&amp;lt;w:r&amp;gt;&amp;lt;w:rPr&amp;gt;&amp;lt;w:b /&amp;gt;&amp;lt;/w:rPr&amp;gt;&amp;lt;w:t xml:space="preserve"&amp;gt;.  &amp;lt;/w:t&amp;gt;&amp;lt;/w:r&amp;gt;&amp;lt;w:bookmarkStart w:id="330" w:name="_STATUTE_HEADNOTE__e98e7463_c04b_44b0_91" /&amp;gt;&amp;lt;w:r&amp;gt;&amp;lt;w:rPr&amp;gt;&amp;lt;w:b /&amp;gt;&amp;lt;/w:rPr&amp;gt;&amp;lt;w:t&amp;gt;Licensure by endorsement&amp;lt;/w:t&amp;gt;&amp;lt;/w:r&amp;gt;&amp;lt;/w:ins&amp;gt;&amp;lt;w:bookmarkEnd w:id="326" /&amp;gt;&amp;lt;w:bookmarkEnd w:id="330" /&amp;gt;&amp;lt;/w:p&amp;gt;&amp;lt;w:p w:rsidR="00D71FB1" w:rsidRDefault="00D71FB1" w:rsidP="00D71FB1"&amp;gt;&amp;lt;w:pPr&amp;gt;&amp;lt;w:ind w:left="360" w:firstLine="360" /&amp;gt;&amp;lt;/w:pPr&amp;gt;&amp;lt;w:bookmarkStart w:id="331" w:name="_STATUTE_P__8e07aa3c_d2f2_48fd_adab_3f78" /&amp;gt;&amp;lt;w:bookmarkStart w:id="332" w:name="_STATUTE_CONTENT__545892f4_7dcb_4e39_abd" /&amp;gt;&amp;lt;w:bookmarkStart w:id="333" w:name="_PAR__8_c4cb9442_04fc_407a_8340_5b020532" /&amp;gt;&amp;lt;w:bookmarkStart w:id="334" w:name="_LINE__16_1249b589_3ca8_43c6_ba16_24564c" /&amp;gt;&amp;lt;w:bookmarkEnd w:id="325" /&amp;gt;&amp;lt;w:ins w:id="335" w:author="BPS" w:date="2022-03-03T14:52:00Z"&amp;gt;&amp;lt;w:r w:rsidRPr="009F0778"&amp;gt;&amp;lt;w:t xml:space="preserve"&amp;gt;Notwithstanding any provision of this chapter to the contrary, the &amp;lt;/w:t&amp;gt;&amp;lt;/w:r&amp;gt;&amp;lt;/w:ins&amp;gt;&amp;lt;w:ins w:id="336" w:author="BPS" w:date="2022-03-16T16:07:00Z"&amp;gt;&amp;lt;w:r&amp;gt;&amp;lt;w:t&amp;gt;director&amp;lt;/w:t&amp;gt;&amp;lt;/w:r&amp;gt;&amp;lt;/w:ins&amp;gt;&amp;lt;w:ins w:id="337" w:author="BPS" w:date="2022-03-03T14:52:00Z"&amp;gt;&amp;lt;w:r w:rsidRPr="009F0778"&amp;gt;&amp;lt;w:t xml:space="preserve"&amp;gt; shall &amp;lt;/w:t&amp;gt;&amp;lt;/w:r&amp;gt;&amp;lt;w:bookmarkStart w:id="338" w:name="_LINE__17_457c4320_c853_4390_a748_5e34a7" /&amp;gt;&amp;lt;w:bookmarkEnd w:id="334" /&amp;gt;&amp;lt;w:r w:rsidRPr="009F0778"&amp;gt;&amp;lt;w:t xml:space="preserve"&amp;gt;establish a process to issue a license by endorsement &amp;lt;/w:t&amp;gt;&amp;lt;/w:r&amp;gt;&amp;lt;/w:ins&amp;gt;&amp;lt;w:ins w:id="339" w:author="BPS" w:date="2022-03-16T16:06:00Z"&amp;gt;&amp;lt;w:r&amp;gt;&amp;lt;w:t xml:space="preserve"&amp;gt;for each license authorized by this &amp;lt;/w:t&amp;gt;&amp;lt;/w:r&amp;gt;&amp;lt;w:bookmarkStart w:id="340" w:name="_LINE__18_53a37c76_f868_48df_85de_dd9026" /&amp;gt;&amp;lt;w:bookmarkEnd w:id="338" /&amp;gt;&amp;lt;w:r&amp;gt;&amp;lt;w:t xml:space="preserve"&amp;gt;chapter &amp;lt;/w:t&amp;gt;&amp;lt;/w:r&amp;gt;&amp;lt;/w:ins&amp;gt;&amp;lt;w:ins w:id="341" w:author="BPS" w:date="2022-03-03T14:52:00Z"&amp;gt;&amp;lt;w:r w:rsidRPr="009F0778"&amp;gt;&amp;lt;w:t xml:space="preserve"&amp;gt;to an applicant pursuant to Title 10, &amp;lt;/w:t&amp;gt;&amp;lt;/w:r&amp;gt;&amp;lt;/w:ins&amp;gt;&amp;lt;w:ins w:id="342" w:author="BPS" w:date="2022-03-03T14:53:00Z"&amp;gt;&amp;lt;w:r&amp;gt;&amp;lt;w:t&amp;gt;section&amp;lt;/w:t&amp;gt;&amp;lt;/w:r&amp;gt;&amp;lt;/w:ins&amp;gt;&amp;lt;w:ins w:id="343" w:author="BPS" w:date="2022-03-03T14:52:00Z"&amp;gt;&amp;lt;w:r w:rsidRPr="009F0778"&amp;gt;&amp;lt;w:t xml:space="preserve"&amp;gt; 8003-H and any applicable rules &amp;lt;/w:t&amp;gt;&amp;lt;/w:r&amp;gt;&amp;lt;w:bookmarkStart w:id="344" w:name="_LINE__19_f9c7a0ec_613e_4bd5_ba91_6d4526" /&amp;gt;&amp;lt;w:bookmarkEnd w:id="340" /&amp;gt;&amp;lt;w:r w:rsidRPr="009F0778"&amp;gt;&amp;lt;w:t xml:space="preserve"&amp;gt;adopted pursuant to that section. &amp;lt;/w:t&amp;gt;&amp;lt;/w:r&amp;gt;&amp;lt;/w:ins&amp;gt;&amp;lt;w:ins w:id="345" w:author="BPS" w:date="2022-03-03T14:53:00Z"&amp;gt;&amp;lt;w:r&amp;gt;&amp;lt;w:t xml:space="preserve"&amp;gt; &amp;lt;/w:t&amp;gt;&amp;lt;/w:r&amp;gt;&amp;lt;/w:ins&amp;gt;&amp;lt;w:ins w:id="346" w:author="BPS" w:date="2022-03-03T14:52:00Z"&amp;gt;&amp;lt;w:r w:rsidRPr="009F0778"&amp;gt;&amp;lt;w:t xml:space="preserve"&amp;gt;An applicant may submit an application under the process &amp;lt;/w:t&amp;gt;&amp;lt;/w:r&amp;gt;&amp;lt;w:bookmarkStart w:id="347" w:name="_LINE__20_a8e1db62_e83e_485d_8ef4_980047" /&amp;gt;&amp;lt;w:bookmarkEnd w:id="344" /&amp;gt;&amp;lt;w:r w:rsidRPr="009F0778"&amp;gt;&amp;lt;w:t&amp;gt;established under this section or any other licensure process authorized in this chapter.&amp;lt;/w:t&amp;gt;&amp;lt;/w:r&amp;gt;&amp;lt;/w:ins&amp;gt;&amp;lt;w:bookmarkEnd w:id="347" /&amp;gt;&amp;lt;/w:p&amp;gt;&amp;lt;w:p w:rsidR="00D71FB1" w:rsidRDefault="00D71FB1" w:rsidP="00D71FB1"&amp;gt;&amp;lt;w:pPr&amp;gt;&amp;lt;w:ind w:left="360" w:firstLine="360" /&amp;gt;&amp;lt;/w:pPr&amp;gt;&amp;lt;w:bookmarkStart w:id="348" w:name="_BILL_SECTION_HEADER__79c81a10_a943_4c28" /&amp;gt;&amp;lt;w:bookmarkStart w:id="349" w:name="_BILL_SECTION__de7547eb_b4ff_47d4_8088_4" /&amp;gt;&amp;lt;w:bookmarkStart w:id="350" w:name="_PAR__9_664564e4_dc9e_4eb5_a48f_4e10a6f0" /&amp;gt;&amp;lt;w:bookmarkStart w:id="351" w:name="_LINE__21_f562181d_64b0_4e0a_8008_12be50" /&amp;gt;&amp;lt;w:bookmarkEnd w:id="319" /&amp;gt;&amp;lt;w:bookmarkEnd w:id="324" /&amp;gt;&amp;lt;w:bookmarkEnd w:id="327" /&amp;gt;&amp;lt;w:bookmarkEnd w:id="331" /&amp;gt;&amp;lt;w:bookmarkEnd w:id="332" /&amp;gt;&amp;lt;w:bookmarkEnd w:id="333" /&amp;gt;&amp;lt;w:r&amp;gt;&amp;lt;w:rPr&amp;gt;&amp;lt;w:b /&amp;gt;&amp;lt;w:sz w:val="24" /&amp;gt;&amp;lt;/w:rPr&amp;gt;&amp;lt;w:t xml:space="preserve"&amp;gt;Sec. &amp;lt;/w:t&amp;gt;&amp;lt;/w:r&amp;gt;&amp;lt;w:bookmarkStart w:id="352" w:name="_BILL_SECTION_NUMBER__e44e20e3_6898_453b" /&amp;gt;&amp;lt;w:r&amp;gt;&amp;lt;w:rPr&amp;gt;&amp;lt;w:b /&amp;gt;&amp;lt;w:sz w:val="24" /&amp;gt;&amp;lt;/w:rPr&amp;gt;&amp;lt;w:t&amp;gt;14&amp;lt;/w:t&amp;gt;&amp;lt;/w:r&amp;gt;&amp;lt;w:bookmarkEnd w:id="352" /&amp;gt;&amp;lt;w:r&amp;gt;&amp;lt;w:rPr&amp;gt;&amp;lt;w:b /&amp;gt;&amp;lt;w:sz w:val="24" /&amp;gt;&amp;lt;/w:rPr&amp;gt;&amp;lt;w:t&amp;gt;.  32 MRSA §2279, sub-§6,&amp;lt;/w:t&amp;gt;&amp;lt;/w:r&amp;gt;&amp;lt;w:r w:rsidRPr="00C3372D"&amp;gt;&amp;lt;w:rPr&amp;gt;&amp;lt;w:szCs w:val="22" /&amp;gt;&amp;lt;/w:rPr&amp;gt;&amp;lt;w:t xml:space="preserve"&amp;gt; as amended by PL 1997, c. 294, §&amp;lt;/w:t&amp;gt;&amp;lt;/w:r&amp;gt;&amp;lt;w:r&amp;gt;&amp;lt;w:rPr&amp;gt;&amp;lt;w:szCs w:val="22" /&amp;gt;&amp;lt;/w:rPr&amp;gt;&amp;lt;w:t&amp;gt;6&amp;lt;/w:t&amp;gt;&amp;lt;/w:r&amp;gt;&amp;lt;w:r w:rsidRPr="00C3372D"&amp;gt;&amp;lt;w:rPr&amp;gt;&amp;lt;w:szCs w:val="22" /&amp;gt;&amp;lt;/w:rPr&amp;gt;&amp;lt;w:t&amp;gt;,&amp;lt;/w:t&amp;gt;&amp;lt;/w:r&amp;gt;&amp;lt;w:r&amp;gt;&amp;lt;w:t xml:space="preserve"&amp;gt; is amended &amp;lt;/w:t&amp;gt;&amp;lt;/w:r&amp;gt;&amp;lt;w:bookmarkStart w:id="353" w:name="_LINE__22_93bc6a08_a6e9_428b_9b74_62f597" /&amp;gt;&amp;lt;w:bookmarkEnd w:id="351" /&amp;gt;&amp;lt;w:r&amp;gt;&amp;lt;w:t&amp;gt;by enacting a new first blocked paragraph to read:&amp;lt;/w:t&amp;gt;&amp;lt;/w:r&amp;gt;&amp;lt;w:bookmarkEnd w:id="353" /&amp;gt;&amp;lt;/w:p&amp;gt;&amp;lt;w:p w:rsidR="00D71FB1" w:rsidRDefault="00D71FB1" w:rsidP="00D71FB1"&amp;gt;&amp;lt;w:pPr&amp;gt;&amp;lt;w:ind w:left="360" /&amp;gt;&amp;lt;/w:pPr&amp;gt;&amp;lt;w:bookmarkStart w:id="354" w:name="_STATUTE_CONTENT__e3d15d98_d9bf_4499_98c" /&amp;gt;&amp;lt;w:bookmarkStart w:id="355" w:name="_STATUTE_P__13d3ac65_0966_462d_aa1f_6f2b" /&amp;gt;&amp;lt;w:bookmarkStart w:id="356" w:name="_PAR__10_17482161_c707_41ee_8b27_fd8b6db" /&amp;gt;&amp;lt;w:bookmarkStart w:id="357" w:name="_LINE__23_6b5b6e0d_1376_49cb_ad2d_3d1b10" /&amp;gt;&amp;lt;w:bookmarkStart w:id="358" w:name="_PROCESSED_CHANGE__74c70903_2e1f_4be2_ae" /&amp;gt;&amp;lt;w:bookmarkEnd w:id="348" /&amp;gt;&amp;lt;w:bookmarkEnd w:id="350" /&amp;gt;&amp;lt;w:ins w:id="359" w:author="BPS" w:date="2022-03-23T11:55:00Z"&amp;gt;&amp;lt;w:r&amp;gt;&amp;lt;w:t&amp;gt;Notwithstanding any provision of this chapter to the contrar&amp;lt;/w:t&amp;gt;&amp;lt;/w:r&amp;gt;&amp;lt;/w:ins&amp;gt;&amp;lt;w:ins w:id="360" w:author="BPS" w:date="2022-03-23T11:56:00Z"&amp;gt;&amp;lt;w:r&amp;gt;&amp;lt;w:t xml:space="preserve"&amp;gt;y, the board shall establish a &amp;lt;/w:t&amp;gt;&amp;lt;/w:r&amp;gt;&amp;lt;w:bookmarkStart w:id="361" w:name="_LINE__24_79264b82_14f5_4fa4_aabd_d215f7" /&amp;gt;&amp;lt;w:bookmarkEnd w:id="357" /&amp;gt;&amp;lt;w:r&amp;gt;&amp;lt;w:t xml:space="preserve"&amp;gt;process to issue a license by endorsement for each license authorized by this chapter to an &amp;lt;/w:t&amp;gt;&amp;lt;/w:r&amp;gt;&amp;lt;w:bookmarkStart w:id="362" w:name="_LINE__25_3cfd4d0a_151c_43ca_ab11_414a96" /&amp;gt;&amp;lt;w:bookmarkEnd w:id="361" /&amp;gt;&amp;lt;w:r&amp;gt;&amp;lt;w:t xml:space="preserve"&amp;gt;applicant pursuant to &amp;lt;/w:t&amp;gt;&amp;lt;/w:r&amp;gt;&amp;lt;/w:ins&amp;gt;&amp;lt;w:ins w:id="363" w:author="BPS" w:date="2022-03-23T11:57:00Z"&amp;gt;&amp;lt;w:r&amp;gt;&amp;lt;w:t xml:space="preserve"&amp;gt;Title 10, &amp;lt;/w:t&amp;gt;&amp;lt;/w:r&amp;gt;&amp;lt;/w:ins&amp;gt;&amp;lt;w:ins w:id="364" w:author="BPS" w:date="2022-03-23T11:58:00Z"&amp;gt;&amp;lt;w:r&amp;gt;&amp;lt;w:t xml:space="preserve"&amp;gt;section 8003-H and any applicable rules adopted pursuant &amp;lt;/w:t&amp;gt;&amp;lt;/w:r&amp;gt;&amp;lt;w:bookmarkStart w:id="365" w:name="_LINE__26_914f5ac4_6fec_46d3_8171_a3ece2" /&amp;gt;&amp;lt;w:bookmarkEnd w:id="362" /&amp;gt;&amp;lt;w:r&amp;gt;&amp;lt;w:t xml:space="preserve"&amp;gt;to that &amp;lt;/w:t&amp;gt;&amp;lt;/w:r&amp;gt;&amp;lt;/w:ins&amp;gt;&amp;lt;w:ins w:id="366" w:author="BPS" w:date="2022-03-23T11:59:00Z"&amp;gt;&amp;lt;w:r&amp;gt;&amp;lt;w:t xml:space="preserve"&amp;gt;section.  An applicant may submit an application under the process established under &amp;lt;/w:t&amp;gt;&amp;lt;/w:r&amp;gt;&amp;lt;w:bookmarkStart w:id="367" w:name="_LINE__27_78f24d30_779b_4736_b98d_127918" /&amp;gt;&amp;lt;w:bookmarkEnd w:id="365" /&amp;gt;&amp;lt;w:r&amp;gt;&amp;lt;w:t&amp;gt;this section or any other licensure process authorized by this chapter.&amp;lt;/w:t&amp;gt;&amp;lt;/w:r&amp;gt;&amp;lt;/w:ins&amp;gt;&amp;lt;w:bookmarkEnd w:id="367" /&amp;gt;&amp;lt;/w:p&amp;gt;&amp;lt;w:p w:rsidR="00D71FB1" w:rsidRDefault="00D71FB1" w:rsidP="00D71FB1"&amp;gt;&amp;lt;w:pPr&amp;gt;&amp;lt;w:ind w:left="360" w:firstLine="360" /&amp;gt;&amp;lt;/w:pPr&amp;gt;&amp;lt;w:bookmarkStart w:id="368" w:name="_BILL_SECTION_HEADER__99afa3ce_0756_4086" /&amp;gt;&amp;lt;w:bookmarkStart w:id="369" w:name="_BILL_SECTION__96947b97_48e9_4e1d_9c02_e" /&amp;gt;&amp;lt;w:bookmarkStart w:id="370" w:name="_PAR__11_1b4890d2_a342_4e4d_b864_50e6469" /&amp;gt;&amp;lt;w:bookmarkStart w:id="371" w:name="_LINE__28_9fb4dddb_6fef_4f7a_955b_7afe1b" /&amp;gt;&amp;lt;w:bookmarkEnd w:id="349" /&amp;gt;&amp;lt;w:bookmarkEnd w:id="354" /&amp;gt;&amp;lt;w:bookmarkEnd w:id="355" /&amp;gt;&amp;lt;w:bookmarkEnd w:id="356" /&amp;gt;&amp;lt;w:bookmarkEnd w:id="358" /&amp;gt;&amp;lt;w:r&amp;gt;&amp;lt;w:rPr&amp;gt;&amp;lt;w:b /&amp;gt;&amp;lt;w:sz w:val="24" /&amp;gt;&amp;lt;/w:rPr&amp;gt;&amp;lt;w:t xml:space="preserve"&amp;gt;Sec. &amp;lt;/w:t&amp;gt;&amp;lt;/w:r&amp;gt;&amp;lt;w:bookmarkStart w:id="372" w:name="_BILL_SECTION_NUMBER__ad2a6b0f_31c4_4827" /&amp;gt;&amp;lt;w:r&amp;gt;&amp;lt;w:rPr&amp;gt;&amp;lt;w:b /&amp;gt;&amp;lt;w:sz w:val="24" /&amp;gt;&amp;lt;/w:rPr&amp;gt;&amp;lt;w:t&amp;gt;15&amp;lt;/w:t&amp;gt;&amp;lt;/w:r&amp;gt;&amp;lt;w:bookmarkEnd w:id="372" /&amp;gt;&amp;lt;w:r&amp;gt;&amp;lt;w:rPr&amp;gt;&amp;lt;w:b /&amp;gt;&amp;lt;w:sz w:val="24" /&amp;gt;&amp;lt;/w:rPr&amp;gt;&amp;lt;w:t&amp;gt;.  32 MRSA §3114-B,&amp;lt;/w:t&amp;gt;&amp;lt;/w:r&amp;gt;&amp;lt;w:r&amp;gt;&amp;lt;w:t xml:space="preserve"&amp;gt; as enacted by PL 2007, c. 402, Pt. N, §6, is amended &amp;lt;/w:t&amp;gt;&amp;lt;/w:r&amp;gt;&amp;lt;w:bookmarkStart w:id="373" w:name="_LINE__29_8fdce338_e987_4972_8f4c_ab8e37" /&amp;gt;&amp;lt;w:bookmarkEnd w:id="371" /&amp;gt;&amp;lt;w:r&amp;gt;&amp;lt;w:t&amp;gt;by amending the section headnote to read:&amp;lt;/w:t&amp;gt;&amp;lt;/w:r&amp;gt;&amp;lt;w:bookmarkEnd w:id="373" /&amp;gt;&amp;lt;/w:p&amp;gt;&amp;lt;w:p w:rsidR="00D71FB1" w:rsidRDefault="00D71FB1" w:rsidP="00D71FB1"&amp;gt;&amp;lt;w:pPr&amp;gt;&amp;lt;w:ind w:left="1080" w:hanging="720" /&amp;gt;&amp;lt;/w:pPr&amp;gt;&amp;lt;w:bookmarkStart w:id="374" w:name="_STATUTE_S__452d37df_07c5_4c51_966b_60db" /&amp;gt;&amp;lt;w:bookmarkStart w:id="375" w:name="_PAR__12_7382891f_0605_480d_9cfd_61f8e41" /&amp;gt;&amp;lt;w:bookmarkStart w:id="376" w:name="_LINE__30_65fcd33e_c61a_4d02_8678_92d34d" /&amp;gt;&amp;lt;w:bookmarkEnd w:id="368" /&amp;gt;&amp;lt;w:bookmarkEnd w:id="370" /&amp;gt;&amp;lt;w:r&amp;gt;&amp;lt;w:rPr&amp;gt;&amp;lt;w:b /&amp;gt;&amp;lt;/w:rPr&amp;gt;&amp;lt;w:t&amp;gt;§&amp;lt;/w:t&amp;gt;&amp;lt;/w:r&amp;gt;&amp;lt;w:bookmarkStart w:id="377" w:name="_STATUTE_NUMBER__0911ae91_9aec_4aed_be7d" /&amp;gt;&amp;lt;w:r&amp;gt;&amp;lt;w:rPr&amp;gt;&amp;lt;w:b /&amp;gt;&amp;lt;/w:rPr&amp;gt;&amp;lt;w:t&amp;gt;3114-B&amp;lt;/w:t&amp;gt;&amp;lt;/w:r&amp;gt;&amp;lt;w:bookmarkEnd w:id="377" /&amp;gt;&amp;lt;w:r&amp;gt;&amp;lt;w:rPr&amp;gt;&amp;lt;w:b /&amp;gt;&amp;lt;/w:rPr&amp;gt;&amp;lt;w:t xml:space="preserve"&amp;gt;.  &amp;lt;/w:t&amp;gt;&amp;lt;/w:r&amp;gt;&amp;lt;w:bookmarkStart w:id="378" w:name="_STATUTE_HEADNOTE__44fd223b_3d0c_4558_b7" /&amp;gt;&amp;lt;w:bookmarkStart w:id="379" w:name="_PROCESSED_CHANGE__38faf2d3_1414_4050_8a" /&amp;gt;&amp;lt;w:del w:id="380" w:author="BPS" w:date="2022-03-03T14:57:00Z"&amp;gt;&amp;lt;w:r w:rsidDel="009F0778"&amp;gt;&amp;lt;w:rPr&amp;gt;&amp;lt;w:b /&amp;gt;&amp;lt;/w:rPr&amp;gt;&amp;lt;w:delText&amp;gt;Endorsement&amp;lt;/w:delText&amp;gt;&amp;lt;/w:r&amp;gt;&amp;lt;/w:del&amp;gt;&amp;lt;w:bookmarkStart w:id="381" w:name="_PROCESSED_CHANGE__b96591b2_7363_42fb_99" /&amp;gt;&amp;lt;w:bookmarkEnd w:id="379" /&amp;gt;&amp;lt;w:r&amp;gt;&amp;lt;w:rPr&amp;gt;&amp;lt;w:b /&amp;gt;&amp;lt;/w:rPr&amp;gt;&amp;lt;w:t xml:space="preserve"&amp;gt; &amp;lt;/w:t&amp;gt;&amp;lt;/w:r&amp;gt;&amp;lt;w:ins w:id="382" w:author="BPS" w:date="2022-03-03T14:56:00Z"&amp;gt;&amp;lt;w:r&amp;gt;&amp;lt;w:rPr&amp;gt;&amp;lt;w:b /&amp;gt;&amp;lt;/w:rPr&amp;gt;&amp;lt;w:t xml:space="preserve"&amp;gt;Examination &amp;lt;/w:t&amp;gt;&amp;lt;/w:r&amp;gt;&amp;lt;/w:ins&amp;gt;&amp;lt;w:ins w:id="383" w:author="BPS" w:date="2022-03-03T14:57:00Z"&amp;gt;&amp;lt;w:r&amp;gt;&amp;lt;w:rPr&amp;gt;&amp;lt;w:b /&amp;gt;&amp;lt;/w:rPr&amp;gt;&amp;lt;w:t&amp;gt;waiver&amp;lt;/w:t&amp;gt;&amp;lt;/w:r&amp;gt;&amp;lt;/w:ins&amp;gt;&amp;lt;w:bookmarkEnd w:id="376" /&amp;gt;&amp;lt;w:bookmarkEnd w:id="378" /&amp;gt;&amp;lt;w:bookmarkEnd w:id="381" /&amp;gt;&amp;lt;/w:p&amp;gt;&amp;lt;w:p w:rsidR="00D71FB1" w:rsidRDefault="00D71FB1" w:rsidP="00D71FB1"&amp;gt;&amp;lt;w:pPr&amp;gt;&amp;lt;w:ind w:left="360" w:firstLine="360" /&amp;gt;&amp;lt;/w:pPr&amp;gt;&amp;lt;w:bookmarkStart w:id="384" w:name="_BILL_SECTION_HEADER__c140861a_827c_40aa" /&amp;gt;&amp;lt;w:bookmarkStart w:id="385" w:name="_BILL_SECTION__faa860a4_52c2_4323_8e5f_c" /&amp;gt;&amp;lt;w:bookmarkStart w:id="386" w:name="_PAR__13_f7cf0c15_5eb1_40ed_b6b8_0d0ce5b" /&amp;gt;&amp;lt;w:bookmarkStart w:id="387" w:name="_LINE__31_ac8d44ae_1ef3_4440_af8a_5654f0" /&amp;gt;&amp;lt;w:bookmarkEnd w:id="369" /&amp;gt;&amp;lt;w:bookmarkEnd w:id="374" /&amp;gt;&amp;lt;w:bookmarkEnd w:id="375" /&amp;gt;&amp;lt;w:r&amp;gt;&amp;lt;w:rPr&amp;gt;&amp;lt;w:b /&amp;gt;&amp;lt;w:sz w:val="24" /&amp;gt;&amp;lt;/w:rPr&amp;gt;&amp;lt;w:t xml:space="preserve"&amp;gt;Sec. &amp;lt;/w:t&amp;gt;&amp;lt;/w:r&amp;gt;&amp;lt;w:bookmarkStart w:id="388" w:name="_BILL_SECTION_NUMBER__7b89f693_364d_4505" /&amp;gt;&amp;lt;w:r&amp;gt;&amp;lt;w:rPr&amp;gt;&amp;lt;w:b /&amp;gt;&amp;lt;w:sz w:val="24" /&amp;gt;&amp;lt;/w:rPr&amp;gt;&amp;lt;w:t&amp;gt;16&amp;lt;/w:t&amp;gt;&amp;lt;/w:r&amp;gt;&amp;lt;w:bookmarkEnd w:id="388" /&amp;gt;&amp;lt;w:r&amp;gt;&amp;lt;w:rPr&amp;gt;&amp;lt;w:b /&amp;gt;&amp;lt;w:sz w:val="24" /&amp;gt;&amp;lt;/w:rPr&amp;gt;&amp;lt;w:t&amp;gt;.  32 MRSA §3114-C&amp;lt;/w:t&amp;gt;&amp;lt;/w:r&amp;gt;&amp;lt;w:r&amp;gt;&amp;lt;w:t xml:space="preserve"&amp;gt; is enacted to read:&amp;lt;/w:t&amp;gt;&amp;lt;/w:r&amp;gt;&amp;lt;w:bookmarkEnd w:id="387" /&amp;gt;&amp;lt;/w:p&amp;gt;&amp;lt;w:p w:rsidR="00D71FB1" w:rsidRDefault="00D71FB1" w:rsidP="00D71FB1"&amp;gt;&amp;lt;w:pPr&amp;gt;&amp;lt;w:ind w:left="1080" w:hanging="720" /&amp;gt;&amp;lt;w:rPr&amp;gt;&amp;lt;w:ins w:id="389" w:author="BPS" w:date="2022-03-03T15:00:00Z" /&amp;gt;&amp;lt;/w:rPr&amp;gt;&amp;lt;/w:pPr&amp;gt;&amp;lt;w:bookmarkStart w:id="390" w:name="_STATUTE_S__acf10561_97ef_4e9e_afad_13cc" /&amp;gt;&amp;lt;w:bookmarkStart w:id="391" w:name="_PAR__14_a5f25ded_f8d7_4514_a1dc_f11ef43" /&amp;gt;&amp;lt;w:bookmarkStart w:id="392" w:name="_LINE__32_fca17b3b_1bc3_4995_8460_143d84" /&amp;gt;&amp;lt;w:bookmarkStart w:id="393" w:name="_PROCESSED_CHANGE__d5c9a4e4_28be_42bb_9f" /&amp;gt;&amp;lt;w:bookmarkEnd w:id="384" /&amp;gt;&amp;lt;w:bookmarkEnd w:id="386" /&amp;gt;&amp;lt;w:ins w:id="394" w:author="BPS" w:date="2022-03-03T15:00:00Z"&amp;gt;&amp;lt;w:r&amp;gt;&amp;lt;w:rPr&amp;gt;&amp;lt;w:b /&amp;gt;&amp;lt;/w:rPr&amp;gt;&amp;lt;w:t&amp;gt;§&amp;lt;/w:t&amp;gt;&amp;lt;/w:r&amp;gt;&amp;lt;w:bookmarkStart w:id="395" w:name="_STATUTE_NUMBER__ca599fba_3b3d_4063_834c" /&amp;gt;&amp;lt;w:r&amp;gt;&amp;lt;w:rPr&amp;gt;&amp;lt;w:b /&amp;gt;&amp;lt;/w:rPr&amp;gt;&amp;lt;w:t&amp;gt;3114-C&amp;lt;/w:t&amp;gt;&amp;lt;/w:r&amp;gt;&amp;lt;w:bookmarkEnd w:id="395" /&amp;gt;&amp;lt;w:r&amp;gt;&amp;lt;w:rPr&amp;gt;&amp;lt;w:b /&amp;gt;&amp;lt;/w:rPr&amp;gt;&amp;lt;w:t xml:space="preserve"&amp;gt;.  &amp;lt;/w:t&amp;gt;&amp;lt;/w:r&amp;gt;&amp;lt;w:bookmarkStart w:id="396" w:name="_STATUTE_HEADNOTE__41fc1536_5284_40cb_be" /&amp;gt;&amp;lt;w:r&amp;gt;&amp;lt;w:rPr&amp;gt;&amp;lt;w:b /&amp;gt;&amp;lt;/w:rPr&amp;gt;&amp;lt;w:t&amp;gt;Licensure by endorsement&amp;lt;/w:t&amp;gt;&amp;lt;/w:r&amp;gt;&amp;lt;w:bookmarkEnd w:id="392" /&amp;gt;&amp;lt;w:bookmarkEnd w:id="396" /&amp;gt;&amp;lt;/w:ins&amp;gt;&amp;lt;/w:p&amp;gt;&amp;lt;w:p w:rsidR="00D71FB1" w:rsidRDefault="00D71FB1" w:rsidP="00D71FB1"&amp;gt;&amp;lt;w:pPr&amp;gt;&amp;lt;w:ind w:left="360" w:firstLine="360" /&amp;gt;&amp;lt;/w:pPr&amp;gt;&amp;lt;w:bookmarkStart w:id="397" w:name="_STATUTE_P__77cd2c8b_d010_4d74_b6ad_387b" /&amp;gt;&amp;lt;w:bookmarkStart w:id="398" w:name="_STATUTE_CONTENT__42daa715_78fa_4b5c_a6c" /&amp;gt;&amp;lt;w:bookmarkStart w:id="399" w:name="_PAR__15_93d14c06_4fea_4140_b82d_7a84b88" /&amp;gt;&amp;lt;w:bookmarkStart w:id="400" w:name="_LINE__33_805d20e8_3c83_4a88_a0e7_a0a543" /&amp;gt;&amp;lt;w:bookmarkEnd w:id="391" /&amp;gt;&amp;lt;w:ins w:id="401" w:author="BPS" w:date="2022-03-03T15:00:00Z"&amp;gt;&amp;lt;w:r w:rsidRPr="009F0778"&amp;gt;&amp;lt;w:t xml:space="preserve"&amp;gt;Notwithstanding any provision of this chapter to the contrary, the board shall establish &amp;lt;/w:t&amp;gt;&amp;lt;/w:r&amp;gt;&amp;lt;w:bookmarkStart w:id="402" w:name="_LINE__34_70578c74_506d_4c31_b086_c9f4cd" /&amp;gt;&amp;lt;w:bookmarkEnd w:id="400" /&amp;gt;&amp;lt;w:r w:rsidRPr="009F0778"&amp;gt;&amp;lt;w:t xml:space="preserve"&amp;gt;a process to issue a license by endorsement &amp;lt;/w:t&amp;gt;&amp;lt;/w:r&amp;gt;&amp;lt;/w:ins&amp;gt;&amp;lt;w:ins w:id="403" w:author="BPS" w:date="2022-03-16T16:07:00Z"&amp;gt;&amp;lt;w:r&amp;gt;&amp;lt;w:t xml:space="preserve"&amp;gt;for each license authorized by this chapter &amp;lt;/w:t&amp;gt;&amp;lt;/w:r&amp;gt;&amp;lt;/w:ins&amp;gt;&amp;lt;w:ins w:id="404" w:author="BPS" w:date="2022-03-03T15:00:00Z"&amp;gt;&amp;lt;w:r w:rsidRPr="009F0778"&amp;gt;&amp;lt;w:t xml:space="preserve"&amp;gt;to &amp;lt;/w:t&amp;gt;&amp;lt;/w:r&amp;gt;&amp;lt;w:bookmarkStart w:id="405" w:name="_LINE__35_bde2a309_4fc8_487c_b715_e4c820" /&amp;gt;&amp;lt;w:bookmarkEnd w:id="402" /&amp;gt;&amp;lt;w:r w:rsidRPr="009F0778"&amp;gt;&amp;lt;w:t xml:space="preserve"&amp;gt;an applicant pursuant to Title 10, &amp;lt;/w:t&amp;gt;&amp;lt;/w:r&amp;gt;&amp;lt;w:r&amp;gt;&amp;lt;w:t&amp;gt;section&amp;lt;/w:t&amp;gt;&amp;lt;/w:r&amp;gt;&amp;lt;w:r w:rsidRPr="009F0778"&amp;gt;&amp;lt;w:t xml:space="preserve"&amp;gt; 8003-H and any applicable rules adopted pursuant &amp;lt;/w:t&amp;gt;&amp;lt;/w:r&amp;gt;&amp;lt;w:bookmarkStart w:id="406" w:name="_LINE__36_bc0d36c1_6d69_443f_bebf_b1f386" /&amp;gt;&amp;lt;w:bookmarkEnd w:id="405" /&amp;gt;&amp;lt;w:r w:rsidRPr="009F0778"&amp;gt;&amp;lt;w:t xml:space="preserve"&amp;gt;to that section. &amp;lt;/w:t&amp;gt;&amp;lt;/w:r&amp;gt;&amp;lt;w:r&amp;gt;&amp;lt;w:t xml:space="preserve"&amp;gt; &amp;lt;/w:t&amp;gt;&amp;lt;/w:r&amp;gt;&amp;lt;w:r w:rsidRPr="009F0778"&amp;gt;&amp;lt;w:t xml:space="preserve"&amp;gt;An applicant may submit an application under the process established under &amp;lt;/w:t&amp;gt;&amp;lt;/w:r&amp;gt;&amp;lt;w:bookmarkStart w:id="407" w:name="_LINE__37_f5e0bf11_35df_4474_a7a2_a66c3e" /&amp;gt;&amp;lt;w:bookmarkEnd w:id="406" /&amp;gt;&amp;lt;w:r w:rsidRPr="009F0778"&amp;gt;&amp;lt;w:t&amp;gt;this section or any other licensure process authorized in this chapter.&amp;lt;/w:t&amp;gt;&amp;lt;/w:r&amp;gt;&amp;lt;/w:ins&amp;gt;&amp;lt;w:bookmarkEnd w:id="407" /&amp;gt;&amp;lt;/w:p&amp;gt;&amp;lt;w:p w:rsidR="00D71FB1" w:rsidRDefault="00D71FB1" w:rsidP="00D71FB1"&amp;gt;&amp;lt;w:pPr&amp;gt;&amp;lt;w:ind w:left="360" w:firstLine="360" /&amp;gt;&amp;lt;/w:pPr&amp;gt;&amp;lt;w:bookmarkStart w:id="408" w:name="_BILL_SECTION_HEADER__610f8834_ef26_456f" /&amp;gt;&amp;lt;w:bookmarkStart w:id="409" w:name="_BILL_SECTION__c7fb2685_fcd0_4c00_be69_f" /&amp;gt;&amp;lt;w:bookmarkStart w:id="410" w:name="_PAR__16_772eb71d_1cc6_4f30_a7aa_e238279" /&amp;gt;&amp;lt;w:bookmarkStart w:id="411" w:name="_LINE__38_0aa8f7f3_9bfc_418c_8fe4_e82292" /&amp;gt;&amp;lt;w:bookmarkEnd w:id="385" /&amp;gt;&amp;lt;w:bookmarkEnd w:id="390" /&amp;gt;&amp;lt;w:bookmarkEnd w:id="393" /&amp;gt;&amp;lt;w:bookmarkEnd w:id="397" /&amp;gt;&amp;lt;w:bookmarkEnd w:id="398" /&amp;gt;&amp;lt;w:bookmarkEnd w:id="399" /&amp;gt;&amp;lt;w:r&amp;gt;&amp;lt;w:rPr&amp;gt;&amp;lt;w:b /&amp;gt;&amp;lt;w:sz w:val="24" /&amp;gt;&amp;lt;/w:rPr&amp;gt;&amp;lt;w:t xml:space="preserve"&amp;gt;Sec. &amp;lt;/w:t&amp;gt;&amp;lt;/w:r&amp;gt;&amp;lt;w:bookmarkStart w:id="412" w:name="_BILL_SECTION_NUMBER__11e775d3_105a_4e62" /&amp;gt;&amp;lt;w:r&amp;gt;&amp;lt;w:rPr&amp;gt;&amp;lt;w:b /&amp;gt;&amp;lt;w:sz w:val="24" /&amp;gt;&amp;lt;/w:rPr&amp;gt;&amp;lt;w:t&amp;gt;17&amp;lt;/w:t&amp;gt;&amp;lt;/w:r&amp;gt;&amp;lt;w:bookmarkEnd w:id="412" /&amp;gt;&amp;lt;w:r&amp;gt;&amp;lt;w:rPr&amp;gt;&amp;lt;w:b /&amp;gt;&amp;lt;w:sz w:val="24" /&amp;gt;&amp;lt;/w:rPr&amp;gt;&amp;lt;w:t&amp;gt;.  32 MRSA §3501-C&amp;lt;/w:t&amp;gt;&amp;lt;/w:r&amp;gt;&amp;lt;w:r&amp;gt;&amp;lt;w:t xml:space="preserve"&amp;gt; is enacted to read:&amp;lt;/w:t&amp;gt;&amp;lt;/w:r&amp;gt;&amp;lt;w:bookmarkEnd w:id="411" /&amp;gt;&amp;lt;/w:p&amp;gt;&amp;lt;w:p w:rsidR="00D71FB1" w:rsidRDefault="00D71FB1" w:rsidP="00D71FB1"&amp;gt;&amp;lt;w:pPr&amp;gt;&amp;lt;w:ind w:left="1080" w:hanging="720" /&amp;gt;&amp;lt;w:rPr&amp;gt;&amp;lt;w:ins w:id="413" w:author="BPS" w:date="2022-03-03T15:01:00Z" /&amp;gt;&amp;lt;/w:rPr&amp;gt;&amp;lt;/w:pPr&amp;gt;&amp;lt;w:bookmarkStart w:id="414" w:name="_STATUTE_S__475d835a_f9ef_4b87_be4d_5b8c" /&amp;gt;&amp;lt;w:bookmarkStart w:id="415" w:name="_PAR__17_7b52ef88_7f62_4e32_af4e_df33528" /&amp;gt;&amp;lt;w:bookmarkStart w:id="416" w:name="_LINE__39_895e945a_4eb7_4d15_acad_557712" /&amp;gt;&amp;lt;w:bookmarkStart w:id="417" w:name="_PROCESSED_CHANGE__30515d60_ed96_40b0_b2" /&amp;gt;&amp;lt;w:bookmarkEnd w:id="408" /&amp;gt;&amp;lt;w:bookmarkEnd w:id="410" /&amp;gt;&amp;lt;w:ins w:id="418" w:author="BPS" w:date="2022-03-03T15:01:00Z"&amp;gt;&amp;lt;w:r&amp;gt;&amp;lt;w:rPr&amp;gt;&amp;lt;w:b /&amp;gt;&amp;lt;/w:rPr&amp;gt;&amp;lt;w:t&amp;gt;§&amp;lt;/w:t&amp;gt;&amp;lt;/w:r&amp;gt;&amp;lt;w:bookmarkStart w:id="419" w:name="_STATUTE_NUMBER__0e56d63c_5d66_44b9_936b" /&amp;gt;&amp;lt;w:r&amp;gt;&amp;lt;w:rPr&amp;gt;&amp;lt;w:b /&amp;gt;&amp;lt;/w:rPr&amp;gt;&amp;lt;w:t&amp;gt;3501-C&amp;lt;/w:t&amp;gt;&amp;lt;/w:r&amp;gt;&amp;lt;w:bookmarkEnd w:id="419" /&amp;gt;&amp;lt;w:r&amp;gt;&amp;lt;w:rPr&amp;gt;&amp;lt;w:b /&amp;gt;&amp;lt;/w:rPr&amp;gt;&amp;lt;w:t xml:space="preserve"&amp;gt;.  &amp;lt;/w:t&amp;gt;&amp;lt;/w:r&amp;gt;&amp;lt;w:bookmarkStart w:id="420" w:name="_STATUTE_HEADNOTE__61ac5fe2_20da_4c66_9a" /&amp;gt;&amp;lt;w:r&amp;gt;&amp;lt;w:rPr&amp;gt;&amp;lt;w:b /&amp;gt;&amp;lt;/w:rPr&amp;gt;&amp;lt;w:t&amp;gt;Licensure by endorsement&amp;lt;/w:t&amp;gt;&amp;lt;/w:r&amp;gt;&amp;lt;w:bookmarkEnd w:id="416" /&amp;gt;&amp;lt;w:bookmarkEnd w:id="420" /&amp;gt;&amp;lt;/w:ins&amp;gt;&amp;lt;/w:p&amp;gt;&amp;lt;w:p w:rsidR="00D71FB1" w:rsidRDefault="00D71FB1" w:rsidP="00D71FB1"&amp;gt;&amp;lt;w:pPr&amp;gt;&amp;lt;w:ind w:left="360" w:firstLine="360" /&amp;gt;&amp;lt;/w:pPr&amp;gt;&amp;lt;w:bookmarkStart w:id="421" w:name="_STATUTE_P__314f1494_aa60_43f5_b0d7_c8ec" /&amp;gt;&amp;lt;w:bookmarkStart w:id="422" w:name="_STATUTE_CONTENT__d821ba3b_9f4a_4d61_a7e" /&amp;gt;&amp;lt;w:bookmarkStart w:id="423" w:name="_PAGE__4_3f45d014_313f_4786_8eaa_d681084" /&amp;gt;&amp;lt;w:bookmarkStart w:id="424" w:name="_PAR__1_0a826b66_4c86_46a2_81f2_2ed9253c" /&amp;gt;&amp;lt;w:bookmarkStart w:id="425" w:name="_LINE__1_9994dd1d_eeb4_4c30_bde4_d08fd90" /&amp;gt;&amp;lt;w:bookmarkEnd w:id="276" /&amp;gt;&amp;lt;w:bookmarkEnd w:id="415" /&amp;gt;&amp;lt;w:ins w:id="426" w:author="BPS" w:date="2022-03-03T15:02:00Z"&amp;gt;&amp;lt;w:r w:rsidRPr="009F0778"&amp;gt;&amp;lt;w:t xml:space="preserve"&amp;gt;Notwithstanding any provision of this chapter to the contrary, the board shall establish &amp;lt;/w:t&amp;gt;&amp;lt;/w:r&amp;gt;&amp;lt;w:bookmarkStart w:id="427" w:name="_LINE__2_cc266713_ee21_4c6a_8233_53ea7f3" /&amp;gt;&amp;lt;w:bookmarkEnd w:id="425" /&amp;gt;&amp;lt;w:r w:rsidRPr="009F0778"&amp;gt;&amp;lt;w:t xml:space="preserve"&amp;gt;a process to issue a license by endorsement &amp;lt;/w:t&amp;gt;&amp;lt;/w:r&amp;gt;&amp;lt;/w:ins&amp;gt;&amp;lt;w:ins w:id="428" w:author="BPS" w:date="2022-03-16T16:07:00Z"&amp;gt;&amp;lt;w:r&amp;gt;&amp;lt;w:t xml:space="preserve"&amp;gt;for each license authorized by this chapter &amp;lt;/w:t&amp;gt;&amp;lt;/w:r&amp;gt;&amp;lt;/w:ins&amp;gt;&amp;lt;w:ins w:id="429" w:author="BPS" w:date="2022-03-03T15:02:00Z"&amp;gt;&amp;lt;w:r w:rsidRPr="009F0778"&amp;gt;&amp;lt;w:t xml:space="preserve"&amp;gt;to &amp;lt;/w:t&amp;gt;&amp;lt;/w:r&amp;gt;&amp;lt;w:bookmarkStart w:id="430" w:name="_LINE__3_090f3179_91cc_4220_b0c9_1e5cb16" /&amp;gt;&amp;lt;w:bookmarkEnd w:id="427" /&amp;gt;&amp;lt;w:r w:rsidRPr="009F0778"&amp;gt;&amp;lt;w:t xml:space="preserve"&amp;gt;an applicant pursuant to Title 10, &amp;lt;/w:t&amp;gt;&amp;lt;/w:r&amp;gt;&amp;lt;w:r&amp;gt;&amp;lt;w:t&amp;gt;section&amp;lt;/w:t&amp;gt;&amp;lt;/w:r&amp;gt;&amp;lt;w:r w:rsidRPr="009F0778"&amp;gt;&amp;lt;w:t xml:space="preserve"&amp;gt; 8003-H and any applicable rules adopted pursuant &amp;lt;/w:t&amp;gt;&amp;lt;/w:r&amp;gt;&amp;lt;w:bookmarkStart w:id="431" w:name="_LINE__4_608ee782_9d44_4846_82e9_83d034d" /&amp;gt;&amp;lt;w:bookmarkEnd w:id="430" /&amp;gt;&amp;lt;w:r w:rsidRPr="009F0778"&amp;gt;&amp;lt;w:t xml:space="preserve"&amp;gt;to that section. An applicant may submit an application under the process established under &amp;lt;/w:t&amp;gt;&amp;lt;/w:r&amp;gt;&amp;lt;w:bookmarkStart w:id="432" w:name="_LINE__5_4d400787_d504_4340_a4b0_da8c54a" /&amp;gt;&amp;lt;w:bookmarkEnd w:id="431" /&amp;gt;&amp;lt;w:r w:rsidRPr="009F0778"&amp;gt;&amp;lt;w:t&amp;gt;this section or any other licensure process authorized in this chapter.&amp;lt;/w:t&amp;gt;&amp;lt;/w:r&amp;gt;&amp;lt;/w:ins&amp;gt;&amp;lt;w:bookmarkEnd w:id="432" /&amp;gt;&amp;lt;/w:p&amp;gt;&amp;lt;w:p w:rsidR="00D71FB1" w:rsidRDefault="00D71FB1" w:rsidP="00D71FB1"&amp;gt;&amp;lt;w:pPr&amp;gt;&amp;lt;w:ind w:left="360" w:firstLine="360" /&amp;gt;&amp;lt;/w:pPr&amp;gt;&amp;lt;w:bookmarkStart w:id="433" w:name="_BILL_SECTION_HEADER__fa1e8db2_9a75_4a72" /&amp;gt;&amp;lt;w:bookmarkStart w:id="434" w:name="_BILL_SECTION__064f8283_3d24_4074_a01f_f" /&amp;gt;&amp;lt;w:bookmarkStart w:id="435" w:name="_PAR__2_8d41e3bd_dbfe_48ea_96bc_a40283d8" /&amp;gt;&amp;lt;w:bookmarkStart w:id="436" w:name="_LINE__6_f6554360_819d_4a0a_9550_9087d41" /&amp;gt;&amp;lt;w:bookmarkEnd w:id="409" /&amp;gt;&amp;lt;w:bookmarkEnd w:id="414" /&amp;gt;&amp;lt;w:bookmarkEnd w:id="417" /&amp;gt;&amp;lt;w:bookmarkEnd w:id="421" /&amp;gt;&amp;lt;w:bookmarkEnd w:id="422" /&amp;gt;&amp;lt;w:bookmarkEnd w:id="424" /&amp;gt;&amp;lt;w:r&amp;gt;&amp;lt;w:rPr&amp;gt;&amp;lt;w:b /&amp;gt;&amp;lt;w:sz w:val="24" /&amp;gt;&amp;lt;/w:rPr&amp;gt;&amp;lt;w:t xml:space="preserve"&amp;gt;Sec. &amp;lt;/w:t&amp;gt;&amp;lt;/w:r&amp;gt;&amp;lt;w:bookmarkStart w:id="437" w:name="_BILL_SECTION_NUMBER__97d670f3_aa98_4099" /&amp;gt;&amp;lt;w:r&amp;gt;&amp;lt;w:rPr&amp;gt;&amp;lt;w:b /&amp;gt;&amp;lt;w:sz w:val="24" /&amp;gt;&amp;lt;/w:rPr&amp;gt;&amp;lt;w:t&amp;gt;18&amp;lt;/w:t&amp;gt;&amp;lt;/w:r&amp;gt;&amp;lt;w:bookmarkEnd w:id="437" /&amp;gt;&amp;lt;w:r&amp;gt;&amp;lt;w:rPr&amp;gt;&amp;lt;w:b /&amp;gt;&amp;lt;w:sz w:val="24" /&amp;gt;&amp;lt;/w:rPr&amp;gt;&amp;lt;w:t&amp;gt;.  32 MRSA §3654,&amp;lt;/w:t&amp;gt;&amp;lt;/w:r&amp;gt;&amp;lt;w:r&amp;gt;&amp;lt;w:t xml:space="preserve"&amp;gt; as amended by PL 2007, c. 402, Pt. P, §12, is further &amp;lt;/w:t&amp;gt;&amp;lt;/w:r&amp;gt;&amp;lt;w:bookmarkStart w:id="438" w:name="_LINE__7_e4f2c930_b62e_4853_bb33_e4541a8" /&amp;gt;&amp;lt;w:bookmarkEnd w:id="436" /&amp;gt;&amp;lt;w:r&amp;gt;&amp;lt;w:t&amp;gt;amended to read:&amp;lt;/w:t&amp;gt;&amp;lt;/w:r&amp;gt;&amp;lt;w:bookmarkEnd w:id="438" /&amp;gt;&amp;lt;/w:p&amp;gt;&amp;lt;w:p w:rsidR="00D71FB1" w:rsidRDefault="00D71FB1" w:rsidP="00D71FB1"&amp;gt;&amp;lt;w:pPr&amp;gt;&amp;lt;w:ind w:left="1080" w:hanging="720" /&amp;gt;&amp;lt;/w:pPr&amp;gt;&amp;lt;w:bookmarkStart w:id="439" w:name="_STATUTE_S__1849d5f9_69d8_4ad7_af5f_887a" /&amp;gt;&amp;lt;w:bookmarkStart w:id="440" w:name="_PAR__3_6f6d95ed_5d61_4b0d_bd34_804ae258" /&amp;gt;&amp;lt;w:bookmarkStart w:id="441" w:name="_LINE__8_1eabb0fd_5e59_4970_b184_5c65ec9" /&amp;gt;&amp;lt;w:bookmarkEnd w:id="433" /&amp;gt;&amp;lt;w:bookmarkEnd w:id="435" /&amp;gt;&amp;lt;w:r&amp;gt;&amp;lt;w:rPr&amp;gt;&amp;lt;w:b /&amp;gt;&amp;lt;/w:rPr&amp;gt;&amp;lt;w:t&amp;gt;§&amp;lt;/w:t&amp;gt;&amp;lt;/w:r&amp;gt;&amp;lt;w:bookmarkStart w:id="442" w:name="_STATUTE_NUMBER__ab7f6458_fd46_489b_9137" /&amp;gt;&amp;lt;w:r&amp;gt;&amp;lt;w:rPr&amp;gt;&amp;lt;w:b /&amp;gt;&amp;lt;/w:rPr&amp;gt;&amp;lt;w:t&amp;gt;3654&amp;lt;/w:t&amp;gt;&amp;lt;/w:r&amp;gt;&amp;lt;w:bookmarkEnd w:id="442" /&amp;gt;&amp;lt;w:r&amp;gt;&amp;lt;w:rPr&amp;gt;&amp;lt;w:b /&amp;gt;&amp;lt;/w:rPr&amp;gt;&amp;lt;w:t xml:space="preserve"&amp;gt;.  &amp;lt;/w:t&amp;gt;&amp;lt;/w:r&amp;gt;&amp;lt;w:bookmarkStart w:id="443" w:name="_STATUTE_HEADNOTE__cb7cae3b_f6d9_48d0_9c" /&amp;gt;&amp;lt;w:r&amp;gt;&amp;lt;w:rPr&amp;gt;&amp;lt;w:b /&amp;gt;&amp;lt;/w:rPr&amp;gt;&amp;lt;w:t xml:space="preserve"&amp;gt;Reciprocity; &amp;lt;/w:t&amp;gt;&amp;lt;/w:r&amp;gt;&amp;lt;w:bookmarkStart w:id="444" w:name="_PROCESSED_CHANGE__18ce7107_f692_4733_b3" /&amp;gt;&amp;lt;w:del w:id="445" w:author="BPS" w:date="2022-03-23T13:34:00Z"&amp;gt;&amp;lt;w:r w:rsidDel="00B90546"&amp;gt;&amp;lt;w:rPr&amp;gt;&amp;lt;w:b /&amp;gt;&amp;lt;/w:rPr&amp;gt;&amp;lt;w:delText&amp;gt;endorsement;&amp;lt;/w:delText&amp;gt;&amp;lt;/w:r&amp;gt;&amp;lt;/w:del&amp;gt;&amp;lt;w:r&amp;gt;&amp;lt;w:rPr&amp;gt;&amp;lt;w:b /&amp;gt;&amp;lt;/w:rPr&amp;gt;&amp;lt;w:t xml:space="preserve"&amp;gt; &amp;lt;/w:t&amp;gt;&amp;lt;/w:r&amp;gt;&amp;lt;w:bookmarkEnd w:id="444" /&amp;gt;&amp;lt;w:r&amp;gt;&amp;lt;w:rPr&amp;gt;&amp;lt;w:b /&amp;gt;&amp;lt;/w:rPr&amp;gt;&amp;lt;w:t&amp;gt;residency requirement&amp;lt;/w:t&amp;gt;&amp;lt;/w:r&amp;gt;&amp;lt;w:bookmarkEnd w:id="441" /&amp;gt;&amp;lt;w:bookmarkEnd w:id="443" /&amp;gt;&amp;lt;/w:p&amp;gt;&amp;lt;w:p w:rsidR="00D71FB1" w:rsidRDefault="00D71FB1" w:rsidP="00D71FB1"&amp;gt;&amp;lt;w:pPr&amp;gt;&amp;lt;w:ind w:left="360" w:firstLine="360" /&amp;gt;&amp;lt;/w:pPr&amp;gt;&amp;lt;w:bookmarkStart w:id="446" w:name="_STATUTE_CONTENT__efe463f5_5c6b_4048_b14" /&amp;gt;&amp;lt;w:bookmarkStart w:id="447" w:name="_STATUTE_P__adbb9985_6f81_42c2_ba88_a337" /&amp;gt;&amp;lt;w:bookmarkStart w:id="448" w:name="_PAR__4_0a0fbba3_7660_4f84_91ce_d39290dc" /&amp;gt;&amp;lt;w:bookmarkStart w:id="449" w:name="_LINE__9_a30da595_9f95_45c1_b85f_fef5189" /&amp;gt;&amp;lt;w:bookmarkEnd w:id="440" /&amp;gt;&amp;lt;w:r&amp;gt;&amp;lt;w:t xml:space="preserve"&amp;gt;The board may issue a license to practice podiatry by endorsement to an applicant who &amp;lt;/w:t&amp;gt;&amp;lt;/w:r&amp;gt;&amp;lt;w:bookmarkStart w:id="450" w:name="_LINE__10_51aca61f_54ec_40d7_89d8_f65bf8" /&amp;gt;&amp;lt;w:bookmarkEnd w:id="449" /&amp;gt;&amp;lt;w:r&amp;gt;&amp;lt;w:t xml:space="preserve"&amp;gt;has successfully passed the written examination of another state or of a national certifying &amp;lt;/w:t&amp;gt;&amp;lt;/w:r&amp;gt;&amp;lt;w:bookmarkStart w:id="451" w:name="_LINE__11_3836e862_17c7_4dc4_a449_62a8e6" /&amp;gt;&amp;lt;w:bookmarkEnd w:id="450" /&amp;gt;&amp;lt;w:r&amp;gt;&amp;lt;w:t xml:space="preserve"&amp;gt;agency in podiatry recognized by the board if the written examination of the other state or &amp;lt;/w:t&amp;gt;&amp;lt;/w:r&amp;gt;&amp;lt;w:bookmarkStart w:id="452" w:name="_LINE__12_0cfadbd5_31d7_4557_a173_9e6fdb" /&amp;gt;&amp;lt;w:bookmarkEnd w:id="451" /&amp;gt;&amp;lt;w:r&amp;gt;&amp;lt;w:t xml:space="preserve"&amp;gt;national certifying agency was equivalent to its own examination and if the applicant &amp;lt;/w:t&amp;gt;&amp;lt;/w:r&amp;gt;&amp;lt;w:bookmarkStart w:id="453" w:name="_LINE__13_62d1f867_1647_4c0e_a50b_d780fd" /&amp;gt;&amp;lt;w:bookmarkEnd w:id="452" /&amp;gt;&amp;lt;w:r&amp;gt;&amp;lt;w:t xml:space="preserve"&amp;gt;satisfies in all other respects the requirements for licensure in &amp;lt;/w:t&amp;gt;&amp;lt;/w:r&amp;gt;&amp;lt;w:bookmarkStart w:id="454" w:name="_CROSS_REFERENCE__d2117bcd_79af_42c0_b51" /&amp;gt;&amp;lt;w:r&amp;gt;&amp;lt;w:t&amp;gt;section 3651‑A&amp;lt;/w:t&amp;gt;&amp;lt;/w:r&amp;gt;&amp;lt;w:bookmarkEnd w:id="454" /&amp;gt;&amp;lt;w:r&amp;gt;&amp;lt;w:t xml:space="preserve"&amp;gt;.  An applicant &amp;lt;/w:t&amp;gt;&amp;lt;/w:r&amp;gt;&amp;lt;w:bookmarkStart w:id="455" w:name="_LINE__14_4eeeb66c_999a_4b24_9ce5_1ec1fb" /&amp;gt;&amp;lt;w:bookmarkEnd w:id="453" /&amp;gt;&amp;lt;w:r&amp;gt;&amp;lt;w:t xml:space="preserve"&amp;gt;for licensure &amp;lt;/w:t&amp;gt;&amp;lt;/w:r&amp;gt;&amp;lt;w:bookmarkStart w:id="456" w:name="_PROCESSED_CHANGE__144c4b07_58be_42a5_ae" /&amp;gt;&amp;lt;w:del w:id="457" w:author="BPS" w:date="2022-03-23T13:06:00Z"&amp;gt;&amp;lt;w:r w:rsidDel="00C3372D"&amp;gt;&amp;lt;w:delText&amp;gt;by endorsement&amp;lt;/w:delText&amp;gt;&amp;lt;/w:r&amp;gt;&amp;lt;/w:del&amp;gt;&amp;lt;w:r&amp;gt;&amp;lt;w:t xml:space="preserve"&amp;gt; &amp;lt;/w:t&amp;gt;&amp;lt;/w:r&amp;gt;&amp;lt;w:bookmarkStart w:id="458" w:name="_PROCESSED_CHANGE__d1e2a990_8ef5_437f_b1" /&amp;gt;&amp;lt;w:bookmarkEnd w:id="456" /&amp;gt;&amp;lt;w:ins w:id="459" w:author="BPS" w:date="2022-03-25T12:09:00Z"&amp;gt;&amp;lt;w:r&amp;gt;&amp;lt;w:t&amp;gt;under this sectio&amp;lt;/w:t&amp;gt;&amp;lt;/w:r&amp;gt;&amp;lt;/w:ins&amp;gt;&amp;lt;w:ins w:id="460" w:author="BPS" w:date="2022-03-25T12:10:00Z"&amp;gt;&amp;lt;w:r&amp;gt;&amp;lt;w:t&amp;gt;n&amp;lt;/w:t&amp;gt;&amp;lt;/w:r&amp;gt;&amp;lt;/w:ins&amp;gt;&amp;lt;w:r&amp;gt;&amp;lt;w:t xml:space="preserve"&amp;gt; &amp;lt;/w:t&amp;gt;&amp;lt;/w:r&amp;gt;&amp;lt;w:bookmarkEnd w:id="458" /&amp;gt;&amp;lt;w:r&amp;gt;&amp;lt;w:t xml:space="preserve"&amp;gt;who graduated after January 1, 1991 from &amp;lt;/w:t&amp;gt;&amp;lt;/w:r&amp;gt;&amp;lt;w:bookmarkStart w:id="461" w:name="_LINE__15_d6119868_493f_4f2a_ab83_c8faa8" /&amp;gt;&amp;lt;w:bookmarkEnd w:id="455" /&amp;gt;&amp;lt;w:r&amp;gt;&amp;lt;w:t xml:space="preserve"&amp;gt;podiatric medical school under &amp;lt;/w:t&amp;gt;&amp;lt;/w:r&amp;gt;&amp;lt;w:bookmarkStart w:id="462" w:name="_CROSS_REFERENCE__fcf7ae99_a1c5_4515_824" /&amp;gt;&amp;lt;w:r&amp;gt;&amp;lt;w:t&amp;gt;section 3651‑A&amp;lt;/w:t&amp;gt;&amp;lt;/w:r&amp;gt;&amp;lt;w:bookmarkEnd w:id="462" /&amp;gt;&amp;lt;w:r&amp;gt;&amp;lt;w:t xml:space="preserve"&amp;gt; shall provide the board evidence of &amp;lt;/w:t&amp;gt;&amp;lt;/w:r&amp;gt;&amp;lt;w:bookmarkStart w:id="463" w:name="_LINE__16_33a1fbd2_848b_49ca_a1f5_54ba3a" /&amp;gt;&amp;lt;w:bookmarkEnd w:id="461" /&amp;gt;&amp;lt;w:r&amp;gt;&amp;lt;w:t xml:space="preserve"&amp;gt;satisfactory completion of at least one year of postgraduate clinical training in a podiatric &amp;lt;/w:t&amp;gt;&amp;lt;/w:r&amp;gt;&amp;lt;w:bookmarkStart w:id="464" w:name="_LINE__17_e51c1419_8b0d_4007_b743_7aee2e" /&amp;gt;&amp;lt;w:bookmarkEnd w:id="463" /&amp;gt;&amp;lt;w:r&amp;gt;&amp;lt;w:t xml:space="preserve"&amp;gt;residency training program under &amp;lt;/w:t&amp;gt;&amp;lt;/w:r&amp;gt;&amp;lt;w:bookmarkStart w:id="465" w:name="_CROSS_REFERENCE__ff895f40_ac27_474a_a11" /&amp;gt;&amp;lt;w:r&amp;gt;&amp;lt;w:t&amp;gt;section 3651‑A&amp;lt;/w:t&amp;gt;&amp;lt;/w:r&amp;gt;&amp;lt;w:bookmarkEnd w:id="465" /&amp;gt;&amp;lt;w:r&amp;gt;&amp;lt;w:t xml:space="preserve"&amp;gt;.  The application to the board must be &amp;lt;/w:t&amp;gt;&amp;lt;/w:r&amp;gt;&amp;lt;w:bookmarkStart w:id="466" w:name="_LINE__18_4beb1dd4_db19_41f5_8f8f_93453c" /&amp;gt;&amp;lt;w:bookmarkEnd w:id="464" /&amp;gt;&amp;lt;w:r&amp;gt;&amp;lt;w:t xml:space="preserve"&amp;gt;accompanied by the application fee and license fee as set under &amp;lt;/w:t&amp;gt;&amp;lt;/w:r&amp;gt;&amp;lt;w:bookmarkStart w:id="467" w:name="_CROSS_REFERENCE__81c43364_131a_432c_add" /&amp;gt;&amp;lt;w:r&amp;gt;&amp;lt;w:t&amp;gt;section 3652&amp;lt;/w:t&amp;gt;&amp;lt;/w:r&amp;gt;&amp;lt;w:bookmarkEnd w:id="467" /&amp;gt;&amp;lt;w:r&amp;gt;&amp;lt;w:t&amp;gt;.&amp;lt;/w:t&amp;gt;&amp;lt;/w:r&amp;gt;&amp;lt;w:bookmarkEnd w:id="446" /&amp;gt;&amp;lt;w:bookmarkEnd w:id="466" /&amp;gt;&amp;lt;/w:p&amp;gt;&amp;lt;w:p w:rsidR="00D71FB1" w:rsidRDefault="00D71FB1" w:rsidP="00D71FB1"&amp;gt;&amp;lt;w:pPr&amp;gt;&amp;lt;w:ind w:left="360" w:firstLine="360" /&amp;gt;&amp;lt;/w:pPr&amp;gt;&amp;lt;w:bookmarkStart w:id="468" w:name="_BILL_SECTION_HEADER__ace5fb8c_138c_4fd8" /&amp;gt;&amp;lt;w:bookmarkStart w:id="469" w:name="_BILL_SECTION__b4cd89b9_c4a0_4966_8de4_a" /&amp;gt;&amp;lt;w:bookmarkStart w:id="470" w:name="_PAR__5_aa8384e1_a293_4d8f_a7fa_eec427c1" /&amp;gt;&amp;lt;w:bookmarkStart w:id="471" w:name="_LINE__19_6817e854_3ba4_40dd_add7_9ed91b" /&amp;gt;&amp;lt;w:bookmarkEnd w:id="434" /&amp;gt;&amp;lt;w:bookmarkEnd w:id="439" /&amp;gt;&amp;lt;w:bookmarkEnd w:id="447" /&amp;gt;&amp;lt;w:bookmarkEnd w:id="448" /&amp;gt;&amp;lt;w:r&amp;gt;&amp;lt;w:rPr&amp;gt;&amp;lt;w:b /&amp;gt;&amp;lt;w:sz w:val="24" /&amp;gt;&amp;lt;/w:rPr&amp;gt;&amp;lt;w:t xml:space="preserve"&amp;gt;Sec. &amp;lt;/w:t&amp;gt;&amp;lt;/w:r&amp;gt;&amp;lt;w:bookmarkStart w:id="472" w:name="_BILL_SECTION_NUMBER__3b01792b_2752_49a8" /&amp;gt;&amp;lt;w:r&amp;gt;&amp;lt;w:rPr&amp;gt;&amp;lt;w:b /&amp;gt;&amp;lt;w:sz w:val="24" /&amp;gt;&amp;lt;/w:rPr&amp;gt;&amp;lt;w:t&amp;gt;19&amp;lt;/w:t&amp;gt;&amp;lt;/w:r&amp;gt;&amp;lt;w:bookmarkEnd w:id="472" /&amp;gt;&amp;lt;w:r&amp;gt;&amp;lt;w:rPr&amp;gt;&amp;lt;w:b /&amp;gt;&amp;lt;w:sz w:val="24" /&amp;gt;&amp;lt;/w:rPr&amp;gt;&amp;lt;w:t&amp;gt;.  32 MRSA §3654-A&amp;lt;/w:t&amp;gt;&amp;lt;/w:r&amp;gt;&amp;lt;w:r&amp;gt;&amp;lt;w:t xml:space="preserve"&amp;gt; is enacted to read:&amp;lt;/w:t&amp;gt;&amp;lt;/w:r&amp;gt;&amp;lt;w:bookmarkEnd w:id="471" /&amp;gt;&amp;lt;/w:p&amp;gt;&amp;lt;w:p w:rsidR="00D71FB1" w:rsidRDefault="00D71FB1" w:rsidP="00D71FB1"&amp;gt;&amp;lt;w:pPr&amp;gt;&amp;lt;w:ind w:left="1080" w:hanging="720" /&amp;gt;&amp;lt;w:rPr&amp;gt;&amp;lt;w:ins w:id="473" w:author="BPS" w:date="2022-03-23T13:07:00Z" /&amp;gt;&amp;lt;/w:rPr&amp;gt;&amp;lt;/w:pPr&amp;gt;&amp;lt;w:bookmarkStart w:id="474" w:name="_STATUTE_S__b6388a36_6934_4e38_97b6_b0f7" /&amp;gt;&amp;lt;w:bookmarkStart w:id="475" w:name="_PAR__6_4fd35afb_8640_432b_96bf_5947b776" /&amp;gt;&amp;lt;w:bookmarkStart w:id="476" w:name="_LINE__20_aa4b346a_4819_438a_878c_823b75" /&amp;gt;&amp;lt;w:bookmarkStart w:id="477" w:name="_PROCESSED_CHANGE__aed5108b_96bf_4c40_93" /&amp;gt;&amp;lt;w:bookmarkEnd w:id="468" /&amp;gt;&amp;lt;w:bookmarkEnd w:id="470" /&amp;gt;&amp;lt;w:ins w:id="478" w:author="BPS" w:date="2022-03-23T13:07:00Z"&amp;gt;&amp;lt;w:r&amp;gt;&amp;lt;w:rPr&amp;gt;&amp;lt;w:b /&amp;gt;&amp;lt;/w:rPr&amp;gt;&amp;lt;w:t&amp;gt;§&amp;lt;/w:t&amp;gt;&amp;lt;/w:r&amp;gt;&amp;lt;w:bookmarkStart w:id="479" w:name="_STATUTE_NUMBER__a59c9cd4_3a26_47d2_bf44" /&amp;gt;&amp;lt;w:r&amp;gt;&amp;lt;w:rPr&amp;gt;&amp;lt;w:b /&amp;gt;&amp;lt;/w:rPr&amp;gt;&amp;lt;w:t&amp;gt;3654-A&amp;lt;/w:t&amp;gt;&amp;lt;/w:r&amp;gt;&amp;lt;w:bookmarkEnd w:id="479" /&amp;gt;&amp;lt;w:r&amp;gt;&amp;lt;w:rPr&amp;gt;&amp;lt;w:b /&amp;gt;&amp;lt;/w:rPr&amp;gt;&amp;lt;w:t xml:space="preserve"&amp;gt;.  &amp;lt;/w:t&amp;gt;&amp;lt;/w:r&amp;gt;&amp;lt;w:bookmarkStart w:id="480" w:name="_STATUTE_HEADNOTE__0296b4df_dfd3_48dd_ba" /&amp;gt;&amp;lt;w:r&amp;gt;&amp;lt;w:rPr&amp;gt;&amp;lt;w:b /&amp;gt;&amp;lt;/w:rPr&amp;gt;&amp;lt;w:t&amp;gt;Licensure by endorsement&amp;lt;/w:t&amp;gt;&amp;lt;/w:r&amp;gt;&amp;lt;w:bookmarkEnd w:id="476" /&amp;gt;&amp;lt;w:bookmarkEnd w:id="480" /&amp;gt;&amp;lt;/w:ins&amp;gt;&amp;lt;/w:p&amp;gt;&amp;lt;w:p w:rsidR="00D71FB1" w:rsidRDefault="00D71FB1" w:rsidP="00D71FB1"&amp;gt;&amp;lt;w:pPr&amp;gt;&amp;lt;w:ind w:left="360" w:firstLine="360" /&amp;gt;&amp;lt;/w:pPr&amp;gt;&amp;lt;w:bookmarkStart w:id="481" w:name="_STATUTE_CONTENT__d5e52344_2dae_4893_af0" /&amp;gt;&amp;lt;w:bookmarkStart w:id="482" w:name="_STATUTE_P__cdab5b92_dd54_4f3c_9d1e_815a" /&amp;gt;&amp;lt;w:bookmarkStart w:id="483" w:name="_PAR__7_fbfd4f97_30b7_43d4_88dd_cb5c4fec" /&amp;gt;&amp;lt;w:bookmarkStart w:id="484" w:name="_LINE__21_d5a0e1d2_59ec_4b5f_af22_41762c" /&amp;gt;&amp;lt;w:bookmarkEnd w:id="475" /&amp;gt;&amp;lt;w:ins w:id="485" w:author="BPS" w:date="2022-03-23T13:07:00Z"&amp;gt;&amp;lt;w:r w:rsidRPr="00C3372D"&amp;gt;&amp;lt;w:t xml:space="preserve"&amp;gt;Notwithstanding any provision of this chapter to the contrary, the board shall establish &amp;lt;/w:t&amp;gt;&amp;lt;/w:r&amp;gt;&amp;lt;w:bookmarkStart w:id="486" w:name="_LINE__22_75d01748_38db_42e8_b9c4_02b49c" /&amp;gt;&amp;lt;w:bookmarkEnd w:id="484" /&amp;gt;&amp;lt;w:r w:rsidRPr="00C3372D"&amp;gt;&amp;lt;w:t xml:space="preserve"&amp;gt;a process to issue a license by endorsement for each license authorized by this chapter to &amp;lt;/w:t&amp;gt;&amp;lt;/w:r&amp;gt;&amp;lt;w:bookmarkStart w:id="487" w:name="_LINE__23_5a38f773_d10e_4470_9dba_6b9c3b" /&amp;gt;&amp;lt;w:bookmarkEnd w:id="486" /&amp;gt;&amp;lt;w:r w:rsidRPr="00C3372D"&amp;gt;&amp;lt;w:t xml:space="preserve"&amp;gt;an applicant pursuant to Title 10, section 8003-H and any applicable rules adopted pursuant &amp;lt;/w:t&amp;gt;&amp;lt;/w:r&amp;gt;&amp;lt;w:bookmarkStart w:id="488" w:name="_LINE__24_fc573fcc_7807_49fb_aeef_a43c0a" /&amp;gt;&amp;lt;w:bookmarkEnd w:id="487" /&amp;gt;&amp;lt;w:r w:rsidRPr="00C3372D"&amp;gt;&amp;lt;w:t xml:space="preserve"&amp;gt;to that section.  An applicant may submit an application under the process established under &amp;lt;/w:t&amp;gt;&amp;lt;/w:r&amp;gt;&amp;lt;w:bookmarkStart w:id="489" w:name="_LINE__25_d000715d_51f6_48c9_bea8_0637e0" /&amp;gt;&amp;lt;w:bookmarkEnd w:id="488" /&amp;gt;&amp;lt;w:r w:rsidRPr="00C3372D"&amp;gt;&amp;lt;w:t&amp;gt;this section or any other licensure process authorized in this chapter.&amp;lt;/w:t&amp;gt;&amp;lt;/w:r&amp;gt;&amp;lt;/w:ins&amp;gt;&amp;lt;w:bookmarkEnd w:id="489" /&amp;gt;&amp;lt;/w:p&amp;gt;&amp;lt;w:p w:rsidR="00D71FB1" w:rsidRDefault="00D71FB1" w:rsidP="00D71FB1"&amp;gt;&amp;lt;w:pPr&amp;gt;&amp;lt;w:ind w:left="360" w:firstLine="360" /&amp;gt;&amp;lt;/w:pPr&amp;gt;&amp;lt;w:bookmarkStart w:id="490" w:name="_BILL_SECTION_HEADER__28046283_fc7b_42c1" /&amp;gt;&amp;lt;w:bookmarkStart w:id="491" w:name="_BILL_SECTION__849d0b4a_994c_43ec_835f_b" /&amp;gt;&amp;lt;w:bookmarkStart w:id="492" w:name="_PAR__8_bd3286ab_7a4a_4ea4_b47b_d1d7b686" /&amp;gt;&amp;lt;w:bookmarkStart w:id="493" w:name="_LINE__26_579f6876_4a51_460f_b595_f53b3c" /&amp;gt;&amp;lt;w:bookmarkEnd w:id="469" /&amp;gt;&amp;lt;w:bookmarkEnd w:id="474" /&amp;gt;&amp;lt;w:bookmarkEnd w:id="477" /&amp;gt;&amp;lt;w:bookmarkEnd w:id="481" /&amp;gt;&amp;lt;w:bookmarkEnd w:id="482" /&amp;gt;&amp;lt;w:bookmarkEnd w:id="483" /&amp;gt;&amp;lt;w:r&amp;gt;&amp;lt;w:rPr&amp;gt;&amp;lt;w:b /&amp;gt;&amp;lt;w:sz w:val="24" /&amp;gt;&amp;lt;/w:rPr&amp;gt;&amp;lt;w:t xml:space="preserve"&amp;gt;Sec. &amp;lt;/w:t&amp;gt;&amp;lt;/w:r&amp;gt;&amp;lt;w:bookmarkStart w:id="494" w:name="_BILL_SECTION_NUMBER__31330f97_0d9e_42c6" /&amp;gt;&amp;lt;w:r&amp;gt;&amp;lt;w:rPr&amp;gt;&amp;lt;w:b /&amp;gt;&amp;lt;w:sz w:val="24" /&amp;gt;&amp;lt;/w:rPr&amp;gt;&amp;lt;w:t&amp;gt;20&amp;lt;/w:t&amp;gt;&amp;lt;/w:r&amp;gt;&amp;lt;w:bookmarkEnd w:id="494" /&amp;gt;&amp;lt;w:r&amp;gt;&amp;lt;w:rPr&amp;gt;&amp;lt;w:b /&amp;gt;&amp;lt;w:sz w:val="24" /&amp;gt;&amp;lt;/w:rPr&amp;gt;&amp;lt;w:t&amp;gt;.  32 MRSA §3836,&amp;lt;/w:t&amp;gt;&amp;lt;/w:r&amp;gt;&amp;lt;w:r&amp;gt;&amp;lt;w:t xml:space="preserve"&amp;gt; as amended by PL 2007, c. 402, Pt. Q, §12, is further &amp;lt;/w:t&amp;gt;&amp;lt;/w:r&amp;gt;&amp;lt;w:bookmarkStart w:id="495" w:name="_LINE__27_75f84521_d8b0_44ce_9434_669de5" /&amp;gt;&amp;lt;w:bookmarkEnd w:id="493" /&amp;gt;&amp;lt;w:r&amp;gt;&amp;lt;w:t&amp;gt;amended by amending the section headnote to read:&amp;lt;/w:t&amp;gt;&amp;lt;/w:r&amp;gt;&amp;lt;w:bookmarkEnd w:id="495" /&amp;gt;&amp;lt;/w:p&amp;gt;&amp;lt;w:p w:rsidR="00D71FB1" w:rsidRDefault="00D71FB1" w:rsidP="00D71FB1"&amp;gt;&amp;lt;w:pPr&amp;gt;&amp;lt;w:ind w:left="1080" w:hanging="720" /&amp;gt;&amp;lt;/w:pPr&amp;gt;&amp;lt;w:bookmarkStart w:id="496" w:name="_STATUTE_S__4e76579f_37a5_423d_8eff_eb2a" /&amp;gt;&amp;lt;w:bookmarkStart w:id="497" w:name="_PAR__9_6fe27a91_dd92_44f3_a065_3d80cbe1" /&amp;gt;&amp;lt;w:bookmarkStart w:id="498" w:name="_LINE__28_a4e03419_dd70_4436_864e_36d0b5" /&amp;gt;&amp;lt;w:bookmarkEnd w:id="490" /&amp;gt;&amp;lt;w:bookmarkEnd w:id="492" /&amp;gt;&amp;lt;w:r&amp;gt;&amp;lt;w:rPr&amp;gt;&amp;lt;w:b /&amp;gt;&amp;lt;/w:rPr&amp;gt;&amp;lt;w:t&amp;gt;§&amp;lt;/w:t&amp;gt;&amp;lt;/w:r&amp;gt;&amp;lt;w:bookmarkStart w:id="499" w:name="_STATUTE_NUMBER__cb5eed29_89e3_4499_ba19" /&amp;gt;&amp;lt;w:r&amp;gt;&amp;lt;w:rPr&amp;gt;&amp;lt;w:b /&amp;gt;&amp;lt;/w:rPr&amp;gt;&amp;lt;w:t&amp;gt;3836&amp;lt;/w:t&amp;gt;&amp;lt;/w:r&amp;gt;&amp;lt;w:bookmarkEnd w:id="499" /&amp;gt;&amp;lt;w:r&amp;gt;&amp;lt;w:rPr&amp;gt;&amp;lt;w:b /&amp;gt;&amp;lt;/w:rPr&amp;gt;&amp;lt;w:t xml:space="preserve"&amp;gt;.  &amp;lt;/w:t&amp;gt;&amp;lt;/w:r&amp;gt;&amp;lt;w:bookmarkStart w:id="500" w:name="_STATUTE_HEADNOTE__546b3189_1e3b_47a5_80" /&amp;gt;&amp;lt;w:bookmarkStart w:id="501" w:name="_PROCESSED_CHANGE__8d3e2739_5bdb_48ad_95" /&amp;gt;&amp;lt;w:del w:id="502" w:author="BPS" w:date="2022-03-03T15:07:00Z"&amp;gt;&amp;lt;w:r w:rsidDel="009F0778"&amp;gt;&amp;lt;w:rPr&amp;gt;&amp;lt;w:b /&amp;gt;&amp;lt;/w:rPr&amp;gt;&amp;lt;w:delText&amp;gt;Endorsement; conditional&amp;lt;/w:delText&amp;gt;&amp;lt;/w:r&amp;gt;&amp;lt;/w:del&amp;gt;&amp;lt;w:r&amp;gt;&amp;lt;w:rPr&amp;gt;&amp;lt;w:b /&amp;gt;&amp;lt;/w:rPr&amp;gt;&amp;lt;w:t xml:space="preserve"&amp;gt; &amp;lt;/w:t&amp;gt;&amp;lt;/w:r&amp;gt;&amp;lt;w:bookmarkStart w:id="503" w:name="_PROCESSED_CHANGE__17e42040_2f54_483b_b1" /&amp;gt;&amp;lt;w:bookmarkEnd w:id="501" /&amp;gt;&amp;lt;w:ins w:id="504" w:author="BPS" w:date="2022-03-03T15:07:00Z"&amp;gt;&amp;lt;w:r&amp;gt;&amp;lt;w:rPr&amp;gt;&amp;lt;w:b /&amp;gt;&amp;lt;/w:rPr&amp;gt;&amp;lt;w:t&amp;gt;Conditional&amp;lt;/w:t&amp;gt;&amp;lt;/w:r&amp;gt;&amp;lt;/w:ins&amp;gt;&amp;lt;w:r&amp;gt;&amp;lt;w:rPr&amp;gt;&amp;lt;w:b /&amp;gt;&amp;lt;/w:rPr&amp;gt;&amp;lt;w:t xml:space="preserve"&amp;gt; &amp;lt;/w:t&amp;gt;&amp;lt;/w:r&amp;gt;&amp;lt;w:bookmarkEnd w:id="503" /&amp;gt;&amp;lt;w:r&amp;gt;&amp;lt;w:rPr&amp;gt;&amp;lt;w:b /&amp;gt;&amp;lt;/w:rPr&amp;gt;&amp;lt;w:t&amp;gt;licensure&amp;lt;/w:t&amp;gt;&amp;lt;/w:r&amp;gt;&amp;lt;w:bookmarkEnd w:id="498" /&amp;gt;&amp;lt;w:bookmarkEnd w:id="500" /&amp;gt;&amp;lt;/w:p&amp;gt;&amp;lt;w:p w:rsidR="00D71FB1" w:rsidRDefault="00D71FB1" w:rsidP="00D71FB1"&amp;gt;&amp;lt;w:pPr&amp;gt;&amp;lt;w:ind w:left="360" w:firstLine="360" /&amp;gt;&amp;lt;/w:pPr&amp;gt;&amp;lt;w:bookmarkStart w:id="505" w:name="_BILL_SECTION_HEADER__311cfd45_9ab4_4282" /&amp;gt;&amp;lt;w:bookmarkStart w:id="506" w:name="_BILL_SECTION__f1690cac_a98a_4a3e_9de7_d" /&amp;gt;&amp;lt;w:bookmarkStart w:id="507" w:name="_PAR__10_4ff374ee_877e_4af5_a015_e0c4b1f" /&amp;gt;&amp;lt;w:bookmarkStart w:id="508" w:name="_LINE__29_26f6315d_82b5_47d4_9bc2_9efc1b" /&amp;gt;&amp;lt;w:bookmarkEnd w:id="491" /&amp;gt;&amp;lt;w:bookmarkEnd w:id="496" /&amp;gt;&amp;lt;w:bookmarkEnd w:id="497" /&amp;gt;&amp;lt;w:r&amp;gt;&amp;lt;w:rPr&amp;gt;&amp;lt;w:b /&amp;gt;&amp;lt;w:sz w:val="24" /&amp;gt;&amp;lt;/w:rPr&amp;gt;&amp;lt;w:t xml:space="preserve"&amp;gt;Sec. &amp;lt;/w:t&amp;gt;&amp;lt;/w:r&amp;gt;&amp;lt;w:bookmarkStart w:id="509" w:name="_BILL_SECTION_NUMBER__fb3ba433_8b96_48cb" /&amp;gt;&amp;lt;w:r&amp;gt;&amp;lt;w:rPr&amp;gt;&amp;lt;w:b /&amp;gt;&amp;lt;w:sz w:val="24" /&amp;gt;&amp;lt;/w:rPr&amp;gt;&amp;lt;w:t&amp;gt;21&amp;lt;/w:t&amp;gt;&amp;lt;/w:r&amp;gt;&amp;lt;w:bookmarkEnd w:id="509" /&amp;gt;&amp;lt;w:r&amp;gt;&amp;lt;w:rPr&amp;gt;&amp;lt;w:b /&amp;gt;&amp;lt;w:sz w:val="24" /&amp;gt;&amp;lt;/w:rPr&amp;gt;&amp;lt;w:t&amp;gt;.  32 MRSA §3836-A&amp;lt;/w:t&amp;gt;&amp;lt;/w:r&amp;gt;&amp;lt;w:r&amp;gt;&amp;lt;w:t xml:space="preserve"&amp;gt; is enacted to read:&amp;lt;/w:t&amp;gt;&amp;lt;/w:r&amp;gt;&amp;lt;w:bookmarkEnd w:id="508" /&amp;gt;&amp;lt;/w:p&amp;gt;&amp;lt;w:p w:rsidR="00D71FB1" w:rsidRDefault="00D71FB1" w:rsidP="00D71FB1"&amp;gt;&amp;lt;w:pPr&amp;gt;&amp;lt;w:ind w:left="1080" w:hanging="720" /&amp;gt;&amp;lt;w:rPr&amp;gt;&amp;lt;w:ins w:id="510" w:author="BPS" w:date="2022-03-03T15:09:00Z" /&amp;gt;&amp;lt;/w:rPr&amp;gt;&amp;lt;/w:pPr&amp;gt;&amp;lt;w:bookmarkStart w:id="511" w:name="_STATUTE_S__f72fda5b_7290_4349_906e_d81e" /&amp;gt;&amp;lt;w:bookmarkStart w:id="512" w:name="_PAR__11_f51a6887_8513_4186_8e14_45177ed" /&amp;gt;&amp;lt;w:bookmarkStart w:id="513" w:name="_LINE__30_932ba5a7_947d_4ddd_b14c_9938cc" /&amp;gt;&amp;lt;w:bookmarkStart w:id="514" w:name="_PROCESSED_CHANGE__404ab4ea_9a74_45a9_82" /&amp;gt;&amp;lt;w:bookmarkEnd w:id="505" /&amp;gt;&amp;lt;w:bookmarkEnd w:id="507" /&amp;gt;&amp;lt;w:ins w:id="515" w:author="BPS" w:date="2022-03-03T15:09:00Z"&amp;gt;&amp;lt;w:r&amp;gt;&amp;lt;w:rPr&amp;gt;&amp;lt;w:b /&amp;gt;&amp;lt;/w:rPr&amp;gt;&amp;lt;w:t&amp;gt;§&amp;lt;/w:t&amp;gt;&amp;lt;/w:r&amp;gt;&amp;lt;w:bookmarkStart w:id="516" w:name="_STATUTE_NUMBER__e3a8ce0c_1e7d_4c07_9dc9" /&amp;gt;&amp;lt;w:r&amp;gt;&amp;lt;w:rPr&amp;gt;&amp;lt;w:b /&amp;gt;&amp;lt;/w:rPr&amp;gt;&amp;lt;w:t&amp;gt;3836-A&amp;lt;/w:t&amp;gt;&amp;lt;/w:r&amp;gt;&amp;lt;w:bookmarkEnd w:id="516" /&amp;gt;&amp;lt;w:r&amp;gt;&amp;lt;w:rPr&amp;gt;&amp;lt;w:b /&amp;gt;&amp;lt;/w:rPr&amp;gt;&amp;lt;w:t xml:space="preserve"&amp;gt;.  &amp;lt;/w:t&amp;gt;&amp;lt;/w:r&amp;gt;&amp;lt;w:bookmarkStart w:id="517" w:name="_STATUTE_HEADNOTE__8fb603ec_de82_41a8_af" /&amp;gt;&amp;lt;w:r&amp;gt;&amp;lt;w:rPr&amp;gt;&amp;lt;w:b /&amp;gt;&amp;lt;/w:rPr&amp;gt;&amp;lt;w:t&amp;gt;Licensure by endorsement&amp;lt;/w:t&amp;gt;&amp;lt;/w:r&amp;gt;&amp;lt;w:bookmarkEnd w:id="513" /&amp;gt;&amp;lt;w:bookmarkEnd w:id="517" /&amp;gt;&amp;lt;/w:ins&amp;gt;&amp;lt;/w:p&amp;gt;&amp;lt;w:p w:rsidR="00D71FB1" w:rsidRDefault="00D71FB1" w:rsidP="00D71FB1"&amp;gt;&amp;lt;w:pPr&amp;gt;&amp;lt;w:ind w:left="360" w:firstLine="360" /&amp;gt;&amp;lt;/w:pPr&amp;gt;&amp;lt;w:bookmarkStart w:id="518" w:name="_STATUTE_P__80364e84_4988_46f0_a925_e444" /&amp;gt;&amp;lt;w:bookmarkStart w:id="519" w:name="_STATUTE_CONTENT__4b2a0d3b_b7fe_49c3_88b" /&amp;gt;&amp;lt;w:bookmarkStart w:id="520" w:name="_PAR__12_9d2ab084_a304_4fdb_a500_2df0a5a" /&amp;gt;&amp;lt;w:bookmarkStart w:id="521" w:name="_LINE__31_3e33a7d5_237f_4f55_b0c0_583232" /&amp;gt;&amp;lt;w:bookmarkEnd w:id="512" /&amp;gt;&amp;lt;w:ins w:id="522" w:author="BPS" w:date="2022-03-03T15:09:00Z"&amp;gt;&amp;lt;w:r w:rsidRPr="009F0778"&amp;gt;&amp;lt;w:t xml:space="preserve"&amp;gt;Notwithstanding any provision of this chapter to the contrary, the board shall establish &amp;lt;/w:t&amp;gt;&amp;lt;/w:r&amp;gt;&amp;lt;w:bookmarkStart w:id="523" w:name="_LINE__32_58c91bfd_f56c_4662_b30e_52665b" /&amp;gt;&amp;lt;w:bookmarkEnd w:id="521" /&amp;gt;&amp;lt;w:r w:rsidRPr="009F0778"&amp;gt;&amp;lt;w:t xml:space="preserve"&amp;gt;a process to issue a license by endorsement &amp;lt;/w:t&amp;gt;&amp;lt;/w:r&amp;gt;&amp;lt;/w:ins&amp;gt;&amp;lt;w:ins w:id="524" w:author="BPS" w:date="2022-03-16T16:10:00Z"&amp;gt;&amp;lt;w:r&amp;gt;&amp;lt;w:t xml:space="preserve"&amp;gt;for each license authorized by this chapter &amp;lt;/w:t&amp;gt;&amp;lt;/w:r&amp;gt;&amp;lt;/w:ins&amp;gt;&amp;lt;w:ins w:id="525" w:author="BPS" w:date="2022-03-03T15:09:00Z"&amp;gt;&amp;lt;w:r w:rsidRPr="009F0778"&amp;gt;&amp;lt;w:t xml:space="preserve"&amp;gt;to &amp;lt;/w:t&amp;gt;&amp;lt;/w:r&amp;gt;&amp;lt;w:bookmarkStart w:id="526" w:name="_LINE__33_61ad85ac_76d6_4c7c_b4c9_d55d19" /&amp;gt;&amp;lt;w:bookmarkEnd w:id="523" /&amp;gt;&amp;lt;w:r w:rsidRPr="009F0778"&amp;gt;&amp;lt;w:t xml:space="preserve"&amp;gt;an applicant pursuant to Title 10, &amp;lt;/w:t&amp;gt;&amp;lt;/w:r&amp;gt;&amp;lt;w:r&amp;gt;&amp;lt;w:t&amp;gt;section&amp;lt;/w:t&amp;gt;&amp;lt;/w:r&amp;gt;&amp;lt;w:r w:rsidRPr="009F0778"&amp;gt;&amp;lt;w:t xml:space="preserve"&amp;gt; 8003-H and any applicable rules adopted pursuant &amp;lt;/w:t&amp;gt;&amp;lt;/w:r&amp;gt;&amp;lt;w:bookmarkStart w:id="527" w:name="_LINE__34_97b5c3f6_48d0_4ff4_8fa9_780c8d" /&amp;gt;&amp;lt;w:bookmarkEnd w:id="526" /&amp;gt;&amp;lt;w:r w:rsidRPr="009F0778"&amp;gt;&amp;lt;w:t xml:space="preserve"&amp;gt;to that section. An applicant may submit an application under the process established under &amp;lt;/w:t&amp;gt;&amp;lt;/w:r&amp;gt;&amp;lt;w:bookmarkStart w:id="528" w:name="_LINE__35_81c93b27_1940_490c_8318_410c43" /&amp;gt;&amp;lt;w:bookmarkEnd w:id="527" /&amp;gt;&amp;lt;w:r w:rsidRPr="009F0778"&amp;gt;&amp;lt;w:t&amp;gt;this section or any other licensure process authorized in this chapter.&amp;lt;/w:t&amp;gt;&amp;lt;/w:r&amp;gt;&amp;lt;/w:ins&amp;gt;&amp;lt;w:bookmarkEnd w:id="528" /&amp;gt;&amp;lt;/w:p&amp;gt;&amp;lt;w:p w:rsidR="00D71FB1" w:rsidRDefault="00D71FB1" w:rsidP="00D71FB1"&amp;gt;&amp;lt;w:pPr&amp;gt;&amp;lt;w:ind w:left="360" w:firstLine="360" /&amp;gt;&amp;lt;/w:pPr&amp;gt;&amp;lt;w:bookmarkStart w:id="529" w:name="_BILL_SECTION_HEADER__f53953ed_4749_420f" /&amp;gt;&amp;lt;w:bookmarkStart w:id="530" w:name="_BILL_SECTION__86934d39_3b06_4402_8429_a" /&amp;gt;&amp;lt;w:bookmarkStart w:id="531" w:name="_PAR__13_c2f82808_f2c8_473e_9a9f_b0be6cd" /&amp;gt;&amp;lt;w:bookmarkStart w:id="532" w:name="_LINE__36_b0032b1e_922a_4e29_8d29_ef8070" /&amp;gt;&amp;lt;w:bookmarkEnd w:id="506" /&amp;gt;&amp;lt;w:bookmarkEnd w:id="511" /&amp;gt;&amp;lt;w:bookmarkEnd w:id="514" /&amp;gt;&amp;lt;w:bookmarkEnd w:id="518" /&amp;gt;&amp;lt;w:bookmarkEnd w:id="519" /&amp;gt;&amp;lt;w:bookmarkEnd w:id="520" /&amp;gt;&amp;lt;w:r&amp;gt;&amp;lt;w:rPr&amp;gt;&amp;lt;w:b /&amp;gt;&amp;lt;w:sz w:val="24" /&amp;gt;&amp;lt;/w:rPr&amp;gt;&amp;lt;w:t xml:space="preserve"&amp;gt;Sec. &amp;lt;/w:t&amp;gt;&amp;lt;/w:r&amp;gt;&amp;lt;w:bookmarkStart w:id="533" w:name="_BILL_SECTION_NUMBER__aa268c52_6878_489f" /&amp;gt;&amp;lt;w:r&amp;gt;&amp;lt;w:rPr&amp;gt;&amp;lt;w:b /&amp;gt;&amp;lt;w:sz w:val="24" /&amp;gt;&amp;lt;/w:rPr&amp;gt;&amp;lt;w:t&amp;gt;22&amp;lt;/w:t&amp;gt;&amp;lt;/w:r&amp;gt;&amp;lt;w:bookmarkEnd w:id="533" /&amp;gt;&amp;lt;w:r&amp;gt;&amp;lt;w:rPr&amp;gt;&amp;lt;w:b /&amp;gt;&amp;lt;w:sz w:val="24" /&amp;gt;&amp;lt;/w:rPr&amp;gt;&amp;lt;w:t&amp;gt;.  32 MRSA §4861,&amp;lt;/w:t&amp;gt;&amp;lt;/w:r&amp;gt;&amp;lt;w:r&amp;gt;&amp;lt;w:t xml:space="preserve"&amp;gt; as amended by PL 2015, c. 209, §14, is further amended &amp;lt;/w:t&amp;gt;&amp;lt;/w:r&amp;gt;&amp;lt;w:bookmarkStart w:id="534" w:name="_LINE__37_65b10101_04df_42c6_b978_7a1d0f" /&amp;gt;&amp;lt;w:bookmarkEnd w:id="532" /&amp;gt;&amp;lt;w:r&amp;gt;&amp;lt;w:t&amp;gt;by amending the section headnote to read:&amp;lt;/w:t&amp;gt;&amp;lt;/w:r&amp;gt;&amp;lt;w:bookmarkEnd w:id="534" /&amp;gt;&amp;lt;/w:p&amp;gt;&amp;lt;w:p w:rsidR="00D71FB1" w:rsidRDefault="00D71FB1" w:rsidP="00D71FB1"&amp;gt;&amp;lt;w:pPr&amp;gt;&amp;lt;w:ind w:left="1080" w:hanging="720" /&amp;gt;&amp;lt;/w:pPr&amp;gt;&amp;lt;w:bookmarkStart w:id="535" w:name="_STATUTE_S__81b15e59_7aee_43a8_ae2e_76d2" /&amp;gt;&amp;lt;w:bookmarkStart w:id="536" w:name="_PAR__14_a4330e79_c6a3_496a_85ee_bd68438" /&amp;gt;&amp;lt;w:bookmarkStart w:id="537" w:name="_LINE__38_8f79f17e_88bc_4093_81ec_75b34c" /&amp;gt;&amp;lt;w:bookmarkEnd w:id="529" /&amp;gt;&amp;lt;w:bookmarkEnd w:id="531" /&amp;gt;&amp;lt;w:r&amp;gt;&amp;lt;w:rPr&amp;gt;&amp;lt;w:b /&amp;gt;&amp;lt;/w:rPr&amp;gt;&amp;lt;w:t&amp;gt;§&amp;lt;/w:t&amp;gt;&amp;lt;/w:r&amp;gt;&amp;lt;w:bookmarkStart w:id="538" w:name="_STATUTE_NUMBER__aa2080f7_2f1d_47f7_bb49" /&amp;gt;&amp;lt;w:r&amp;gt;&amp;lt;w:rPr&amp;gt;&amp;lt;w:b /&amp;gt;&amp;lt;/w:rPr&amp;gt;&amp;lt;w:t&amp;gt;4861&amp;lt;/w:t&amp;gt;&amp;lt;/w:r&amp;gt;&amp;lt;w:bookmarkEnd w:id="538" /&amp;gt;&amp;lt;w:r&amp;gt;&amp;lt;w:rPr&amp;gt;&amp;lt;w:b /&amp;gt;&amp;lt;/w:rPr&amp;gt;&amp;lt;w:t xml:space="preserve"&amp;gt;.  &amp;lt;/w:t&amp;gt;&amp;lt;/w:r&amp;gt;&amp;lt;w:bookmarkStart w:id="539" w:name="_STATUTE_HEADNOTE__65c007c2_8f9d_4bef_a9" /&amp;gt;&amp;lt;w:r&amp;gt;&amp;lt;w:rPr&amp;gt;&amp;lt;w:b /&amp;gt;&amp;lt;/w:rPr&amp;gt;&amp;lt;w:t&amp;gt;Application for license; qualifications and examination&amp;lt;/w:t&amp;gt;&amp;lt;/w:r&amp;gt;&amp;lt;w:bookmarkStart w:id="540" w:name="_PROCESSED_CHANGE__e2a87fe9_f759_4769_aa" /&amp;gt;&amp;lt;w:ins w:id="541" w:author="BPS" w:date="2022-03-16T16:19:00Z"&amp;gt;&amp;lt;w:r&amp;gt;&amp;lt;w:rPr&amp;gt;&amp;lt;w:b /&amp;gt;&amp;lt;/w:rPr&amp;gt;&amp;lt;w:t xml:space="preserve"&amp;gt;; &amp;lt;/w:t&amp;gt;&amp;lt;/w:r&amp;gt;&amp;lt;/w:ins&amp;gt;&amp;lt;w:ins w:id="542" w:author="BPS" w:date="2022-03-16T16:20:00Z"&amp;gt;&amp;lt;w:r&amp;gt;&amp;lt;w:rPr&amp;gt;&amp;lt;w:b /&amp;gt;&amp;lt;/w:rPr&amp;gt;&amp;lt;w:t&amp;gt;endorsement&amp;lt;/w:t&amp;gt;&amp;lt;/w:r&amp;gt;&amp;lt;/w:ins&amp;gt;&amp;lt;w:bookmarkEnd w:id="537" /&amp;gt;&amp;lt;w:bookmarkEnd w:id="539" /&amp;gt;&amp;lt;w:bookmarkEnd w:id="540" /&amp;gt;&amp;lt;/w:p&amp;gt;&amp;lt;w:p w:rsidR="00D71FB1" w:rsidRDefault="00D71FB1" w:rsidP="00D71FB1"&amp;gt;&amp;lt;w:pPr&amp;gt;&amp;lt;w:ind w:left="360" w:firstLine="360" /&amp;gt;&amp;lt;/w:pPr&amp;gt;&amp;lt;w:bookmarkStart w:id="543" w:name="_BILL_SECTION_HEADER__123b319c_a81a_4d7c" /&amp;gt;&amp;lt;w:bookmarkStart w:id="544" w:name="_BILL_SECTION__bc661c1f_de18_40f1_8db6_0" /&amp;gt;&amp;lt;w:bookmarkStart w:id="545" w:name="_PAR__15_4c91af6b_691c_4e6f_ad70_7f32c16" /&amp;gt;&amp;lt;w:bookmarkStart w:id="546" w:name="_LINE__39_e86d106b_adcb_477b_adbf_063c4c" /&amp;gt;&amp;lt;w:bookmarkEnd w:id="530" /&amp;gt;&amp;lt;w:bookmarkEnd w:id="535" /&amp;gt;&amp;lt;w:bookmarkEnd w:id="536" /&amp;gt;&amp;lt;w:r&amp;gt;&amp;lt;w:rPr&amp;gt;&amp;lt;w:b /&amp;gt;&amp;lt;w:sz w:val="24" /&amp;gt;&amp;lt;/w:rPr&amp;gt;&amp;lt;w:t xml:space="preserve"&amp;gt;Sec. &amp;lt;/w:t&amp;gt;&amp;lt;/w:r&amp;gt;&amp;lt;w:bookmarkStart w:id="547" w:name="_BILL_SECTION_NUMBER__6307cf7c_2c3e_489d" /&amp;gt;&amp;lt;w:r&amp;gt;&amp;lt;w:rPr&amp;gt;&amp;lt;w:b /&amp;gt;&amp;lt;w:sz w:val="24" /&amp;gt;&amp;lt;/w:rPr&amp;gt;&amp;lt;w:t&amp;gt;23&amp;lt;/w:t&amp;gt;&amp;lt;/w:r&amp;gt;&amp;lt;w:bookmarkEnd w:id="547" /&amp;gt;&amp;lt;w:r&amp;gt;&amp;lt;w:rPr&amp;gt;&amp;lt;w:b /&amp;gt;&amp;lt;w:sz w:val="24" /&amp;gt;&amp;lt;/w:rPr&amp;gt;&amp;lt;w:t&amp;gt;.  32 MRSA §4861, sub-§5,&amp;lt;/w:t&amp;gt;&amp;lt;/w:r&amp;gt;&amp;lt;w:r&amp;gt;&amp;lt;w:t xml:space="preserve"&amp;gt; as amended by PL 2011, c. 189, §1, is further &amp;lt;/w:t&amp;gt;&amp;lt;/w:r&amp;gt;&amp;lt;w:bookmarkStart w:id="548" w:name="_LINE__40_9fba2789_ade0_424c_8e41_306eda" /&amp;gt;&amp;lt;w:bookmarkEnd w:id="546" /&amp;gt;&amp;lt;w:r&amp;gt;&amp;lt;w:t&amp;gt;amended to read:&amp;lt;/w:t&amp;gt;&amp;lt;/w:r&amp;gt;&amp;lt;w:bookmarkEnd w:id="548" /&amp;gt;&amp;lt;/w:p&amp;gt;&amp;lt;w:p w:rsidR="00D71FB1" w:rsidRDefault="00D71FB1" w:rsidP="00D71FB1"&amp;gt;&amp;lt;w:pPr&amp;gt;&amp;lt;w:ind w:left="360" w:firstLine="360" /&amp;gt;&amp;lt;/w:pPr&amp;gt;&amp;lt;w:bookmarkStart w:id="549" w:name="_STATUTE_NUMBER__93b02445_8846_4457_ad81" /&amp;gt;&amp;lt;w:bookmarkStart w:id="550" w:name="_STATUTE_SS__9a36d2e1_713e_418e_a965_b6e" /&amp;gt;&amp;lt;w:bookmarkStart w:id="551" w:name="_PAGE__5_890f40af_15b7_4fc5_ac4e_d408ff2" /&amp;gt;&amp;lt;w:bookmarkStart w:id="552" w:name="_PAR__1_b5755d1d_9cb9_4958_b9ff_ae6de83c" /&amp;gt;&amp;lt;w:bookmarkStart w:id="553" w:name="_LINE__1_01aca6a0_d442_4e3c_a520_911d805" /&amp;gt;&amp;lt;w:bookmarkEnd w:id="423" /&amp;gt;&amp;lt;w:bookmarkEnd w:id="543" /&amp;gt;&amp;lt;w:bookmarkEnd w:id="545" /&amp;gt;&amp;lt;w:r&amp;gt;&amp;lt;w:rPr&amp;gt;&amp;lt;w:b /&amp;gt;&amp;lt;/w:rPr&amp;gt;&amp;lt;w:t&amp;gt;5&amp;lt;/w:t&amp;gt;&amp;lt;/w:r&amp;gt;&amp;lt;w:bookmarkEnd w:id="549" /&amp;gt;&amp;lt;w:r&amp;gt;&amp;lt;w:rPr&amp;gt;&amp;lt;w:b /&amp;gt;&amp;lt;/w:rPr&amp;gt;&amp;lt;w:t xml:space="preserve"&amp;gt;.  &amp;lt;/w:t&amp;gt;&amp;lt;/w:r&amp;gt;&amp;lt;w:bookmarkStart w:id="554" w:name="_STATUTE_HEADNOTE__f300f8a2_044b_489a_b0" /&amp;gt;&amp;lt;w:bookmarkStart w:id="555" w:name="_PROCESSED_CHANGE__f7d7385a_488e_40ea_91" /&amp;gt;&amp;lt;w:del w:id="556" w:author="BPS" w:date="2022-03-23T12:02:00Z"&amp;gt;&amp;lt;w:r w:rsidDel="00E30847"&amp;gt;&amp;lt;w:rPr&amp;gt;&amp;lt;w:b /&amp;gt;&amp;lt;/w:rPr&amp;gt;&amp;lt;w:delText&amp;gt;Licensure by endorsement&amp;lt;/w:delText&amp;gt;&amp;lt;/w:r&amp;gt;&amp;lt;/w:del&amp;gt;&amp;lt;w:bookmarkStart w:id="557" w:name="_PROCESSED_CHANGE__d4d449bd_97c7_465f_be" /&amp;gt;&amp;lt;w:bookmarkEnd w:id="555" /&amp;gt;&amp;lt;w:r&amp;gt;&amp;lt;w:rPr&amp;gt;&amp;lt;w:b /&amp;gt;&amp;lt;/w:rPr&amp;gt;&amp;lt;w:t xml:space="preserve"&amp;gt; &amp;lt;/w:t&amp;gt;&amp;lt;/w:r&amp;gt;&amp;lt;w:ins w:id="558" w:author="BPS" w:date="2022-03-23T12:02:00Z"&amp;gt;&amp;lt;w:r&amp;gt;&amp;lt;w:rPr&amp;gt;&amp;lt;w:b /&amp;gt;&amp;lt;/w:rPr&amp;gt;&amp;lt;w:t&amp;gt;License from another jurisdiction&amp;lt;/w:t&amp;gt;&amp;lt;/w:r&amp;gt;&amp;lt;/w:ins&amp;gt;&amp;lt;w:bookmarkEnd w:id="557" /&amp;gt;&amp;lt;w:r&amp;gt;&amp;lt;w:rPr&amp;gt;&amp;lt;w:b /&amp;gt;&amp;lt;/w:rPr&amp;gt;&amp;lt;w:t&amp;gt;.&amp;lt;/w:t&amp;gt;&amp;lt;/w:r&amp;gt;&amp;lt;w:bookmarkEnd w:id="554"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w:id="559" w:name="_STATUTE_CONTENT__f967d260_ef75_4814_a56" /&amp;gt;&amp;lt;w:r&amp;gt;&amp;lt;w:t xml:space="preserve"&amp;gt;The board shall &amp;lt;/w:t&amp;gt;&amp;lt;/w:r&amp;gt;&amp;lt;w:bookmarkStart w:id="560" w:name="_LINE__2_05bff5c8_265c_4097_af3f_47dbb39" /&amp;gt;&amp;lt;w:bookmarkEnd w:id="553" /&amp;gt;&amp;lt;w:r&amp;gt;&amp;lt;w:t xml:space="preserve"&amp;gt;grant a license &amp;lt;/w:t&amp;gt;&amp;lt;/w:r&amp;gt;&amp;lt;w:bookmarkStart w:id="561" w:name="_PROCESSED_CHANGE__f0945e30_4696_4830_84" /&amp;gt;&amp;lt;w:del w:id="562" w:author="BPS" w:date="2022-03-23T12:03:00Z"&amp;gt;&amp;lt;w:r w:rsidDel="00E30847"&amp;gt;&amp;lt;w:delText&amp;gt;by endorsement&amp;lt;/w:delText&amp;gt;&amp;lt;/w:r&amp;gt;&amp;lt;/w:del&amp;gt;&amp;lt;w:r&amp;gt;&amp;lt;w:t xml:space="preserve"&amp;gt; &amp;lt;/w:t&amp;gt;&amp;lt;/w:r&amp;gt;&amp;lt;w:bookmarkEnd w:id="561" /&amp;gt;&amp;lt;w:r&amp;gt;&amp;lt;w:t&amp;gt;to a veterinarian who:&amp;lt;/w:t&amp;gt;&amp;lt;/w:r&amp;gt;&amp;lt;w:bookmarkEnd w:id="559" /&amp;gt;&amp;lt;w:bookmarkEnd w:id="560" /&amp;gt;&amp;lt;/w:p&amp;gt;&amp;lt;w:p w:rsidR="00D71FB1" w:rsidRDefault="00D71FB1" w:rsidP="00D71FB1"&amp;gt;&amp;lt;w:pPr&amp;gt;&amp;lt;w:ind w:left="720" /&amp;gt;&amp;lt;/w:pPr&amp;gt;&amp;lt;w:bookmarkStart w:id="563" w:name="_STATUTE_NUMBER__d12392a9_6e85_4d45_8f71" /&amp;gt;&amp;lt;w:bookmarkStart w:id="564" w:name="_STATUTE_P__dc84706b_3437_49d9_99de_f946" /&amp;gt;&amp;lt;w:bookmarkStart w:id="565" w:name="_PAR__2_bb282d0f_6691_4e19_b250_618a5d80" /&amp;gt;&amp;lt;w:bookmarkStart w:id="566" w:name="_LINE__3_4e25e39c_6e30_4707_a16e_8c89ce1" /&amp;gt;&amp;lt;w:bookmarkEnd w:id="552" /&amp;gt;&amp;lt;w:r&amp;gt;&amp;lt;w:t&amp;gt;A&amp;lt;/w:t&amp;gt;&amp;lt;/w:r&amp;gt;&amp;lt;w:bookmarkEnd w:id="563" /&amp;gt;&amp;lt;w:r&amp;gt;&amp;lt;w:t xml:space="preserve"&amp;gt;.  &amp;lt;/w:t&amp;gt;&amp;lt;/w:r&amp;gt;&amp;lt;w:bookmarkStart w:id="567" w:name="_STATUTE_CONTENT__0bc93824_a4a0_4685_8cf" /&amp;gt;&amp;lt;w:r&amp;gt;&amp;lt;w:t&amp;gt;Has submitted a complete application;&amp;lt;/w:t&amp;gt;&amp;lt;/w:r&amp;gt;&amp;lt;w:bookmarkEnd w:id="566" /&amp;gt;&amp;lt;w:bookmarkEnd w:id="567" /&amp;gt;&amp;lt;/w:p&amp;gt;&amp;lt;w:p w:rsidR="00D71FB1" w:rsidRDefault="00D71FB1" w:rsidP="00D71FB1"&amp;gt;&amp;lt;w:pPr&amp;gt;&amp;lt;w:ind w:left="720" /&amp;gt;&amp;lt;/w:pPr&amp;gt;&amp;lt;w:bookmarkStart w:id="568" w:name="_STATUTE_NUMBER__568b5822_50da_418c_ae41" /&amp;gt;&amp;lt;w:bookmarkStart w:id="569" w:name="_STATUTE_P__88a640f9_f625_4e2e_8d48_ac76" /&amp;gt;&amp;lt;w:bookmarkStart w:id="570" w:name="_PAR__3_4583f354_7a04_438e_b47b_e5ea1e4e" /&amp;gt;&amp;lt;w:bookmarkStart w:id="571" w:name="_LINE__4_f871f896_502d_4663_80c1_51e3d98" /&amp;gt;&amp;lt;w:bookmarkEnd w:id="564" /&amp;gt;&amp;lt;w:bookmarkEnd w:id="565" /&amp;gt;&amp;lt;w:r&amp;gt;&amp;lt;w:t&amp;gt;B&amp;lt;/w:t&amp;gt;&amp;lt;/w:r&amp;gt;&amp;lt;w:bookmarkEnd w:id="568" /&amp;gt;&amp;lt;w:r&amp;gt;&amp;lt;w:t xml:space="preserve"&amp;gt;.  &amp;lt;/w:t&amp;gt;&amp;lt;/w:r&amp;gt;&amp;lt;w:bookmarkStart w:id="572" w:name="_STATUTE_CONTENT__20d02415_27f4_40c6_978" /&amp;gt;&amp;lt;w:r&amp;gt;&amp;lt;w:t xml:space="preserve"&amp;gt;Has paid the examination and license fee as set under &amp;lt;/w:t&amp;gt;&amp;lt;/w:r&amp;gt;&amp;lt;w:bookmarkStart w:id="573" w:name="_CROSS_REFERENCE__608345c6_bfb7_4819_947" /&amp;gt;&amp;lt;w:r&amp;gt;&amp;lt;w:t&amp;gt;section 4863‑A&amp;lt;/w:t&amp;gt;&amp;lt;/w:r&amp;gt;&amp;lt;w:bookmarkEnd w:id="573" /&amp;gt;&amp;lt;w:r&amp;gt;&amp;lt;w:t&amp;gt;;&amp;lt;/w:t&amp;gt;&amp;lt;/w:r&amp;gt;&amp;lt;w:bookmarkEnd w:id="571" /&amp;gt;&amp;lt;w:bookmarkEnd w:id="572" /&amp;gt;&amp;lt;/w:p&amp;gt;&amp;lt;w:p w:rsidR="00D71FB1" w:rsidRDefault="00D71FB1" w:rsidP="00D71FB1"&amp;gt;&amp;lt;w:pPr&amp;gt;&amp;lt;w:ind w:left="720" /&amp;gt;&amp;lt;/w:pPr&amp;gt;&amp;lt;w:bookmarkStart w:id="574" w:name="_STATUTE_NUMBER__9737789d_7099_4f5b_9e77" /&amp;gt;&amp;lt;w:bookmarkStart w:id="575" w:name="_STATUTE_P__10b9ff2b_b2a3_4a77_bad7_13ec" /&amp;gt;&amp;lt;w:bookmarkStart w:id="576" w:name="_PAR__4_c9cf6364_cdaf_4e0e_9eda_eb3bdabb" /&amp;gt;&amp;lt;w:bookmarkStart w:id="577" w:name="_LINE__5_14c6095d_239e_4bb2_848b_26b08d1" /&amp;gt;&amp;lt;w:bookmarkEnd w:id="569" /&amp;gt;&amp;lt;w:bookmarkEnd w:id="570" /&amp;gt;&amp;lt;w:r&amp;gt;&amp;lt;w:t&amp;gt;C&amp;lt;/w:t&amp;gt;&amp;lt;/w:r&amp;gt;&amp;lt;w:bookmarkEnd w:id="574" /&amp;gt;&amp;lt;w:r&amp;gt;&amp;lt;w:t xml:space="preserve"&amp;gt;.  &amp;lt;/w:t&amp;gt;&amp;lt;/w:r&amp;gt;&amp;lt;w:bookmarkStart w:id="578" w:name="_STATUTE_CONTENT__b5f4bba9_1f6d_4624_821" /&amp;gt;&amp;lt;w:r&amp;gt;&amp;lt;w:t xml:space="preserve"&amp;gt;Holds a valid license issued by another state, United States territory, province of &amp;lt;/w:t&amp;gt;&amp;lt;/w:r&amp;gt;&amp;lt;w:bookmarkStart w:id="579" w:name="_LINE__6_e53764a7_995a_4ab9_8aff_f508f32" /&amp;gt;&amp;lt;w:bookmarkEnd w:id="577" /&amp;gt;&amp;lt;w:r&amp;gt;&amp;lt;w:t&amp;gt;Canada or other jurisdiction;&amp;lt;/w:t&amp;gt;&amp;lt;/w:r&amp;gt;&amp;lt;w:bookmarkEnd w:id="578" /&amp;gt;&amp;lt;w:bookmarkEnd w:id="579" /&amp;gt;&amp;lt;/w:p&amp;gt;&amp;lt;w:p w:rsidR="00D71FB1" w:rsidRDefault="00D71FB1" w:rsidP="00D71FB1"&amp;gt;&amp;lt;w:pPr&amp;gt;&amp;lt;w:ind w:left="720" /&amp;gt;&amp;lt;/w:pPr&amp;gt;&amp;lt;w:bookmarkStart w:id="580" w:name="_STATUTE_NUMBER__4af3fdd8_0bc0_40e8_8c5d" /&amp;gt;&amp;lt;w:bookmarkStart w:id="581" w:name="_STATUTE_P__c3b6b2a3_3f52_430a_8fb2_836a" /&amp;gt;&amp;lt;w:bookmarkStart w:id="582" w:name="_PAR__5_7bae1137_035a_4b32_8c78_e4977cc5" /&amp;gt;&amp;lt;w:bookmarkStart w:id="583" w:name="_LINE__7_9909f6d2_f787_4ff2_a8fb_3f55fea" /&amp;gt;&amp;lt;w:bookmarkEnd w:id="575" /&amp;gt;&amp;lt;w:bookmarkEnd w:id="576" /&amp;gt;&amp;lt;w:r&amp;gt;&amp;lt;w:t&amp;gt;D-1&amp;lt;/w:t&amp;gt;&amp;lt;/w:r&amp;gt;&amp;lt;w:bookmarkEnd w:id="580" /&amp;gt;&amp;lt;w:r&amp;gt;&amp;lt;w:t xml:space="preserve"&amp;gt;.  &amp;lt;/w:t&amp;gt;&amp;lt;/w:r&amp;gt;&amp;lt;w:bookmarkStart w:id="584" w:name="_STATUTE_CONTENT__6b91a204_87d4_4d6f_995" /&amp;gt;&amp;lt;w:r&amp;gt;&amp;lt;w:t xml:space="preserve"&amp;gt;Has successfully passed an examination pursuant to subsection 1‑A pertaining to &amp;lt;/w:t&amp;gt;&amp;lt;/w:r&amp;gt;&amp;lt;w:bookmarkStart w:id="585" w:name="_LINE__8_e1ead6e0_6eed_4d4e_aa7d_3c564a3" /&amp;gt;&amp;lt;w:bookmarkEnd w:id="583" /&amp;gt;&amp;lt;w:r&amp;gt;&amp;lt;w:t xml:space="preserve"&amp;gt;the practice of veterinary medicine as determined by board rule.  The board may require &amp;lt;/w:t&amp;gt;&amp;lt;/w:r&amp;gt;&amp;lt;w:bookmarkStart w:id="586" w:name="_LINE__9_276f66e9_521b_4ec6_b1b7_a9ce228" /&amp;gt;&amp;lt;w:bookmarkEnd w:id="585" /&amp;gt;&amp;lt;w:r&amp;gt;&amp;lt;w:t xml:space="preserve"&amp;gt;the applicant to submit to an examination covering the laws and rules pertaining to the &amp;lt;/w:t&amp;gt;&amp;lt;/w:r&amp;gt;&amp;lt;w:bookmarkStart w:id="587" w:name="_LINE__10_7f0fb299_6f14_44a5_8ac9_f1cca8" /&amp;gt;&amp;lt;w:bookmarkEnd w:id="586" /&amp;gt;&amp;lt;w:r&amp;gt;&amp;lt;w:t&amp;gt;practice of veterinary medicine in this State; and&amp;lt;/w:t&amp;gt;&amp;lt;/w:r&amp;gt;&amp;lt;w:bookmarkEnd w:id="584" /&amp;gt;&amp;lt;w:bookmarkEnd w:id="587" /&amp;gt;&amp;lt;/w:p&amp;gt;&amp;lt;w:p w:rsidR="00D71FB1" w:rsidRDefault="00D71FB1" w:rsidP="00D71FB1"&amp;gt;&amp;lt;w:pPr&amp;gt;&amp;lt;w:ind w:left="720" /&amp;gt;&amp;lt;/w:pPr&amp;gt;&amp;lt;w:bookmarkStart w:id="588" w:name="_STATUTE_NUMBER__f610eaf8_e3e8_4181_8836" /&amp;gt;&amp;lt;w:bookmarkStart w:id="589" w:name="_STATUTE_P__b01350af_4cb6_47b6_92ae_4201" /&amp;gt;&amp;lt;w:bookmarkStart w:id="590" w:name="_PAR__6_eafd72cb_1beb_4d31_947a_cde0a561" /&amp;gt;&amp;lt;w:bookmarkStart w:id="591" w:name="_LINE__11_7b68e0e5_115c_4c24_8699_16ef2b" /&amp;gt;&amp;lt;w:bookmarkEnd w:id="581" /&amp;gt;&amp;lt;w:bookmarkEnd w:id="582" /&amp;gt;&amp;lt;w:r&amp;gt;&amp;lt;w:t&amp;gt;E&amp;lt;/w:t&amp;gt;&amp;lt;/w:r&amp;gt;&amp;lt;w:bookmarkEnd w:id="588" /&amp;gt;&amp;lt;w:r&amp;gt;&amp;lt;w:t xml:space="preserve"&amp;gt;.  &amp;lt;/w:t&amp;gt;&amp;lt;/w:r&amp;gt;&amp;lt;w:bookmarkStart w:id="592" w:name="_STATUTE_CONTENT__2d9c389a_0f37_406e_816" /&amp;gt;&amp;lt;w:r&amp;gt;&amp;lt;w:t xml:space="preserve"&amp;gt;Has actively practiced clinical veterinary medicine for 3,000 hours during the 3 &amp;lt;/w:t&amp;gt;&amp;lt;/w:r&amp;gt;&amp;lt;w:bookmarkStart w:id="593" w:name="_LINE__12_9e88dbb2_5b4b_48d1_9bf1_047481" /&amp;gt;&amp;lt;w:bookmarkEnd w:id="591" /&amp;gt;&amp;lt;w:r&amp;gt;&amp;lt;w:t&amp;gt;years preceding application.&amp;lt;/w:t&amp;gt;&amp;lt;/w:r&amp;gt;&amp;lt;w:bookmarkEnd w:id="592" /&amp;gt;&amp;lt;w:bookmarkEnd w:id="593" /&amp;gt;&amp;lt;/w:p&amp;gt;&amp;lt;w:p w:rsidR="00D71FB1" w:rsidRDefault="00D71FB1" w:rsidP="00D71FB1"&amp;gt;&amp;lt;w:pPr&amp;gt;&amp;lt;w:ind w:left="360" /&amp;gt;&amp;lt;/w:pPr&amp;gt;&amp;lt;w:bookmarkStart w:id="594" w:name="_STATUTE_CONTENT__2b0f5a5a_d579_4e1f_ad9" /&amp;gt;&amp;lt;w:bookmarkStart w:id="595" w:name="_STATUTE_P__1e68d4bd_c083_4a91_87a8_585e" /&amp;gt;&amp;lt;w:bookmarkStart w:id="596" w:name="_PAR__7_5e9f90bd_f217_4776_966a_4dc0eefd" /&amp;gt;&amp;lt;w:bookmarkStart w:id="597" w:name="_LINE__13_6bd209e8_c419_4693_95b9_7d674a" /&amp;gt;&amp;lt;w:bookmarkEnd w:id="589" /&amp;gt;&amp;lt;w:bookmarkEnd w:id="590" /&amp;gt;&amp;lt;w:r&amp;gt;&amp;lt;w:t xml:space="preserve"&amp;gt;Notwithstanding this subsection, the board shall waive the requirement that a veterinarian &amp;lt;/w:t&amp;gt;&amp;lt;/w:r&amp;gt;&amp;lt;w:bookmarkStart w:id="598" w:name="_LINE__14_48f2ee60_394a_4e02_bcfe_134b46" /&amp;gt;&amp;lt;w:bookmarkEnd w:id="597" /&amp;gt;&amp;lt;w:r&amp;gt;&amp;lt;w:t xml:space="preserve"&amp;gt;pass an examination for veterinarians who have, during the 6 years preceding the &amp;lt;/w:t&amp;gt;&amp;lt;/w:r&amp;gt;&amp;lt;w:bookmarkStart w:id="599" w:name="_LINE__15_365dbbb2_1294_4330_b7ec_0daf6c" /&amp;gt;&amp;lt;w:bookmarkEnd w:id="598" /&amp;gt;&amp;lt;w:r&amp;gt;&amp;lt;w:t xml:space="preserve"&amp;gt;application, actively practiced clinical veterinary medicine for at least 6,000 hours without &amp;lt;/w:t&amp;gt;&amp;lt;/w:r&amp;gt;&amp;lt;w:bookmarkStart w:id="600" w:name="_LINE__16_e53d2533_2f75_4bc0_a532_05fff3" /&amp;gt;&amp;lt;w:bookmarkEnd w:id="599" /&amp;gt;&amp;lt;w:r&amp;gt;&amp;lt;w:t xml:space="preserve"&amp;gt;disciplinary action relating to the practice of veterinary medicine by another state, United &amp;lt;/w:t&amp;gt;&amp;lt;/w:r&amp;gt;&amp;lt;w:bookmarkStart w:id="601" w:name="_LINE__17_d667a32d_926a_4ca0_b5f7_79c6c2" /&amp;gt;&amp;lt;w:bookmarkEnd w:id="600" /&amp;gt;&amp;lt;w:r&amp;gt;&amp;lt;w:t&amp;gt;States territory or province of Canada.&amp;lt;/w:t&amp;gt;&amp;lt;/w:r&amp;gt;&amp;lt;w:bookmarkEnd w:id="594" /&amp;gt;&amp;lt;w:bookmarkEnd w:id="601" /&amp;gt;&amp;lt;/w:p&amp;gt;&amp;lt;w:p w:rsidR="00D71FB1" w:rsidRDefault="00D71FB1" w:rsidP="00D71FB1"&amp;gt;&amp;lt;w:pPr&amp;gt;&amp;lt;w:ind w:left="360" w:firstLine="360" /&amp;gt;&amp;lt;/w:pPr&amp;gt;&amp;lt;w:bookmarkStart w:id="602" w:name="_BILL_SECTION_HEADER__c9be8c24_57e3_4ab4" /&amp;gt;&amp;lt;w:bookmarkStart w:id="603" w:name="_BILL_SECTION__85db5d7b_2397_4bfc_bc03_f" /&amp;gt;&amp;lt;w:bookmarkStart w:id="604" w:name="_PAR__8_a659ffb7_6edc_4671_a414_4026c5ce" /&amp;gt;&amp;lt;w:bookmarkStart w:id="605" w:name="_LINE__18_b1fe18ff_d0a7_4d66_8e83_23786d" /&amp;gt;&amp;lt;w:bookmarkEnd w:id="544" /&amp;gt;&amp;lt;w:bookmarkEnd w:id="550" /&amp;gt;&amp;lt;w:bookmarkEnd w:id="595" /&amp;gt;&amp;lt;w:bookmarkEnd w:id="596" /&amp;gt;&amp;lt;w:r&amp;gt;&amp;lt;w:rPr&amp;gt;&amp;lt;w:b /&amp;gt;&amp;lt;w:sz w:val="24" /&amp;gt;&amp;lt;/w:rPr&amp;gt;&amp;lt;w:t xml:space="preserve"&amp;gt;Sec. &amp;lt;/w:t&amp;gt;&amp;lt;/w:r&amp;gt;&amp;lt;w:bookmarkStart w:id="606" w:name="_BILL_SECTION_NUMBER__de60ec8c_c082_4f3c" /&amp;gt;&amp;lt;w:r&amp;gt;&amp;lt;w:rPr&amp;gt;&amp;lt;w:b /&amp;gt;&amp;lt;w:sz w:val="24" /&amp;gt;&amp;lt;/w:rPr&amp;gt;&amp;lt;w:t&amp;gt;24&amp;lt;/w:t&amp;gt;&amp;lt;/w:r&amp;gt;&amp;lt;w:bookmarkEnd w:id="606" /&amp;gt;&amp;lt;w:r&amp;gt;&amp;lt;w:rPr&amp;gt;&amp;lt;w:b /&amp;gt;&amp;lt;w:sz w:val="24" /&amp;gt;&amp;lt;/w:rPr&amp;gt;&amp;lt;w:t&amp;gt;.  32 MRSA §4861, sub-§6&amp;lt;/w:t&amp;gt;&amp;lt;/w:r&amp;gt;&amp;lt;w:r&amp;gt;&amp;lt;w:t xml:space="preserve"&amp;gt; is enacted to read:&amp;lt;/w:t&amp;gt;&amp;lt;/w:r&amp;gt;&amp;lt;w:bookmarkEnd w:id="605" /&amp;gt;&amp;lt;/w:p&amp;gt;&amp;lt;w:p w:rsidR="00D71FB1" w:rsidRDefault="00D71FB1" w:rsidP="00D71FB1"&amp;gt;&amp;lt;w:pPr&amp;gt;&amp;lt;w:ind w:left="360" w:firstLine="360" /&amp;gt;&amp;lt;/w:pPr&amp;gt;&amp;lt;w:bookmarkStart w:id="607" w:name="_STATUTE_NUMBER__d3c9246a_0ca8_4fc5_8443" /&amp;gt;&amp;lt;w:bookmarkStart w:id="608" w:name="_STATUTE_SS__7e205d76_bf2e_4a2b_8bf1_bb6" /&amp;gt;&amp;lt;w:bookmarkStart w:id="609" w:name="_PAR__9_d6f5d2c7_bcff_45e4_81c7_5d78bcfc" /&amp;gt;&amp;lt;w:bookmarkStart w:id="610" w:name="_LINE__19_fea13c77_a8cd_4ca2_88ce_c77a66" /&amp;gt;&amp;lt;w:bookmarkStart w:id="611" w:name="_PROCESSED_CHANGE__eaa9fb6e_e3db_4e08_88" /&amp;gt;&amp;lt;w:bookmarkEnd w:id="602" /&amp;gt;&amp;lt;w:bookmarkEnd w:id="604" /&amp;gt;&amp;lt;w:ins w:id="612" w:author="BPS" w:date="2022-03-25T15:41:00Z"&amp;gt;&amp;lt;w:r&amp;gt;&amp;lt;w:rPr&amp;gt;&amp;lt;w:b /&amp;gt;&amp;lt;/w:rPr&amp;gt;&amp;lt;w:t&amp;gt;6&amp;lt;/w:t&amp;gt;&amp;lt;/w:r&amp;gt;&amp;lt;w:bookmarkEnd w:id="607" /&amp;gt;&amp;lt;w:r&amp;gt;&amp;lt;w:rPr&amp;gt;&amp;lt;w:b /&amp;gt;&amp;lt;/w:rPr&amp;gt;&amp;lt;w:t xml:space="preserve"&amp;gt;.  &amp;lt;/w:t&amp;gt;&amp;lt;/w:r&amp;gt;&amp;lt;w:bookmarkStart w:id="613" w:name="_STATUTE_HEADNOTE__c82399f6_af23_4e7d_a1" /&amp;gt;&amp;lt;w:r&amp;gt;&amp;lt;w:rPr&amp;gt;&amp;lt;w:b /&amp;gt;&amp;lt;/w:rPr&amp;gt;&amp;lt;w:t xml:space="preserve"&amp;gt;Licensure by endorsement. &amp;lt;/w:t&amp;gt;&amp;lt;/w:r&amp;gt;&amp;lt;w:r&amp;gt;&amp;lt;w:t xml:space="preserve"&amp;gt; &amp;lt;/w:t&amp;gt;&amp;lt;/w:r&amp;gt;&amp;lt;/w:ins&amp;gt;&amp;lt;w:bookmarkStart w:id="614" w:name="_STATUTE_CONTENT__17aab54d_5529_408e_bb2" /&amp;gt;&amp;lt;w:bookmarkEnd w:id="613" /&amp;gt;&amp;lt;w:ins w:id="615" w:author="BPS" w:date="2022-03-25T15:42:00Z"&amp;gt;&amp;lt;w:r w:rsidRPr="007A3973"&amp;gt;&amp;lt;w:t xml:space="preserve"&amp;gt;Notwithstanding any provision of this chapter to the &amp;lt;/w:t&amp;gt;&amp;lt;/w:r&amp;gt;&amp;lt;w:bookmarkStart w:id="616" w:name="_LINE__20_9e49e5f7_8590_48f6_8a26_cd573e" /&amp;gt;&amp;lt;w:bookmarkEnd w:id="610" /&amp;gt;&amp;lt;w:r w:rsidRPr="007A3973"&amp;gt;&amp;lt;w:t xml:space="preserve"&amp;gt;contrary, the board shall establish a process to issue a license by endorsement for each &amp;lt;/w:t&amp;gt;&amp;lt;/w:r&amp;gt;&amp;lt;w:bookmarkStart w:id="617" w:name="_LINE__21_1e7132d9_e867_4140_8670_3396d6" /&amp;gt;&amp;lt;w:bookmarkEnd w:id="616" /&amp;gt;&amp;lt;w:r w:rsidRPr="007A3973"&amp;gt;&amp;lt;w:t xml:space="preserve"&amp;gt;license authorized by this chapter to an applicant pursuant to Title 10, section 8003-H and &amp;lt;/w:t&amp;gt;&amp;lt;/w:r&amp;gt;&amp;lt;w:bookmarkStart w:id="618" w:name="_LINE__22_4fddc1b3_ac56_4709_930e_03b420" /&amp;gt;&amp;lt;w:bookmarkEnd w:id="617" /&amp;gt;&amp;lt;w:r w:rsidRPr="007A3973"&amp;gt;&amp;lt;w:t xml:space="preserve"&amp;gt;any applicable rules adopted pursuant to that section. An applicant may submit an &amp;lt;/w:t&amp;gt;&amp;lt;/w:r&amp;gt;&amp;lt;w:bookmarkStart w:id="619" w:name="_LINE__23_1a6a5ad4_345a_4c17_8a59_9d6cea" /&amp;gt;&amp;lt;w:bookmarkEnd w:id="618" /&amp;gt;&amp;lt;w:r w:rsidRPr="007A3973"&amp;gt;&amp;lt;w:t xml:space="preserve"&amp;gt;application under the process established under this subsection or any other licensure &amp;lt;/w:t&amp;gt;&amp;lt;/w:r&amp;gt;&amp;lt;w:bookmarkStart w:id="620" w:name="_LINE__24_3fc7a9d4_5545_419b_ad10_32ca87" /&amp;gt;&amp;lt;w:bookmarkEnd w:id="619" /&amp;gt;&amp;lt;w:r w:rsidRPr="007A3973"&amp;gt;&amp;lt;w:t&amp;gt;process authorized in this chapter.&amp;lt;/w:t&amp;gt;&amp;lt;/w:r&amp;gt;&amp;lt;/w:ins&amp;gt;&amp;lt;w:bookmarkEnd w:id="620" /&amp;gt;&amp;lt;/w:p&amp;gt;&amp;lt;w:p w:rsidR="00D71FB1" w:rsidRDefault="00D71FB1" w:rsidP="00D71FB1"&amp;gt;&amp;lt;w:pPr&amp;gt;&amp;lt;w:ind w:left="360" w:firstLine="360" /&amp;gt;&amp;lt;/w:pPr&amp;gt;&amp;lt;w:bookmarkStart w:id="621" w:name="_BILL_SECTION_HEADER__bb9a3a63_00e8_4970" /&amp;gt;&amp;lt;w:bookmarkStart w:id="622" w:name="_BILL_SECTION__6197d105_add3_4dee_adfb_f" /&amp;gt;&amp;lt;w:bookmarkStart w:id="623" w:name="_PAR__10_206ba941_918e_42bf_9ac9_81e1928" /&amp;gt;&amp;lt;w:bookmarkStart w:id="624" w:name="_LINE__25_9d45c56c_120b_4a0f_b914_a76eef" /&amp;gt;&amp;lt;w:bookmarkEnd w:id="603" /&amp;gt;&amp;lt;w:bookmarkEnd w:id="608" /&amp;gt;&amp;lt;w:bookmarkEnd w:id="609" /&amp;gt;&amp;lt;w:bookmarkEnd w:id="611" /&amp;gt;&amp;lt;w:bookmarkEnd w:id="614" /&amp;gt;&amp;lt;w:r&amp;gt;&amp;lt;w:rPr&amp;gt;&amp;lt;w:b /&amp;gt;&amp;lt;w:sz w:val="24" /&amp;gt;&amp;lt;/w:rPr&amp;gt;&amp;lt;w:t xml:space="preserve"&amp;gt;Sec. &amp;lt;/w:t&amp;gt;&amp;lt;/w:r&amp;gt;&amp;lt;w:bookmarkStart w:id="625" w:name="_BILL_SECTION_NUMBER__56f616be_76d1_49ec" /&amp;gt;&amp;lt;w:r&amp;gt;&amp;lt;w:rPr&amp;gt;&amp;lt;w:b /&amp;gt;&amp;lt;w:sz w:val="24" /&amp;gt;&amp;lt;/w:rPr&amp;gt;&amp;lt;w:t&amp;gt;25&amp;lt;/w:t&amp;gt;&amp;lt;/w:r&amp;gt;&amp;lt;w:bookmarkEnd w:id="625" /&amp;gt;&amp;lt;w:r&amp;gt;&amp;lt;w:rPr&amp;gt;&amp;lt;w:b /&amp;gt;&amp;lt;w:sz w:val="24" /&amp;gt;&amp;lt;/w:rPr&amp;gt;&amp;lt;w:t&amp;gt;.  32 MRSA §4909, sub-§4,&amp;lt;/w:t&amp;gt;&amp;lt;/w:r&amp;gt;&amp;lt;w:r&amp;gt;&amp;lt;w:t xml:space="preserve"&amp;gt; as enacted by PL 2019, c. 285, §11, is amended &amp;lt;/w:t&amp;gt;&amp;lt;/w:r&amp;gt;&amp;lt;w:bookmarkStart w:id="626" w:name="_LINE__26_6ae2e61d_d04d_4638_8eec_d7357b" /&amp;gt;&amp;lt;w:bookmarkEnd w:id="624" /&amp;gt;&amp;lt;w:r&amp;gt;&amp;lt;w:t&amp;gt;to read:&amp;lt;/w:t&amp;gt;&amp;lt;/w:r&amp;gt;&amp;lt;w:bookmarkEnd w:id="626" /&amp;gt;&amp;lt;/w:p&amp;gt;&amp;lt;w:p w:rsidR="00D71FB1" w:rsidRDefault="00D71FB1" w:rsidP="00D71FB1"&amp;gt;&amp;lt;w:pPr&amp;gt;&amp;lt;w:ind w:left="360" w:firstLine="360" /&amp;gt;&amp;lt;/w:pPr&amp;gt;&amp;lt;w:bookmarkStart w:id="627" w:name="_STATUTE_NUMBER__8be12822_b7a4_4330_9c0f" /&amp;gt;&amp;lt;w:bookmarkStart w:id="628" w:name="_STATUTE_SS__5ad730ee_1f93_4975_9a2a_8c1" /&amp;gt;&amp;lt;w:bookmarkStart w:id="629" w:name="_PAR__11_a89fe081_cf11_49cc_9a28_df4d651" /&amp;gt;&amp;lt;w:bookmarkStart w:id="630" w:name="_LINE__27_20e96e4b_ac35_4393_832c_46cd30" /&amp;gt;&amp;lt;w:bookmarkEnd w:id="621" /&amp;gt;&amp;lt;w:bookmarkEnd w:id="623" /&amp;gt;&amp;lt;w:r&amp;gt;&amp;lt;w:rPr&amp;gt;&amp;lt;w:b /&amp;gt;&amp;lt;/w:rPr&amp;gt;&amp;lt;w:t&amp;gt;4&amp;lt;/w:t&amp;gt;&amp;lt;/w:r&amp;gt;&amp;lt;w:bookmarkEnd w:id="627" /&amp;gt;&amp;lt;w:r&amp;gt;&amp;lt;w:rPr&amp;gt;&amp;lt;w:b /&amp;gt;&amp;lt;/w:rPr&amp;gt;&amp;lt;w:t xml:space="preserve"&amp;gt;.  &amp;lt;/w:t&amp;gt;&amp;lt;/w:r&amp;gt;&amp;lt;w:bookmarkStart w:id="631" w:name="_STATUTE_HEADNOTE__bac32fdd_2eaa_47f1_9f" /&amp;gt;&amp;lt;w:bookmarkStart w:id="632" w:name="_PROCESSED_CHANGE__2a1f31bc_0c0e_4494_81" /&amp;gt;&amp;lt;w:del w:id="633" w:author="BPS" w:date="2022-03-23T12:04:00Z"&amp;gt;&amp;lt;w:r w:rsidDel="00E30847"&amp;gt;&amp;lt;w:rPr&amp;gt;&amp;lt;w:b /&amp;gt;&amp;lt;/w:rPr&amp;gt;&amp;lt;w:delText&amp;gt;Licensure by endorsement&amp;lt;/w:delText&amp;gt;&amp;lt;/w:r&amp;gt;&amp;lt;/w:del&amp;gt;&amp;lt;w:bookmarkStart w:id="634" w:name="_PROCESSED_CHANGE__52691fa0_6cb8_4ae6_80" /&amp;gt;&amp;lt;w:bookmarkEnd w:id="632" /&amp;gt;&amp;lt;w:r&amp;gt;&amp;lt;w:rPr&amp;gt;&amp;lt;w:b /&amp;gt;&amp;lt;/w:rPr&amp;gt;&amp;lt;w:t xml:space="preserve"&amp;gt; &amp;lt;/w:t&amp;gt;&amp;lt;/w:r&amp;gt;&amp;lt;w:ins w:id="635" w:author="BPS" w:date="2022-03-23T12:04:00Z"&amp;gt;&amp;lt;w:r&amp;gt;&amp;lt;w:rPr&amp;gt;&amp;lt;w:b /&amp;gt;&amp;lt;/w:rPr&amp;gt;&amp;lt;w:t xml:space="preserve"&amp;gt;License from another &amp;lt;/w:t&amp;gt;&amp;lt;/w:r&amp;gt;&amp;lt;/w:ins&amp;gt;&amp;lt;w:ins w:id="636" w:author="BPS" w:date="2022-03-23T12:05:00Z"&amp;gt;&amp;lt;w:r&amp;gt;&amp;lt;w:rPr&amp;gt;&amp;lt;w:b /&amp;gt;&amp;lt;/w:rPr&amp;gt;&amp;lt;w:t&amp;gt;jurisdiction&amp;lt;/w:t&amp;gt;&amp;lt;/w:r&amp;gt;&amp;lt;/w:ins&amp;gt;&amp;lt;w:bookmarkEnd w:id="634" /&amp;gt;&amp;lt;w:r&amp;gt;&amp;lt;w:rPr&amp;gt;&amp;lt;w:b /&amp;gt;&amp;lt;/w:rPr&amp;gt;&amp;lt;w:t&amp;gt;.&amp;lt;/w:t&amp;gt;&amp;lt;/w:r&amp;gt;&amp;lt;w:bookmarkEnd w:id="631"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w:id="637" w:name="_STATUTE_CONTENT__3e0f9eda_7333_4642_a79" /&amp;gt;&amp;lt;w:r&amp;gt;&amp;lt;w:t xml:space="preserve"&amp;gt;The board, in its &amp;lt;/w:t&amp;gt;&amp;lt;/w:r&amp;gt;&amp;lt;w:bookmarkStart w:id="638" w:name="_LINE__28_d9aaafba_dd91_4e5c_b776_8ffc26" /&amp;gt;&amp;lt;w:bookmarkEnd w:id="630" /&amp;gt;&amp;lt;w:r&amp;gt;&amp;lt;w:t xml:space="preserve"&amp;gt;discretion and upon payment of the application and license fees established pursuant to &amp;lt;/w:t&amp;gt;&amp;lt;/w:r&amp;gt;&amp;lt;w:bookmarkStart w:id="639" w:name="_CROSS_REFERENCE__abbb6e26_a03c_4be3_942" /&amp;gt;&amp;lt;w:bookmarkStart w:id="640" w:name="_LINE__29_e58f3405_f3ac_430f_9551_2ebec3" /&amp;gt;&amp;lt;w:bookmarkEnd w:id="638" /&amp;gt;&amp;lt;w:r&amp;gt;&amp;lt;w:t&amp;gt;section 4912&amp;lt;/w:t&amp;gt;&amp;lt;/w:r&amp;gt;&amp;lt;w:bookmarkEnd w:id="639" /&amp;gt;&amp;lt;w:r&amp;gt;&amp;lt;w:t xml:space="preserve"&amp;gt;, may issue a license as a geologist or soil scientist without written examination &amp;lt;/w:t&amp;gt;&amp;lt;/w:r&amp;gt;&amp;lt;w:bookmarkStart w:id="641" w:name="_LINE__30_8be03b9a_7bdf_4e79_8a23_be584e" /&amp;gt;&amp;lt;w:bookmarkEnd w:id="640" /&amp;gt;&amp;lt;w:r&amp;gt;&amp;lt;w:t xml:space="preserve"&amp;gt;to any person who is licensed as a geologist or soil scientist in any jurisdiction having &amp;lt;/w:t&amp;gt;&amp;lt;/w:r&amp;gt;&amp;lt;w:bookmarkStart w:id="642" w:name="_LINE__31_218bf4e4_7625_40ac_bf7a_7a1d36" /&amp;gt;&amp;lt;w:bookmarkEnd w:id="641" /&amp;gt;&amp;lt;w:r&amp;gt;&amp;lt;w:t xml:space="preserve"&amp;gt;equivalent licensure requirements, if the applicant satisfies all other requirements of this &amp;lt;/w:t&amp;gt;&amp;lt;/w:r&amp;gt;&amp;lt;w:bookmarkStart w:id="643" w:name="_LINE__32_941716f1_5903_45ec_820b_33a7d3" /&amp;gt;&amp;lt;w:bookmarkEnd w:id="642" /&amp;gt;&amp;lt;w:r&amp;gt;&amp;lt;w:t&amp;gt;chapter.&amp;lt;/w:t&amp;gt;&amp;lt;/w:r&amp;gt;&amp;lt;w:bookmarkEnd w:id="637" /&amp;gt;&amp;lt;w:bookmarkEnd w:id="643" /&amp;gt;&amp;lt;/w:p&amp;gt;&amp;lt;w:p w:rsidR="00D71FB1" w:rsidRDefault="00D71FB1" w:rsidP="00D71FB1"&amp;gt;&amp;lt;w:pPr&amp;gt;&amp;lt;w:ind w:left="360" w:firstLine="360" /&amp;gt;&amp;lt;/w:pPr&amp;gt;&amp;lt;w:bookmarkStart w:id="644" w:name="_BILL_SECTION_HEADER__6f358aa5_cf9c_4ab5" /&amp;gt;&amp;lt;w:bookmarkStart w:id="645" w:name="_BILL_SECTION__71f7bc93_9306_4022_b0d2_9" /&amp;gt;&amp;lt;w:bookmarkStart w:id="646" w:name="_PAR__12_776075a3_4e6d_4c7a_ad8f_450b089" /&amp;gt;&amp;lt;w:bookmarkStart w:id="647" w:name="_LINE__33_e8193011_21b1_499f_a181_f9de4a" /&amp;gt;&amp;lt;w:bookmarkEnd w:id="622" /&amp;gt;&amp;lt;w:bookmarkEnd w:id="628" /&amp;gt;&amp;lt;w:bookmarkEnd w:id="629" /&amp;gt;&amp;lt;w:r&amp;gt;&amp;lt;w:rPr&amp;gt;&amp;lt;w:b /&amp;gt;&amp;lt;w:sz w:val="24" /&amp;gt;&amp;lt;/w:rPr&amp;gt;&amp;lt;w:t xml:space="preserve"&amp;gt;Sec. &amp;lt;/w:t&amp;gt;&amp;lt;/w:r&amp;gt;&amp;lt;w:bookmarkStart w:id="648" w:name="_BILL_SECTION_NUMBER__bcb5b1fd_049f_43f5" /&amp;gt;&amp;lt;w:r&amp;gt;&amp;lt;w:rPr&amp;gt;&amp;lt;w:b /&amp;gt;&amp;lt;w:sz w:val="24" /&amp;gt;&amp;lt;/w:rPr&amp;gt;&amp;lt;w:t&amp;gt;26&amp;lt;/w:t&amp;gt;&amp;lt;/w:r&amp;gt;&amp;lt;w:bookmarkEnd w:id="648" /&amp;gt;&amp;lt;w:r&amp;gt;&amp;lt;w:rPr&amp;gt;&amp;lt;w:b /&amp;gt;&amp;lt;w:sz w:val="24" /&amp;gt;&amp;lt;/w:rPr&amp;gt;&amp;lt;w:t&amp;gt;.  32 MRSA §4909-A&amp;lt;/w:t&amp;gt;&amp;lt;/w:r&amp;gt;&amp;lt;w:r&amp;gt;&amp;lt;w:t xml:space="preserve"&amp;gt; is enacted to read:&amp;lt;/w:t&amp;gt;&amp;lt;/w:r&amp;gt;&amp;lt;w:bookmarkEnd w:id="647" /&amp;gt;&amp;lt;/w:p&amp;gt;&amp;lt;w:p w:rsidR="00D71FB1" w:rsidRDefault="00D71FB1" w:rsidP="00D71FB1"&amp;gt;&amp;lt;w:pPr&amp;gt;&amp;lt;w:ind w:left="1080" w:hanging="720" /&amp;gt;&amp;lt;w:rPr&amp;gt;&amp;lt;w:ins w:id="649" w:author="BPS" w:date="2022-03-16T16:40:00Z" /&amp;gt;&amp;lt;/w:rPr&amp;gt;&amp;lt;/w:pPr&amp;gt;&amp;lt;w:bookmarkStart w:id="650" w:name="_STATUTE_S__ff1b5407_44a0_450c_9f22_a99d" /&amp;gt;&amp;lt;w:bookmarkStart w:id="651" w:name="_PAR__13_e5e70767_3312_4c40_a7d9_4666995" /&amp;gt;&amp;lt;w:bookmarkStart w:id="652" w:name="_LINE__34_b6238181_7c5b_499e_89fa_2b8006" /&amp;gt;&amp;lt;w:bookmarkStart w:id="653" w:name="_PROCESSED_CHANGE__c50e75e8_5c51_441e_bd" /&amp;gt;&amp;lt;w:bookmarkEnd w:id="644" /&amp;gt;&amp;lt;w:bookmarkEnd w:id="646" /&amp;gt;&amp;lt;w:ins w:id="654" w:author="BPS" w:date="2022-03-16T16:40:00Z"&amp;gt;&amp;lt;w:r&amp;gt;&amp;lt;w:rPr&amp;gt;&amp;lt;w:b /&amp;gt;&amp;lt;/w:rPr&amp;gt;&amp;lt;w:t&amp;gt;§&amp;lt;/w:t&amp;gt;&amp;lt;/w:r&amp;gt;&amp;lt;w:bookmarkStart w:id="655" w:name="_STATUTE_NUMBER__92dedb3a_5147_4f3d_90e5" /&amp;gt;&amp;lt;w:r&amp;gt;&amp;lt;w:rPr&amp;gt;&amp;lt;w:b /&amp;gt;&amp;lt;/w:rPr&amp;gt;&amp;lt;w:t&amp;gt;4909-A&amp;lt;/w:t&amp;gt;&amp;lt;/w:r&amp;gt;&amp;lt;w:bookmarkEnd w:id="655" /&amp;gt;&amp;lt;w:r&amp;gt;&amp;lt;w:rPr&amp;gt;&amp;lt;w:b /&amp;gt;&amp;lt;/w:rPr&amp;gt;&amp;lt;w:t xml:space="preserve"&amp;gt;.  &amp;lt;/w:t&amp;gt;&amp;lt;/w:r&amp;gt;&amp;lt;w:bookmarkStart w:id="656" w:name="_STATUTE_HEADNOTE__9808eaf0_0a0f_45c6_a6" /&amp;gt;&amp;lt;w:r&amp;gt;&amp;lt;w:rPr&amp;gt;&amp;lt;w:b /&amp;gt;&amp;lt;/w:rPr&amp;gt;&amp;lt;w:t&amp;gt;Licensure by endorsement&amp;lt;/w:t&amp;gt;&amp;lt;/w:r&amp;gt;&amp;lt;w:bookmarkEnd w:id="652" /&amp;gt;&amp;lt;w:bookmarkEnd w:id="656" /&amp;gt;&amp;lt;/w:ins&amp;gt;&amp;lt;/w:p&amp;gt;&amp;lt;w:p w:rsidR="00D71FB1" w:rsidRDefault="00D71FB1" w:rsidP="00D71FB1"&amp;gt;&amp;lt;w:pPr&amp;gt;&amp;lt;w:ind w:left="360" w:firstLine="360" /&amp;gt;&amp;lt;/w:pPr&amp;gt;&amp;lt;w:bookmarkStart w:id="657" w:name="_STATUTE_P__5985caa6_11da_4006_86fd_6cd6" /&amp;gt;&amp;lt;w:bookmarkStart w:id="658" w:name="_STATUTE_CONTENT__31c54dcd_4223_45ec_986" /&amp;gt;&amp;lt;w:bookmarkStart w:id="659" w:name="_PAR__14_c6ad633b_5e3e_4132_95fd_d588dc3" /&amp;gt;&amp;lt;w:bookmarkStart w:id="660" w:name="_LINE__35_fe8bd39d_6856_4729_bd79_f229f6" /&amp;gt;&amp;lt;w:bookmarkEnd w:id="651" /&amp;gt;&amp;lt;w:ins w:id="661" w:author="BPS" w:date="2022-03-16T16:40:00Z"&amp;gt;&amp;lt;w:r w:rsidRPr="00B0629B"&amp;gt;&amp;lt;w:t xml:space="preserve"&amp;gt;Notwithstanding any provision of this chapter to the contrary, the board shall establish &amp;lt;/w:t&amp;gt;&amp;lt;/w:r&amp;gt;&amp;lt;w:bookmarkStart w:id="662" w:name="_LINE__36_6f6c714a_49f2_47b8_bf7b_103ee5" /&amp;gt;&amp;lt;w:bookmarkEnd w:id="660" /&amp;gt;&amp;lt;w:r w:rsidRPr="00B0629B"&amp;gt;&amp;lt;w:t xml:space="preserve"&amp;gt;a process to issue a license by endorsement for each license authorized by this chapter to &amp;lt;/w:t&amp;gt;&amp;lt;/w:r&amp;gt;&amp;lt;w:bookmarkStart w:id="663" w:name="_LINE__37_49f94664_806d_4155_a0f1_b6f922" /&amp;gt;&amp;lt;w:bookmarkEnd w:id="662" /&amp;gt;&amp;lt;w:r w:rsidRPr="00B0629B"&amp;gt;&amp;lt;w:t xml:space="preserve"&amp;gt;an applicant pursuant to Title 10, section 8003-H and any applicable rules adopted pursuant &amp;lt;/w:t&amp;gt;&amp;lt;/w:r&amp;gt;&amp;lt;w:bookmarkStart w:id="664" w:name="_LINE__38_d6ed0d9b_e776_4b4d_b195_7df96b" /&amp;gt;&amp;lt;w:bookmarkEnd w:id="663" /&amp;gt;&amp;lt;w:r w:rsidRPr="00B0629B"&amp;gt;&amp;lt;w:t xml:space="preserve"&amp;gt;to that section.  An applicant may submit an application under the process established under &amp;lt;/w:t&amp;gt;&amp;lt;/w:r&amp;gt;&amp;lt;w:bookmarkStart w:id="665" w:name="_LINE__39_75b625f0_b882_410f_9a63_f191df" /&amp;gt;&amp;lt;w:bookmarkEnd w:id="664" /&amp;gt;&amp;lt;w:r w:rsidRPr="00B0629B"&amp;gt;&amp;lt;w:t&amp;gt;this section or any other licensure process authorized in this chapter.&amp;lt;/w:t&amp;gt;&amp;lt;/w:r&amp;gt;&amp;lt;/w:ins&amp;gt;&amp;lt;w:bookmarkEnd w:id="665" /&amp;gt;&amp;lt;/w:p&amp;gt;&amp;lt;w:p w:rsidR="00D71FB1" w:rsidRDefault="00D71FB1" w:rsidP="00D71FB1"&amp;gt;&amp;lt;w:pPr&amp;gt;&amp;lt;w:ind w:left="360" w:firstLine="360" /&amp;gt;&amp;lt;/w:pPr&amp;gt;&amp;lt;w:bookmarkStart w:id="666" w:name="_BILL_SECTION_HEADER__bc703007_c7cc_4ec8" /&amp;gt;&amp;lt;w:bookmarkStart w:id="667" w:name="_BILL_SECTION__293717c7_f6e5_43b8_8a65_0" /&amp;gt;&amp;lt;w:bookmarkStart w:id="668" w:name="_PAR__15_acb2b6ab_2223_4d97_942f_3a6af6d" /&amp;gt;&amp;lt;w:bookmarkStart w:id="669" w:name="_LINE__40_f1886b36_5603_44d8_a72f_d499a7" /&amp;gt;&amp;lt;w:bookmarkEnd w:id="645" /&amp;gt;&amp;lt;w:bookmarkEnd w:id="650" /&amp;gt;&amp;lt;w:bookmarkEnd w:id="653" /&amp;gt;&amp;lt;w:bookmarkEnd w:id="657" /&amp;gt;&amp;lt;w:bookmarkEnd w:id="658" /&amp;gt;&amp;lt;w:bookmarkEnd w:id="659" /&amp;gt;&amp;lt;w:r&amp;gt;&amp;lt;w:rPr&amp;gt;&amp;lt;w:b /&amp;gt;&amp;lt;w:sz w:val="24" /&amp;gt;&amp;lt;/w:rPr&amp;gt;&amp;lt;w:t xml:space="preserve"&amp;gt;Sec. &amp;lt;/w:t&amp;gt;&amp;lt;/w:r&amp;gt;&amp;lt;w:bookmarkStart w:id="670" w:name="_BILL_SECTION_NUMBER__96fa8c76_e0ee_4954" /&amp;gt;&amp;lt;w:r&amp;gt;&amp;lt;w:rPr&amp;gt;&amp;lt;w:b /&amp;gt;&amp;lt;w:sz w:val="24" /&amp;gt;&amp;lt;/w:rPr&amp;gt;&amp;lt;w:t&amp;gt;27&amp;lt;/w:t&amp;gt;&amp;lt;/w:r&amp;gt;&amp;lt;w:bookmarkEnd w:id="670" /&amp;gt;&amp;lt;w:r&amp;gt;&amp;lt;w:rPr&amp;gt;&amp;lt;w:b /&amp;gt;&amp;lt;w:sz w:val="24" /&amp;gt;&amp;lt;/w:rPr&amp;gt;&amp;lt;w:t&amp;gt;.  32 MRSA §5516,&amp;lt;/w:t&amp;gt;&amp;lt;/w:r&amp;gt;&amp;lt;w:r&amp;gt;&amp;lt;w:t xml:space="preserve"&amp;gt; as amended by PL 2013, c. 527, §§6 and 7 and affected &amp;lt;/w:t&amp;gt;&amp;lt;/w:r&amp;gt;&amp;lt;w:bookmarkStart w:id="671" w:name="_LINE__41_5c0f8841_c59f_4555_973d_a8e335" /&amp;gt;&amp;lt;w:bookmarkEnd w:id="669" /&amp;gt;&amp;lt;w:r&amp;gt;&amp;lt;w:t&amp;gt;by §9, is further amended by amending the section headnote to read:&amp;lt;/w:t&amp;gt;&amp;lt;/w:r&amp;gt;&amp;lt;w:bookmarkEnd w:id="671" /&amp;gt;&amp;lt;/w:p&amp;gt;&amp;lt;w:p w:rsidR="00D71FB1" w:rsidRDefault="00D71FB1" w:rsidP="00D71FB1"&amp;gt;&amp;lt;w:pPr&amp;gt;&amp;lt;w:ind w:left="1080" w:hanging="720" /&amp;gt;&amp;lt;/w:pPr&amp;gt;&amp;lt;w:bookmarkStart w:id="672" w:name="_STATUTE_S__e4ad4812_dec7_45a9_93b4_5d3a" /&amp;gt;&amp;lt;w:bookmarkStart w:id="673" w:name="_PAGE__6_4f8d88c6_ce78_4f5b_bb4a_73412b3" /&amp;gt;&amp;lt;w:bookmarkStart w:id="674" w:name="_PAR__1_ab630208_a255_49a3_a2fc_5aea9836" /&amp;gt;&amp;lt;w:bookmarkStart w:id="675" w:name="_LINE__1_8bbc0dd1_a893_4896_8648_e3e02d2" /&amp;gt;&amp;lt;w:bookmarkEnd w:id="551" /&amp;gt;&amp;lt;w:bookmarkEnd w:id="666" /&amp;gt;&amp;lt;w:bookmarkEnd w:id="668" /&amp;gt;&amp;lt;w:r&amp;gt;&amp;lt;w:rPr&amp;gt;&amp;lt;w:b /&amp;gt;&amp;lt;/w:rPr&amp;gt;&amp;lt;w:t&amp;gt;§&amp;lt;/w:t&amp;gt;&amp;lt;/w:r&amp;gt;&amp;lt;w:bookmarkStart w:id="676" w:name="_STATUTE_NUMBER__d1479327_02c1_4109_926d" /&amp;gt;&amp;lt;w:r&amp;gt;&amp;lt;w:rPr&amp;gt;&amp;lt;w:b /&amp;gt;&amp;lt;/w:rPr&amp;gt;&amp;lt;w:t&amp;gt;5516&amp;lt;/w:t&amp;gt;&amp;lt;/w:r&amp;gt;&amp;lt;w:bookmarkEnd w:id="676" /&amp;gt;&amp;lt;w:r&amp;gt;&amp;lt;w:rPr&amp;gt;&amp;lt;w:b /&amp;gt;&amp;lt;/w:rPr&amp;gt;&amp;lt;w:t xml:space="preserve"&amp;gt;.  &amp;lt;/w:t&amp;gt;&amp;lt;/w:r&amp;gt;&amp;lt;w:bookmarkStart w:id="677" w:name="_STATUTE_HEADNOTE__1456667b_d79b_49b1_bd" /&amp;gt;&amp;lt;w:r&amp;gt;&amp;lt;w:rPr&amp;gt;&amp;lt;w:b /&amp;gt;&amp;lt;/w:rPr&amp;gt;&amp;lt;w:t&amp;gt;Nonresidents; applicants licensed in another jurisdiction&amp;lt;/w:t&amp;gt;&amp;lt;/w:r&amp;gt;&amp;lt;w:bookmarkStart w:id="678" w:name="_PROCESSED_CHANGE__16453caf_9fd3_4e10_b8" /&amp;gt;&amp;lt;w:ins w:id="679" w:author="BPS" w:date="2022-03-23T12:05:00Z"&amp;gt;&amp;lt;w:r&amp;gt;&amp;lt;w:rPr&amp;gt;&amp;lt;w:b /&amp;gt;&amp;lt;/w:rPr&amp;gt;&amp;lt;w:t&amp;gt;;&amp;lt;/w:t&amp;gt;&amp;lt;/w:r&amp;gt;&amp;lt;/w:ins&amp;gt;&amp;lt;w:ins w:id="680" w:author="BPS" w:date="2022-03-23T12:06:00Z"&amp;gt;&amp;lt;w:r&amp;gt;&amp;lt;w:rPr&amp;gt;&amp;lt;w:b /&amp;gt;&amp;lt;/w:rPr&amp;gt;&amp;lt;w:t xml:space="preserve"&amp;gt; licensure by &amp;lt;/w:t&amp;gt;&amp;lt;/w:r&amp;gt;&amp;lt;w:bookmarkStart w:id="681" w:name="_LINE__2_4f9a2695_a5ea_4d43_9fb4_10c80eb" /&amp;gt;&amp;lt;w:bookmarkEnd w:id="675" /&amp;gt;&amp;lt;w:r&amp;gt;&amp;lt;w:rPr&amp;gt;&amp;lt;w:b /&amp;gt;&amp;lt;/w:rPr&amp;gt;&amp;lt;w:t&amp;gt;endorsement&amp;lt;/w:t&amp;gt;&amp;lt;/w:r&amp;gt;&amp;lt;/w:ins&amp;gt;&amp;lt;w:bookmarkEnd w:id="677" /&amp;gt;&amp;lt;w:bookmarkEnd w:id="678" /&amp;gt;&amp;lt;w:bookmarkEnd w:id="681" /&amp;gt;&amp;lt;/w:p&amp;gt;&amp;lt;w:p w:rsidR="00D71FB1" w:rsidRDefault="00D71FB1" w:rsidP="00D71FB1"&amp;gt;&amp;lt;w:pPr&amp;gt;&amp;lt;w:ind w:left="360" w:firstLine="360" /&amp;gt;&amp;lt;/w:pPr&amp;gt;&amp;lt;w:bookmarkStart w:id="682" w:name="_BILL_SECTION_HEADER__17d0a225_9563_4094" /&amp;gt;&amp;lt;w:bookmarkStart w:id="683" w:name="_BILL_SECTION__6cb672ac_1fe5_4d84_be1c_6" /&amp;gt;&amp;lt;w:bookmarkStart w:id="684" w:name="_PAR__2_ead04be2_a5dc_4d73_b608_6c8121d8" /&amp;gt;&amp;lt;w:bookmarkStart w:id="685" w:name="_LINE__3_c6a1079b_9271_4bd4_96da_e46759e" /&amp;gt;&amp;lt;w:bookmarkEnd w:id="667" /&amp;gt;&amp;lt;w:bookmarkEnd w:id="672" /&amp;gt;&amp;lt;w:bookmarkEnd w:id="674" /&amp;gt;&amp;lt;w:r&amp;gt;&amp;lt;w:rPr&amp;gt;&amp;lt;w:b /&amp;gt;&amp;lt;w:sz w:val="24" /&amp;gt;&amp;lt;/w:rPr&amp;gt;&amp;lt;w:t xml:space="preserve"&amp;gt;Sec. &amp;lt;/w:t&amp;gt;&amp;lt;/w:r&amp;gt;&amp;lt;w:bookmarkStart w:id="686" w:name="_BILL_SECTION_NUMBER__8b03b560_877c_48ed" /&amp;gt;&amp;lt;w:r&amp;gt;&amp;lt;w:rPr&amp;gt;&amp;lt;w:b /&amp;gt;&amp;lt;w:sz w:val="24" /&amp;gt;&amp;lt;/w:rPr&amp;gt;&amp;lt;w:t&amp;gt;28&amp;lt;/w:t&amp;gt;&amp;lt;/w:r&amp;gt;&amp;lt;w:bookmarkEnd w:id="686" /&amp;gt;&amp;lt;w:r&amp;gt;&amp;lt;w:rPr&amp;gt;&amp;lt;w:b /&amp;gt;&amp;lt;w:sz w:val="24" /&amp;gt;&amp;lt;/w:rPr&amp;gt;&amp;lt;w:t&amp;gt;.  32 MRSA §5516, sub-§2, ¶D&amp;lt;/w:t&amp;gt;&amp;lt;/w:r&amp;gt;&amp;lt;w:r&amp;gt;&amp;lt;w:t xml:space="preserve"&amp;gt; is enacted to read:&amp;lt;/w:t&amp;gt;&amp;lt;/w:r&amp;gt;&amp;lt;w:bookmarkEnd w:id="685" /&amp;gt;&amp;lt;/w:p&amp;gt;&amp;lt;w:p w:rsidR="00D71FB1" w:rsidRDefault="00D71FB1" w:rsidP="00D71FB1"&amp;gt;&amp;lt;w:pPr&amp;gt;&amp;lt;w:ind w:left="720" /&amp;gt;&amp;lt;/w:pPr&amp;gt;&amp;lt;w:bookmarkStart w:id="687" w:name="_STATUTE_NUMBER__9b21495e_c27f_4b95_9cca" /&amp;gt;&amp;lt;w:bookmarkStart w:id="688" w:name="_STATUTE_P__a79c306e_5582_44ea_8dbd_fe56" /&amp;gt;&amp;lt;w:bookmarkStart w:id="689" w:name="_PAR__3_5e79c833_1427_4fe0_8f55_ea711843" /&amp;gt;&amp;lt;w:bookmarkStart w:id="690" w:name="_LINE__4_e65f0d8c_2b12_4e18_a1cb_14968ff" /&amp;gt;&amp;lt;w:bookmarkStart w:id="691" w:name="_PROCESSED_CHANGE__f80ec79c_7d23_4645_b4" /&amp;gt;&amp;lt;w:bookmarkEnd w:id="682" /&amp;gt;&amp;lt;w:bookmarkEnd w:id="684" /&amp;gt;&amp;lt;w:ins w:id="692" w:author="BPS" w:date="2022-03-23T13:04:00Z"&amp;gt;&amp;lt;w:r&amp;gt;&amp;lt;w:t&amp;gt;D&amp;lt;/w:t&amp;gt;&amp;lt;/w:r&amp;gt;&amp;lt;w:bookmarkEnd w:id="687" /&amp;gt;&amp;lt;w:r&amp;gt;&amp;lt;w:t xml:space="preserve"&amp;gt;.  &amp;lt;/w:t&amp;gt;&amp;lt;/w:r&amp;gt;&amp;lt;/w:ins&amp;gt;&amp;lt;w:bookmarkStart w:id="693" w:name="_STATUTE_CONTENT__4f38c656_85a6_4d59_b8f" /&amp;gt;&amp;lt;w:ins w:id="694" w:author="BPS" w:date="2022-03-23T13:05:00Z"&amp;gt;&amp;lt;w:r w:rsidRPr="00C3372D"&amp;gt;&amp;lt;w:t xml:space="preserve"&amp;gt;Notwithstanding any provision of this chapter to the contrary, the board shall &amp;lt;/w:t&amp;gt;&amp;lt;/w:r&amp;gt;&amp;lt;w:bookmarkStart w:id="695" w:name="_LINE__5_f0294543_f4f0_47eb_a90f_02f858c" /&amp;gt;&amp;lt;w:bookmarkEnd w:id="690" /&amp;gt;&amp;lt;w:r w:rsidRPr="00C3372D"&amp;gt;&amp;lt;w:t xml:space="preserve"&amp;gt;establish a process to issue a license by endorsement for each license authorized by this &amp;lt;/w:t&amp;gt;&amp;lt;/w:r&amp;gt;&amp;lt;w:bookmarkStart w:id="696" w:name="_LINE__6_38f5e372_a119_4f17_897d_c9920b6" /&amp;gt;&amp;lt;w:bookmarkEnd w:id="695" /&amp;gt;&amp;lt;w:r w:rsidRPr="00C3372D"&amp;gt;&amp;lt;w:t xml:space="preserve"&amp;gt;chapter to an applicant pursuant to Title 10, section 8003-H and any applicable rules &amp;lt;/w:t&amp;gt;&amp;lt;/w:r&amp;gt;&amp;lt;w:bookmarkStart w:id="697" w:name="_LINE__7_872845fa_1991_43e2_a3bc_f781189" /&amp;gt;&amp;lt;w:bookmarkEnd w:id="696" /&amp;gt;&amp;lt;w:r w:rsidRPr="00C3372D"&amp;gt;&amp;lt;w:t xml:space="preserve"&amp;gt;adopted pursuant to that section.  An applicant may submit an application under the &amp;lt;/w:t&amp;gt;&amp;lt;/w:r&amp;gt;&amp;lt;w:bookmarkStart w:id="698" w:name="_LINE__8_d381a03f_472e_4b56_b6c3_e7852b7" /&amp;gt;&amp;lt;w:bookmarkEnd w:id="697" /&amp;gt;&amp;lt;w:r w:rsidRPr="00C3372D"&amp;gt;&amp;lt;w:t xml:space="preserve"&amp;gt;process established under this &amp;lt;/w:t&amp;gt;&amp;lt;/w:r&amp;gt;&amp;lt;/w:ins&amp;gt;&amp;lt;w:ins w:id="699" w:author="BPS" w:date="2022-03-25T12:20:00Z"&amp;gt;&amp;lt;w:r&amp;gt;&amp;lt;w:t&amp;gt;paragraph&amp;lt;/w:t&amp;gt;&amp;lt;/w:r&amp;gt;&amp;lt;/w:ins&amp;gt;&amp;lt;w:ins w:id="700" w:author="BPS" w:date="2022-03-23T13:05:00Z"&amp;gt;&amp;lt;w:r w:rsidRPr="00C3372D"&amp;gt;&amp;lt;w:t xml:space="preserve"&amp;gt; or any other licensure process authorized in &amp;lt;/w:t&amp;gt;&amp;lt;/w:r&amp;gt;&amp;lt;w:bookmarkStart w:id="701" w:name="_LINE__9_dce6e87b_3748_4c83_b300_2632ef5" /&amp;gt;&amp;lt;w:bookmarkEnd w:id="698" /&amp;gt;&amp;lt;w:r w:rsidRPr="00C3372D"&amp;gt;&amp;lt;w:t&amp;gt;this chapter.&amp;lt;/w:t&amp;gt;&amp;lt;/w:r&amp;gt;&amp;lt;/w:ins&amp;gt;&amp;lt;w:bookmarkEnd w:id="701" /&amp;gt;&amp;lt;/w:p&amp;gt;&amp;lt;w:p w:rsidR="00D71FB1" w:rsidRDefault="00D71FB1" w:rsidP="00D71FB1"&amp;gt;&amp;lt;w:pPr&amp;gt;&amp;lt;w:ind w:left="360" w:firstLine="360" /&amp;gt;&amp;lt;/w:pPr&amp;gt;&amp;lt;w:bookmarkStart w:id="702" w:name="_BILL_SECTION_HEADER__59987206_4cfe_4978" /&amp;gt;&amp;lt;w:bookmarkStart w:id="703" w:name="_BILL_SECTION__a986e0c7_d171_400b_a51c_c" /&amp;gt;&amp;lt;w:bookmarkStart w:id="704" w:name="_PAR__4_fa5b4e83_5f8f_476f_9e07_054a6700" /&amp;gt;&amp;lt;w:bookmarkStart w:id="705" w:name="_LINE__10_fa5e8583_6003_47b6_b5c0_74efc4" /&amp;gt;&amp;lt;w:bookmarkEnd w:id="683" /&amp;gt;&amp;lt;w:bookmarkEnd w:id="688" /&amp;gt;&amp;lt;w:bookmarkEnd w:id="689" /&amp;gt;&amp;lt;w:bookmarkEnd w:id="691" /&amp;gt;&amp;lt;w:bookmarkEnd w:id="693" /&amp;gt;&amp;lt;w:r&amp;gt;&amp;lt;w:rPr&amp;gt;&amp;lt;w:b /&amp;gt;&amp;lt;w:sz w:val="24" /&amp;gt;&amp;lt;/w:rPr&amp;gt;&amp;lt;w:t xml:space="preserve"&amp;gt;Sec. &amp;lt;/w:t&amp;gt;&amp;lt;/w:r&amp;gt;&amp;lt;w:bookmarkStart w:id="706" w:name="_BILL_SECTION_NUMBER__e53ca27e_8a0c_42b6" /&amp;gt;&amp;lt;w:r&amp;gt;&amp;lt;w:rPr&amp;gt;&amp;lt;w:b /&amp;gt;&amp;lt;w:sz w:val="24" /&amp;gt;&amp;lt;/w:rPr&amp;gt;&amp;lt;w:t&amp;gt;29&amp;lt;/w:t&amp;gt;&amp;lt;/w:r&amp;gt;&amp;lt;w:bookmarkEnd w:id="706" /&amp;gt;&amp;lt;w:r&amp;gt;&amp;lt;w:rPr&amp;gt;&amp;lt;w:b /&amp;gt;&amp;lt;w:sz w:val="24" /&amp;gt;&amp;lt;/w:rPr&amp;gt;&amp;lt;w:t&amp;gt;.  32 MRSA §6220,&amp;lt;/w:t&amp;gt;&amp;lt;/w:r&amp;gt;&amp;lt;w:r&amp;gt;&amp;lt;w:t xml:space="preserve"&amp;gt; as amended by PL 2007, c. 695, Pt. B, §14, is repealed &amp;lt;/w:t&amp;gt;&amp;lt;/w:r&amp;gt;&amp;lt;w:bookmarkStart w:id="707" w:name="_LINE__11_0d518f65_f5a5_40dc_81f6_cc9582" /&amp;gt;&amp;lt;w:bookmarkEnd w:id="705" /&amp;gt;&amp;lt;w:r&amp;gt;&amp;lt;w:t&amp;gt;and the following enacted in its place:&amp;lt;/w:t&amp;gt;&amp;lt;/w:r&amp;gt;&amp;lt;w:bookmarkEnd w:id="707" /&amp;gt;&amp;lt;/w:p&amp;gt;&amp;lt;w:p w:rsidR="00D71FB1" w:rsidRDefault="00D71FB1" w:rsidP="00D71FB1"&amp;gt;&amp;lt;w:pPr&amp;gt;&amp;lt;w:ind w:left="1080" w:hanging="720" /&amp;gt;&amp;lt;w:rPr&amp;gt;&amp;lt;w:ins w:id="708" w:author="BPS" w:date="2022-03-23T13:11:00Z" /&amp;gt;&amp;lt;/w:rPr&amp;gt;&amp;lt;/w:pPr&amp;gt;&amp;lt;w:bookmarkStart w:id="709" w:name="_STATUTE_S__f861a1bc_6607_4bfa_ae39_6949" /&amp;gt;&amp;lt;w:bookmarkStart w:id="710" w:name="_PAR__5_d359f645_c336_4291_a1f7_5970b7c2" /&amp;gt;&amp;lt;w:bookmarkStart w:id="711" w:name="_LINE__12_77cb6336_9ab4_4d6f_88aa_187116" /&amp;gt;&amp;lt;w:bookmarkStart w:id="712" w:name="_PROCESSED_CHANGE__6324e507_f934_4f5d_87" /&amp;gt;&amp;lt;w:bookmarkEnd w:id="702" /&amp;gt;&amp;lt;w:bookmarkEnd w:id="704" /&amp;gt;&amp;lt;w:ins w:id="713" w:author="BPS" w:date="2022-03-23T13:11:00Z"&amp;gt;&amp;lt;w:r&amp;gt;&amp;lt;w:rPr&amp;gt;&amp;lt;w:b /&amp;gt;&amp;lt;/w:rPr&amp;gt;&amp;lt;w:t&amp;gt;§&amp;lt;/w:t&amp;gt;&amp;lt;/w:r&amp;gt;&amp;lt;w:bookmarkStart w:id="714" w:name="_STATUTE_NUMBER__d398975f_ef25_4707_b51d" /&amp;gt;&amp;lt;w:r&amp;gt;&amp;lt;w:rPr&amp;gt;&amp;lt;w:b /&amp;gt;&amp;lt;/w:rPr&amp;gt;&amp;lt;w:t&amp;gt;6220&amp;lt;/w:t&amp;gt;&amp;lt;/w:r&amp;gt;&amp;lt;w:bookmarkEnd w:id="714" /&amp;gt;&amp;lt;w:r&amp;gt;&amp;lt;w:rPr&amp;gt;&amp;lt;w:b /&amp;gt;&amp;lt;/w:rPr&amp;gt;&amp;lt;w:t xml:space="preserve"&amp;gt;.  &amp;lt;/w:t&amp;gt;&amp;lt;/w:r&amp;gt;&amp;lt;w:bookmarkStart w:id="715" w:name="_STATUTE_HEADNOTE__7a288f56_f87f_47e6_97" /&amp;gt;&amp;lt;w:r&amp;gt;&amp;lt;w:rPr&amp;gt;&amp;lt;w:b /&amp;gt;&amp;lt;/w:rPr&amp;gt;&amp;lt;w:t&amp;gt;License from another jurisdiction; licensure by endorsement&amp;lt;/w:t&amp;gt;&amp;lt;/w:r&amp;gt;&amp;lt;w:bookmarkEnd w:id="711" /&amp;gt;&amp;lt;w:bookmarkEnd w:id="715" /&amp;gt;&amp;lt;/w:ins&amp;gt;&amp;lt;/w:p&amp;gt;&amp;lt;w:p w:rsidR="00D71FB1" w:rsidRDefault="00D71FB1" w:rsidP="00D71FB1"&amp;gt;&amp;lt;w:pPr&amp;gt;&amp;lt;w:ind w:left="360" w:firstLine="360" /&amp;gt;&amp;lt;w:rPr&amp;gt;&amp;lt;w:ins w:id="716" w:author="BPS" w:date="2022-03-23T13:11:00Z" /&amp;gt;&amp;lt;/w:rPr&amp;gt;&amp;lt;/w:pPr&amp;gt;&amp;lt;w:bookmarkStart w:id="717" w:name="_STATUTE_NUMBER__b74287b1_be38_4c51_8d85" /&amp;gt;&amp;lt;w:bookmarkStart w:id="718" w:name="_STATUTE_SS__440cf72f_b8c4_4430_9f87_fea" /&amp;gt;&amp;lt;w:bookmarkStart w:id="719" w:name="_PAR__6_d5c28c20_10ad_45b1_86cf_03d673e7" /&amp;gt;&amp;lt;w:bookmarkStart w:id="720" w:name="_LINE__13_9c06084d_e57a_42cc_8f75_d4bcd8" /&amp;gt;&amp;lt;w:bookmarkEnd w:id="710" /&amp;gt;&amp;lt;w:ins w:id="721" w:author="BPS" w:date="2022-03-23T13:11:00Z"&amp;gt;&amp;lt;w:r w:rsidRPr="00DB7957"&amp;gt;&amp;lt;w:rPr&amp;gt;&amp;lt;w:b /&amp;gt;&amp;lt;/w:rPr&amp;gt;&amp;lt;w:t&amp;gt;1&amp;lt;/w:t&amp;gt;&amp;lt;/w:r&amp;gt;&amp;lt;w:bookmarkEnd w:id="717" /&amp;gt;&amp;lt;w:r w:rsidRPr="00DB7957"&amp;gt;&amp;lt;w:rPr&amp;gt;&amp;lt;w:b /&amp;gt;&amp;lt;/w:rPr&amp;gt;&amp;lt;w:t xml:space="preserve"&amp;gt;.  &amp;lt;/w:t&amp;gt;&amp;lt;/w:r&amp;gt;&amp;lt;w:bookmarkStart w:id="722" w:name="_STATUTE_HEADNOTE__e0c5374e_9504_4761_b2" /&amp;gt;&amp;lt;w:r w:rsidRPr="00DB7957"&amp;gt;&amp;lt;w:rPr&amp;gt;&amp;lt;w:b /&amp;gt;&amp;lt;/w:rPr&amp;gt;&amp;lt;w:t&amp;gt;License from another jurisdiction.&amp;lt;/w:t&amp;gt;&amp;lt;/w:r&amp;gt;&amp;lt;w:r&amp;gt;&amp;lt;w:t xml:space="preserve"&amp;gt;  &amp;lt;/w:t&amp;gt;&amp;lt;/w:r&amp;gt;&amp;lt;w:bookmarkStart w:id="723" w:name="_STATUTE_CONTENT__191169b8_cf21_4c71_9ce" /&amp;gt;&amp;lt;w:bookmarkEnd w:id="722" /&amp;gt;&amp;lt;w:r&amp;gt;&amp;lt;w:t xml:space="preserve"&amp;gt;The board may waive the requirements of this &amp;lt;/w:t&amp;gt;&amp;lt;/w:r&amp;gt;&amp;lt;w:bookmarkStart w:id="724" w:name="_LINE__14_2af2fa3e_ac90_4066_b640_63af09" /&amp;gt;&amp;lt;w:bookmarkEnd w:id="720" /&amp;gt;&amp;lt;w:r&amp;gt;&amp;lt;w:t xml:space="preserve"&amp;gt;chapter and grant a registration, certificate or license to any applicant who presents proof &amp;lt;/w:t&amp;gt;&amp;lt;/w:r&amp;gt;&amp;lt;w:bookmarkStart w:id="725" w:name="_LINE__15_e14fc6fb_1abd_4ba7_bdea_4e092b" /&amp;gt;&amp;lt;w:bookmarkEnd w:id="724" /&amp;gt;&amp;lt;w:r&amp;gt;&amp;lt;w:t xml:space="preserve"&amp;gt;of authorization to practice by another jurisdiction of the United States or another country &amp;lt;/w:t&amp;gt;&amp;lt;/w:r&amp;gt;&amp;lt;w:bookmarkStart w:id="726" w:name="_LINE__16_1c3d7d10_cc76_4fb6_b920_ca4ade" /&amp;gt;&amp;lt;w:bookmarkEnd w:id="725" /&amp;gt;&amp;lt;w:r&amp;gt;&amp;lt;w:t xml:space="preserve"&amp;gt;that maintains professional standards considered by the board to be substantially equivalent &amp;lt;/w:t&amp;gt;&amp;lt;/w:r&amp;gt;&amp;lt;w:bookmarkStart w:id="727" w:name="_LINE__17_89ad1fe7_10b6_4fe3_bbdc_100b98" /&amp;gt;&amp;lt;w:bookmarkEnd w:id="726" /&amp;gt;&amp;lt;w:r&amp;gt;&amp;lt;w:t xml:space="preserve"&amp;gt;to or higher than those set forth in this chapter, as long as there is no cause for denial of a &amp;lt;/w:t&amp;gt;&amp;lt;/w:r&amp;gt;&amp;lt;w:bookmarkStart w:id="728" w:name="_LINE__18_4f90495c_0174_4fc9_8aef_c6ec59" /&amp;gt;&amp;lt;w:bookmarkEnd w:id="727" /&amp;gt;&amp;lt;w:r&amp;gt;&amp;lt;w:t xml:space="preserve"&amp;gt;registration, certificate or license under section 6217-B or Title 10, section 8003, subsection &amp;lt;/w:t&amp;gt;&amp;lt;/w:r&amp;gt;&amp;lt;w:bookmarkStart w:id="729" w:name="_LINE__19_8ff030b0_1dbf_4a39_9b56_924a3f" /&amp;gt;&amp;lt;w:bookmarkEnd w:id="728" /&amp;gt;&amp;lt;w:r&amp;gt;&amp;lt;w:t xml:space="preserve"&amp;gt;5-A, paragraph A.  The applicant must pay the application and license fee as set under &amp;lt;/w:t&amp;gt;&amp;lt;/w:r&amp;gt;&amp;lt;w:bookmarkStart w:id="730" w:name="_LINE__20_33047a7e_e18e_4064_9b3f_7bcaf9" /&amp;gt;&amp;lt;w:bookmarkEnd w:id="729" /&amp;gt;&amp;lt;w:r&amp;gt;&amp;lt;w:t&amp;gt;section 6215.&amp;lt;/w:t&amp;gt;&amp;lt;/w:r&amp;gt;&amp;lt;w:bookmarkEnd w:id="730" /&amp;gt;&amp;lt;/w:ins&amp;gt;&amp;lt;/w:p&amp;gt;&amp;lt;w:p w:rsidR="00D71FB1" w:rsidRDefault="00D71FB1" w:rsidP="00D71FB1"&amp;gt;&amp;lt;w:pPr&amp;gt;&amp;lt;w:ind w:left="360" w:firstLine="360" /&amp;gt;&amp;lt;/w:pPr&amp;gt;&amp;lt;w:bookmarkStart w:id="731" w:name="_STATUTE_NUMBER__8df725cc_96ad_4293_9245" /&amp;gt;&amp;lt;w:bookmarkStart w:id="732" w:name="_STATUTE_SS__8463ef27_fc6b_42fe_b586_806" /&amp;gt;&amp;lt;w:bookmarkStart w:id="733" w:name="_PAR__7_3f21f278_a90d_4968_bc16_9829b6d0" /&amp;gt;&amp;lt;w:bookmarkStart w:id="734" w:name="_LINE__21_f4919c8c_a9c5_4eb1_ab16_ac7912" /&amp;gt;&amp;lt;w:bookmarkEnd w:id="718" /&amp;gt;&amp;lt;w:bookmarkEnd w:id="719" /&amp;gt;&amp;lt;w:bookmarkEnd w:id="723" /&amp;gt;&amp;lt;w:ins w:id="735" w:author="BPS" w:date="2022-03-23T13:11:00Z"&amp;gt;&amp;lt;w:r w:rsidRPr="00DB7957"&amp;gt;&amp;lt;w:rPr&amp;gt;&amp;lt;w:b /&amp;gt;&amp;lt;/w:rPr&amp;gt;&amp;lt;w:t&amp;gt;2&amp;lt;/w:t&amp;gt;&amp;lt;/w:r&amp;gt;&amp;lt;w:bookmarkEnd w:id="731" /&amp;gt;&amp;lt;w:r w:rsidRPr="00DB7957"&amp;gt;&amp;lt;w:rPr&amp;gt;&amp;lt;w:b /&amp;gt;&amp;lt;/w:rPr&amp;gt;&amp;lt;w:t xml:space="preserve"&amp;gt;.  &amp;lt;/w:t&amp;gt;&amp;lt;/w:r&amp;gt;&amp;lt;w:bookmarkStart w:id="736" w:name="_STATUTE_HEADNOTE__d8c0f648_eb79_4ab6_85" /&amp;gt;&amp;lt;w:r w:rsidRPr="00DB7957"&amp;gt;&amp;lt;w:rPr&amp;gt;&amp;lt;w:b /&amp;gt;&amp;lt;/w:rPr&amp;gt;&amp;lt;w:t&amp;gt;Licensure by endorsement.&amp;lt;/w:t&amp;gt;&amp;lt;/w:r&amp;gt;&amp;lt;w:r&amp;gt;&amp;lt;w:t xml:space="preserve"&amp;gt;  &amp;lt;/w:t&amp;gt;&amp;lt;/w:r&amp;gt;&amp;lt;w:bookmarkStart w:id="737" w:name="_STATUTE_CONTENT__32817a7a_4d48_4a0b_b8e" /&amp;gt;&amp;lt;w:bookmarkEnd w:id="736" /&amp;gt;&amp;lt;w:r w:rsidRPr="00C3372D"&amp;gt;&amp;lt;w:t xml:space="preserve"&amp;gt;Notwithstanding any provision of this chapter to the &amp;lt;/w:t&amp;gt;&amp;lt;/w:r&amp;gt;&amp;lt;w:bookmarkStart w:id="738" w:name="_LINE__22_c4082213_606c_4e42_b5a0_e89919" /&amp;gt;&amp;lt;w:bookmarkEnd w:id="734" /&amp;gt;&amp;lt;w:r w:rsidRPr="00C3372D"&amp;gt;&amp;lt;w:t xml:space="preserve"&amp;gt;contrary, the board shall establish a process to issue a license by endorsement for each &amp;lt;/w:t&amp;gt;&amp;lt;/w:r&amp;gt;&amp;lt;w:bookmarkStart w:id="739" w:name="_LINE__23_2b8e9771_b9d6_41af_b6f9_1c41a8" /&amp;gt;&amp;lt;w:bookmarkEnd w:id="738" /&amp;gt;&amp;lt;w:r w:rsidRPr="00C3372D"&amp;gt;&amp;lt;w:t xml:space="preserve"&amp;gt;license authorized by this chapter to an applicant pursuant to Title 10, &amp;lt;/w:t&amp;gt;&amp;lt;/w:r&amp;gt;&amp;lt;w:r w:rsidRPr="00DB7957"&amp;gt;&amp;lt;w:t&amp;gt;section&amp;lt;/w:t&amp;gt;&amp;lt;/w:r&amp;gt;&amp;lt;w:r w:rsidRPr="00C3372D"&amp;gt;&amp;lt;w:t xml:space="preserve"&amp;gt; 8003-H and &amp;lt;/w:t&amp;gt;&amp;lt;/w:r&amp;gt;&amp;lt;w:bookmarkStart w:id="740" w:name="_LINE__24_efffdd1d_b39a_40bf_9d3e_cf78ef" /&amp;gt;&amp;lt;w:bookmarkEnd w:id="739" /&amp;gt;&amp;lt;w:r w:rsidRPr="00C3372D"&amp;gt;&amp;lt;w:t xml:space="preserve"&amp;gt;any applicable rules adopted pursuant to that section.  An applicant may submit an &amp;lt;/w:t&amp;gt;&amp;lt;/w:r&amp;gt;&amp;lt;w:bookmarkStart w:id="741" w:name="_LINE__25_b279b056_f68c_4826_9fca_f76e3e" /&amp;gt;&amp;lt;w:bookmarkEnd w:id="740" /&amp;gt;&amp;lt;w:r w:rsidRPr="00C3372D"&amp;gt;&amp;lt;w:t xml:space="preserve"&amp;gt;application under the process established under this section or any other licensure process &amp;lt;/w:t&amp;gt;&amp;lt;/w:r&amp;gt;&amp;lt;w:bookmarkStart w:id="742" w:name="_LINE__26_63a52c9b_c9ab_45dc_b36e_46b6d5" /&amp;gt;&amp;lt;w:bookmarkEnd w:id="741" /&amp;gt;&amp;lt;w:r w:rsidRPr="00C3372D"&amp;gt;&amp;lt;w:t&amp;gt;authorized in this chapter.&amp;lt;/w:t&amp;gt;&amp;lt;/w:r&amp;gt;&amp;lt;/w:ins&amp;gt;&amp;lt;w:bookmarkEnd w:id="742" /&amp;gt;&amp;lt;/w:p&amp;gt;&amp;lt;w:p w:rsidR="00D71FB1" w:rsidRDefault="00D71FB1" w:rsidP="00D71FB1"&amp;gt;&amp;lt;w:pPr&amp;gt;&amp;lt;w:ind w:left="360" w:firstLine="360" /&amp;gt;&amp;lt;/w:pPr&amp;gt;&amp;lt;w:bookmarkStart w:id="743" w:name="_BILL_SECTION_HEADER__e09d5fb3_41af_45c5" /&amp;gt;&amp;lt;w:bookmarkStart w:id="744" w:name="_BILL_SECTION__8e5c8f80_24d1_4c56_9bc4_6" /&amp;gt;&amp;lt;w:bookmarkStart w:id="745" w:name="_PAR__8_8a93f63a_ec02_48bb_9897_12617324" /&amp;gt;&amp;lt;w:bookmarkStart w:id="746" w:name="_LINE__27_07ed6eea_ca62_461a_8512_914fb3" /&amp;gt;&amp;lt;w:bookmarkEnd w:id="703" /&amp;gt;&amp;lt;w:bookmarkEnd w:id="709" /&amp;gt;&amp;lt;w:bookmarkEnd w:id="712" /&amp;gt;&amp;lt;w:bookmarkEnd w:id="732" /&amp;gt;&amp;lt;w:bookmarkEnd w:id="733" /&amp;gt;&amp;lt;w:bookmarkEnd w:id="737" /&amp;gt;&amp;lt;w:r&amp;gt;&amp;lt;w:rPr&amp;gt;&amp;lt;w:b /&amp;gt;&amp;lt;w:sz w:val="24" /&amp;gt;&amp;lt;/w:rPr&amp;gt;&amp;lt;w:t xml:space="preserve"&amp;gt;Sec. &amp;lt;/w:t&amp;gt;&amp;lt;/w:r&amp;gt;&amp;lt;w:bookmarkStart w:id="747" w:name="_BILL_SECTION_NUMBER__611b1eec_9c9c_4770" /&amp;gt;&amp;lt;w:r&amp;gt;&amp;lt;w:rPr&amp;gt;&amp;lt;w:b /&amp;gt;&amp;lt;w:sz w:val="24" /&amp;gt;&amp;lt;/w:rPr&amp;gt;&amp;lt;w:t&amp;gt;30&amp;lt;/w:t&amp;gt;&amp;lt;/w:r&amp;gt;&amp;lt;w:bookmarkEnd w:id="747" /&amp;gt;&amp;lt;w:r&amp;gt;&amp;lt;w:rPr&amp;gt;&amp;lt;w:b /&amp;gt;&amp;lt;w:sz w:val="24" /&amp;gt;&amp;lt;/w:rPr&amp;gt;&amp;lt;w:t&amp;gt;.  32 MRSA §7054-C&amp;lt;/w:t&amp;gt;&amp;lt;/w:r&amp;gt;&amp;lt;w:r&amp;gt;&amp;lt;w:t xml:space="preserve"&amp;gt; is enacted to read:&amp;lt;/w:t&amp;gt;&amp;lt;/w:r&amp;gt;&amp;lt;w:bookmarkEnd w:id="746" /&amp;gt;&amp;lt;/w:p&amp;gt;&amp;lt;w:p w:rsidR="00D71FB1" w:rsidRDefault="00D71FB1" w:rsidP="00D71FB1"&amp;gt;&amp;lt;w:pPr&amp;gt;&amp;lt;w:ind w:left="1080" w:hanging="720" /&amp;gt;&amp;lt;w:rPr&amp;gt;&amp;lt;w:ins w:id="748" w:author="BPS" w:date="2022-03-16T16:43:00Z" /&amp;gt;&amp;lt;/w:rPr&amp;gt;&amp;lt;/w:pPr&amp;gt;&amp;lt;w:bookmarkStart w:id="749" w:name="_STATUTE_S__198e5dc9_0489_4aad_9c66_4959" /&amp;gt;&amp;lt;w:bookmarkStart w:id="750" w:name="_PAR__9_0767e0a3_ee51_41fd_bc9d_1df0c955" /&amp;gt;&amp;lt;w:bookmarkStart w:id="751" w:name="_LINE__28_8eed516d_bc7b_45c7_ac7b_c55eeb" /&amp;gt;&amp;lt;w:bookmarkStart w:id="752" w:name="_PROCESSED_CHANGE__f856b52d_6f4b_4c81_9b" /&amp;gt;&amp;lt;w:bookmarkEnd w:id="743" /&amp;gt;&amp;lt;w:bookmarkEnd w:id="745" /&amp;gt;&amp;lt;w:ins w:id="753" w:author="BPS" w:date="2022-03-16T16:43:00Z"&amp;gt;&amp;lt;w:r&amp;gt;&amp;lt;w:rPr&amp;gt;&amp;lt;w:b /&amp;gt;&amp;lt;/w:rPr&amp;gt;&amp;lt;w:t&amp;gt;§&amp;lt;/w:t&amp;gt;&amp;lt;/w:r&amp;gt;&amp;lt;w:bookmarkStart w:id="754" w:name="_STATUTE_NUMBER__eab2898b_e13d_4d54_8a20" /&amp;gt;&amp;lt;w:r&amp;gt;&amp;lt;w:rPr&amp;gt;&amp;lt;w:b /&amp;gt;&amp;lt;/w:rPr&amp;gt;&amp;lt;w:t&amp;gt;7054-C&amp;lt;/w:t&amp;gt;&amp;lt;/w:r&amp;gt;&amp;lt;w:bookmarkEnd w:id="754" /&amp;gt;&amp;lt;w:r&amp;gt;&amp;lt;w:rPr&amp;gt;&amp;lt;w:b /&amp;gt;&amp;lt;/w:rPr&amp;gt;&amp;lt;w:t xml:space="preserve"&amp;gt;.  &amp;lt;/w:t&amp;gt;&amp;lt;/w:r&amp;gt;&amp;lt;w:bookmarkStart w:id="755" w:name="_STATUTE_HEADNOTE__fd637254_f1cb_409d_84" /&amp;gt;&amp;lt;w:r&amp;gt;&amp;lt;w:rPr&amp;gt;&amp;lt;w:b /&amp;gt;&amp;lt;/w:rPr&amp;gt;&amp;lt;w:t&amp;gt;Licensure by endorsement&amp;lt;/w:t&amp;gt;&amp;lt;/w:r&amp;gt;&amp;lt;w:bookmarkEnd w:id="751" /&amp;gt;&amp;lt;w:bookmarkEnd w:id="755" /&amp;gt;&amp;lt;/w:ins&amp;gt;&amp;lt;/w:p&amp;gt;&amp;lt;w:p w:rsidR="00D71FB1" w:rsidRDefault="00D71FB1" w:rsidP="00D71FB1"&amp;gt;&amp;lt;w:pPr&amp;gt;&amp;lt;w:ind w:left="360" w:firstLine="360" /&amp;gt;&amp;lt;/w:pPr&amp;gt;&amp;lt;w:bookmarkStart w:id="756" w:name="_STATUTE_P__936c5d5a_d3a2_4944_b8c0_6bdd" /&amp;gt;&amp;lt;w:bookmarkStart w:id="757" w:name="_STATUTE_CONTENT__701eecb4_8c99_420b_868" /&amp;gt;&amp;lt;w:bookmarkStart w:id="758" w:name="_PAR__10_17ee177b_7020_4ae8_a699_82f7530" /&amp;gt;&amp;lt;w:bookmarkStart w:id="759" w:name="_LINE__29_c90219fa_59a5_4331_912e_5f281c" /&amp;gt;&amp;lt;w:bookmarkEnd w:id="750" /&amp;gt;&amp;lt;w:ins w:id="760" w:author="BPS" w:date="2022-03-16T16:44:00Z"&amp;gt;&amp;lt;w:r w:rsidRPr="00B0629B"&amp;gt;&amp;lt;w:t xml:space="preserve"&amp;gt;Notwithstanding any provision of this chapter to the contrary, the board shall establish &amp;lt;/w:t&amp;gt;&amp;lt;/w:r&amp;gt;&amp;lt;w:bookmarkStart w:id="761" w:name="_LINE__30_fb3539a4_1dbf_4434_a27a_71adca" /&amp;gt;&amp;lt;w:bookmarkEnd w:id="759" /&amp;gt;&amp;lt;w:r w:rsidRPr="00B0629B"&amp;gt;&amp;lt;w:t xml:space="preserve"&amp;gt;a process to issue a license by endorsement &amp;lt;/w:t&amp;gt;&amp;lt;/w:r&amp;gt;&amp;lt;w:r&amp;gt;&amp;lt;w:t xml:space="preserve"&amp;gt;for each license authorized by this chapter &amp;lt;/w:t&amp;gt;&amp;lt;/w:r&amp;gt;&amp;lt;w:r w:rsidRPr="00B0629B"&amp;gt;&amp;lt;w:t xml:space="preserve"&amp;gt;to &amp;lt;/w:t&amp;gt;&amp;lt;/w:r&amp;gt;&amp;lt;w:bookmarkStart w:id="762" w:name="_LINE__31_ecd29714_9ab0_4bce_a3cb_ac20e4" /&amp;gt;&amp;lt;w:bookmarkEnd w:id="761" /&amp;gt;&amp;lt;w:r w:rsidRPr="00B0629B"&amp;gt;&amp;lt;w:t xml:space="preserve"&amp;gt;an applicant pursuant to Title 10, section 8003-H and any applicable rules adopted pursuant &amp;lt;/w:t&amp;gt;&amp;lt;/w:r&amp;gt;&amp;lt;w:bookmarkStart w:id="763" w:name="_LINE__32_9ed40d57_3b8a_4533_be64_23cf8d" /&amp;gt;&amp;lt;w:bookmarkEnd w:id="762" /&amp;gt;&amp;lt;w:r w:rsidRPr="00B0629B"&amp;gt;&amp;lt;w:t xml:space="preserve"&amp;gt;to that section.  An applicant may submit an application under the process established under &amp;lt;/w:t&amp;gt;&amp;lt;/w:r&amp;gt;&amp;lt;w:bookmarkStart w:id="764" w:name="_LINE__33_851c029c_62c2_4344_8276_591c5f" /&amp;gt;&amp;lt;w:bookmarkEnd w:id="763" /&amp;gt;&amp;lt;w:r w:rsidRPr="00B0629B"&amp;gt;&amp;lt;w:t&amp;gt;this section or any other licensure process authorized in this chapter.&amp;lt;/w:t&amp;gt;&amp;lt;/w:r&amp;gt;&amp;lt;/w:ins&amp;gt;&amp;lt;w:bookmarkEnd w:id="764" /&amp;gt;&amp;lt;/w:p&amp;gt;&amp;lt;w:p w:rsidR="00D71FB1" w:rsidRDefault="00D71FB1" w:rsidP="00D71FB1"&amp;gt;&amp;lt;w:pPr&amp;gt;&amp;lt;w:ind w:left="360" w:firstLine="360" /&amp;gt;&amp;lt;/w:pPr&amp;gt;&amp;lt;w:bookmarkStart w:id="765" w:name="_BILL_SECTION_HEADER__2c23cbe2_f672_4316" /&amp;gt;&amp;lt;w:bookmarkStart w:id="766" w:name="_BILL_SECTION__1ab3b4fa_5e24_4bc2_b703_d" /&amp;gt;&amp;lt;w:bookmarkStart w:id="767" w:name="_PAR__11_fe3db124_df03_40aa_b7c2_6544cd0" /&amp;gt;&amp;lt;w:bookmarkStart w:id="768" w:name="_LINE__34_a0eb7da8_2c88_414f_9383_001cbc" /&amp;gt;&amp;lt;w:bookmarkEnd w:id="744" /&amp;gt;&amp;lt;w:bookmarkEnd w:id="749" /&amp;gt;&amp;lt;w:bookmarkEnd w:id="752" /&amp;gt;&amp;lt;w:bookmarkEnd w:id="756" /&amp;gt;&amp;lt;w:bookmarkEnd w:id="757" /&amp;gt;&amp;lt;w:bookmarkEnd w:id="758" /&amp;gt;&amp;lt;w:r&amp;gt;&amp;lt;w:rPr&amp;gt;&amp;lt;w:b /&amp;gt;&amp;lt;w:sz w:val="24" /&amp;gt;&amp;lt;/w:rPr&amp;gt;&amp;lt;w:t xml:space="preserve"&amp;gt;Sec. &amp;lt;/w:t&amp;gt;&amp;lt;/w:r&amp;gt;&amp;lt;w:bookmarkStart w:id="769" w:name="_BILL_SECTION_NUMBER__2d3109d2_26e6_4f55" /&amp;gt;&amp;lt;w:r&amp;gt;&amp;lt;w:rPr&amp;gt;&amp;lt;w:b /&amp;gt;&amp;lt;w:sz w:val="24" /&amp;gt;&amp;lt;/w:rPr&amp;gt;&amp;lt;w:t&amp;gt;31&amp;lt;/w:t&amp;gt;&amp;lt;/w:r&amp;gt;&amp;lt;w:bookmarkEnd w:id="769" /&amp;gt;&amp;lt;w:r&amp;gt;&amp;lt;w:rPr&amp;gt;&amp;lt;w:b /&amp;gt;&amp;lt;w:sz w:val="24" /&amp;gt;&amp;lt;/w:rPr&amp;gt;&amp;lt;w:t&amp;gt;.  32 MRSA §9709-A&amp;lt;/w:t&amp;gt;&amp;lt;/w:r&amp;gt;&amp;lt;w:r&amp;gt;&amp;lt;w:t xml:space="preserve"&amp;gt; is enacted to read:&amp;lt;/w:t&amp;gt;&amp;lt;/w:r&amp;gt;&amp;lt;w:bookmarkEnd w:id="768" /&amp;gt;&amp;lt;/w:p&amp;gt;&amp;lt;w:p w:rsidR="00D71FB1" w:rsidRDefault="00D71FB1" w:rsidP="00D71FB1"&amp;gt;&amp;lt;w:pPr&amp;gt;&amp;lt;w:ind w:left="1080" w:hanging="720" /&amp;gt;&amp;lt;w:rPr&amp;gt;&amp;lt;w:ins w:id="770" w:author="BPS" w:date="2022-03-03T15:21:00Z" /&amp;gt;&amp;lt;/w:rPr&amp;gt;&amp;lt;/w:pPr&amp;gt;&amp;lt;w:bookmarkStart w:id="771" w:name="_STATUTE_S__f655efe3_3a58_452b_8c8e_eacf" /&amp;gt;&amp;lt;w:bookmarkStart w:id="772" w:name="_PAR__12_b9d3533e_15e7_476a_bd57_5fe1de4" /&amp;gt;&amp;lt;w:bookmarkStart w:id="773" w:name="_LINE__35_0463a493_6b41_418d_b7bf_19e0f7" /&amp;gt;&amp;lt;w:bookmarkStart w:id="774" w:name="_PROCESSED_CHANGE__b75e5cb9_4bf6_4d0d_b8" /&amp;gt;&amp;lt;w:bookmarkEnd w:id="765" /&amp;gt;&amp;lt;w:bookmarkEnd w:id="767" /&amp;gt;&amp;lt;w:ins w:id="775" w:author="BPS" w:date="2022-03-03T15:21:00Z"&amp;gt;&amp;lt;w:r&amp;gt;&amp;lt;w:rPr&amp;gt;&amp;lt;w:b /&amp;gt;&amp;lt;/w:rPr&amp;gt;&amp;lt;w:t&amp;gt;§&amp;lt;/w:t&amp;gt;&amp;lt;/w:r&amp;gt;&amp;lt;w:bookmarkStart w:id="776" w:name="_STATUTE_NUMBER__2022868d_3945_4d96_9e7a" /&amp;gt;&amp;lt;w:r&amp;gt;&amp;lt;w:rPr&amp;gt;&amp;lt;w:b /&amp;gt;&amp;lt;/w:rPr&amp;gt;&amp;lt;w:t&amp;gt;9709-A&amp;lt;/w:t&amp;gt;&amp;lt;/w:r&amp;gt;&amp;lt;w:bookmarkEnd w:id="776" /&amp;gt;&amp;lt;w:r&amp;gt;&amp;lt;w:rPr&amp;gt;&amp;lt;w:b /&amp;gt;&amp;lt;/w:rPr&amp;gt;&amp;lt;w:t xml:space="preserve"&amp;gt;.  &amp;lt;/w:t&amp;gt;&amp;lt;/w:r&amp;gt;&amp;lt;w:bookmarkStart w:id="777" w:name="_STATUTE_HEADNOTE__b091133f_45e0_4fc5_a9" /&amp;gt;&amp;lt;w:r&amp;gt;&amp;lt;w:rPr&amp;gt;&amp;lt;w:b /&amp;gt;&amp;lt;/w:rPr&amp;gt;&amp;lt;w:t&amp;gt;Licensure by endorsement&amp;lt;/w:t&amp;gt;&amp;lt;/w:r&amp;gt;&amp;lt;w:bookmarkEnd w:id="773" /&amp;gt;&amp;lt;w:bookmarkEnd w:id="777" /&amp;gt;&amp;lt;/w:ins&amp;gt;&amp;lt;/w:p&amp;gt;&amp;lt;w:p w:rsidR="00D71FB1" w:rsidRDefault="00D71FB1" w:rsidP="00D71FB1"&amp;gt;&amp;lt;w:pPr&amp;gt;&amp;lt;w:ind w:left="360" w:firstLine="360" /&amp;gt;&amp;lt;/w:pPr&amp;gt;&amp;lt;w:bookmarkStart w:id="778" w:name="_STATUTE_P__fa920f5c_857a_4d78_8690_7bb8" /&amp;gt;&amp;lt;w:bookmarkStart w:id="779" w:name="_STATUTE_CONTENT__9e19db0e_27e0_4c5b_920" /&amp;gt;&amp;lt;w:bookmarkStart w:id="780" w:name="_PAR__13_d882a7d6_0fc3_40e0_aff2_e28d751" /&amp;gt;&amp;lt;w:bookmarkStart w:id="781" w:name="_LINE__36_078711b7_aa77_45e4_b81d_8037dd" /&amp;gt;&amp;lt;w:bookmarkEnd w:id="772" /&amp;gt;&amp;lt;w:ins w:id="782" w:author="BPS" w:date="2022-03-03T15:22:00Z"&amp;gt;&amp;lt;w:r w:rsidRPr="009F0778"&amp;gt;&amp;lt;w:t xml:space="preserve"&amp;gt;Notwithstanding any provision of this chapter to the contrary, the board shall establish &amp;lt;/w:t&amp;gt;&amp;lt;/w:r&amp;gt;&amp;lt;w:bookmarkStart w:id="783" w:name="_LINE__37_d67bd3be_7e44_444e_afe3_bbc0fe" /&amp;gt;&amp;lt;w:bookmarkEnd w:id="781" /&amp;gt;&amp;lt;w:r w:rsidRPr="009F0778"&amp;gt;&amp;lt;w:t xml:space="preserve"&amp;gt;a process to issue a license by endorsement for each license authorized by this chapter to &amp;lt;/w:t&amp;gt;&amp;lt;/w:r&amp;gt;&amp;lt;w:bookmarkStart w:id="784" w:name="_LINE__38_109413a7_115a_45cc_84d2_8720ee" /&amp;gt;&amp;lt;w:bookmarkEnd w:id="783" /&amp;gt;&amp;lt;w:r w:rsidRPr="009F0778"&amp;gt;&amp;lt;w:t xml:space="preserve"&amp;gt;an applicant pursuant to Title 10, &amp;lt;/w:t&amp;gt;&amp;lt;/w:r&amp;gt;&amp;lt;w:r&amp;gt;&amp;lt;w:t&amp;gt;section&amp;lt;/w:t&amp;gt;&amp;lt;/w:r&amp;gt;&amp;lt;w:r w:rsidRPr="009F0778"&amp;gt;&amp;lt;w:t xml:space="preserve"&amp;gt; 8003-H and any applicable rules adopted pursuant &amp;lt;/w:t&amp;gt;&amp;lt;/w:r&amp;gt;&amp;lt;w:bookmarkStart w:id="785" w:name="_LINE__39_a26a842f_8c0d_46cf_866f_1e1f2d" /&amp;gt;&amp;lt;w:bookmarkEnd w:id="784" /&amp;gt;&amp;lt;w:r w:rsidRPr="009F0778"&amp;gt;&amp;lt;w:t xml:space="preserve"&amp;gt;to that section. An applicant may submit an application under the process established under &amp;lt;/w:t&amp;gt;&amp;lt;/w:r&amp;gt;&amp;lt;w:bookmarkStart w:id="786" w:name="_LINE__40_0b3f589a_ee44_45eb_9a87_c394d4" /&amp;gt;&amp;lt;w:bookmarkEnd w:id="785" /&amp;gt;&amp;lt;w:r w:rsidRPr="009F0778"&amp;gt;&amp;lt;w:t&amp;gt;this section or any other licensure process authorized in this chapter.&amp;lt;/w:t&amp;gt;&amp;lt;/w:r&amp;gt;&amp;lt;/w:ins&amp;gt;&amp;lt;w:bookmarkEnd w:id="786" /&amp;gt;&amp;lt;/w:p&amp;gt;&amp;lt;w:p w:rsidR="00D71FB1" w:rsidRDefault="00D71FB1" w:rsidP="00D71FB1"&amp;gt;&amp;lt;w:pPr&amp;gt;&amp;lt;w:ind w:left="360" w:firstLine="360" /&amp;gt;&amp;lt;/w:pPr&amp;gt;&amp;lt;w:bookmarkStart w:id="787" w:name="_BILL_SECTION_HEADER__68246fbb_2533_43a2" /&amp;gt;&amp;lt;w:bookmarkStart w:id="788" w:name="_BILL_SECTION__5e2f6b3f_b3c1_4f01_be18_e" /&amp;gt;&amp;lt;w:bookmarkStart w:id="789" w:name="_PAR__14_cbb3675e_84fd_426c_ac90_0de11d7" /&amp;gt;&amp;lt;w:bookmarkStart w:id="790" w:name="_LINE__41_7dc426d6_8f97_4123_975a_195bdb" /&amp;gt;&amp;lt;w:bookmarkEnd w:id="766" /&amp;gt;&amp;lt;w:bookmarkEnd w:id="771" /&amp;gt;&amp;lt;w:bookmarkEnd w:id="774" /&amp;gt;&amp;lt;w:bookmarkEnd w:id="778" /&amp;gt;&amp;lt;w:bookmarkEnd w:id="779" /&amp;gt;&amp;lt;w:bookmarkEnd w:id="780" /&amp;gt;&amp;lt;w:r&amp;gt;&amp;lt;w:rPr&amp;gt;&amp;lt;w:b /&amp;gt;&amp;lt;w:sz w:val="24" /&amp;gt;&amp;lt;/w:rPr&amp;gt;&amp;lt;w:t xml:space="preserve"&amp;gt;Sec. &amp;lt;/w:t&amp;gt;&amp;lt;/w:r&amp;gt;&amp;lt;w:bookmarkStart w:id="791" w:name="_BILL_SECTION_NUMBER__fad5dc35_2e9c_44e0" /&amp;gt;&amp;lt;w:r&amp;gt;&amp;lt;w:rPr&amp;gt;&amp;lt;w:b /&amp;gt;&amp;lt;w:sz w:val="24" /&amp;gt;&amp;lt;/w:rPr&amp;gt;&amp;lt;w:t&amp;gt;32&amp;lt;/w:t&amp;gt;&amp;lt;/w:r&amp;gt;&amp;lt;w:bookmarkEnd w:id="791" /&amp;gt;&amp;lt;w:r&amp;gt;&amp;lt;w:rPr&amp;gt;&amp;lt;w:b /&amp;gt;&amp;lt;w:sz w:val="24" /&amp;gt;&amp;lt;/w:rPr&amp;gt;&amp;lt;w:t&amp;gt;.  32 MRSA §9857,&amp;lt;/w:t&amp;gt;&amp;lt;/w:r&amp;gt;&amp;lt;w:r&amp;gt;&amp;lt;w:t xml:space="preserve"&amp;gt; as repealed and replaced by PL 2005, c. 511, §7, is &amp;lt;/w:t&amp;gt;&amp;lt;/w:r&amp;gt;&amp;lt;w:bookmarkStart w:id="792" w:name="_LINE__42_3fdd730a_1bcc_4d34_9fa6_b1fd72" /&amp;gt;&amp;lt;w:bookmarkEnd w:id="790" /&amp;gt;&amp;lt;w:r&amp;gt;&amp;lt;w:t&amp;gt;amended by amending the section headnote to read:&amp;lt;/w:t&amp;gt;&amp;lt;/w:r&amp;gt;&amp;lt;w:bookmarkEnd w:id="792" /&amp;gt;&amp;lt;/w:p&amp;gt;&amp;lt;w:p w:rsidR="00D71FB1" w:rsidRDefault="00D71FB1" w:rsidP="00D71FB1"&amp;gt;&amp;lt;w:pPr&amp;gt;&amp;lt;w:ind w:left="1080" w:hanging="720" /&amp;gt;&amp;lt;/w:pPr&amp;gt;&amp;lt;w:bookmarkStart w:id="793" w:name="_STATUTE_S__6188cb51_dba8_4ad1_855f_dbfd" /&amp;gt;&amp;lt;w:bookmarkStart w:id="794" w:name="_PAGE__7_664c753d_18e9_48d9_acd9_daac4b7" /&amp;gt;&amp;lt;w:bookmarkStart w:id="795" w:name="_PAR__1_1345aaff_e2d5_4b0e_aa3e_902c369c" /&amp;gt;&amp;lt;w:bookmarkStart w:id="796" w:name="_LINE__1_9c74e8fd_05cd_4ace_a69b_020faec" /&amp;gt;&amp;lt;w:bookmarkEnd w:id="673" /&amp;gt;&amp;lt;w:bookmarkEnd w:id="787" /&amp;gt;&amp;lt;w:bookmarkEnd w:id="789" /&amp;gt;&amp;lt;w:r&amp;gt;&amp;lt;w:rPr&amp;gt;&amp;lt;w:b /&amp;gt;&amp;lt;/w:rPr&amp;gt;&amp;lt;w:t&amp;gt;§&amp;lt;/w:t&amp;gt;&amp;lt;/w:r&amp;gt;&amp;lt;w:bookmarkStart w:id="797" w:name="_STATUTE_NUMBER__4890d316_22ba_4380_9573" /&amp;gt;&amp;lt;w:r&amp;gt;&amp;lt;w:rPr&amp;gt;&amp;lt;w:b /&amp;gt;&amp;lt;/w:rPr&amp;gt;&amp;lt;w:t&amp;gt;9857&amp;lt;/w:t&amp;gt;&amp;lt;/w:r&amp;gt;&amp;lt;w:bookmarkEnd w:id="797" /&amp;gt;&amp;lt;w:r&amp;gt;&amp;lt;w:rPr&amp;gt;&amp;lt;w:b /&amp;gt;&amp;lt;/w:rPr&amp;gt;&amp;lt;w:t xml:space="preserve"&amp;gt;.  &amp;lt;/w:t&amp;gt;&amp;lt;/w:r&amp;gt;&amp;lt;w:bookmarkStart w:id="798" w:name="_STATUTE_HEADNOTE__64bdbe18_0f9c_4876_95" /&amp;gt;&amp;lt;w:r&amp;gt;&amp;lt;w:rPr&amp;gt;&amp;lt;w:b /&amp;gt;&amp;lt;/w:rPr&amp;gt;&amp;lt;w:t&amp;gt;Nonresidents; applicants licensed in another jurisdiction&amp;lt;/w:t&amp;gt;&amp;lt;/w:r&amp;gt;&amp;lt;w:bookmarkStart w:id="799" w:name="_PROCESSED_CHANGE__a82053ba_07af_4cce_84" /&amp;gt;&amp;lt;w:ins w:id="800" w:author="BPS" w:date="2022-03-23T13:13:00Z"&amp;gt;&amp;lt;w:r&amp;gt;&amp;lt;w:rPr&amp;gt;&amp;lt;w:b /&amp;gt;&amp;lt;/w:rPr&amp;gt;&amp;lt;w:t xml:space="preserve"&amp;gt;; licensure by &amp;lt;/w:t&amp;gt;&amp;lt;/w:r&amp;gt;&amp;lt;w:bookmarkStart w:id="801" w:name="_LINE__2_20b06af2_020d_4d1a_b628_3f73f99" /&amp;gt;&amp;lt;w:bookmarkEnd w:id="796" /&amp;gt;&amp;lt;w:r&amp;gt;&amp;lt;w:rPr&amp;gt;&amp;lt;w:b /&amp;gt;&amp;lt;/w:rPr&amp;gt;&amp;lt;w:t&amp;gt;endorsement&amp;lt;/w:t&amp;gt;&amp;lt;/w:r&amp;gt;&amp;lt;/w:ins&amp;gt;&amp;lt;w:bookmarkEnd w:id="798" /&amp;gt;&amp;lt;w:bookmarkEnd w:id="799" /&amp;gt;&amp;lt;w:bookmarkEnd w:id="801" /&amp;gt;&amp;lt;/w:p&amp;gt;&amp;lt;w:p w:rsidR="00D71FB1" w:rsidRDefault="00D71FB1" w:rsidP="00D71FB1"&amp;gt;&amp;lt;w:pPr&amp;gt;&amp;lt;w:ind w:left="360" w:firstLine="360" /&amp;gt;&amp;lt;/w:pPr&amp;gt;&amp;lt;w:bookmarkStart w:id="802" w:name="_BILL_SECTION_HEADER__2636f4dd_6afd_41cc" /&amp;gt;&amp;lt;w:bookmarkStart w:id="803" w:name="_BILL_SECTION__cf8fa901_3a54_4045_90f4_f" /&amp;gt;&amp;lt;w:bookmarkStart w:id="804" w:name="_PAR__2_465b2fde_f4dd_4f12_991a_5fe13404" /&amp;gt;&amp;lt;w:bookmarkStart w:id="805" w:name="_LINE__3_9455be74_a108_4769_86a5_3108fe6" /&amp;gt;&amp;lt;w:bookmarkEnd w:id="788" /&amp;gt;&amp;lt;w:bookmarkEnd w:id="793" /&amp;gt;&amp;lt;w:bookmarkEnd w:id="795" /&amp;gt;&amp;lt;w:r&amp;gt;&amp;lt;w:rPr&amp;gt;&amp;lt;w:b /&amp;gt;&amp;lt;w:sz w:val="24" /&amp;gt;&amp;lt;/w:rPr&amp;gt;&amp;lt;w:t xml:space="preserve"&amp;gt;Sec. &amp;lt;/w:t&amp;gt;&amp;lt;/w:r&amp;gt;&amp;lt;w:bookmarkStart w:id="806" w:name="_BILL_SECTION_NUMBER__52365fc8_42ae_4777" /&amp;gt;&amp;lt;w:r&amp;gt;&amp;lt;w:rPr&amp;gt;&amp;lt;w:b /&amp;gt;&amp;lt;w:sz w:val="24" /&amp;gt;&amp;lt;/w:rPr&amp;gt;&amp;lt;w:t&amp;gt;33&amp;lt;/w:t&amp;gt;&amp;lt;/w:r&amp;gt;&amp;lt;w:bookmarkEnd w:id="806" /&amp;gt;&amp;lt;w:r&amp;gt;&amp;lt;w:rPr&amp;gt;&amp;lt;w:b /&amp;gt;&amp;lt;w:sz w:val="24" /&amp;gt;&amp;lt;/w:rPr&amp;gt;&amp;lt;w:t&amp;gt;.  32 MRSA §9857, sub-§2, ¶D&amp;lt;/w:t&amp;gt;&amp;lt;/w:r&amp;gt;&amp;lt;w:r&amp;gt;&amp;lt;w:t xml:space="preserve"&amp;gt; is enacted to read:&amp;lt;/w:t&amp;gt;&amp;lt;/w:r&amp;gt;&amp;lt;w:bookmarkEnd w:id="805" /&amp;gt;&amp;lt;/w:p&amp;gt;&amp;lt;w:p w:rsidR="00D71FB1" w:rsidRDefault="00D71FB1" w:rsidP="00D71FB1"&amp;gt;&amp;lt;w:pPr&amp;gt;&amp;lt;w:ind w:left="720" /&amp;gt;&amp;lt;/w:pPr&amp;gt;&amp;lt;w:bookmarkStart w:id="807" w:name="_STATUTE_NUMBER__be7cbb14_3e34_4f1c_90dc" /&amp;gt;&amp;lt;w:bookmarkStart w:id="808" w:name="_STATUTE_P__981c61bc_0941_46ad_8f99_4b75" /&amp;gt;&amp;lt;w:bookmarkStart w:id="809" w:name="_PAR__3_f6d5eee4_c7c2_4f60_abe9_a448839c" /&amp;gt;&amp;lt;w:bookmarkStart w:id="810" w:name="_LINE__4_ddcd3ae2_36ca_452e_9f32_7c42d37" /&amp;gt;&amp;lt;w:bookmarkStart w:id="811" w:name="_PROCESSED_CHANGE__4a633336_b44c_401a_9a" /&amp;gt;&amp;lt;w:bookmarkEnd w:id="802" /&amp;gt;&amp;lt;w:bookmarkEnd w:id="804" /&amp;gt;&amp;lt;w:ins w:id="812" w:author="BPS" w:date="2022-03-23T13:38:00Z"&amp;gt;&amp;lt;w:r&amp;gt;&amp;lt;w:t&amp;gt;D&amp;lt;/w:t&amp;gt;&amp;lt;/w:r&amp;gt;&amp;lt;w:bookmarkEnd w:id="807" /&amp;gt;&amp;lt;w:r&amp;gt;&amp;lt;w:t xml:space="preserve"&amp;gt;.  &amp;lt;/w:t&amp;gt;&amp;lt;/w:r&amp;gt;&amp;lt;w:bookmarkStart w:id="813" w:name="_STATUTE_CONTENT__3f0d86e3_2f29_4a5b_b0a" /&amp;gt;&amp;lt;w:r w:rsidRPr="00B90546"&amp;gt;&amp;lt;w:t xml:space="preserve"&amp;gt;Notwithstanding any provision of this chapter to the contrary, the board shall &amp;lt;/w:t&amp;gt;&amp;lt;/w:r&amp;gt;&amp;lt;w:bookmarkStart w:id="814" w:name="_LINE__5_3ff4de03_3fdc_464b_bc86_f66772d" /&amp;gt;&amp;lt;w:bookmarkEnd w:id="810" /&amp;gt;&amp;lt;w:r w:rsidRPr="00B90546"&amp;gt;&amp;lt;w:t xml:space="preserve"&amp;gt;establish a process to issue a license by endorsement for each license authorized by this &amp;lt;/w:t&amp;gt;&amp;lt;/w:r&amp;gt;&amp;lt;w:bookmarkStart w:id="815" w:name="_LINE__6_62de00ba_c713_45dd_afe3_ac223eb" /&amp;gt;&amp;lt;w:bookmarkEnd w:id="814" /&amp;gt;&amp;lt;w:r w:rsidRPr="00B90546"&amp;gt;&amp;lt;w:t xml:space="preserve"&amp;gt;chapter to an applicant pursuant to Title 10, section 8003-H and any applicable rules &amp;lt;/w:t&amp;gt;&amp;lt;/w:r&amp;gt;&amp;lt;w:bookmarkStart w:id="816" w:name="_LINE__7_ae5744b0_277f_4ef8_9070_688fd79" /&amp;gt;&amp;lt;w:bookmarkEnd w:id="815" /&amp;gt;&amp;lt;w:r w:rsidRPr="00B90546"&amp;gt;&amp;lt;w:t xml:space="preserve"&amp;gt;adopted pursuant to that section. An applicant may submit an application under the &amp;lt;/w:t&amp;gt;&amp;lt;/w:r&amp;gt;&amp;lt;w:bookmarkStart w:id="817" w:name="_LINE__8_ca084bc5_59d0_4e31_98f5_7c9df03" /&amp;gt;&amp;lt;w:bookmarkEnd w:id="816" /&amp;gt;&amp;lt;w:r w:rsidRPr="00B90546"&amp;gt;&amp;lt;w:t xml:space="preserve"&amp;gt;process established under this &amp;lt;/w:t&amp;gt;&amp;lt;/w:r&amp;gt;&amp;lt;/w:ins&amp;gt;&amp;lt;w:ins w:id="818" w:author="BPS" w:date="2022-03-25T12:21:00Z"&amp;gt;&amp;lt;w:r&amp;gt;&amp;lt;w:t&amp;gt;paragraph&amp;lt;/w:t&amp;gt;&amp;lt;/w:r&amp;gt;&amp;lt;/w:ins&amp;gt;&amp;lt;w:ins w:id="819" w:author="BPS" w:date="2022-03-23T13:38:00Z"&amp;gt;&amp;lt;w:r w:rsidRPr="00B90546"&amp;gt;&amp;lt;w:t xml:space="preserve"&amp;gt; or any other licensure process authorized in &amp;lt;/w:t&amp;gt;&amp;lt;/w:r&amp;gt;&amp;lt;w:bookmarkStart w:id="820" w:name="_LINE__9_470ccc28_41e6_4177_9e45_95aae0e" /&amp;gt;&amp;lt;w:bookmarkEnd w:id="817" /&amp;gt;&amp;lt;w:r w:rsidRPr="00B90546"&amp;gt;&amp;lt;w:t&amp;gt;this chapter.&amp;lt;/w:t&amp;gt;&amp;lt;/w:r&amp;gt;&amp;lt;/w:ins&amp;gt;&amp;lt;w:bookmarkEnd w:id="820" /&amp;gt;&amp;lt;/w:p&amp;gt;&amp;lt;w:p w:rsidR="00D71FB1" w:rsidRDefault="00D71FB1" w:rsidP="00D71FB1"&amp;gt;&amp;lt;w:pPr&amp;gt;&amp;lt;w:ind w:left="360" w:firstLine="360" /&amp;gt;&amp;lt;/w:pPr&amp;gt;&amp;lt;w:bookmarkStart w:id="821" w:name="_BILL_SECTION_HEADER__c084b339_08ec_4986" /&amp;gt;&amp;lt;w:bookmarkStart w:id="822" w:name="_BILL_SECTION__939a87f1_ed13_4b35_bbaf_e" /&amp;gt;&amp;lt;w:bookmarkStart w:id="823" w:name="_PAR__4_f1f3d33e_9269_43a9_91a6_51b74848" /&amp;gt;&amp;lt;w:bookmarkStart w:id="824" w:name="_LINE__10_6ef4283d_5df5_466f_b606_5ddc80" /&amp;gt;&amp;lt;w:bookmarkEnd w:id="803" /&amp;gt;&amp;lt;w:bookmarkEnd w:id="808" /&amp;gt;&amp;lt;w:bookmarkEnd w:id="809" /&amp;gt;&amp;lt;w:bookmarkEnd w:id="811" /&amp;gt;&amp;lt;w:bookmarkEnd w:id="813" /&amp;gt;&amp;lt;w:r&amp;gt;&amp;lt;w:rPr&amp;gt;&amp;lt;w:b /&amp;gt;&amp;lt;w:sz w:val="24" /&amp;gt;&amp;lt;/w:rPr&amp;gt;&amp;lt;w:t xml:space="preserve"&amp;gt;Sec. &amp;lt;/w:t&amp;gt;&amp;lt;/w:r&amp;gt;&amp;lt;w:bookmarkStart w:id="825" w:name="_BILL_SECTION_NUMBER__2c980624_1645_4cad" /&amp;gt;&amp;lt;w:r&amp;gt;&amp;lt;w:rPr&amp;gt;&amp;lt;w:b /&amp;gt;&amp;lt;w:sz w:val="24" /&amp;gt;&amp;lt;/w:rPr&amp;gt;&amp;lt;w:t&amp;gt;34&amp;lt;/w:t&amp;gt;&amp;lt;/w:r&amp;gt;&amp;lt;w:bookmarkEnd w:id="825" /&amp;gt;&amp;lt;w:r&amp;gt;&amp;lt;w:rPr&amp;gt;&amp;lt;w:b /&amp;gt;&amp;lt;w:sz w:val="24" /&amp;gt;&amp;lt;/w:rPr&amp;gt;&amp;lt;w:t&amp;gt;.  32 MRSA §9907-A&amp;lt;/w:t&amp;gt;&amp;lt;/w:r&amp;gt;&amp;lt;w:r&amp;gt;&amp;lt;w:t xml:space="preserve"&amp;gt; is enacted to read:&amp;lt;/w:t&amp;gt;&amp;lt;/w:r&amp;gt;&amp;lt;w:bookmarkEnd w:id="824" /&amp;gt;&amp;lt;/w:p&amp;gt;&amp;lt;w:p w:rsidR="00D71FB1" w:rsidRDefault="00D71FB1" w:rsidP="00D71FB1"&amp;gt;&amp;lt;w:pPr&amp;gt;&amp;lt;w:ind w:left="1080" w:hanging="720" /&amp;gt;&amp;lt;w:rPr&amp;gt;&amp;lt;w:ins w:id="826" w:author="BPS" w:date="2022-03-03T15:34:00Z" /&amp;gt;&amp;lt;/w:rPr&amp;gt;&amp;lt;/w:pPr&amp;gt;&amp;lt;w:bookmarkStart w:id="827" w:name="_STATUTE_S__65c944d3_5bce_4f33_b19e_8d51" /&amp;gt;&amp;lt;w:bookmarkStart w:id="828" w:name="_PAR__5_1bf0e8b2_dd5f_4327_8355_2a3d6fd8" /&amp;gt;&amp;lt;w:bookmarkStart w:id="829" w:name="_LINE__11_2bbfe1e7_40d5_4f46_a0fb_a9e877" /&amp;gt;&amp;lt;w:bookmarkStart w:id="830" w:name="_PROCESSED_CHANGE__6df056b5_565b_4232_ab" /&amp;gt;&amp;lt;w:bookmarkEnd w:id="821" /&amp;gt;&amp;lt;w:bookmarkEnd w:id="823" /&amp;gt;&amp;lt;w:ins w:id="831" w:author="BPS" w:date="2022-03-03T15:34:00Z"&amp;gt;&amp;lt;w:r&amp;gt;&amp;lt;w:rPr&amp;gt;&amp;lt;w:b /&amp;gt;&amp;lt;/w:rPr&amp;gt;&amp;lt;w:t&amp;gt;§&amp;lt;/w:t&amp;gt;&amp;lt;/w:r&amp;gt;&amp;lt;w:bookmarkStart w:id="832" w:name="_STATUTE_NUMBER__ae8f9ab7_a52b_41c4_8f72" /&amp;gt;&amp;lt;w:r&amp;gt;&amp;lt;w:rPr&amp;gt;&amp;lt;w:b /&amp;gt;&amp;lt;/w:rPr&amp;gt;&amp;lt;w:t&amp;gt;9907-A&amp;lt;/w:t&amp;gt;&amp;lt;/w:r&amp;gt;&amp;lt;w:bookmarkEnd w:id="832" /&amp;gt;&amp;lt;w:r&amp;gt;&amp;lt;w:rPr&amp;gt;&amp;lt;w:b /&amp;gt;&amp;lt;/w:rPr&amp;gt;&amp;lt;w:t xml:space="preserve"&amp;gt;.  &amp;lt;/w:t&amp;gt;&amp;lt;/w:r&amp;gt;&amp;lt;w:bookmarkStart w:id="833" w:name="_STATUTE_HEADNOTE__649da8ee_ae1e_413e_88" /&amp;gt;&amp;lt;w:r&amp;gt;&amp;lt;w:rPr&amp;gt;&amp;lt;w:b /&amp;gt;&amp;lt;/w:rPr&amp;gt;&amp;lt;w:t&amp;gt;Licensure by endorsement&amp;lt;/w:t&amp;gt;&amp;lt;/w:r&amp;gt;&amp;lt;w:bookmarkEnd w:id="829" /&amp;gt;&amp;lt;w:bookmarkEnd w:id="833" /&amp;gt;&amp;lt;/w:ins&amp;gt;&amp;lt;/w:p&amp;gt;&amp;lt;w:p w:rsidR="00D71FB1" w:rsidRDefault="00D71FB1" w:rsidP="00D71FB1"&amp;gt;&amp;lt;w:pPr&amp;gt;&amp;lt;w:ind w:left="360" w:firstLine="360" /&amp;gt;&amp;lt;/w:pPr&amp;gt;&amp;lt;w:bookmarkStart w:id="834" w:name="_STATUTE_P__23cb7b3a_6040_4ae2_9f0d_33a1" /&amp;gt;&amp;lt;w:bookmarkStart w:id="835" w:name="_STATUTE_CONTENT__845e50bb_d6cf_47c4_87a" /&amp;gt;&amp;lt;w:bookmarkStart w:id="836" w:name="_PAR__6_75b53fcf_b6d1_40fc_a133_a8287b7a" /&amp;gt;&amp;lt;w:bookmarkStart w:id="837" w:name="_LINE__12_df36d75e_9356_4ea6_969e_f872c2" /&amp;gt;&amp;lt;w:bookmarkEnd w:id="828" /&amp;gt;&amp;lt;w:ins w:id="838" w:author="BPS" w:date="2022-03-03T15:34:00Z"&amp;gt;&amp;lt;w:r w:rsidRPr="00064C4A"&amp;gt;&amp;lt;w:t xml:space="preserve"&amp;gt;Notwithstanding any provision of this chapter to the contrary, the board shall establish &amp;lt;/w:t&amp;gt;&amp;lt;/w:r&amp;gt;&amp;lt;w:bookmarkStart w:id="839" w:name="_LINE__13_6c67899f_d4d8_4334_b7d5_61dfb7" /&amp;gt;&amp;lt;w:bookmarkEnd w:id="837" /&amp;gt;&amp;lt;w:r w:rsidRPr="00064C4A"&amp;gt;&amp;lt;w:t xml:space="preserve"&amp;gt;a process to issue a license by endorsement for each license authorized by this chapter to &amp;lt;/w:t&amp;gt;&amp;lt;/w:r&amp;gt;&amp;lt;w:bookmarkStart w:id="840" w:name="_LINE__14_ee466829_66bb_44cb_8924_57d30b" /&amp;gt;&amp;lt;w:bookmarkEnd w:id="839" /&amp;gt;&amp;lt;w:r w:rsidRPr="00064C4A"&amp;gt;&amp;lt;w:t xml:space="preserve"&amp;gt;an applicant pursuant to Title 10, &amp;lt;/w:t&amp;gt;&amp;lt;/w:r&amp;gt;&amp;lt;/w:ins&amp;gt;&amp;lt;w:ins w:id="841" w:author="BPS" w:date="2022-03-03T15:35:00Z"&amp;gt;&amp;lt;w:r&amp;gt;&amp;lt;w:t&amp;gt;section&amp;lt;/w:t&amp;gt;&amp;lt;/w:r&amp;gt;&amp;lt;/w:ins&amp;gt;&amp;lt;w:ins w:id="842" w:author="BPS" w:date="2022-03-03T15:34:00Z"&amp;gt;&amp;lt;w:r w:rsidRPr="00064C4A"&amp;gt;&amp;lt;w:t xml:space="preserve"&amp;gt; 8003-H and any applicable rules adopted pursuant &amp;lt;/w:t&amp;gt;&amp;lt;/w:r&amp;gt;&amp;lt;w:bookmarkStart w:id="843" w:name="_LINE__15_e3e25fdd_9102_45dd_b9cb_49f06f" /&amp;gt;&amp;lt;w:bookmarkEnd w:id="840" /&amp;gt;&amp;lt;w:r w:rsidRPr="00064C4A"&amp;gt;&amp;lt;w:t xml:space="preserve"&amp;gt;to that section. An applicant may submit an application under the process established under &amp;lt;/w:t&amp;gt;&amp;lt;/w:r&amp;gt;&amp;lt;w:bookmarkStart w:id="844" w:name="_LINE__16_ec5f0c8e_43d5_4341_90c3_f2b4bc" /&amp;gt;&amp;lt;w:bookmarkEnd w:id="843" /&amp;gt;&amp;lt;w:r w:rsidRPr="00064C4A"&amp;gt;&amp;lt;w:t&amp;gt;this section or any other licensure process authorized in this chapter.&amp;lt;/w:t&amp;gt;&amp;lt;/w:r&amp;gt;&amp;lt;/w:ins&amp;gt;&amp;lt;w:bookmarkEnd w:id="844" /&amp;gt;&amp;lt;/w:p&amp;gt;&amp;lt;w:p w:rsidR="00D71FB1" w:rsidRDefault="00D71FB1" w:rsidP="00D71FB1"&amp;gt;&amp;lt;w:pPr&amp;gt;&amp;lt;w:ind w:left="360" w:firstLine="360" /&amp;gt;&amp;lt;/w:pPr&amp;gt;&amp;lt;w:bookmarkStart w:id="845" w:name="_BILL_SECTION_HEADER__e01ff143_5c49_425e" /&amp;gt;&amp;lt;w:bookmarkStart w:id="846" w:name="_BILL_SECTION__f4051968_c1c4_4fe5_946a_0" /&amp;gt;&amp;lt;w:bookmarkStart w:id="847" w:name="_PAR__7_c0a2062a_1f62_45fe_b411_4be9fac8" /&amp;gt;&amp;lt;w:bookmarkStart w:id="848" w:name="_LINE__17_7c750673_2949_4025_877d_54124c" /&amp;gt;&amp;lt;w:bookmarkEnd w:id="822" /&amp;gt;&amp;lt;w:bookmarkEnd w:id="827" /&amp;gt;&amp;lt;w:bookmarkEnd w:id="830" /&amp;gt;&amp;lt;w:bookmarkEnd w:id="834" /&amp;gt;&amp;lt;w:bookmarkEnd w:id="835" /&amp;gt;&amp;lt;w:bookmarkEnd w:id="836" /&amp;gt;&amp;lt;w:r&amp;gt;&amp;lt;w:rPr&amp;gt;&amp;lt;w:b /&amp;gt;&amp;lt;w:sz w:val="24" /&amp;gt;&amp;lt;/w:rPr&amp;gt;&amp;lt;w:t xml:space="preserve"&amp;gt;Sec. &amp;lt;/w:t&amp;gt;&amp;lt;/w:r&amp;gt;&amp;lt;w:bookmarkStart w:id="849" w:name="_BILL_SECTION_NUMBER__62b3b5df_e23e_4a87" /&amp;gt;&amp;lt;w:r&amp;gt;&amp;lt;w:rPr&amp;gt;&amp;lt;w:b /&amp;gt;&amp;lt;w:sz w:val="24" /&amp;gt;&amp;lt;/w:rPr&amp;gt;&amp;lt;w:t&amp;gt;35&amp;lt;/w:t&amp;gt;&amp;lt;/w:r&amp;gt;&amp;lt;w:bookmarkEnd w:id="849" /&amp;gt;&amp;lt;w:r&amp;gt;&amp;lt;w:rPr&amp;gt;&amp;lt;w:b /&amp;gt;&amp;lt;w:sz w:val="24" /&amp;gt;&amp;lt;/w:rPr&amp;gt;&amp;lt;w:t&amp;gt;.  32 MRSA §12231-A&amp;lt;/w:t&amp;gt;&amp;lt;/w:r&amp;gt;&amp;lt;w:r&amp;gt;&amp;lt;w:t xml:space="preserve"&amp;gt; is enacted to read:&amp;lt;/w:t&amp;gt;&amp;lt;/w:r&amp;gt;&amp;lt;w:bookmarkEnd w:id="848" /&amp;gt;&amp;lt;/w:p&amp;gt;&amp;lt;w:p w:rsidR="00D71FB1" w:rsidRDefault="00D71FB1" w:rsidP="00D71FB1"&amp;gt;&amp;lt;w:pPr&amp;gt;&amp;lt;w:ind w:left="1080" w:hanging="720" /&amp;gt;&amp;lt;w:rPr&amp;gt;&amp;lt;w:ins w:id="850" w:author="BPS" w:date="2022-03-03T15:36:00Z" /&amp;gt;&amp;lt;/w:rPr&amp;gt;&amp;lt;/w:pPr&amp;gt;&amp;lt;w:bookmarkStart w:id="851" w:name="_STATUTE_S__b25e55ea_593c_403f_979c_0012" /&amp;gt;&amp;lt;w:bookmarkStart w:id="852" w:name="_PAR__8_afb2bb14_3f19_41ea_88bc_cf4d8242" /&amp;gt;&amp;lt;w:bookmarkStart w:id="853" w:name="_LINE__18_0252d7ee_2222_4fe8_93cc_1e43ac" /&amp;gt;&amp;lt;w:bookmarkStart w:id="854" w:name="_PROCESSED_CHANGE__6360e428_8f72_487c_b6" /&amp;gt;&amp;lt;w:bookmarkEnd w:id="845" /&amp;gt;&amp;lt;w:bookmarkEnd w:id="847" /&amp;gt;&amp;lt;w:ins w:id="855" w:author="BPS" w:date="2022-03-03T15:36:00Z"&amp;gt;&amp;lt;w:r&amp;gt;&amp;lt;w:rPr&amp;gt;&amp;lt;w:b /&amp;gt;&amp;lt;/w:rPr&amp;gt;&amp;lt;w:t&amp;gt;§&amp;lt;/w:t&amp;gt;&amp;lt;/w:r&amp;gt;&amp;lt;w:bookmarkStart w:id="856" w:name="_STATUTE_NUMBER__6be16b8b_4fab_4eb1_998b" /&amp;gt;&amp;lt;w:r&amp;gt;&amp;lt;w:rPr&amp;gt;&amp;lt;w:b /&amp;gt;&amp;lt;/w:rPr&amp;gt;&amp;lt;w:t&amp;gt;12231-A&amp;lt;/w:t&amp;gt;&amp;lt;/w:r&amp;gt;&amp;lt;w:bookmarkEnd w:id="856" /&amp;gt;&amp;lt;w:r&amp;gt;&amp;lt;w:rPr&amp;gt;&amp;lt;w:b /&amp;gt;&amp;lt;/w:rPr&amp;gt;&amp;lt;w:t xml:space="preserve"&amp;gt;.  &amp;lt;/w:t&amp;gt;&amp;lt;/w:r&amp;gt;&amp;lt;w:bookmarkStart w:id="857" w:name="_STATUTE_HEADNOTE__03cf4e78_056e_4ef9_bd" /&amp;gt;&amp;lt;w:r&amp;gt;&amp;lt;w:rPr&amp;gt;&amp;lt;w:b /&amp;gt;&amp;lt;/w:rPr&amp;gt;&amp;lt;w:t&amp;gt;Licensure by endorsement&amp;lt;/w:t&amp;gt;&amp;lt;/w:r&amp;gt;&amp;lt;w:bookmarkEnd w:id="853" /&amp;gt;&amp;lt;w:bookmarkEnd w:id="857" /&amp;gt;&amp;lt;/w:ins&amp;gt;&amp;lt;/w:p&amp;gt;&amp;lt;w:p w:rsidR="00D71FB1" w:rsidRDefault="00D71FB1" w:rsidP="00D71FB1"&amp;gt;&amp;lt;w:pPr&amp;gt;&amp;lt;w:ind w:left="360" w:firstLine="360" /&amp;gt;&amp;lt;/w:pPr&amp;gt;&amp;lt;w:bookmarkStart w:id="858" w:name="_STATUTE_P__cfa3a148_dd4a_43bc_8488_8c95" /&amp;gt;&amp;lt;w:bookmarkStart w:id="859" w:name="_STATUTE_CONTENT__5a36b5f5_2491_4f87_ac4" /&amp;gt;&amp;lt;w:bookmarkStart w:id="860" w:name="_PAR__9_0e106187_9773_4b61_88ba_dd6b4216" /&amp;gt;&amp;lt;w:bookmarkStart w:id="861" w:name="_LINE__19_e0c1e7c4_9912_435d_8360_e12451" /&amp;gt;&amp;lt;w:bookmarkEnd w:id="852" /&amp;gt;&amp;lt;w:ins w:id="862" w:author="BPS" w:date="2022-03-03T15:36:00Z"&amp;gt;&amp;lt;w:r w:rsidRPr="00064C4A"&amp;gt;&amp;lt;w:t xml:space="preserve"&amp;gt;Notwithstanding any provision of this subchapter to the contrary, the board shall &amp;lt;/w:t&amp;gt;&amp;lt;/w:r&amp;gt;&amp;lt;w:bookmarkStart w:id="863" w:name="_LINE__20_49412568_0e49_451d_b793_35d22d" /&amp;gt;&amp;lt;w:bookmarkEnd w:id="861" /&amp;gt;&amp;lt;w:r w:rsidRPr="00064C4A"&amp;gt;&amp;lt;w:t xml:space="preserve"&amp;gt;establish a process to issue a license by endorsement for each license authorized by this &amp;lt;/w:t&amp;gt;&amp;lt;/w:r&amp;gt;&amp;lt;w:bookmarkStart w:id="864" w:name="_LINE__21_eb26a93a_af0d_469e_ac9c_c5f12b" /&amp;gt;&amp;lt;w:bookmarkEnd w:id="863" /&amp;gt;&amp;lt;w:r w:rsidRPr="00064C4A"&amp;gt;&amp;lt;w:t xml:space="preserve"&amp;gt;subchapter to an applicant pursuant to Title 10, &amp;lt;/w:t&amp;gt;&amp;lt;/w:r&amp;gt;&amp;lt;w:r&amp;gt;&amp;lt;w:t&amp;gt;section&amp;lt;/w:t&amp;gt;&amp;lt;/w:r&amp;gt;&amp;lt;w:r w:rsidRPr="00064C4A"&amp;gt;&amp;lt;w:t xml:space="preserve"&amp;gt; 8003-H and any applicable rules &amp;lt;/w:t&amp;gt;&amp;lt;/w:r&amp;gt;&amp;lt;w:bookmarkStart w:id="865" w:name="_LINE__22_95af28e6_ce6d_4f0a_8550_5d31a1" /&amp;gt;&amp;lt;w:bookmarkEnd w:id="864" /&amp;gt;&amp;lt;w:r w:rsidRPr="00064C4A"&amp;gt;&amp;lt;w:t xml:space="preserve"&amp;gt;adopted pursuant to that section. &amp;lt;/w:t&amp;gt;&amp;lt;/w:r&amp;gt;&amp;lt;w:r&amp;gt;&amp;lt;w:t xml:space="preserve"&amp;gt; &amp;lt;/w:t&amp;gt;&amp;lt;/w:r&amp;gt;&amp;lt;w:r w:rsidRPr="00064C4A"&amp;gt;&amp;lt;w:t xml:space="preserve"&amp;gt;An applicant may submit an application under the process &amp;lt;/w:t&amp;gt;&amp;lt;/w:r&amp;gt;&amp;lt;w:bookmarkStart w:id="866" w:name="_LINE__23_c366c2a8_5c2b_4f9b_ba17_6badfd" /&amp;gt;&amp;lt;w:bookmarkEnd w:id="865" /&amp;gt;&amp;lt;w:r w:rsidRPr="00064C4A"&amp;gt;&amp;lt;w:t xml:space="preserve"&amp;gt;established under this section or any other licensure process authorized in this &amp;lt;/w:t&amp;gt;&amp;lt;/w:r&amp;gt;&amp;lt;/w:ins&amp;gt;&amp;lt;w:ins w:id="867" w:author="BPS" w:date="2022-03-17T08:31:00Z"&amp;gt;&amp;lt;w:r&amp;gt;&amp;lt;w:t&amp;gt;sub&amp;lt;/w:t&amp;gt;&amp;lt;/w:r&amp;gt;&amp;lt;/w:ins&amp;gt;&amp;lt;w:ins w:id="868" w:author="BPS" w:date="2022-03-03T15:36:00Z"&amp;gt;&amp;lt;w:r w:rsidRPr="00064C4A"&amp;gt;&amp;lt;w:t&amp;gt;chapter.&amp;lt;/w:t&amp;gt;&amp;lt;/w:r&amp;gt;&amp;lt;/w:ins&amp;gt;&amp;lt;w:bookmarkEnd w:id="866" /&amp;gt;&amp;lt;/w:p&amp;gt;&amp;lt;w:p w:rsidR="00D71FB1" w:rsidRDefault="00D71FB1" w:rsidP="00D71FB1"&amp;gt;&amp;lt;w:pPr&amp;gt;&amp;lt;w:ind w:left="360" w:firstLine="360" /&amp;gt;&amp;lt;/w:pPr&amp;gt;&amp;lt;w:bookmarkStart w:id="869" w:name="_BILL_SECTION_HEADER__2580c24b_7501_4e81" /&amp;gt;&amp;lt;w:bookmarkStart w:id="870" w:name="_BILL_SECTION__a274fe38_4228_469a_a371_a" /&amp;gt;&amp;lt;w:bookmarkStart w:id="871" w:name="_PAR__10_230e0d34_a67c_404f_b1c6_747593f" /&amp;gt;&amp;lt;w:bookmarkStart w:id="872" w:name="_LINE__24_858ed4a6_cdee_4616_ad9b_c21cdd" /&amp;gt;&amp;lt;w:bookmarkEnd w:id="846" /&amp;gt;&amp;lt;w:bookmarkEnd w:id="851" /&amp;gt;&amp;lt;w:bookmarkEnd w:id="854" /&amp;gt;&amp;lt;w:bookmarkEnd w:id="858" /&amp;gt;&amp;lt;w:bookmarkEnd w:id="859" /&amp;gt;&amp;lt;w:bookmarkEnd w:id="860" /&amp;gt;&amp;lt;w:r&amp;gt;&amp;lt;w:rPr&amp;gt;&amp;lt;w:b /&amp;gt;&amp;lt;w:sz w:val="24" /&amp;gt;&amp;lt;/w:rPr&amp;gt;&amp;lt;w:t xml:space="preserve"&amp;gt;Sec. &amp;lt;/w:t&amp;gt;&amp;lt;/w:r&amp;gt;&amp;lt;w:bookmarkStart w:id="873" w:name="_BILL_SECTION_NUMBER__1df7cc93_9e05_4ffa" /&amp;gt;&amp;lt;w:r&amp;gt;&amp;lt;w:rPr&amp;gt;&amp;lt;w:b /&amp;gt;&amp;lt;w:sz w:val="24" /&amp;gt;&amp;lt;/w:rPr&amp;gt;&amp;lt;w:t&amp;gt;36&amp;lt;/w:t&amp;gt;&amp;lt;/w:r&amp;gt;&amp;lt;w:bookmarkEnd w:id="873" /&amp;gt;&amp;lt;w:r&amp;gt;&amp;lt;w:rPr&amp;gt;&amp;lt;w:b /&amp;gt;&amp;lt;w:sz w:val="24" /&amp;gt;&amp;lt;/w:rPr&amp;gt;&amp;lt;w:t&amp;gt;.  32 MRSA §12513-B&amp;lt;/w:t&amp;gt;&amp;lt;/w:r&amp;gt;&amp;lt;w:r&amp;gt;&amp;lt;w:t xml:space="preserve"&amp;gt; is enacted to read:&amp;lt;/w:t&amp;gt;&amp;lt;/w:r&amp;gt;&amp;lt;w:bookmarkEnd w:id="872" /&amp;gt;&amp;lt;/w:p&amp;gt;&amp;lt;w:p w:rsidR="00D71FB1" w:rsidRDefault="00D71FB1" w:rsidP="00D71FB1"&amp;gt;&amp;lt;w:pPr&amp;gt;&amp;lt;w:ind w:left="1080" w:hanging="720" /&amp;gt;&amp;lt;w:rPr&amp;gt;&amp;lt;w:ins w:id="874" w:author="BPS" w:date="2022-03-03T15:37:00Z" /&amp;gt;&amp;lt;/w:rPr&amp;gt;&amp;lt;/w:pPr&amp;gt;&amp;lt;w:bookmarkStart w:id="875" w:name="_STATUTE_S__a4f7c8bf_d54c_4f7e_a1eb_99ec" /&amp;gt;&amp;lt;w:bookmarkStart w:id="876" w:name="_PAR__11_86ada33a_c416_4544_88f8_31b933b" /&amp;gt;&amp;lt;w:bookmarkStart w:id="877" w:name="_LINE__25_8573d3ca_a023_4ab7_90d2_c9b4db" /&amp;gt;&amp;lt;w:bookmarkStart w:id="878" w:name="_PROCESSED_CHANGE__2439168c_ebff_466d_b8" /&amp;gt;&amp;lt;w:bookmarkEnd w:id="869" /&amp;gt;&amp;lt;w:bookmarkEnd w:id="871" /&amp;gt;&amp;lt;w:ins w:id="879" w:author="BPS" w:date="2022-03-03T15:37:00Z"&amp;gt;&amp;lt;w:r&amp;gt;&amp;lt;w:rPr&amp;gt;&amp;lt;w:b /&amp;gt;&amp;lt;/w:rPr&amp;gt;&amp;lt;w:t&amp;gt;§&amp;lt;/w:t&amp;gt;&amp;lt;/w:r&amp;gt;&amp;lt;w:bookmarkStart w:id="880" w:name="_STATUTE_NUMBER__35266d34_db49_4c58_a7f9" /&amp;gt;&amp;lt;w:r&amp;gt;&amp;lt;w:rPr&amp;gt;&amp;lt;w:b /&amp;gt;&amp;lt;/w:rPr&amp;gt;&amp;lt;w:t&amp;gt;12513-B&amp;lt;/w:t&amp;gt;&amp;lt;/w:r&amp;gt;&amp;lt;w:bookmarkEnd w:id="880" /&amp;gt;&amp;lt;w:r&amp;gt;&amp;lt;w:rPr&amp;gt;&amp;lt;w:b /&amp;gt;&amp;lt;/w:rPr&amp;gt;&amp;lt;w:t xml:space="preserve"&amp;gt;.  &amp;lt;/w:t&amp;gt;&amp;lt;/w:r&amp;gt;&amp;lt;w:bookmarkStart w:id="881" w:name="_STATUTE_HEADNOTE__52d17b84_3788_43e9_85" /&amp;gt;&amp;lt;w:r&amp;gt;&amp;lt;w:rPr&amp;gt;&amp;lt;w:b /&amp;gt;&amp;lt;/w:rPr&amp;gt;&amp;lt;w:t&amp;gt;Licensure by endorsement&amp;lt;/w:t&amp;gt;&amp;lt;/w:r&amp;gt;&amp;lt;w:bookmarkEnd w:id="877" /&amp;gt;&amp;lt;w:bookmarkEnd w:id="881" /&amp;gt;&amp;lt;/w:ins&amp;gt;&amp;lt;/w:p&amp;gt;&amp;lt;w:p w:rsidR="00D71FB1" w:rsidRDefault="00D71FB1" w:rsidP="00D71FB1"&amp;gt;&amp;lt;w:pPr&amp;gt;&amp;lt;w:ind w:left="360" w:firstLine="360" /&amp;gt;&amp;lt;/w:pPr&amp;gt;&amp;lt;w:bookmarkStart w:id="882" w:name="_STATUTE_P__ca3a6285_a0c4_412f_938b_762e" /&amp;gt;&amp;lt;w:bookmarkStart w:id="883" w:name="_STATUTE_CONTENT__acef0b18_ec38_40e6_90f" /&amp;gt;&amp;lt;w:bookmarkStart w:id="884" w:name="_PAR__12_1c5f16e0_6322_4b5c_b55b_05c8866" /&amp;gt;&amp;lt;w:bookmarkStart w:id="885" w:name="_LINE__26_b1f30eff_1f15_4aea_969d_f34b1f" /&amp;gt;&amp;lt;w:bookmarkEnd w:id="876" /&amp;gt;&amp;lt;w:ins w:id="886" w:author="BPS" w:date="2022-03-03T15:38:00Z"&amp;gt;&amp;lt;w:r w:rsidRPr="00064C4A"&amp;gt;&amp;lt;w:t xml:space="preserve"&amp;gt;Notwithstanding any provision of this subchapter to the contrary, the board shall &amp;lt;/w:t&amp;gt;&amp;lt;/w:r&amp;gt;&amp;lt;w:bookmarkStart w:id="887" w:name="_LINE__27_8ed33cb5_1b81_46e1_9cb7_8960af" /&amp;gt;&amp;lt;w:bookmarkEnd w:id="885" /&amp;gt;&amp;lt;w:r w:rsidRPr="00064C4A"&amp;gt;&amp;lt;w:t xml:space="preserve"&amp;gt;establish a process to issue a license by endorsement for &amp;lt;/w:t&amp;gt;&amp;lt;/w:r&amp;gt;&amp;lt;/w:ins&amp;gt;&amp;lt;w:ins w:id="888" w:author="BPS" w:date="2022-03-16T16:45:00Z"&amp;gt;&amp;lt;w:r&amp;gt;&amp;lt;w:t&amp;gt;each&amp;lt;/w:t&amp;gt;&amp;lt;/w:r&amp;gt;&amp;lt;/w:ins&amp;gt;&amp;lt;w:ins w:id="889" w:author="BPS" w:date="2022-03-03T15:38:00Z"&amp;gt;&amp;lt;w:r w:rsidRPr="00064C4A"&amp;gt;&amp;lt;w:t xml:space="preserve"&amp;gt; license authorized by this &amp;lt;/w:t&amp;gt;&amp;lt;/w:r&amp;gt;&amp;lt;w:bookmarkStart w:id="890" w:name="_LINE__28_8196450c_706a_4a87_a99a_f8c180" /&amp;gt;&amp;lt;w:bookmarkEnd w:id="887" /&amp;gt;&amp;lt;w:r w:rsidRPr="00064C4A"&amp;gt;&amp;lt;w:t xml:space="preserve"&amp;gt;subchapter to an applicant pursuant to Title 10, &amp;lt;/w:t&amp;gt;&amp;lt;/w:r&amp;gt;&amp;lt;w:r&amp;gt;&amp;lt;w:t&amp;gt;section&amp;lt;/w:t&amp;gt;&amp;lt;/w:r&amp;gt;&amp;lt;w:r w:rsidRPr="00064C4A"&amp;gt;&amp;lt;w:t xml:space="preserve"&amp;gt; 8003-H and any applicable rules &amp;lt;/w:t&amp;gt;&amp;lt;/w:r&amp;gt;&amp;lt;w:bookmarkStart w:id="891" w:name="_LINE__29_fb899619_cddb_4534_987e_c02391" /&amp;gt;&amp;lt;w:bookmarkEnd w:id="890" /&amp;gt;&amp;lt;w:r w:rsidRPr="00064C4A"&amp;gt;&amp;lt;w:t xml:space="preserve"&amp;gt;adopted pursuant to that section. An applicant may submit an application under the process &amp;lt;/w:t&amp;gt;&amp;lt;/w:r&amp;gt;&amp;lt;w:bookmarkStart w:id="892" w:name="_LINE__30_8e474904_cdec_4d98_824c_ee6e9c" /&amp;gt;&amp;lt;w:bookmarkEnd w:id="891" /&amp;gt;&amp;lt;w:r w:rsidRPr="00064C4A"&amp;gt;&amp;lt;w:t xml:space="preserve"&amp;gt;established under this section or any other licensure process authorized in this &amp;lt;/w:t&amp;gt;&amp;lt;/w:r&amp;gt;&amp;lt;/w:ins&amp;gt;&amp;lt;w:ins w:id="893" w:author="BPS" w:date="2022-03-16T16:45:00Z"&amp;gt;&amp;lt;w:r&amp;gt;&amp;lt;w:t&amp;gt;s&amp;lt;/w:t&amp;gt;&amp;lt;/w:r&amp;gt;&amp;lt;/w:ins&amp;gt;&amp;lt;w:ins w:id="894" w:author="BPS" w:date="2022-03-16T16:46:00Z"&amp;gt;&amp;lt;w:r&amp;gt;&amp;lt;w:t&amp;gt;ub&amp;lt;/w:t&amp;gt;&amp;lt;/w:r&amp;gt;&amp;lt;/w:ins&amp;gt;&amp;lt;w:ins w:id="895" w:author="BPS" w:date="2022-03-03T15:38:00Z"&amp;gt;&amp;lt;w:r w:rsidRPr="00064C4A"&amp;gt;&amp;lt;w:t&amp;gt;chapter.&amp;lt;/w:t&amp;gt;&amp;lt;/w:r&amp;gt;&amp;lt;/w:ins&amp;gt;&amp;lt;w:bookmarkEnd w:id="892" /&amp;gt;&amp;lt;/w:p&amp;gt;&amp;lt;w:p w:rsidR="00D71FB1" w:rsidRDefault="00D71FB1" w:rsidP="00D71FB1"&amp;gt;&amp;lt;w:pPr&amp;gt;&amp;lt;w:ind w:left="360" w:firstLine="360" /&amp;gt;&amp;lt;/w:pPr&amp;gt;&amp;lt;w:bookmarkStart w:id="896" w:name="_BILL_SECTION_HEADER__4b85f475_5ba2_4ad0" /&amp;gt;&amp;lt;w:bookmarkStart w:id="897" w:name="_BILL_SECTION__1285002b_8266_43d9_9ac6_c" /&amp;gt;&amp;lt;w:bookmarkStart w:id="898" w:name="_PAR__13_1e32ff48_f5a9_495b_a6ff_1a8ac07" /&amp;gt;&amp;lt;w:bookmarkStart w:id="899" w:name="_LINE__31_cb5ad7c0_8cd4_4cb7_9f38_5781c2" /&amp;gt;&amp;lt;w:bookmarkEnd w:id="870" /&amp;gt;&amp;lt;w:bookmarkEnd w:id="875" /&amp;gt;&amp;lt;w:bookmarkEnd w:id="878" /&amp;gt;&amp;lt;w:bookmarkEnd w:id="882" /&amp;gt;&amp;lt;w:bookmarkEnd w:id="883" /&amp;gt;&amp;lt;w:bookmarkEnd w:id="884" /&amp;gt;&amp;lt;w:r&amp;gt;&amp;lt;w:rPr&amp;gt;&amp;lt;w:b /&amp;gt;&amp;lt;w:sz w:val="24" /&amp;gt;&amp;lt;/w:rPr&amp;gt;&amp;lt;w:t xml:space="preserve"&amp;gt;Sec. &amp;lt;/w:t&amp;gt;&amp;lt;/w:r&amp;gt;&amp;lt;w:bookmarkStart w:id="900" w:name="_BILL_SECTION_NUMBER__28bc7343_b933_4b9b" /&amp;gt;&amp;lt;w:r&amp;gt;&amp;lt;w:rPr&amp;gt;&amp;lt;w:b /&amp;gt;&amp;lt;w:sz w:val="24" /&amp;gt;&amp;lt;/w:rPr&amp;gt;&amp;lt;w:t&amp;gt;37&amp;lt;/w:t&amp;gt;&amp;lt;/w:r&amp;gt;&amp;lt;w:bookmarkEnd w:id="900" /&amp;gt;&amp;lt;w:r&amp;gt;&amp;lt;w:rPr&amp;gt;&amp;lt;w:b /&amp;gt;&amp;lt;w:sz w:val="24" /&amp;gt;&amp;lt;/w:rPr&amp;gt;&amp;lt;w:t&amp;gt;.  32 MRSA §12525-A&amp;lt;/w:t&amp;gt;&amp;lt;/w:r&amp;gt;&amp;lt;w:r&amp;gt;&amp;lt;w:t xml:space="preserve"&amp;gt; is enacted to read:&amp;lt;/w:t&amp;gt;&amp;lt;/w:r&amp;gt;&amp;lt;w:bookmarkEnd w:id="899" /&amp;gt;&amp;lt;/w:p&amp;gt;&amp;lt;w:p w:rsidR="00D71FB1" w:rsidRDefault="00D71FB1" w:rsidP="00D71FB1"&amp;gt;&amp;lt;w:pPr&amp;gt;&amp;lt;w:ind w:left="1080" w:hanging="720" /&amp;gt;&amp;lt;w:rPr&amp;gt;&amp;lt;w:ins w:id="901" w:author="BPS" w:date="2022-03-03T15:39:00Z" /&amp;gt;&amp;lt;/w:rPr&amp;gt;&amp;lt;/w:pPr&amp;gt;&amp;lt;w:bookmarkStart w:id="902" w:name="_STATUTE_S__1b55220b_e5e1_406b_b23d_7b42" /&amp;gt;&amp;lt;w:bookmarkStart w:id="903" w:name="_PAR__14_3c4a4d77_fcdd_4eed_8fac_1376cb2" /&amp;gt;&amp;lt;w:bookmarkStart w:id="904" w:name="_LINE__32_5f164d08_762e_4710_a9be_592323" /&amp;gt;&amp;lt;w:bookmarkStart w:id="905" w:name="_PROCESSED_CHANGE__3f2e5606_3e2e_46b9_9e" /&amp;gt;&amp;lt;w:bookmarkEnd w:id="896" /&amp;gt;&amp;lt;w:bookmarkEnd w:id="898" /&amp;gt;&amp;lt;w:ins w:id="906" w:author="BPS" w:date="2022-03-03T15:39:00Z"&amp;gt;&amp;lt;w:r&amp;gt;&amp;lt;w:rPr&amp;gt;&amp;lt;w:b /&amp;gt;&amp;lt;/w:rPr&amp;gt;&amp;lt;w:t&amp;gt;§&amp;lt;/w:t&amp;gt;&amp;lt;/w:r&amp;gt;&amp;lt;w:bookmarkStart w:id="907" w:name="_STATUTE_NUMBER__58047d0e_a11f_4584_9da9" /&amp;gt;&amp;lt;w:r&amp;gt;&amp;lt;w:rPr&amp;gt;&amp;lt;w:b /&amp;gt;&amp;lt;/w:rPr&amp;gt;&amp;lt;w:t&amp;gt;12525-A&amp;lt;/w:t&amp;gt;&amp;lt;/w:r&amp;gt;&amp;lt;w:bookmarkEnd w:id="907" /&amp;gt;&amp;lt;w:r&amp;gt;&amp;lt;w:rPr&amp;gt;&amp;lt;w:b /&amp;gt;&amp;lt;/w:rPr&amp;gt;&amp;lt;w:t xml:space="preserve"&amp;gt;.  &amp;lt;/w:t&amp;gt;&amp;lt;/w:r&amp;gt;&amp;lt;w:bookmarkStart w:id="908" w:name="_STATUTE_HEADNOTE__c02f6c24_a6c4_404a_ba" /&amp;gt;&amp;lt;w:r&amp;gt;&amp;lt;w:rPr&amp;gt;&amp;lt;w:b /&amp;gt;&amp;lt;/w:rPr&amp;gt;&amp;lt;w:t&amp;gt;Licensure by endorsement&amp;lt;/w:t&amp;gt;&amp;lt;/w:r&amp;gt;&amp;lt;w:bookmarkEnd w:id="904" /&amp;gt;&amp;lt;w:bookmarkEnd w:id="908" /&amp;gt;&amp;lt;/w:ins&amp;gt;&amp;lt;/w:p&amp;gt;&amp;lt;w:p w:rsidR="00D71FB1" w:rsidRDefault="00D71FB1" w:rsidP="00D71FB1"&amp;gt;&amp;lt;w:pPr&amp;gt;&amp;lt;w:ind w:left="360" w:firstLine="360" /&amp;gt;&amp;lt;/w:pPr&amp;gt;&amp;lt;w:bookmarkStart w:id="909" w:name="_STATUTE_P__7df3b58a_e60a_4b72_a7b2_1489" /&amp;gt;&amp;lt;w:bookmarkStart w:id="910" w:name="_STATUTE_CONTENT__5d1792d0_f2ee_45c0_877" /&amp;gt;&amp;lt;w:bookmarkStart w:id="911" w:name="_PAR__15_77c8ac21_fee0_41ee_9286_ece8a66" /&amp;gt;&amp;lt;w:bookmarkStart w:id="912" w:name="_LINE__33_744b398e_85c2_442b_bac3_03f738" /&amp;gt;&amp;lt;w:bookmarkEnd w:id="903" /&amp;gt;&amp;lt;w:ins w:id="913" w:author="BPS" w:date="2022-03-03T15:40:00Z"&amp;gt;&amp;lt;w:r w:rsidRPr="00064C4A"&amp;gt;&amp;lt;w:t xml:space="preserve"&amp;gt;Notwithstanding any provision of this subchapter to the contrary, the board shall &amp;lt;/w:t&amp;gt;&amp;lt;/w:r&amp;gt;&amp;lt;w:bookmarkStart w:id="914" w:name="_LINE__34_a42b8bc7_49d7_45c0_a659_2f545c" /&amp;gt;&amp;lt;w:bookmarkEnd w:id="912" /&amp;gt;&amp;lt;w:r w:rsidRPr="00064C4A"&amp;gt;&amp;lt;w:t xml:space="preserve"&amp;gt;establish a process to issue a license by endorsement for &amp;lt;/w:t&amp;gt;&amp;lt;/w:r&amp;gt;&amp;lt;/w:ins&amp;gt;&amp;lt;w:ins w:id="915" w:author="BPS" w:date="2022-03-16T16:46:00Z"&amp;gt;&amp;lt;w:r&amp;gt;&amp;lt;w:t&amp;gt;each&amp;lt;/w:t&amp;gt;&amp;lt;/w:r&amp;gt;&amp;lt;/w:ins&amp;gt;&amp;lt;w:ins w:id="916" w:author="BPS" w:date="2022-03-03T15:40:00Z"&amp;gt;&amp;lt;w:r w:rsidRPr="00064C4A"&amp;gt;&amp;lt;w:t xml:space="preserve"&amp;gt; license authorized by this &amp;lt;/w:t&amp;gt;&amp;lt;/w:r&amp;gt;&amp;lt;w:bookmarkStart w:id="917" w:name="_LINE__35_d8a7ad20_d72e_4deb_8755_fb39f2" /&amp;gt;&amp;lt;w:bookmarkEnd w:id="914" /&amp;gt;&amp;lt;w:r w:rsidRPr="00064C4A"&amp;gt;&amp;lt;w:t xml:space="preserve"&amp;gt;subchapter to an applicant pursuant to Title 10, &amp;lt;/w:t&amp;gt;&amp;lt;/w:r&amp;gt;&amp;lt;w:r&amp;gt;&amp;lt;w:t&amp;gt;section&amp;lt;/w:t&amp;gt;&amp;lt;/w:r&amp;gt;&amp;lt;w:r w:rsidRPr="00064C4A"&amp;gt;&amp;lt;w:t xml:space="preserve"&amp;gt; 8003-H and any applicable rules &amp;lt;/w:t&amp;gt;&amp;lt;/w:r&amp;gt;&amp;lt;w:bookmarkStart w:id="918" w:name="_LINE__36_cf4a9e8a_5e65_463f_8529_7375e7" /&amp;gt;&amp;lt;w:bookmarkEnd w:id="917" /&amp;gt;&amp;lt;w:r w:rsidRPr="00064C4A"&amp;gt;&amp;lt;w:t xml:space="preserve"&amp;gt;adopted pursuant to that section. An applicant may submit an application under the process &amp;lt;/w:t&amp;gt;&amp;lt;/w:r&amp;gt;&amp;lt;w:bookmarkStart w:id="919" w:name="_LINE__37_3162935f_6897_456b_af48_b0fbab" /&amp;gt;&amp;lt;w:bookmarkEnd w:id="918" /&amp;gt;&amp;lt;w:r w:rsidRPr="00064C4A"&amp;gt;&amp;lt;w:t xml:space="preserve"&amp;gt;established under this section or any other licensure process authorized in this &amp;lt;/w:t&amp;gt;&amp;lt;/w:r&amp;gt;&amp;lt;/w:ins&amp;gt;&amp;lt;w:ins w:id="920" w:author="BPS" w:date="2022-03-16T16:46:00Z"&amp;gt;&amp;lt;w:r&amp;gt;&amp;lt;w:t&amp;gt;sub&amp;lt;/w:t&amp;gt;&amp;lt;/w:r&amp;gt;&amp;lt;/w:ins&amp;gt;&amp;lt;w:ins w:id="921" w:author="BPS" w:date="2022-03-03T15:40:00Z"&amp;gt;&amp;lt;w:r w:rsidRPr="00064C4A"&amp;gt;&amp;lt;w:t&amp;gt;chapter.&amp;lt;/w:t&amp;gt;&amp;lt;/w:r&amp;gt;&amp;lt;/w:ins&amp;gt;&amp;lt;w:bookmarkEnd w:id="919" /&amp;gt;&amp;lt;/w:p&amp;gt;&amp;lt;w:p w:rsidR="00D71FB1" w:rsidRDefault="00D71FB1" w:rsidP="00D71FB1"&amp;gt;&amp;lt;w:pPr&amp;gt;&amp;lt;w:ind w:left="360" w:firstLine="360" /&amp;gt;&amp;lt;/w:pPr&amp;gt;&amp;lt;w:bookmarkStart w:id="922" w:name="_BILL_SECTION_HEADER__de29e6b0_fde9_45eb" /&amp;gt;&amp;lt;w:bookmarkStart w:id="923" w:name="_BILL_SECTION__1ed76031_98da_481c_acef_7" /&amp;gt;&amp;lt;w:bookmarkStart w:id="924" w:name="_PAR__16_d3c27f42_449a_46f7_8f07_cf00f73" /&amp;gt;&amp;lt;w:bookmarkStart w:id="925" w:name="_LINE__38_5756dd1c_84d1_452c_ac72_2dfd71" /&amp;gt;&amp;lt;w:bookmarkEnd w:id="897" /&amp;gt;&amp;lt;w:bookmarkEnd w:id="902" /&amp;gt;&amp;lt;w:bookmarkEnd w:id="905" /&amp;gt;&amp;lt;w:bookmarkEnd w:id="909" /&amp;gt;&amp;lt;w:bookmarkEnd w:id="910" /&amp;gt;&amp;lt;w:bookmarkEnd w:id="911" /&amp;gt;&amp;lt;w:r&amp;gt;&amp;lt;w:rPr&amp;gt;&amp;lt;w:b /&amp;gt;&amp;lt;w:sz w:val="24" /&amp;gt;&amp;lt;/w:rPr&amp;gt;&amp;lt;w:t xml:space="preserve"&amp;gt;Sec. &amp;lt;/w:t&amp;gt;&amp;lt;/w:r&amp;gt;&amp;lt;w:bookmarkStart w:id="926" w:name="_BILL_SECTION_NUMBER__b0b950de_3111_45de" /&amp;gt;&amp;lt;w:r&amp;gt;&amp;lt;w:rPr&amp;gt;&amp;lt;w:b /&amp;gt;&amp;lt;w:sz w:val="24" /&amp;gt;&amp;lt;/w:rPr&amp;gt;&amp;lt;w:t&amp;gt;38&amp;lt;/w:t&amp;gt;&amp;lt;/w:r&amp;gt;&amp;lt;w:bookmarkEnd w:id="926" /&amp;gt;&amp;lt;w:r&amp;gt;&amp;lt;w:rPr&amp;gt;&amp;lt;w:b /&amp;gt;&amp;lt;w:sz w:val="24" /&amp;gt;&amp;lt;/w:rPr&amp;gt;&amp;lt;w:t&amp;gt;.  32 MRSA §12534-A&amp;lt;/w:t&amp;gt;&amp;lt;/w:r&amp;gt;&amp;lt;w:r&amp;gt;&amp;lt;w:t xml:space="preserve"&amp;gt; is enacted to read:&amp;lt;/w:t&amp;gt;&amp;lt;/w:r&amp;gt;&amp;lt;w:bookmarkEnd w:id="925" /&amp;gt;&amp;lt;/w:p&amp;gt;&amp;lt;w:p w:rsidR="00D71FB1" w:rsidRDefault="00D71FB1" w:rsidP="00D71FB1"&amp;gt;&amp;lt;w:pPr&amp;gt;&amp;lt;w:ind w:left="1080" w:hanging="720" /&amp;gt;&amp;lt;w:rPr&amp;gt;&amp;lt;w:ins w:id="927" w:author="BPS" w:date="2022-03-03T15:41:00Z" /&amp;gt;&amp;lt;/w:rPr&amp;gt;&amp;lt;/w:pPr&amp;gt;&amp;lt;w:bookmarkStart w:id="928" w:name="_STATUTE_S__5b0d478b_3223_4a54_a31e_cb4a" /&amp;gt;&amp;lt;w:bookmarkStart w:id="929" w:name="_PAR__17_42c8fa59_c87d_4296_9db5_4205bae" /&amp;gt;&amp;lt;w:bookmarkStart w:id="930" w:name="_LINE__39_534ba08d_44d8_4515_bc38_a05080" /&amp;gt;&amp;lt;w:bookmarkStart w:id="931" w:name="_PROCESSED_CHANGE__7f7a7125_a3f4_4677_8b" /&amp;gt;&amp;lt;w:bookmarkEnd w:id="922" /&amp;gt;&amp;lt;w:bookmarkEnd w:id="924" /&amp;gt;&amp;lt;w:ins w:id="932" w:author="BPS" w:date="2022-03-03T15:41:00Z"&amp;gt;&amp;lt;w:r&amp;gt;&amp;lt;w:rPr&amp;gt;&amp;lt;w:b /&amp;gt;&amp;lt;/w:rPr&amp;gt;&amp;lt;w:t&amp;gt;§&amp;lt;/w:t&amp;gt;&amp;lt;/w:r&amp;gt;&amp;lt;w:bookmarkStart w:id="933" w:name="_STATUTE_NUMBER__f43620c8_758d_4239_9ee8" /&amp;gt;&amp;lt;w:r&amp;gt;&amp;lt;w:rPr&amp;gt;&amp;lt;w:b /&amp;gt;&amp;lt;/w:rPr&amp;gt;&amp;lt;w:t&amp;gt;12534-A&amp;lt;/w:t&amp;gt;&amp;lt;/w:r&amp;gt;&amp;lt;w:bookmarkEnd w:id="933" /&amp;gt;&amp;lt;w:r&amp;gt;&amp;lt;w:rPr&amp;gt;&amp;lt;w:b /&amp;gt;&amp;lt;/w:rPr&amp;gt;&amp;lt;w:t xml:space="preserve"&amp;gt;.  &amp;lt;/w:t&amp;gt;&amp;lt;/w:r&amp;gt;&amp;lt;w:bookmarkStart w:id="934" w:name="_STATUTE_HEADNOTE__bc5e4688_3927_43f8_a7" /&amp;gt;&amp;lt;w:r&amp;gt;&amp;lt;w:rPr&amp;gt;&amp;lt;w:b /&amp;gt;&amp;lt;/w:rPr&amp;gt;&amp;lt;w:t&amp;gt;Licensure by endorsement&amp;lt;/w:t&amp;gt;&amp;lt;/w:r&amp;gt;&amp;lt;w:bookmarkEnd w:id="930" /&amp;gt;&amp;lt;w:bookmarkEnd w:id="934" /&amp;gt;&amp;lt;/w:ins&amp;gt;&amp;lt;/w:p&amp;gt;&amp;lt;w:p w:rsidR="00D71FB1" w:rsidRDefault="00D71FB1" w:rsidP="00D71FB1"&amp;gt;&amp;lt;w:pPr&amp;gt;&amp;lt;w:ind w:left="360" w:firstLine="360" /&amp;gt;&amp;lt;/w:pPr&amp;gt;&amp;lt;w:bookmarkStart w:id="935" w:name="_STATUTE_P__d9fc2e65_0a02_47ac_80ac_2781" /&amp;gt;&amp;lt;w:bookmarkStart w:id="936" w:name="_STATUTE_CONTENT__0d9ad1b8_3a26_4974_8fc" /&amp;gt;&amp;lt;w:bookmarkStart w:id="937" w:name="_PAGE__8_c36b239b_bfb7_44c2_bc6f_ffefeda" /&amp;gt;&amp;lt;w:bookmarkStart w:id="938" w:name="_PAR__1_ee2a46db_1053_44e3_a058_a853c7da" /&amp;gt;&amp;lt;w:bookmarkStart w:id="939" w:name="_LINE__1_22dd26ba_a192_4373_9439_9c290c4" /&amp;gt;&amp;lt;w:bookmarkEnd w:id="794" /&amp;gt;&amp;lt;w:bookmarkEnd w:id="929" /&amp;gt;&amp;lt;w:ins w:id="940" w:author="BPS" w:date="2022-03-03T15:41:00Z"&amp;gt;&amp;lt;w:r w:rsidRPr="00064C4A"&amp;gt;&amp;lt;w:t xml:space="preserve"&amp;gt;Notwithstanding any provision of this subchapter to the contrary, the board shall &amp;lt;/w:t&amp;gt;&amp;lt;/w:r&amp;gt;&amp;lt;w:bookmarkStart w:id="941" w:name="_LINE__2_f31f77d3_2917_4991_b6b8_176fe26" /&amp;gt;&amp;lt;w:bookmarkEnd w:id="939" /&amp;gt;&amp;lt;w:r w:rsidRPr="00064C4A"&amp;gt;&amp;lt;w:t xml:space="preserve"&amp;gt;establish a process to issue a license by endorsement for each license authorized by this &amp;lt;/w:t&amp;gt;&amp;lt;/w:r&amp;gt;&amp;lt;w:bookmarkStart w:id="942" w:name="_LINE__3_b0686296_5cd5_467a_bc0b_49d2932" /&amp;gt;&amp;lt;w:bookmarkEnd w:id="941" /&amp;gt;&amp;lt;w:r w:rsidRPr="00064C4A"&amp;gt;&amp;lt;w:t xml:space="preserve"&amp;gt;subchapter to an applicant pursuant to Title 10, &amp;lt;/w:t&amp;gt;&amp;lt;/w:r&amp;gt;&amp;lt;w:r&amp;gt;&amp;lt;w:t&amp;gt;section&amp;lt;/w:t&amp;gt;&amp;lt;/w:r&amp;gt;&amp;lt;w:r w:rsidRPr="00064C4A"&amp;gt;&amp;lt;w:t xml:space="preserve"&amp;gt; 8003-H and any applicable rules &amp;lt;/w:t&amp;gt;&amp;lt;/w:r&amp;gt;&amp;lt;w:bookmarkStart w:id="943" w:name="_LINE__4_66e8d530_2b4e_4f29_86de_678e986" /&amp;gt;&amp;lt;w:bookmarkEnd w:id="942" /&amp;gt;&amp;lt;w:r w:rsidRPr="00064C4A"&amp;gt;&amp;lt;w:t xml:space="preserve"&amp;gt;adopted pursuant to that section. &amp;lt;/w:t&amp;gt;&amp;lt;/w:r&amp;gt;&amp;lt;w:r&amp;gt;&amp;lt;w:t xml:space="preserve"&amp;gt; &amp;lt;/w:t&amp;gt;&amp;lt;/w:r&amp;gt;&amp;lt;w:r w:rsidRPr="00064C4A"&amp;gt;&amp;lt;w:t xml:space="preserve"&amp;gt;An applicant may submit an application under the process &amp;lt;/w:t&amp;gt;&amp;lt;/w:r&amp;gt;&amp;lt;w:bookmarkStart w:id="944" w:name="_LINE__5_7f5c34e6_4195_4981_b614_f45400f" /&amp;gt;&amp;lt;w:bookmarkEnd w:id="943" /&amp;gt;&amp;lt;w:r w:rsidRPr="00064C4A"&amp;gt;&amp;lt;w:t xml:space="preserve"&amp;gt;established under this section or any other licensure process authorized in this &amp;lt;/w:t&amp;gt;&amp;lt;/w:r&amp;gt;&amp;lt;/w:ins&amp;gt;&amp;lt;w:ins w:id="945" w:author="BPS" w:date="2022-03-16T16:46:00Z"&amp;gt;&amp;lt;w:r&amp;gt;&amp;lt;w:t&amp;gt;sub&amp;lt;/w:t&amp;gt;&amp;lt;/w:r&amp;gt;&amp;lt;/w:ins&amp;gt;&amp;lt;w:ins w:id="946" w:author="BPS" w:date="2022-03-03T15:41:00Z"&amp;gt;&amp;lt;w:r w:rsidRPr="00064C4A"&amp;gt;&amp;lt;w:t&amp;gt;chapter.&amp;lt;/w:t&amp;gt;&amp;lt;/w:r&amp;gt;&amp;lt;/w:ins&amp;gt;&amp;lt;w:bookmarkEnd w:id="944" /&amp;gt;&amp;lt;/w:p&amp;gt;&amp;lt;w:p w:rsidR="00D71FB1" w:rsidRDefault="00D71FB1" w:rsidP="00D71FB1"&amp;gt;&amp;lt;w:pPr&amp;gt;&amp;lt;w:ind w:left="360" w:firstLine="360" /&amp;gt;&amp;lt;/w:pPr&amp;gt;&amp;lt;w:bookmarkStart w:id="947" w:name="_BILL_SECTION_HEADER__7ea6a268_429c_4700" /&amp;gt;&amp;lt;w:bookmarkStart w:id="948" w:name="_BILL_SECTION__4462e80a_00c0_456e_b4ce_e" /&amp;gt;&amp;lt;w:bookmarkStart w:id="949" w:name="_PAR__2_11b0e94a_b2a4_4b6d_8083_755cadd7" /&amp;gt;&amp;lt;w:bookmarkStart w:id="950" w:name="_LINE__6_0d7775f1_4b1b_4027_b71e_c3fb7c9" /&amp;gt;&amp;lt;w:bookmarkEnd w:id="923" /&amp;gt;&amp;lt;w:bookmarkEnd w:id="928" /&amp;gt;&amp;lt;w:bookmarkEnd w:id="931" /&amp;gt;&amp;lt;w:bookmarkEnd w:id="935" /&amp;gt;&amp;lt;w:bookmarkEnd w:id="936" /&amp;gt;&amp;lt;w:bookmarkEnd w:id="938" /&amp;gt;&amp;lt;w:r&amp;gt;&amp;lt;w:rPr&amp;gt;&amp;lt;w:b /&amp;gt;&amp;lt;w:sz w:val="24" /&amp;gt;&amp;lt;/w:rPr&amp;gt;&amp;lt;w:t xml:space="preserve"&amp;gt;Sec. &amp;lt;/w:t&amp;gt;&amp;lt;/w:r&amp;gt;&amp;lt;w:bookmarkStart w:id="951" w:name="_BILL_SECTION_NUMBER__502c2bc2_9b71_4007" /&amp;gt;&amp;lt;w:r&amp;gt;&amp;lt;w:rPr&amp;gt;&amp;lt;w:b /&amp;gt;&amp;lt;w:sz w:val="24" /&amp;gt;&amp;lt;/w:rPr&amp;gt;&amp;lt;w:t&amp;gt;39&amp;lt;/w:t&amp;gt;&amp;lt;/w:r&amp;gt;&amp;lt;w:bookmarkEnd w:id="951" /&amp;gt;&amp;lt;w:r&amp;gt;&amp;lt;w:rPr&amp;gt;&amp;lt;w:b /&amp;gt;&amp;lt;w:sz w:val="24" /&amp;gt;&amp;lt;/w:rPr&amp;gt;&amp;lt;w:t&amp;gt;.  32 MRSA §12552-A&amp;lt;/w:t&amp;gt;&amp;lt;/w:r&amp;gt;&amp;lt;w:r&amp;gt;&amp;lt;w:t xml:space="preserve"&amp;gt; is enacted to read:&amp;lt;/w:t&amp;gt;&amp;lt;/w:r&amp;gt;&amp;lt;w:bookmarkEnd w:id="950" /&amp;gt;&amp;lt;/w:p&amp;gt;&amp;lt;w:p w:rsidR="00D71FB1" w:rsidRDefault="00D71FB1" w:rsidP="00D71FB1"&amp;gt;&amp;lt;w:pPr&amp;gt;&amp;lt;w:ind w:left="1080" w:hanging="720" /&amp;gt;&amp;lt;w:rPr&amp;gt;&amp;lt;w:ins w:id="952" w:author="BPS" w:date="2022-03-03T15:42:00Z" /&amp;gt;&amp;lt;/w:rPr&amp;gt;&amp;lt;/w:pPr&amp;gt;&amp;lt;w:bookmarkStart w:id="953" w:name="_STATUTE_S__9b9c9484_40da_4eb3_8ff9_7f33" /&amp;gt;&amp;lt;w:bookmarkStart w:id="954" w:name="_PAR__3_48dd0971_9f64_4dec_a512_1a5f2c81" /&amp;gt;&amp;lt;w:bookmarkStart w:id="955" w:name="_LINE__7_30a05864_39aa_4f20_a587_1416895" /&amp;gt;&amp;lt;w:bookmarkStart w:id="956" w:name="_PROCESSED_CHANGE__b99c8dea_902a_4e03_93" /&amp;gt;&amp;lt;w:bookmarkEnd w:id="947" /&amp;gt;&amp;lt;w:bookmarkEnd w:id="949" /&amp;gt;&amp;lt;w:ins w:id="957" w:author="BPS" w:date="2022-03-03T15:42:00Z"&amp;gt;&amp;lt;w:r&amp;gt;&amp;lt;w:rPr&amp;gt;&amp;lt;w:b /&amp;gt;&amp;lt;/w:rPr&amp;gt;&amp;lt;w:t&amp;gt;§&amp;lt;/w:t&amp;gt;&amp;lt;/w:r&amp;gt;&amp;lt;w:bookmarkStart w:id="958" w:name="_STATUTE_NUMBER__b71fda22_d7ae_47d8_be92" /&amp;gt;&amp;lt;w:r&amp;gt;&amp;lt;w:rPr&amp;gt;&amp;lt;w:b /&amp;gt;&amp;lt;/w:rPr&amp;gt;&amp;lt;w:t&amp;gt;12552-A&amp;lt;/w:t&amp;gt;&amp;lt;/w:r&amp;gt;&amp;lt;w:bookmarkEnd w:id="958" /&amp;gt;&amp;lt;w:r&amp;gt;&amp;lt;w:rPr&amp;gt;&amp;lt;w:b /&amp;gt;&amp;lt;/w:rPr&amp;gt;&amp;lt;w:t xml:space="preserve"&amp;gt;.  &amp;lt;/w:t&amp;gt;&amp;lt;/w:r&amp;gt;&amp;lt;w:bookmarkStart w:id="959" w:name="_STATUTE_HEADNOTE__2fd6ea57_de1b_47ba_b0" /&amp;gt;&amp;lt;w:r&amp;gt;&amp;lt;w:rPr&amp;gt;&amp;lt;w:b /&amp;gt;&amp;lt;/w:rPr&amp;gt;&amp;lt;w:t&amp;gt;Licensure by endorsement&amp;lt;/w:t&amp;gt;&amp;lt;/w:r&amp;gt;&amp;lt;w:bookmarkEnd w:id="955" /&amp;gt;&amp;lt;w:bookmarkEnd w:id="959" /&amp;gt;&amp;lt;/w:ins&amp;gt;&amp;lt;/w:p&amp;gt;&amp;lt;w:p w:rsidR="00D71FB1" w:rsidRDefault="00D71FB1" w:rsidP="00D71FB1"&amp;gt;&amp;lt;w:pPr&amp;gt;&amp;lt;w:ind w:left="360" w:firstLine="360" /&amp;gt;&amp;lt;/w:pPr&amp;gt;&amp;lt;w:bookmarkStart w:id="960" w:name="_STATUTE_P__cd44fe31_50ba_482f_ab00_14b3" /&amp;gt;&amp;lt;w:bookmarkStart w:id="961" w:name="_STATUTE_CONTENT__6be74163_dc17_40c0_ae4" /&amp;gt;&amp;lt;w:bookmarkStart w:id="962" w:name="_PAR__4_42abb572_aa46_490d_94a1_70fe0c10" /&amp;gt;&amp;lt;w:bookmarkStart w:id="963" w:name="_LINE__8_a7cec282_af3d_4ce9_8853_df1376b" /&amp;gt;&amp;lt;w:bookmarkEnd w:id="954" /&amp;gt;&amp;lt;w:ins w:id="964" w:author="BPS" w:date="2022-03-03T15:42:00Z"&amp;gt;&amp;lt;w:r w:rsidRPr="00064C4A"&amp;gt;&amp;lt;w:t xml:space="preserve"&amp;gt;Notwithstanding any provision of this subchapter to the contrary, the board shall &amp;lt;/w:t&amp;gt;&amp;lt;/w:r&amp;gt;&amp;lt;w:bookmarkStart w:id="965" w:name="_LINE__9_f55e8f0b_d804_414d_afc2_f45e11a" /&amp;gt;&amp;lt;w:bookmarkEnd w:id="963" /&amp;gt;&amp;lt;w:r w:rsidRPr="00064C4A"&amp;gt;&amp;lt;w:t xml:space="preserve"&amp;gt;establish a process to issue a license by endorsement for &amp;lt;/w:t&amp;gt;&amp;lt;/w:r&amp;gt;&amp;lt;/w:ins&amp;gt;&amp;lt;w:ins w:id="966" w:author="BPS" w:date="2022-03-16T16:46:00Z"&amp;gt;&amp;lt;w:r&amp;gt;&amp;lt;w:t&amp;gt;each&amp;lt;/w:t&amp;gt;&amp;lt;/w:r&amp;gt;&amp;lt;/w:ins&amp;gt;&amp;lt;w:ins w:id="967" w:author="BPS" w:date="2022-03-03T15:42:00Z"&amp;gt;&amp;lt;w:r w:rsidRPr="00064C4A"&amp;gt;&amp;lt;w:t xml:space="preserve"&amp;gt; license authorized by this &amp;lt;/w:t&amp;gt;&amp;lt;/w:r&amp;gt;&amp;lt;w:bookmarkStart w:id="968" w:name="_LINE__10_2d721e1b_4cfb_48b0_ac8a_5ec48b" /&amp;gt;&amp;lt;w:bookmarkEnd w:id="965" /&amp;gt;&amp;lt;w:r w:rsidRPr="00064C4A"&amp;gt;&amp;lt;w:t xml:space="preserve"&amp;gt;subchapter to an applicant pursuant to Title 10, &amp;lt;/w:t&amp;gt;&amp;lt;/w:r&amp;gt;&amp;lt;/w:ins&amp;gt;&amp;lt;w:ins w:id="969" w:author="BPS" w:date="2022-03-03T15:43:00Z"&amp;gt;&amp;lt;w:r&amp;gt;&amp;lt;w:t&amp;gt;section&amp;lt;/w:t&amp;gt;&amp;lt;/w:r&amp;gt;&amp;lt;/w:ins&amp;gt;&amp;lt;w:ins w:id="970" w:author="BPS" w:date="2022-03-03T15:42:00Z"&amp;gt;&amp;lt;w:r w:rsidRPr="00064C4A"&amp;gt;&amp;lt;w:t xml:space="preserve"&amp;gt; 8003-H and any applicable rules &amp;lt;/w:t&amp;gt;&amp;lt;/w:r&amp;gt;&amp;lt;w:bookmarkStart w:id="971" w:name="_LINE__11_25bff951_c1da_4487_b29d_334c48" /&amp;gt;&amp;lt;w:bookmarkEnd w:id="968" /&amp;gt;&amp;lt;w:r w:rsidRPr="00064C4A"&amp;gt;&amp;lt;w:t xml:space="preserve"&amp;gt;adopted pursuant to that section. An applicant may submit an application under the process &amp;lt;/w:t&amp;gt;&amp;lt;/w:r&amp;gt;&amp;lt;w:bookmarkStart w:id="972" w:name="_LINE__12_9bd6ce29_6e40_4194_88fc_089052" /&amp;gt;&amp;lt;w:bookmarkEnd w:id="971" /&amp;gt;&amp;lt;w:r w:rsidRPr="00064C4A"&amp;gt;&amp;lt;w:t xml:space="preserve"&amp;gt;established under this section or any other licensure process authorized in this &amp;lt;/w:t&amp;gt;&amp;lt;/w:r&amp;gt;&amp;lt;/w:ins&amp;gt;&amp;lt;w:ins w:id="973" w:author="BPS" w:date="2022-03-16T16:46:00Z"&amp;gt;&amp;lt;w:r&amp;gt;&amp;lt;w:t&amp;gt;sub&amp;lt;/w:t&amp;gt;&amp;lt;/w:r&amp;gt;&amp;lt;/w:ins&amp;gt;&amp;lt;w:ins w:id="974" w:author="BPS" w:date="2022-03-03T15:42:00Z"&amp;gt;&amp;lt;w:r w:rsidRPr="00064C4A"&amp;gt;&amp;lt;w:t&amp;gt;chapter.&amp;lt;/w:t&amp;gt;&amp;lt;/w:r&amp;gt;&amp;lt;/w:ins&amp;gt;&amp;lt;w:bookmarkEnd w:id="972" /&amp;gt;&amp;lt;/w:p&amp;gt;&amp;lt;w:p w:rsidR="00D71FB1" w:rsidRDefault="00D71FB1" w:rsidP="00D71FB1"&amp;gt;&amp;lt;w:pPr&amp;gt;&amp;lt;w:ind w:left="360" w:firstLine="360" /&amp;gt;&amp;lt;/w:pPr&amp;gt;&amp;lt;w:bookmarkStart w:id="975" w:name="_BILL_SECTION_HEADER__2b0b77b5_950d_4a70" /&amp;gt;&amp;lt;w:bookmarkStart w:id="976" w:name="_BILL_SECTION__bdddf49f_5c76_470a_ba32_f" /&amp;gt;&amp;lt;w:bookmarkStart w:id="977" w:name="_PAR__5_f610dba6_8d7c_4df5_a6ba_be58a0a2" /&amp;gt;&amp;lt;w:bookmarkStart w:id="978" w:name="_LINE__13_2511f527_6398_4e8f_a205_3b0057" /&amp;gt;&amp;lt;w:bookmarkEnd w:id="948" /&amp;gt;&amp;lt;w:bookmarkEnd w:id="953" /&amp;gt;&amp;lt;w:bookmarkEnd w:id="956" /&amp;gt;&amp;lt;w:bookmarkEnd w:id="960" /&amp;gt;&amp;lt;w:bookmarkEnd w:id="961" /&amp;gt;&amp;lt;w:bookmarkEnd w:id="962" /&amp;gt;&amp;lt;w:r&amp;gt;&amp;lt;w:rPr&amp;gt;&amp;lt;w:b /&amp;gt;&amp;lt;w:sz w:val="24" /&amp;gt;&amp;lt;/w:rPr&amp;gt;&amp;lt;w:t xml:space="preserve"&amp;gt;Sec. &amp;lt;/w:t&amp;gt;&amp;lt;/w:r&amp;gt;&amp;lt;w:bookmarkStart w:id="979" w:name="_BILL_SECTION_NUMBER__4fa08c43_94f8_4826" /&amp;gt;&amp;lt;w:r&amp;gt;&amp;lt;w:rPr&amp;gt;&amp;lt;w:b /&amp;gt;&amp;lt;w:sz w:val="24" /&amp;gt;&amp;lt;/w:rPr&amp;gt;&amp;lt;w:t&amp;gt;40&amp;lt;/w:t&amp;gt;&amp;lt;/w:r&amp;gt;&amp;lt;w:bookmarkEnd w:id="979" /&amp;gt;&amp;lt;w:r&amp;gt;&amp;lt;w:rPr&amp;gt;&amp;lt;w:b /&amp;gt;&amp;lt;w:sz w:val="24" /&amp;gt;&amp;lt;/w:rPr&amp;gt;&amp;lt;w:t&amp;gt;.  32 MRSA §13193-A&amp;lt;/w:t&amp;gt;&amp;lt;/w:r&amp;gt;&amp;lt;w:r&amp;gt;&amp;lt;w:t xml:space="preserve"&amp;gt; is enacted to read:&amp;lt;/w:t&amp;gt;&amp;lt;/w:r&amp;gt;&amp;lt;w:bookmarkEnd w:id="978" /&amp;gt;&amp;lt;/w:p&amp;gt;&amp;lt;w:p w:rsidR="00D71FB1" w:rsidRDefault="00D71FB1" w:rsidP="00D71FB1"&amp;gt;&amp;lt;w:pPr&amp;gt;&amp;lt;w:ind w:left="1080" w:hanging="720" /&amp;gt;&amp;lt;w:rPr&amp;gt;&amp;lt;w:ins w:id="980" w:author="BPS" w:date="2022-03-03T15:44:00Z" /&amp;gt;&amp;lt;/w:rPr&amp;gt;&amp;lt;/w:pPr&amp;gt;&amp;lt;w:bookmarkStart w:id="981" w:name="_STATUTE_S__0de1c5f7_5948_46ab_bbf4_b6dc" /&amp;gt;&amp;lt;w:bookmarkStart w:id="982" w:name="_PAR__6_7d3fb05c_222d_4fc3_80de_f98a12d3" /&amp;gt;&amp;lt;w:bookmarkStart w:id="983" w:name="_LINE__14_f09c79dc_3278_49f0_9ba9_9a6ba4" /&amp;gt;&amp;lt;w:bookmarkStart w:id="984" w:name="_PROCESSED_CHANGE__dd1d84e0_aa65_43ec_ba" /&amp;gt;&amp;lt;w:bookmarkEnd w:id="975" /&amp;gt;&amp;lt;w:bookmarkEnd w:id="977" /&amp;gt;&amp;lt;w:ins w:id="985" w:author="BPS" w:date="2022-03-03T15:44:00Z"&amp;gt;&amp;lt;w:r&amp;gt;&amp;lt;w:rPr&amp;gt;&amp;lt;w:b /&amp;gt;&amp;lt;/w:rPr&amp;gt;&amp;lt;w:t&amp;gt;§&amp;lt;/w:t&amp;gt;&amp;lt;/w:r&amp;gt;&amp;lt;w:bookmarkStart w:id="986" w:name="_STATUTE_NUMBER__3d5e7100_1cb3_4771_adc4" /&amp;gt;&amp;lt;w:r&amp;gt;&amp;lt;w:rPr&amp;gt;&amp;lt;w:b /&amp;gt;&amp;lt;/w:rPr&amp;gt;&amp;lt;w:t&amp;gt;13193-A&amp;lt;/w:t&amp;gt;&amp;lt;/w:r&amp;gt;&amp;lt;w:bookmarkEnd w:id="986" /&amp;gt;&amp;lt;w:r&amp;gt;&amp;lt;w:rPr&amp;gt;&amp;lt;w:b /&amp;gt;&amp;lt;/w:rPr&amp;gt;&amp;lt;w:t xml:space="preserve"&amp;gt;.  &amp;lt;/w:t&amp;gt;&amp;lt;/w:r&amp;gt;&amp;lt;w:bookmarkStart w:id="987" w:name="_STATUTE_HEADNOTE__03d3348e_3641_4660_ba" /&amp;gt;&amp;lt;w:r&amp;gt;&amp;lt;w:rPr&amp;gt;&amp;lt;w:b /&amp;gt;&amp;lt;/w:rPr&amp;gt;&amp;lt;w:t&amp;gt;Licensure by endorsement&amp;lt;/w:t&amp;gt;&amp;lt;/w:r&amp;gt;&amp;lt;w:bookmarkEnd w:id="983" /&amp;gt;&amp;lt;w:bookmarkEnd w:id="987" /&amp;gt;&amp;lt;/w:ins&amp;gt;&amp;lt;/w:p&amp;gt;&amp;lt;w:p w:rsidR="00D71FB1" w:rsidRDefault="00D71FB1" w:rsidP="00D71FB1"&amp;gt;&amp;lt;w:pPr&amp;gt;&amp;lt;w:ind w:left="360" w:firstLine="360" /&amp;gt;&amp;lt;/w:pPr&amp;gt;&amp;lt;w:bookmarkStart w:id="988" w:name="_STATUTE_P__2115550c_d9e7_44c0_8997_5b2c" /&amp;gt;&amp;lt;w:bookmarkStart w:id="989" w:name="_STATUTE_CONTENT__d8f58cba_66e5_45ed_834" /&amp;gt;&amp;lt;w:bookmarkStart w:id="990" w:name="_PAR__7_249522d8_192d_47f9_ba05_47555a41" /&amp;gt;&amp;lt;w:bookmarkStart w:id="991" w:name="_LINE__15_a3d7de55_d375_41f6_9f51_acd917" /&amp;gt;&amp;lt;w:bookmarkEnd w:id="982" /&amp;gt;&amp;lt;w:ins w:id="992" w:author="BPS" w:date="2022-03-03T15:44:00Z"&amp;gt;&amp;lt;w:r w:rsidRPr="00064C4A"&amp;gt;&amp;lt;w:t xml:space="preserve"&amp;gt;Notwithstanding any provision of this subchapter to the contrary, the commission shall &amp;lt;/w:t&amp;gt;&amp;lt;/w:r&amp;gt;&amp;lt;w:bookmarkStart w:id="993" w:name="_LINE__16_6a7f0e91_66e6_44b5_8af9_4d2e06" /&amp;gt;&amp;lt;w:bookmarkEnd w:id="991" /&amp;gt;&amp;lt;w:r w:rsidRPr="00064C4A"&amp;gt;&amp;lt;w:t xml:space="preserve"&amp;gt;establish a process to issue a license by endorsement for each license authorized by this &amp;lt;/w:t&amp;gt;&amp;lt;/w:r&amp;gt;&amp;lt;w:bookmarkStart w:id="994" w:name="_LINE__17_f366a258_4025_417e_a9fd_360092" /&amp;gt;&amp;lt;w:bookmarkEnd w:id="993" /&amp;gt;&amp;lt;w:r w:rsidRPr="00064C4A"&amp;gt;&amp;lt;w:t xml:space="preserve"&amp;gt;subchapter to an applicant pursuant to Title 10, &amp;lt;/w:t&amp;gt;&amp;lt;/w:r&amp;gt;&amp;lt;w:r&amp;gt;&amp;lt;w:t&amp;gt;section&amp;lt;/w:t&amp;gt;&amp;lt;/w:r&amp;gt;&amp;lt;w:r w:rsidRPr="00064C4A"&amp;gt;&amp;lt;w:t xml:space="preserve"&amp;gt; 8003-H and any applicable rules &amp;lt;/w:t&amp;gt;&amp;lt;/w:r&amp;gt;&amp;lt;w:bookmarkStart w:id="995" w:name="_LINE__18_f0703c4d_b011_40e8_bc72_d979d0" /&amp;gt;&amp;lt;w:bookmarkEnd w:id="994" /&amp;gt;&amp;lt;w:r w:rsidRPr="00064C4A"&amp;gt;&amp;lt;w:t xml:space="preserve"&amp;gt;adopted pursuant to that section. An applicant may submit an application under the process &amp;lt;/w:t&amp;gt;&amp;lt;/w:r&amp;gt;&amp;lt;w:bookmarkStart w:id="996" w:name="_LINE__19_0d214ef1_1286_4b91_bf1c_a2d8de" /&amp;gt;&amp;lt;w:bookmarkEnd w:id="995" /&amp;gt;&amp;lt;w:r w:rsidRPr="00064C4A"&amp;gt;&amp;lt;w:t xml:space="preserve"&amp;gt;established under this section or any other licensure process authorized in this &amp;lt;/w:t&amp;gt;&amp;lt;/w:r&amp;gt;&amp;lt;/w:ins&amp;gt;&amp;lt;w:ins w:id="997" w:author="BPS" w:date="2022-03-16T16:46:00Z"&amp;gt;&amp;lt;w:r&amp;gt;&amp;lt;w:t&amp;gt;sub&amp;lt;/w:t&amp;gt;&amp;lt;/w:r&amp;gt;&amp;lt;/w:ins&amp;gt;&amp;lt;w:ins w:id="998" w:author="BPS" w:date="2022-03-03T15:44:00Z"&amp;gt;&amp;lt;w:r w:rsidRPr="00064C4A"&amp;gt;&amp;lt;w:t&amp;gt;chapter.&amp;lt;/w:t&amp;gt;&amp;lt;/w:r&amp;gt;&amp;lt;/w:ins&amp;gt;&amp;lt;w:bookmarkEnd w:id="996" /&amp;gt;&amp;lt;/w:p&amp;gt;&amp;lt;w:p w:rsidR="00D71FB1" w:rsidRDefault="00D71FB1" w:rsidP="00D71FB1"&amp;gt;&amp;lt;w:pPr&amp;gt;&amp;lt;w:ind w:left="360" w:firstLine="360" /&amp;gt;&amp;lt;/w:pPr&amp;gt;&amp;lt;w:bookmarkStart w:id="999" w:name="_BILL_SECTION_HEADER__30092474_6f37_4036" /&amp;gt;&amp;lt;w:bookmarkStart w:id="1000" w:name="_BILL_SECTION__c7f8ce5c_935a_42af_9ea6_7" /&amp;gt;&amp;lt;w:bookmarkStart w:id="1001" w:name="_PAR__8_db4b51be_3deb_41a1_9956_cea2d5b5" /&amp;gt;&amp;lt;w:bookmarkStart w:id="1002" w:name="_LINE__20_cf512bed_0f6f_4369_bd69_628f0c" /&amp;gt;&amp;lt;w:bookmarkEnd w:id="976" /&amp;gt;&amp;lt;w:bookmarkEnd w:id="981" /&amp;gt;&amp;lt;w:bookmarkEnd w:id="984" /&amp;gt;&amp;lt;w:bookmarkEnd w:id="988" /&amp;gt;&amp;lt;w:bookmarkEnd w:id="989" /&amp;gt;&amp;lt;w:bookmarkEnd w:id="990" /&amp;gt;&amp;lt;w:r&amp;gt;&amp;lt;w:rPr&amp;gt;&amp;lt;w:b /&amp;gt;&amp;lt;w:sz w:val="24" /&amp;gt;&amp;lt;/w:rPr&amp;gt;&amp;lt;w:t xml:space="preserve"&amp;gt;Sec. &amp;lt;/w:t&amp;gt;&amp;lt;/w:r&amp;gt;&amp;lt;w:bookmarkStart w:id="1003" w:name="_BILL_SECTION_NUMBER__f962d595_2693_4aa5" /&amp;gt;&amp;lt;w:r&amp;gt;&amp;lt;w:rPr&amp;gt;&amp;lt;w:b /&amp;gt;&amp;lt;w:sz w:val="24" /&amp;gt;&amp;lt;/w:rPr&amp;gt;&amp;lt;w:t&amp;gt;41&amp;lt;/w:t&amp;gt;&amp;lt;/w:r&amp;gt;&amp;lt;w:bookmarkEnd w:id="1003" /&amp;gt;&amp;lt;w:r&amp;gt;&amp;lt;w:rPr&amp;gt;&amp;lt;w:b /&amp;gt;&amp;lt;w:sz w:val="24" /&amp;gt;&amp;lt;/w:rPr&amp;gt;&amp;lt;w:t&amp;gt;.  32 MRSA §13857,&amp;lt;/w:t&amp;gt;&amp;lt;/w:r&amp;gt;&amp;lt;w:r&amp;gt;&amp;lt;w:t xml:space="preserve"&amp;gt; as amended by PL 2013, c. 217, Pt. G, §§1 and 2 and &amp;lt;/w:t&amp;gt;&amp;lt;/w:r&amp;gt;&amp;lt;w:bookmarkStart w:id="1004" w:name="_LINE__21_d9e64281_ed8a_422f_b3f8_0a6801" /&amp;gt;&amp;lt;w:bookmarkEnd w:id="1002" /&amp;gt;&amp;lt;w:r&amp;gt;&amp;lt;w:t&amp;gt;Pt. K, §8, is further amended by amending the section headnote to read:&amp;lt;/w:t&amp;gt;&amp;lt;/w:r&amp;gt;&amp;lt;w:bookmarkEnd w:id="1004" /&amp;gt;&amp;lt;/w:p&amp;gt;&amp;lt;w:p w:rsidR="00D71FB1" w:rsidRDefault="00D71FB1" w:rsidP="00D71FB1"&amp;gt;&amp;lt;w:pPr&amp;gt;&amp;lt;w:ind w:left="1080" w:hanging="720" /&amp;gt;&amp;lt;/w:pPr&amp;gt;&amp;lt;w:bookmarkStart w:id="1005" w:name="_STATUTE_S__479299f9_23f5_41c0_aa1a_daf5" /&amp;gt;&amp;lt;w:bookmarkStart w:id="1006" w:name="_PAR__9_7b600b24_c20c_4d0e_a9a7_8f330867" /&amp;gt;&amp;lt;w:bookmarkStart w:id="1007" w:name="_LINE__22_c76f9e7e_effe_444c_a18d_125226" /&amp;gt;&amp;lt;w:bookmarkEnd w:id="999" /&amp;gt;&amp;lt;w:bookmarkEnd w:id="1001" /&amp;gt;&amp;lt;w:r&amp;gt;&amp;lt;w:rPr&amp;gt;&amp;lt;w:b /&amp;gt;&amp;lt;/w:rPr&amp;gt;&amp;lt;w:t&amp;gt;§&amp;lt;/w:t&amp;gt;&amp;lt;/w:r&amp;gt;&amp;lt;w:bookmarkStart w:id="1008" w:name="_STATUTE_NUMBER__86b8459b_7f07_4b11_8702" /&amp;gt;&amp;lt;w:r&amp;gt;&amp;lt;w:rPr&amp;gt;&amp;lt;w:b /&amp;gt;&amp;lt;/w:rPr&amp;gt;&amp;lt;w:t&amp;gt;13857&amp;lt;/w:t&amp;gt;&amp;lt;/w:r&amp;gt;&amp;lt;w:bookmarkEnd w:id="1008" /&amp;gt;&amp;lt;w:r&amp;gt;&amp;lt;w:rPr&amp;gt;&amp;lt;w:b /&amp;gt;&amp;lt;/w:rPr&amp;gt;&amp;lt;w:t xml:space="preserve"&amp;gt;.  &amp;lt;/w:t&amp;gt;&amp;lt;/w:r&amp;gt;&amp;lt;w:bookmarkStart w:id="1009" w:name="_STATUTE_HEADNOTE__4984fa70_8b12_43d4_b6" /&amp;gt;&amp;lt;w:r&amp;gt;&amp;lt;w:rPr&amp;gt;&amp;lt;w:b /&amp;gt;&amp;lt;/w:rPr&amp;gt;&amp;lt;w:t&amp;gt;Nonresidents; applicants licensed in another jurisdiction&amp;lt;/w:t&amp;gt;&amp;lt;/w:r&amp;gt;&amp;lt;w:bookmarkStart w:id="1010" w:name="_PROCESSED_CHANGE__232dbdad_f8bb_49b1_a3" /&amp;gt;&amp;lt;w:ins w:id="1011" w:author="BPS" w:date="2022-03-23T13:43:00Z"&amp;gt;&amp;lt;w:r&amp;gt;&amp;lt;w:rPr&amp;gt;&amp;lt;w:b /&amp;gt;&amp;lt;/w:rPr&amp;gt;&amp;lt;w:t xml:space="preserve"&amp;gt;; licensure by &amp;lt;/w:t&amp;gt;&amp;lt;/w:r&amp;gt;&amp;lt;w:bookmarkStart w:id="1012" w:name="_LINE__23_2fa200aa_4d39_46ed_9743_2a10be" /&amp;gt;&amp;lt;w:bookmarkEnd w:id="1007" /&amp;gt;&amp;lt;w:r&amp;gt;&amp;lt;w:rPr&amp;gt;&amp;lt;w:b /&amp;gt;&amp;lt;/w:rPr&amp;gt;&amp;lt;w:t&amp;gt;endorsement&amp;lt;/w:t&amp;gt;&amp;lt;/w:r&amp;gt;&amp;lt;/w:ins&amp;gt;&amp;lt;w:bookmarkEnd w:id="1009" /&amp;gt;&amp;lt;w:bookmarkEnd w:id="1010" /&amp;gt;&amp;lt;w:bookmarkEnd w:id="1012" /&amp;gt;&amp;lt;/w:p&amp;gt;&amp;lt;w:p w:rsidR="00D71FB1" w:rsidRDefault="00D71FB1" w:rsidP="00D71FB1"&amp;gt;&amp;lt;w:pPr&amp;gt;&amp;lt;w:ind w:left="360" w:firstLine="360" /&amp;gt;&amp;lt;/w:pPr&amp;gt;&amp;lt;w:bookmarkStart w:id="1013" w:name="_BILL_SECTION_HEADER__e1f39a8b_48ce_432c" /&amp;gt;&amp;lt;w:bookmarkStart w:id="1014" w:name="_BILL_SECTION__493e33e6_0d7c_469b_8bf8_6" /&amp;gt;&amp;lt;w:bookmarkStart w:id="1015" w:name="_PAR__10_e8ca9f78_6796_49a5_8700_80d557c" /&amp;gt;&amp;lt;w:bookmarkStart w:id="1016" w:name="_LINE__24_c4d12194_e7f3_40df_99aa_2d0d84" /&amp;gt;&amp;lt;w:bookmarkEnd w:id="1000" /&amp;gt;&amp;lt;w:bookmarkEnd w:id="1005" /&amp;gt;&amp;lt;w:bookmarkEnd w:id="1006" /&amp;gt;&amp;lt;w:r&amp;gt;&amp;lt;w:rPr&amp;gt;&amp;lt;w:b /&amp;gt;&amp;lt;w:sz w:val="24" /&amp;gt;&amp;lt;/w:rPr&amp;gt;&amp;lt;w:t xml:space="preserve"&amp;gt;Sec. &amp;lt;/w:t&amp;gt;&amp;lt;/w:r&amp;gt;&amp;lt;w:bookmarkStart w:id="1017" w:name="_BILL_SECTION_NUMBER__796fba90_62b8_4887" /&amp;gt;&amp;lt;w:r&amp;gt;&amp;lt;w:rPr&amp;gt;&amp;lt;w:b /&amp;gt;&amp;lt;w:sz w:val="24" /&amp;gt;&amp;lt;/w:rPr&amp;gt;&amp;lt;w:t&amp;gt;42&amp;lt;/w:t&amp;gt;&amp;lt;/w:r&amp;gt;&amp;lt;w:bookmarkEnd w:id="1017" /&amp;gt;&amp;lt;w:r&amp;gt;&amp;lt;w:rPr&amp;gt;&amp;lt;w:b /&amp;gt;&amp;lt;w:sz w:val="24" /&amp;gt;&amp;lt;/w:rPr&amp;gt;&amp;lt;w:t&amp;gt;.  32 MRSA §13857, sub-§2, ¶E&amp;lt;/w:t&amp;gt;&amp;lt;/w:r&amp;gt;&amp;lt;w:r&amp;gt;&amp;lt;w:t xml:space="preserve"&amp;gt; is enacted to read:&amp;lt;/w:t&amp;gt;&amp;lt;/w:r&amp;gt;&amp;lt;w:bookmarkEnd w:id="1016" /&amp;gt;&amp;lt;/w:p&amp;gt;&amp;lt;w:p w:rsidR="00D71FB1" w:rsidRDefault="00D71FB1" w:rsidP="00D71FB1"&amp;gt;&amp;lt;w:pPr&amp;gt;&amp;lt;w:ind w:left="720" /&amp;gt;&amp;lt;/w:pPr&amp;gt;&amp;lt;w:bookmarkStart w:id="1018" w:name="_STATUTE_NUMBER__74a39113_e5fe_41a4_9fbf" /&amp;gt;&amp;lt;w:bookmarkStart w:id="1019" w:name="_STATUTE_P__9be89497_6da3_4672_b6c7_8ae3" /&amp;gt;&amp;lt;w:bookmarkStart w:id="1020" w:name="_PAR__11_7aaa1fb4_f979_4440_be7f_a89fa18" /&amp;gt;&amp;lt;w:bookmarkStart w:id="1021" w:name="_LINE__25_454fd02c_ce8f_4df5_ab1b_93e11d" /&amp;gt;&amp;lt;w:bookmarkStart w:id="1022" w:name="_PROCESSED_CHANGE__af6dca01_1b57_4fc8_90" /&amp;gt;&amp;lt;w:bookmarkEnd w:id="1013" /&amp;gt;&amp;lt;w:bookmarkEnd w:id="1015" /&amp;gt;&amp;lt;w:ins w:id="1023" w:author="BPS" w:date="2022-03-23T13:25:00Z"&amp;gt;&amp;lt;w:r&amp;gt;&amp;lt;w:t&amp;gt;E&amp;lt;/w:t&amp;gt;&amp;lt;/w:r&amp;gt;&amp;lt;w:bookmarkEnd w:id="1018" /&amp;gt;&amp;lt;w:r&amp;gt;&amp;lt;w:t xml:space="preserve"&amp;gt;.  &amp;lt;/w:t&amp;gt;&amp;lt;/w:r&amp;gt;&amp;lt;w:bookmarkStart w:id="1024" w:name="_STATUTE_CONTENT__d3462fb5_ed38_470b_948" /&amp;gt;&amp;lt;w:r w:rsidRPr="00C3372D"&amp;gt;&amp;lt;w:t xml:space="preserve"&amp;gt;Notwithstanding any provision of this chapter to the contrary, the board shall &amp;lt;/w:t&amp;gt;&amp;lt;/w:r&amp;gt;&amp;lt;w:bookmarkStart w:id="1025" w:name="_LINE__26_e55b2f33_0a01_4470_ac70_c67b8a" /&amp;gt;&amp;lt;w:bookmarkEnd w:id="1021" /&amp;gt;&amp;lt;w:r w:rsidRPr="00C3372D"&amp;gt;&amp;lt;w:t xml:space="preserve"&amp;gt;establish a process to issue a license by endorsement for each license authorized by this &amp;lt;/w:t&amp;gt;&amp;lt;/w:r&amp;gt;&amp;lt;w:bookmarkStart w:id="1026" w:name="_LINE__27_49499f59_df6f_48ba_a627_38f5c8" /&amp;gt;&amp;lt;w:bookmarkEnd w:id="1025" /&amp;gt;&amp;lt;w:r w:rsidRPr="00C3372D"&amp;gt;&amp;lt;w:t xml:space="preserve"&amp;gt;chapter to an applicant pursuant to Title 10, section 8003-H and any applicable rules &amp;lt;/w:t&amp;gt;&amp;lt;/w:r&amp;gt;&amp;lt;w:bookmarkStart w:id="1027" w:name="_LINE__28_2be3ea92_07bf_4cb6_ad71_350e12" /&amp;gt;&amp;lt;w:bookmarkEnd w:id="1026" /&amp;gt;&amp;lt;w:r w:rsidRPr="00C3372D"&amp;gt;&amp;lt;w:t xml:space="preserve"&amp;gt;adopted pursuant to that section.  An applicant may submit an application under the &amp;lt;/w:t&amp;gt;&amp;lt;/w:r&amp;gt;&amp;lt;w:bookmarkStart w:id="1028" w:name="_LINE__29_bbf1f419_f3b8_4482_8331_d91033" /&amp;gt;&amp;lt;w:bookmarkEnd w:id="1027" /&amp;gt;&amp;lt;w:r w:rsidRPr="00C3372D"&amp;gt;&amp;lt;w:t xml:space="preserve"&amp;gt;process established under this &amp;lt;/w:t&amp;gt;&amp;lt;/w:r&amp;gt;&amp;lt;/w:ins&amp;gt;&amp;lt;w:ins w:id="1029" w:author="BPS" w:date="2022-03-25T12:22:00Z"&amp;gt;&amp;lt;w:r&amp;gt;&amp;lt;w:t&amp;gt;paragraph&amp;lt;/w:t&amp;gt;&amp;lt;/w:r&amp;gt;&amp;lt;/w:ins&amp;gt;&amp;lt;w:ins w:id="1030" w:author="BPS" w:date="2022-03-23T13:25:00Z"&amp;gt;&amp;lt;w:r w:rsidRPr="00C3372D"&amp;gt;&amp;lt;w:t xml:space="preserve"&amp;gt; or any other licensure process authorized in &amp;lt;/w:t&amp;gt;&amp;lt;/w:r&amp;gt;&amp;lt;w:bookmarkStart w:id="1031" w:name="_LINE__30_36e9fea3_a985_4e61_8c61_b128b2" /&amp;gt;&amp;lt;w:bookmarkEnd w:id="1028" /&amp;gt;&amp;lt;w:r w:rsidRPr="00C3372D"&amp;gt;&amp;lt;w:t&amp;gt;this chapter.&amp;lt;/w:t&amp;gt;&amp;lt;/w:r&amp;gt;&amp;lt;/w:ins&amp;gt;&amp;lt;w:bookmarkEnd w:id="1031" /&amp;gt;&amp;lt;/w:p&amp;gt;&amp;lt;w:p w:rsidR="00D71FB1" w:rsidRDefault="00D71FB1" w:rsidP="00D71FB1"&amp;gt;&amp;lt;w:pPr&amp;gt;&amp;lt;w:ind w:left="360" w:firstLine="360" /&amp;gt;&amp;lt;/w:pPr&amp;gt;&amp;lt;w:bookmarkStart w:id="1032" w:name="_BILL_SECTION_HEADER__c915d00c_6604_4341" /&amp;gt;&amp;lt;w:bookmarkStart w:id="1033" w:name="_BILL_SECTION__b0e60465_76bb_4edb_86f0_1" /&amp;gt;&amp;lt;w:bookmarkStart w:id="1034" w:name="_PAR__12_5cb59c19_f347_4866_a2c0_6e127b3" /&amp;gt;&amp;lt;w:bookmarkStart w:id="1035" w:name="_LINE__31_7e88dc1e_5b16_4e15_9246_1d7bf5" /&amp;gt;&amp;lt;w:bookmarkEnd w:id="1014" /&amp;gt;&amp;lt;w:bookmarkEnd w:id="1019" /&amp;gt;&amp;lt;w:bookmarkEnd w:id="1020" /&amp;gt;&amp;lt;w:bookmarkEnd w:id="1022" /&amp;gt;&amp;lt;w:bookmarkEnd w:id="1024" /&amp;gt;&amp;lt;w:r&amp;gt;&amp;lt;w:rPr&amp;gt;&amp;lt;w:b /&amp;gt;&amp;lt;w:sz w:val="24" /&amp;gt;&amp;lt;/w:rPr&amp;gt;&amp;lt;w:t xml:space="preserve"&amp;gt;Sec. &amp;lt;/w:t&amp;gt;&amp;lt;/w:r&amp;gt;&amp;lt;w:bookmarkStart w:id="1036" w:name="_BILL_SECTION_NUMBER__4af94495_7614_463a" /&amp;gt;&amp;lt;w:r&amp;gt;&amp;lt;w:rPr&amp;gt;&amp;lt;w:b /&amp;gt;&amp;lt;w:sz w:val="24" /&amp;gt;&amp;lt;/w:rPr&amp;gt;&amp;lt;w:t&amp;gt;43&amp;lt;/w:t&amp;gt;&amp;lt;/w:r&amp;gt;&amp;lt;w:bookmarkEnd w:id="1036" /&amp;gt;&amp;lt;w:r&amp;gt;&amp;lt;w:rPr&amp;gt;&amp;lt;w:b /&amp;gt;&amp;lt;w:sz w:val="24" /&amp;gt;&amp;lt;/w:rPr&amp;gt;&amp;lt;w:t&amp;gt;.  32 MRSA §14024,&amp;lt;/w:t&amp;gt;&amp;lt;/w:r&amp;gt;&amp;lt;w:r&amp;gt;&amp;lt;w:t xml:space="preserve"&amp;gt; as amended by PL 2013, c. 547, §§2 and 3 and affected &amp;lt;/w:t&amp;gt;&amp;lt;/w:r&amp;gt;&amp;lt;w:bookmarkStart w:id="1037" w:name="_LINE__32_fd099f30_9fec_4892_bd86_9600ff" /&amp;gt;&amp;lt;w:bookmarkEnd w:id="1035" /&amp;gt;&amp;lt;w:r&amp;gt;&amp;lt;w:t&amp;gt;by §19, is further amended by amending the section headnote to read:&amp;lt;/w:t&amp;gt;&amp;lt;/w:r&amp;gt;&amp;lt;w:bookmarkEnd w:id="1037" /&amp;gt;&amp;lt;/w:p&amp;gt;&amp;lt;w:p w:rsidR="00D71FB1" w:rsidRDefault="00D71FB1" w:rsidP="00D71FB1"&amp;gt;&amp;lt;w:pPr&amp;gt;&amp;lt;w:ind w:left="1080" w:hanging="720" /&amp;gt;&amp;lt;/w:pPr&amp;gt;&amp;lt;w:bookmarkStart w:id="1038" w:name="_STATUTE_S__3976da3e_7b0b_4032_abcb_5a4d" /&amp;gt;&amp;lt;w:bookmarkStart w:id="1039" w:name="_PAR__13_b980f67b_7a51_4eb5_a009_71fc12c" /&amp;gt;&amp;lt;w:bookmarkStart w:id="1040" w:name="_LINE__33_76547a89_4068_45d4_90f8_612d60" /&amp;gt;&amp;lt;w:bookmarkEnd w:id="1032" /&amp;gt;&amp;lt;w:bookmarkEnd w:id="1034" /&amp;gt;&amp;lt;w:r&amp;gt;&amp;lt;w:rPr&amp;gt;&amp;lt;w:b /&amp;gt;&amp;lt;/w:rPr&amp;gt;&amp;lt;w:t&amp;gt;§&amp;lt;/w:t&amp;gt;&amp;lt;/w:r&amp;gt;&amp;lt;w:bookmarkStart w:id="1041" w:name="_STATUTE_NUMBER__54c5c1fc_89ec_42d8_904b" /&amp;gt;&amp;lt;w:r&amp;gt;&amp;lt;w:rPr&amp;gt;&amp;lt;w:b /&amp;gt;&amp;lt;/w:rPr&amp;gt;&amp;lt;w:t&amp;gt;14024&amp;lt;/w:t&amp;gt;&amp;lt;/w:r&amp;gt;&amp;lt;w:bookmarkEnd w:id="1041" /&amp;gt;&amp;lt;w:r&amp;gt;&amp;lt;w:rPr&amp;gt;&amp;lt;w:b /&amp;gt;&amp;lt;/w:rPr&amp;gt;&amp;lt;w:t xml:space="preserve"&amp;gt;.  &amp;lt;/w:t&amp;gt;&amp;lt;/w:r&amp;gt;&amp;lt;w:bookmarkStart w:id="1042" w:name="_STATUTE_HEADNOTE__edffcec9_c7fe_4650_ad" /&amp;gt;&amp;lt;w:bookmarkStart w:id="1043" w:name="_PROCESSED_CHANGE__6630469d_f213_4ea4_8c" /&amp;gt;&amp;lt;w:del w:id="1044" w:author="BPS" w:date="2022-03-17T08:10:00Z"&amp;gt;&amp;lt;w:r w:rsidDel="00F65ACE"&amp;gt;&amp;lt;w:rPr&amp;gt;&amp;lt;w:b /&amp;gt;&amp;lt;/w:rPr&amp;gt;&amp;lt;w:delText&amp;gt;Nonresidents and applicants&amp;lt;/w:delText&amp;gt;&amp;lt;/w:r&amp;gt;&amp;lt;/w:del&amp;gt;&amp;lt;w:r&amp;gt;&amp;lt;w:rPr&amp;gt;&amp;lt;w:b /&amp;gt;&amp;lt;/w:rPr&amp;gt;&amp;lt;w:t xml:space="preserve"&amp;gt; &amp;lt;/w:t&amp;gt;&amp;lt;/w:r&amp;gt;&amp;lt;w:bookmarkStart w:id="1045" w:name="_PROCESSED_CHANGE__060d9b55_3163_4139_a1" /&amp;gt;&amp;lt;w:bookmarkEnd w:id="1043" /&amp;gt;&amp;lt;w:ins w:id="1046" w:author="BPS" w:date="2022-03-17T08:10:00Z"&amp;gt;&amp;lt;w:r&amp;gt;&amp;lt;w:rPr&amp;gt;&amp;lt;w:b /&amp;gt;&amp;lt;/w:rPr&amp;gt;&amp;lt;w:t&amp;gt;Applica&amp;lt;/w:t&amp;gt;&amp;lt;/w:r&amp;gt;&amp;lt;/w:ins&amp;gt;&amp;lt;w:ins w:id="1047" w:author="BPS" w:date="2022-03-17T08:11:00Z"&amp;gt;&amp;lt;w:r&amp;gt;&amp;lt;w:rPr&amp;gt;&amp;lt;w:b /&amp;gt;&amp;lt;/w:rPr&amp;gt;&amp;lt;w:t&amp;gt;nts&amp;lt;/w:t&amp;gt;&amp;lt;/w:r&amp;gt;&amp;lt;/w:ins&amp;gt;&amp;lt;w:r&amp;gt;&amp;lt;w:rPr&amp;gt;&amp;lt;w:b /&amp;gt;&amp;lt;/w:rPr&amp;gt;&amp;lt;w:t xml:space="preserve"&amp;gt; &amp;lt;/w:t&amp;gt;&amp;lt;/w:r&amp;gt;&amp;lt;w:bookmarkEnd w:id="1045" /&amp;gt;&amp;lt;w:r&amp;gt;&amp;lt;w:rPr&amp;gt;&amp;lt;w:b /&amp;gt;&amp;lt;/w:rPr&amp;gt;&amp;lt;w:t&amp;gt;licensed in another jurisdiction&amp;lt;/w:t&amp;gt;&amp;lt;/w:r&amp;gt;&amp;lt;w:bookmarkStart w:id="1048" w:name="_PROCESSED_CHANGE__db822429_0f45_4ba9_90" /&amp;gt;&amp;lt;w:ins w:id="1049" w:author="BPS" w:date="2022-03-17T08:11:00Z"&amp;gt;&amp;lt;w:r&amp;gt;&amp;lt;w:rPr&amp;gt;&amp;lt;w:b /&amp;gt;&amp;lt;/w:rPr&amp;gt;&amp;lt;w:t xml:space="preserve"&amp;gt;; &amp;lt;/w:t&amp;gt;&amp;lt;/w:r&amp;gt;&amp;lt;w:bookmarkStart w:id="1050" w:name="_LINE__34_ae57517a_8e80_43b3_b768_9ac408" /&amp;gt;&amp;lt;w:bookmarkEnd w:id="1040" /&amp;gt;&amp;lt;w:r&amp;gt;&amp;lt;w:rPr&amp;gt;&amp;lt;w:b /&amp;gt;&amp;lt;/w:rPr&amp;gt;&amp;lt;w:t&amp;gt;licensure by endorsement&amp;lt;/w:t&amp;gt;&amp;lt;/w:r&amp;gt;&amp;lt;/w:ins&amp;gt;&amp;lt;w:bookmarkEnd w:id="1042" /&amp;gt;&amp;lt;w:bookmarkEnd w:id="1048" /&amp;gt;&amp;lt;w:bookmarkEnd w:id="1050" /&amp;gt;&amp;lt;/w:p&amp;gt;&amp;lt;w:p w:rsidR="00D71FB1" w:rsidRDefault="00D71FB1" w:rsidP="00D71FB1"&amp;gt;&amp;lt;w:pPr&amp;gt;&amp;lt;w:ind w:left="360" w:firstLine="360" /&amp;gt;&amp;lt;/w:pPr&amp;gt;&amp;lt;w:bookmarkStart w:id="1051" w:name="_BILL_SECTION_HEADER__95223f8b_7e32_4b24" /&amp;gt;&amp;lt;w:bookmarkStart w:id="1052" w:name="_BILL_SECTION__705a7cd5_98f8_46cf_89a3_0" /&amp;gt;&amp;lt;w:bookmarkStart w:id="1053" w:name="_PAR__14_4d3dc071_b165_4ebd_a973_9f038db" /&amp;gt;&amp;lt;w:bookmarkStart w:id="1054" w:name="_LINE__35_eb81616c_caa8_455b_9575_21d327" /&amp;gt;&amp;lt;w:bookmarkEnd w:id="1033" /&amp;gt;&amp;lt;w:bookmarkEnd w:id="1038" /&amp;gt;&amp;lt;w:bookmarkEnd w:id="1039" /&amp;gt;&amp;lt;w:r&amp;gt;&amp;lt;w:rPr&amp;gt;&amp;lt;w:b /&amp;gt;&amp;lt;w:sz w:val="24" /&amp;gt;&amp;lt;/w:rPr&amp;gt;&amp;lt;w:t xml:space="preserve"&amp;gt;Sec. &amp;lt;/w:t&amp;gt;&amp;lt;/w:r&amp;gt;&amp;lt;w:bookmarkStart w:id="1055" w:name="_BILL_SECTION_NUMBER__a781aa76_ab9a_4279" /&amp;gt;&amp;lt;w:r&amp;gt;&amp;lt;w:rPr&amp;gt;&amp;lt;w:b /&amp;gt;&amp;lt;w:sz w:val="24" /&amp;gt;&amp;lt;/w:rPr&amp;gt;&amp;lt;w:t&amp;gt;44&amp;lt;/w:t&amp;gt;&amp;lt;/w:r&amp;gt;&amp;lt;w:bookmarkEnd w:id="1055" /&amp;gt;&amp;lt;w:r&amp;gt;&amp;lt;w:rPr&amp;gt;&amp;lt;w:b /&amp;gt;&amp;lt;w:sz w:val="24" /&amp;gt;&amp;lt;/w:rPr&amp;gt;&amp;lt;w:t&amp;gt;.  32 MRSA §14024, sub-§4&amp;lt;/w:t&amp;gt;&amp;lt;/w:r&amp;gt;&amp;lt;w:r&amp;gt;&amp;lt;w:t xml:space="preserve"&amp;gt; is enacted to read:&amp;lt;/w:t&amp;gt;&amp;lt;/w:r&amp;gt;&amp;lt;w:bookmarkEnd w:id="1054" /&amp;gt;&amp;lt;/w:p&amp;gt;&amp;lt;w:p w:rsidR="00D71FB1" w:rsidRDefault="00D71FB1" w:rsidP="00D71FB1"&amp;gt;&amp;lt;w:pPr&amp;gt;&amp;lt;w:ind w:left="360" w:firstLine="360" /&amp;gt;&amp;lt;/w:pPr&amp;gt;&amp;lt;w:bookmarkStart w:id="1056" w:name="_STATUTE_NUMBER__e0be6d41_fd3b_4cc1_92dc" /&amp;gt;&amp;lt;w:bookmarkStart w:id="1057" w:name="_STATUTE_SS__578f58fb_56ce_40d4_8509_fed" /&amp;gt;&amp;lt;w:bookmarkStart w:id="1058" w:name="_PAR__15_b7ca4bc4_9302_46a7_ad68_be408d6" /&amp;gt;&amp;lt;w:bookmarkStart w:id="1059" w:name="_LINE__36_cfe0690b_7af1_441b_bba8_c678e2" /&amp;gt;&amp;lt;w:bookmarkStart w:id="1060" w:name="_PROCESSED_CHANGE__0b76e3ea_7769_43ac_8e" /&amp;gt;&amp;lt;w:bookmarkEnd w:id="1051" /&amp;gt;&amp;lt;w:bookmarkEnd w:id="1053" /&amp;gt;&amp;lt;w:ins w:id="1061" w:author="BPS" w:date="2022-03-03T10:21:00Z"&amp;gt;&amp;lt;w:r&amp;gt;&amp;lt;w:rPr&amp;gt;&amp;lt;w:b /&amp;gt;&amp;lt;/w:rPr&amp;gt;&amp;lt;w:t&amp;gt;4&amp;lt;/w:t&amp;gt;&amp;lt;/w:r&amp;gt;&amp;lt;w:bookmarkEnd w:id="1056" /&amp;gt;&amp;lt;w:r&amp;gt;&amp;lt;w:rPr&amp;gt;&amp;lt;w:b /&amp;gt;&amp;lt;/w:rPr&amp;gt;&amp;lt;w:t xml:space="preserve"&amp;gt;.  &amp;lt;/w:t&amp;gt;&amp;lt;/w:r&amp;gt;&amp;lt;w:bookmarkStart w:id="1062" w:name="_STATUTE_HEADNOTE__73ea3ab4_842d_4a81_a3" /&amp;gt;&amp;lt;w:r&amp;gt;&amp;lt;w:rPr&amp;gt;&amp;lt;w:b /&amp;gt;&amp;lt;/w:rPr&amp;gt;&amp;lt;w:t xml:space="preserve"&amp;gt;Licensure by endorsement.  &amp;lt;/w:t&amp;gt;&amp;lt;/w:r&amp;gt;&amp;lt;w:r&amp;gt;&amp;lt;w:t xml:space="preserve"&amp;gt; &amp;lt;/w:t&amp;gt;&amp;lt;/w:r&amp;gt;&amp;lt;/w:ins&amp;gt;&amp;lt;w:bookmarkStart w:id="1063" w:name="_STATUTE_CONTENT__bd619bfb_31bb_4e3b_aab" /&amp;gt;&amp;lt;w:bookmarkEnd w:id="1062" /&amp;gt;&amp;lt;w:ins w:id="1064" w:author="BPS" w:date="2022-03-03T10:22:00Z"&amp;gt;&amp;lt;w:r w:rsidRPr="00754DD1"&amp;gt;&amp;lt;w:t xml:space="preserve"&amp;gt;Notwithstanding any provision of this chapter to the &amp;lt;/w:t&amp;gt;&amp;lt;/w:r&amp;gt;&amp;lt;w:bookmarkStart w:id="1065" w:name="_LINE__37_0977d521_a060_4a5d_a6ad_2cfd38" /&amp;gt;&amp;lt;w:bookmarkEnd w:id="1059" /&amp;gt;&amp;lt;w:r w:rsidRPr="00754DD1"&amp;gt;&amp;lt;w:t xml:space="preserve"&amp;gt;contrary, the board shall establish a process to issue a license by endorsement for each &amp;lt;/w:t&amp;gt;&amp;lt;/w:r&amp;gt;&amp;lt;w:bookmarkStart w:id="1066" w:name="_LINE__38_aca53ce2_4684_4aa4_97fb_06286b" /&amp;gt;&amp;lt;w:bookmarkEnd w:id="1065" /&amp;gt;&amp;lt;w:r w:rsidRPr="00754DD1"&amp;gt;&amp;lt;w:t xml:space="preserve"&amp;gt;license authorized by this chapter to an applicant pursuant to Title 10, &amp;lt;/w:t&amp;gt;&amp;lt;/w:r&amp;gt;&amp;lt;/w:ins&amp;gt;&amp;lt;w:ins w:id="1067" w:author="BPS" w:date="2022-03-03T15:46:00Z"&amp;gt;&amp;lt;w:r&amp;gt;&amp;lt;w:t&amp;gt;section&amp;lt;/w:t&amp;gt;&amp;lt;/w:r&amp;gt;&amp;lt;/w:ins&amp;gt;&amp;lt;w:ins w:id="1068" w:author="BPS" w:date="2022-03-03T10:22:00Z"&amp;gt;&amp;lt;w:r w:rsidRPr="00754DD1"&amp;gt;&amp;lt;w:t xml:space="preserve"&amp;gt; 8003-H and &amp;lt;/w:t&amp;gt;&amp;lt;/w:r&amp;gt;&amp;lt;w:bookmarkStart w:id="1069" w:name="_LINE__39_81fd8d83_6e95_4395_8528_ae8314" /&amp;gt;&amp;lt;w:bookmarkEnd w:id="1066" /&amp;gt;&amp;lt;w:r w:rsidRPr="00754DD1"&amp;gt;&amp;lt;w:t xml:space="preserve"&amp;gt;any applicable rules adopted pursuant to that section. An applicant may submit an &amp;lt;/w:t&amp;gt;&amp;lt;/w:r&amp;gt;&amp;lt;w:bookmarkStart w:id="1070" w:name="_LINE__40_c5b138f4_c6c4_4dda_90ed_895b98" /&amp;gt;&amp;lt;w:bookmarkEnd w:id="1069" /&amp;gt;&amp;lt;w:r w:rsidRPr="00754DD1"&amp;gt;&amp;lt;w:t xml:space="preserve"&amp;gt;application under the process established under this subsection or any other licensure &amp;lt;/w:t&amp;gt;&amp;lt;/w:r&amp;gt;&amp;lt;w:bookmarkStart w:id="1071" w:name="_LINE__41_1acd47de_0734_47dc_af26_779e85" /&amp;gt;&amp;lt;w:bookmarkEnd w:id="1070" /&amp;gt;&amp;lt;w:r w:rsidRPr="00754DD1"&amp;gt;&amp;lt;w:t&amp;gt;process authorized in this chapter.&amp;lt;/w:t&amp;gt;&amp;lt;/w:r&amp;gt;&amp;lt;/w:ins&amp;gt;&amp;lt;w:bookmarkEnd w:id="1071" /&amp;gt;&amp;lt;/w:p&amp;gt;&amp;lt;w:p w:rsidR="00D71FB1" w:rsidRDefault="00D71FB1" w:rsidP="00D71FB1"&amp;gt;&amp;lt;w:pPr&amp;gt;&amp;lt;w:ind w:left="360" w:firstLine="360" /&amp;gt;&amp;lt;/w:pPr&amp;gt;&amp;lt;w:bookmarkStart w:id="1072" w:name="_BILL_SECTION_HEADER__5df7341b_71d3_4697" /&amp;gt;&amp;lt;w:bookmarkStart w:id="1073" w:name="_BILL_SECTION__3939d1b7_93cf_4756_91f8_c" /&amp;gt;&amp;lt;w:bookmarkStart w:id="1074" w:name="_PAGE__9_d71428ea_ed08_478d_915c_ee68969" /&amp;gt;&amp;lt;w:bookmarkStart w:id="1075" w:name="_PAR__1_6d64bfd7_a9da_43a7_9fb2_c5fe0005" /&amp;gt;&amp;lt;w:bookmarkStart w:id="1076" w:name="_LINE__1_8c8fae85_ef0a_495d_8531_d91c918" /&amp;gt;&amp;lt;w:bookmarkEnd w:id="937" /&amp;gt;&amp;lt;w:bookmarkEnd w:id="1052" /&amp;gt;&amp;lt;w:bookmarkEnd w:id="1057" /&amp;gt;&amp;lt;w:bookmarkEnd w:id="1058" /&amp;gt;&amp;lt;w:bookmarkEnd w:id="1060" /&amp;gt;&amp;lt;w:bookmarkEnd w:id="1063" /&amp;gt;&amp;lt;w:r&amp;gt;&amp;lt;w:rPr&amp;gt;&amp;lt;w:b /&amp;gt;&amp;lt;w:sz w:val="24" /&amp;gt;&amp;lt;/w:rPr&amp;gt;&amp;lt;w:t xml:space="preserve"&amp;gt;Sec. &amp;lt;/w:t&amp;gt;&amp;lt;/w:r&amp;gt;&amp;lt;w:bookmarkStart w:id="1077" w:name="_BILL_SECTION_NUMBER__4dc7f438_89c3_4d4b" /&amp;gt;&amp;lt;w:r&amp;gt;&amp;lt;w:rPr&amp;gt;&amp;lt;w:b /&amp;gt;&amp;lt;w:sz w:val="24" /&amp;gt;&amp;lt;/w:rPr&amp;gt;&amp;lt;w:t&amp;gt;45&amp;lt;/w:t&amp;gt;&amp;lt;/w:r&amp;gt;&amp;lt;w:bookmarkEnd w:id="1077" /&amp;gt;&amp;lt;w:r&amp;gt;&amp;lt;w:rPr&amp;gt;&amp;lt;w:b /&amp;gt;&amp;lt;w:sz w:val="24" /&amp;gt;&amp;lt;/w:rPr&amp;gt;&amp;lt;w:t&amp;gt;.  32 MRSA §14231,&amp;lt;/w:t&amp;gt;&amp;lt;/w:r&amp;gt;&amp;lt;w:r&amp;gt;&amp;lt;w:t xml:space="preserve"&amp;gt; as amended by PL 2019, c. 373, §36, is further amended &amp;lt;/w:t&amp;gt;&amp;lt;/w:r&amp;gt;&amp;lt;w:bookmarkStart w:id="1078" w:name="_LINE__2_690f09af_0bb6_4efc_bca2_09a92f3" /&amp;gt;&amp;lt;w:bookmarkEnd w:id="1076" /&amp;gt;&amp;lt;w:r&amp;gt;&amp;lt;w:t&amp;gt;by amending the section headnote to read:&amp;lt;/w:t&amp;gt;&amp;lt;/w:r&amp;gt;&amp;lt;w:bookmarkEnd w:id="1078" /&amp;gt;&amp;lt;/w:p&amp;gt;&amp;lt;w:p w:rsidR="00D71FB1" w:rsidRDefault="00D71FB1" w:rsidP="00D71FB1"&amp;gt;&amp;lt;w:pPr&amp;gt;&amp;lt;w:ind w:left="1080" w:hanging="720" /&amp;gt;&amp;lt;/w:pPr&amp;gt;&amp;lt;w:bookmarkStart w:id="1079" w:name="_STATUTE_S__838ac942_b9eb_4fc5_88d1_60a6" /&amp;gt;&amp;lt;w:bookmarkStart w:id="1080" w:name="_PAR__2_9de86480_4bce_461e_9406_53090c50" /&amp;gt;&amp;lt;w:bookmarkStart w:id="1081" w:name="_LINE__3_d489d42c_46e2_4453_8aa6_355791c" /&amp;gt;&amp;lt;w:bookmarkEnd w:id="1072" /&amp;gt;&amp;lt;w:bookmarkEnd w:id="1075" /&amp;gt;&amp;lt;w:r&amp;gt;&amp;lt;w:rPr&amp;gt;&amp;lt;w:b /&amp;gt;&amp;lt;/w:rPr&amp;gt;&amp;lt;w:t&amp;gt;§&amp;lt;/w:t&amp;gt;&amp;lt;/w:r&amp;gt;&amp;lt;w:bookmarkStart w:id="1082" w:name="_STATUTE_NUMBER__e5ab4807_79cc_41e5_9ad3" /&amp;gt;&amp;lt;w:r&amp;gt;&amp;lt;w:rPr&amp;gt;&amp;lt;w:b /&amp;gt;&amp;lt;/w:rPr&amp;gt;&amp;lt;w:t&amp;gt;14231&amp;lt;/w:t&amp;gt;&amp;lt;/w:r&amp;gt;&amp;lt;w:bookmarkEnd w:id="1082" /&amp;gt;&amp;lt;w:r&amp;gt;&amp;lt;w:rPr&amp;gt;&amp;lt;w:b /&amp;gt;&amp;lt;/w:rPr&amp;gt;&amp;lt;w:t xml:space="preserve"&amp;gt;.  &amp;lt;/w:t&amp;gt;&amp;lt;/w:r&amp;gt;&amp;lt;w:bookmarkStart w:id="1083" w:name="_STATUTE_HEADNOTE__4f8e20bf_6377_4f64_91" /&amp;gt;&amp;lt;w:bookmarkStart w:id="1084" w:name="_PROCESSED_CHANGE__c4a79304_cfe7_470b_9c" /&amp;gt;&amp;lt;w:del w:id="1085" w:author="BPS" w:date="2022-03-03T15:48:00Z"&amp;gt;&amp;lt;w:r w:rsidDel="00064C4A"&amp;gt;&amp;lt;w:rPr&amp;gt;&amp;lt;w:b /&amp;gt;&amp;lt;/w:rPr&amp;gt;&amp;lt;w:delText&amp;gt;Endorsement; examination&amp;lt;/w:delText&amp;gt;&amp;lt;/w:r&amp;gt;&amp;lt;/w:del&amp;gt;&amp;lt;w:r&amp;gt;&amp;lt;w:rPr&amp;gt;&amp;lt;w:b /&amp;gt;&amp;lt;/w:rPr&amp;gt;&amp;lt;w:t xml:space="preserve"&amp;gt; &amp;lt;/w:t&amp;gt;&amp;lt;/w:r&amp;gt;&amp;lt;w:bookmarkStart w:id="1086" w:name="_PROCESSED_CHANGE__7746cc88_ce60_49ce_bc" /&amp;gt;&amp;lt;w:bookmarkEnd w:id="1084" /&amp;gt;&amp;lt;w:ins w:id="1087" w:author="BPS" w:date="2022-03-03T15:48:00Z"&amp;gt;&amp;lt;w:r&amp;gt;&amp;lt;w:rPr&amp;gt;&amp;lt;w:b /&amp;gt;&amp;lt;/w:rPr&amp;gt;&amp;lt;w:t&amp;gt;Examination&amp;lt;/w:t&amp;gt;&amp;lt;/w:r&amp;gt;&amp;lt;/w:ins&amp;gt;&amp;lt;w:r&amp;gt;&amp;lt;w:rPr&amp;gt;&amp;lt;w:b /&amp;gt;&amp;lt;/w:rPr&amp;gt;&amp;lt;w:t xml:space="preserve"&amp;gt; &amp;lt;/w:t&amp;gt;&amp;lt;/w:r&amp;gt;&amp;lt;w:bookmarkEnd w:id="1086" /&amp;gt;&amp;lt;w:r&amp;gt;&amp;lt;w:rPr&amp;gt;&amp;lt;w:b /&amp;gt;&amp;lt;/w:rPr&amp;gt;&amp;lt;w:t xml:space="preserve"&amp;gt;eligibility for out-of-state &amp;lt;/w:t&amp;gt;&amp;lt;/w:r&amp;gt;&amp;lt;w:bookmarkStart w:id="1088" w:name="_LINE__4_29acf6bc_8e0b_46e2_93c9_de7aa8f" /&amp;gt;&amp;lt;w:bookmarkEnd w:id="1081" /&amp;gt;&amp;lt;w:r&amp;gt;&amp;lt;w:rPr&amp;gt;&amp;lt;w:b /&amp;gt;&amp;lt;/w:rPr&amp;gt;&amp;lt;w:t&amp;gt;applicants&amp;lt;/w:t&amp;gt;&amp;lt;/w:r&amp;gt;&amp;lt;w:bookmarkEnd w:id="1083" /&amp;gt;&amp;lt;w:bookmarkEnd w:id="1088" /&amp;gt;&amp;lt;/w:p&amp;gt;&amp;lt;w:p w:rsidR="00D71FB1" w:rsidRDefault="00D71FB1" w:rsidP="00D71FB1"&amp;gt;&amp;lt;w:pPr&amp;gt;&amp;lt;w:ind w:left="360" w:firstLine="360" /&amp;gt;&amp;lt;/w:pPr&amp;gt;&amp;lt;w:bookmarkStart w:id="1089" w:name="_BILL_SECTION_HEADER__daf4dcde_1568_4651" /&amp;gt;&amp;lt;w:bookmarkStart w:id="1090" w:name="_BILL_SECTION__0df535f3_c810_420e_8a67_3" /&amp;gt;&amp;lt;w:bookmarkStart w:id="1091" w:name="_PAR__3_b905c4b5_5bb2_46f5_8b84_b1da30cf" /&amp;gt;&amp;lt;w:bookmarkStart w:id="1092" w:name="_LINE__5_6666031d_be35_480a_8e96_ddcf6a7" /&amp;gt;&amp;lt;w:bookmarkEnd w:id="1073" /&amp;gt;&amp;lt;w:bookmarkEnd w:id="1079" /&amp;gt;&amp;lt;w:bookmarkEnd w:id="1080" /&amp;gt;&amp;lt;w:r&amp;gt;&amp;lt;w:rPr&amp;gt;&amp;lt;w:b /&amp;gt;&amp;lt;w:sz w:val="24" /&amp;gt;&amp;lt;/w:rPr&amp;gt;&amp;lt;w:t xml:space="preserve"&amp;gt;Sec. &amp;lt;/w:t&amp;gt;&amp;lt;/w:r&amp;gt;&amp;lt;w:bookmarkStart w:id="1093" w:name="_BILL_SECTION_NUMBER__3eafdf84_11cc_4db8" /&amp;gt;&amp;lt;w:r&amp;gt;&amp;lt;w:rPr&amp;gt;&amp;lt;w:b /&amp;gt;&amp;lt;w:sz w:val="24" /&amp;gt;&amp;lt;/w:rPr&amp;gt;&amp;lt;w:t&amp;gt;46&amp;lt;/w:t&amp;gt;&amp;lt;/w:r&amp;gt;&amp;lt;w:bookmarkEnd w:id="1093" /&amp;gt;&amp;lt;w:r&amp;gt;&amp;lt;w:rPr&amp;gt;&amp;lt;w:b /&amp;gt;&amp;lt;w:sz w:val="24" /&amp;gt;&amp;lt;/w:rPr&amp;gt;&amp;lt;w:t&amp;gt;.  32 MRSA §14231-A&amp;lt;/w:t&amp;gt;&amp;lt;/w:r&amp;gt;&amp;lt;w:r&amp;gt;&amp;lt;w:t xml:space="preserve"&amp;gt; is enacted to read:&amp;lt;/w:t&amp;gt;&amp;lt;/w:r&amp;gt;&amp;lt;w:bookmarkEnd w:id="1092" /&amp;gt;&amp;lt;/w:p&amp;gt;&amp;lt;w:p w:rsidR="00D71FB1" w:rsidRDefault="00D71FB1" w:rsidP="00D71FB1"&amp;gt;&amp;lt;w:pPr&amp;gt;&amp;lt;w:ind w:left="1080" w:hanging="720" /&amp;gt;&amp;lt;w:rPr&amp;gt;&amp;lt;w:ins w:id="1094" w:author="BPS" w:date="2022-03-03T15:50:00Z" /&amp;gt;&amp;lt;/w:rPr&amp;gt;&amp;lt;/w:pPr&amp;gt;&amp;lt;w:bookmarkStart w:id="1095" w:name="_STATUTE_S__94283aa4_14ed_4b63_8bc0_4e77" /&amp;gt;&amp;lt;w:bookmarkStart w:id="1096" w:name="_PAR__4_a586612d_5270_46e7_9130_14edc897" /&amp;gt;&amp;lt;w:bookmarkStart w:id="1097" w:name="_LINE__6_803eccea_f32f_4856_b130_9eb5104" /&amp;gt;&amp;lt;w:bookmarkStart w:id="1098" w:name="_PROCESSED_CHANGE__d158cac4_a9ec_42ea_9a" /&amp;gt;&amp;lt;w:bookmarkEnd w:id="1089" /&amp;gt;&amp;lt;w:bookmarkEnd w:id="1091" /&amp;gt;&amp;lt;w:ins w:id="1099" w:author="BPS" w:date="2022-03-03T15:50:00Z"&amp;gt;&amp;lt;w:r&amp;gt;&amp;lt;w:rPr&amp;gt;&amp;lt;w:b /&amp;gt;&amp;lt;/w:rPr&amp;gt;&amp;lt;w:t&amp;gt;§&amp;lt;/w:t&amp;gt;&amp;lt;/w:r&amp;gt;&amp;lt;w:bookmarkStart w:id="1100" w:name="_STATUTE_NUMBER__ed1bdc35_56d1_4169_acbf" /&amp;gt;&amp;lt;w:r&amp;gt;&amp;lt;w:rPr&amp;gt;&amp;lt;w:b /&amp;gt;&amp;lt;/w:rPr&amp;gt;&amp;lt;w:t&amp;gt;14231-A&amp;lt;/w:t&amp;gt;&amp;lt;/w:r&amp;gt;&amp;lt;w:bookmarkEnd w:id="1100" /&amp;gt;&amp;lt;w:r&amp;gt;&amp;lt;w:rPr&amp;gt;&amp;lt;w:b /&amp;gt;&amp;lt;/w:rPr&amp;gt;&amp;lt;w:t xml:space="preserve"&amp;gt;.  &amp;lt;/w:t&amp;gt;&amp;lt;/w:r&amp;gt;&amp;lt;w:bookmarkStart w:id="1101" w:name="_STATUTE_HEADNOTE__14de023e_592a_4c2e_bb" /&amp;gt;&amp;lt;w:r&amp;gt;&amp;lt;w:rPr&amp;gt;&amp;lt;w:b /&amp;gt;&amp;lt;/w:rPr&amp;gt;&amp;lt;w:t&amp;gt;Licensure by endorsement&amp;lt;/w:t&amp;gt;&amp;lt;/w:r&amp;gt;&amp;lt;w:bookmarkEnd w:id="1097" /&amp;gt;&amp;lt;w:bookmarkEnd w:id="1101" /&amp;gt;&amp;lt;/w:ins&amp;gt;&amp;lt;/w:p&amp;gt;&amp;lt;w:p w:rsidR="00D71FB1" w:rsidRDefault="00D71FB1" w:rsidP="00D71FB1"&amp;gt;&amp;lt;w:pPr&amp;gt;&amp;lt;w:ind w:left="360" w:firstLine="360" /&amp;gt;&amp;lt;/w:pPr&amp;gt;&amp;lt;w:bookmarkStart w:id="1102" w:name="_STATUTE_P__38e4dc4a_0be0_4564_96ef_3372" /&amp;gt;&amp;lt;w:bookmarkStart w:id="1103" w:name="_STATUTE_CONTENT__280bc7b2_4a7f_4762_8d6" /&amp;gt;&amp;lt;w:bookmarkStart w:id="1104" w:name="_PAR__5_264d4de3_7a42_4e8e_ab62_e6f9fcd4" /&amp;gt;&amp;lt;w:bookmarkStart w:id="1105" w:name="_LINE__7_9297db50_ce7f_44c3_a73f_038c871" /&amp;gt;&amp;lt;w:bookmarkEnd w:id="1096" /&amp;gt;&amp;lt;w:ins w:id="1106" w:author="BPS" w:date="2022-03-03T15:50:00Z"&amp;gt;&amp;lt;w:r w:rsidRPr="00064C4A"&amp;gt;&amp;lt;w:t xml:space="preserve"&amp;gt;Notwithstanding any provision of this chapter to the contrary, the &amp;lt;/w:t&amp;gt;&amp;lt;/w:r&amp;gt;&amp;lt;/w:ins&amp;gt;&amp;lt;w:ins w:id="1107" w:author="BPS" w:date="2022-03-17T08:14:00Z"&amp;gt;&amp;lt;w:r&amp;gt;&amp;lt;w:t&amp;gt;director&amp;lt;/w:t&amp;gt;&amp;lt;/w:r&amp;gt;&amp;lt;/w:ins&amp;gt;&amp;lt;w:ins w:id="1108" w:author="BPS" w:date="2022-03-03T15:50:00Z"&amp;gt;&amp;lt;w:r w:rsidRPr="00064C4A"&amp;gt;&amp;lt;w:t xml:space="preserve"&amp;gt; shall &amp;lt;/w:t&amp;gt;&amp;lt;/w:r&amp;gt;&amp;lt;w:bookmarkStart w:id="1109" w:name="_LINE__8_3e887bbc_d018_4952_9b12_943ee66" /&amp;gt;&amp;lt;w:bookmarkEnd w:id="1105" /&amp;gt;&amp;lt;w:r w:rsidRPr="00064C4A"&amp;gt;&amp;lt;w:t xml:space="preserve"&amp;gt;establish a process to issue a license by endorsement for each license authorized by this &amp;lt;/w:t&amp;gt;&amp;lt;/w:r&amp;gt;&amp;lt;w:bookmarkStart w:id="1110" w:name="_LINE__9_439def0f_2160_45eb_83e8_c04194b" /&amp;gt;&amp;lt;w:bookmarkEnd w:id="1109" /&amp;gt;&amp;lt;w:r w:rsidRPr="00064C4A"&amp;gt;&amp;lt;w:t xml:space="preserve"&amp;gt;chapter to an applicant pursuant to Title 10, &amp;lt;/w:t&amp;gt;&amp;lt;/w:r&amp;gt;&amp;lt;/w:ins&amp;gt;&amp;lt;w:ins w:id="1111" w:author="BPS" w:date="2022-03-03T15:51:00Z"&amp;gt;&amp;lt;w:r&amp;gt;&amp;lt;w:t&amp;gt;section&amp;lt;/w:t&amp;gt;&amp;lt;/w:r&amp;gt;&amp;lt;/w:ins&amp;gt;&amp;lt;w:ins w:id="1112" w:author="BPS" w:date="2022-03-03T15:50:00Z"&amp;gt;&amp;lt;w:r w:rsidRPr="00064C4A"&amp;gt;&amp;lt;w:t xml:space="preserve"&amp;gt; 8003-H and any applicable rules &amp;lt;/w:t&amp;gt;&amp;lt;/w:r&amp;gt;&amp;lt;/w:ins&amp;gt;&amp;lt;w:bookmarkStart w:id="1113" w:name="_LINE__10_e1dd2d4d_e696_4513_b99c_140583" /&amp;gt;&amp;lt;w:bookmarkEnd w:id="1110" /&amp;gt;&amp;lt;w:ins w:id="1114" w:author="BPS" w:date="2022-03-03T15:51:00Z"&amp;gt;&amp;lt;w:r&amp;gt;&amp;lt;w:t&amp;gt;a&amp;lt;/w:t&amp;gt;&amp;lt;/w:r&amp;gt;&amp;lt;/w:ins&amp;gt;&amp;lt;w:ins w:id="1115" w:author="BPS" w:date="2022-03-03T15:50:00Z"&amp;gt;&amp;lt;w:r w:rsidRPr="00064C4A"&amp;gt;&amp;lt;w:t xml:space="preserve"&amp;gt;dopted pursuant to that section. An applicant may submit an application under the process &amp;lt;/w:t&amp;gt;&amp;lt;/w:r&amp;gt;&amp;lt;w:bookmarkStart w:id="1116" w:name="_LINE__11_e1eb52e4_5f94_43f9_a64e_f26716" /&amp;gt;&amp;lt;w:bookmarkEnd w:id="1113" /&amp;gt;&amp;lt;w:r w:rsidRPr="00064C4A"&amp;gt;&amp;lt;w:t&amp;gt;established under this section or any other licensure process authorized in this chapter.&amp;lt;/w:t&amp;gt;&amp;lt;/w:r&amp;gt;&amp;lt;/w:ins&amp;gt;&amp;lt;w:bookmarkEnd w:id="1116" /&amp;gt;&amp;lt;/w:p&amp;gt;&amp;lt;w:p w:rsidR="00D71FB1" w:rsidRDefault="00D71FB1" w:rsidP="00D71FB1"&amp;gt;&amp;lt;w:pPr&amp;gt;&amp;lt;w:ind w:left="360" w:firstLine="360" /&amp;gt;&amp;lt;/w:pPr&amp;gt;&amp;lt;w:bookmarkStart w:id="1117" w:name="_BILL_SECTION_HEADER__bac06c65_7ebe_4eca" /&amp;gt;&amp;lt;w:bookmarkStart w:id="1118" w:name="_BILL_SECTION__648f2143_e003_4c75_9a3d_c" /&amp;gt;&amp;lt;w:bookmarkStart w:id="1119" w:name="_PAR__6_d3a145a5_af9c_4d74_8c71_877f796f" /&amp;gt;&amp;lt;w:bookmarkStart w:id="1120" w:name="_LINE__12_dbb2c7bf_fe1a_48a5_9d0b_8d2984" /&amp;gt;&amp;lt;w:bookmarkEnd w:id="1090" /&amp;gt;&amp;lt;w:bookmarkEnd w:id="1095" /&amp;gt;&amp;lt;w:bookmarkEnd w:id="1098" /&amp;gt;&amp;lt;w:bookmarkEnd w:id="1102" /&amp;gt;&amp;lt;w:bookmarkEnd w:id="1103" /&amp;gt;&amp;lt;w:bookmarkEnd w:id="1104" /&amp;gt;&amp;lt;w:r&amp;gt;&amp;lt;w:rPr&amp;gt;&amp;lt;w:b /&amp;gt;&amp;lt;w:sz w:val="24" /&amp;gt;&amp;lt;/w:rPr&amp;gt;&amp;lt;w:t xml:space="preserve"&amp;gt;Sec. &amp;lt;/w:t&amp;gt;&amp;lt;/w:r&amp;gt;&amp;lt;w:bookmarkStart w:id="1121" w:name="_BILL_SECTION_NUMBER__bf537a29_fe8d_42e9" /&amp;gt;&amp;lt;w:r&amp;gt;&amp;lt;w:rPr&amp;gt;&amp;lt;w:b /&amp;gt;&amp;lt;w:sz w:val="24" /&amp;gt;&amp;lt;/w:rPr&amp;gt;&amp;lt;w:t&amp;gt;47&amp;lt;/w:t&amp;gt;&amp;lt;/w:r&amp;gt;&amp;lt;w:bookmarkEnd w:id="1121" /&amp;gt;&amp;lt;w:r&amp;gt;&amp;lt;w:rPr&amp;gt;&amp;lt;w:b /&amp;gt;&amp;lt;w:sz w:val="24" /&amp;gt;&amp;lt;/w:rPr&amp;gt;&amp;lt;w:t&amp;gt;.  32 MRSA §14306-H&amp;lt;/w:t&amp;gt;&amp;lt;/w:r&amp;gt;&amp;lt;w:r&amp;gt;&amp;lt;w:t xml:space="preserve"&amp;gt; is enacted to read:&amp;lt;/w:t&amp;gt;&amp;lt;/w:r&amp;gt;&amp;lt;w:bookmarkEnd w:id="1120" /&amp;gt;&amp;lt;/w:p&amp;gt;&amp;lt;w:p w:rsidR="00D71FB1" w:rsidRDefault="00D71FB1" w:rsidP="00D71FB1"&amp;gt;&amp;lt;w:pPr&amp;gt;&amp;lt;w:ind w:left="1080" w:hanging="720" /&amp;gt;&amp;lt;w:rPr&amp;gt;&amp;lt;w:ins w:id="1122" w:author="BPS" w:date="2022-03-03T15:52:00Z" /&amp;gt;&amp;lt;/w:rPr&amp;gt;&amp;lt;/w:pPr&amp;gt;&amp;lt;w:bookmarkStart w:id="1123" w:name="_STATUTE_S__f1f77e86_bc6a_4d7f_a959_3f7d" /&amp;gt;&amp;lt;w:bookmarkStart w:id="1124" w:name="_PAR__7_17f68831_d9f6_43ca_8334_41d8b1d4" /&amp;gt;&amp;lt;w:bookmarkStart w:id="1125" w:name="_LINE__13_9931dde8_7057_4d08_a96f_a5e395" /&amp;gt;&amp;lt;w:bookmarkStart w:id="1126" w:name="_PROCESSED_CHANGE__73b4d4d0_b103_4d7c_a2" /&amp;gt;&amp;lt;w:bookmarkEnd w:id="1117" /&amp;gt;&amp;lt;w:bookmarkEnd w:id="1119" /&amp;gt;&amp;lt;w:ins w:id="1127" w:author="BPS" w:date="2022-03-03T15:52:00Z"&amp;gt;&amp;lt;w:r&amp;gt;&amp;lt;w:rPr&amp;gt;&amp;lt;w:b /&amp;gt;&amp;lt;/w:rPr&amp;gt;&amp;lt;w:t&amp;gt;§&amp;lt;/w:t&amp;gt;&amp;lt;/w:r&amp;gt;&amp;lt;w:bookmarkStart w:id="1128" w:name="_STATUTE_NUMBER__b5831aa1_c5a5_4170_9b78" /&amp;gt;&amp;lt;w:r&amp;gt;&amp;lt;w:rPr&amp;gt;&amp;lt;w:b /&amp;gt;&amp;lt;/w:rPr&amp;gt;&amp;lt;w:t&amp;gt;14306-H&amp;lt;/w:t&amp;gt;&amp;lt;/w:r&amp;gt;&amp;lt;w:bookmarkEnd w:id="1128" /&amp;gt;&amp;lt;w:r&amp;gt;&amp;lt;w:rPr&amp;gt;&amp;lt;w:b /&amp;gt;&amp;lt;/w:rPr&amp;gt;&amp;lt;w:t xml:space="preserve"&amp;gt;.  &amp;lt;/w:t&amp;gt;&amp;lt;/w:r&amp;gt;&amp;lt;w:bookmarkStart w:id="1129" w:name="_STATUTE_HEADNOTE__ebaf34e6_38cd_447c_ad" /&amp;gt;&amp;lt;w:r&amp;gt;&amp;lt;w:rPr&amp;gt;&amp;lt;w:b /&amp;gt;&amp;lt;/w:rPr&amp;gt;&amp;lt;w:t&amp;gt;Licensure by endorsement&amp;lt;/w:t&amp;gt;&amp;lt;/w:r&amp;gt;&amp;lt;w:bookmarkEnd w:id="1125" /&amp;gt;&amp;lt;w:bookmarkEnd w:id="1129" /&amp;gt;&amp;lt;/w:ins&amp;gt;&amp;lt;/w:p&amp;gt;&amp;lt;w:p w:rsidR="00D71FB1" w:rsidRDefault="00D71FB1" w:rsidP="00D71FB1"&amp;gt;&amp;lt;w:pPr&amp;gt;&amp;lt;w:ind w:left="360" w:firstLine="360" /&amp;gt;&amp;lt;/w:pPr&amp;gt;&amp;lt;w:bookmarkStart w:id="1130" w:name="_STATUTE_P__0930e886_22cc_443d_8398_4ef0" /&amp;gt;&amp;lt;w:bookmarkStart w:id="1131" w:name="_STATUTE_CONTENT__451b0fed_58a2_4863_ae8" /&amp;gt;&amp;lt;w:bookmarkStart w:id="1132" w:name="_PAR__8_b6482f9d_6224_4d7d_881d_42ec8c18" /&amp;gt;&amp;lt;w:bookmarkStart w:id="1133" w:name="_LINE__14_f5641eb5_bdb9_4c7b_85ba_6465f7" /&amp;gt;&amp;lt;w:bookmarkEnd w:id="1124" /&amp;gt;&amp;lt;w:ins w:id="1134" w:author="BPS" w:date="2022-03-03T15:52:00Z"&amp;gt;&amp;lt;w:r w:rsidRPr="00064C4A"&amp;gt;&amp;lt;w:t xml:space="preserve"&amp;gt;Notwithstanding any provision of this chapter to the contrary, the &amp;lt;/w:t&amp;gt;&amp;lt;/w:r&amp;gt;&amp;lt;/w:ins&amp;gt;&amp;lt;w:ins w:id="1135" w:author="BPS" w:date="2022-03-17T08:14:00Z"&amp;gt;&amp;lt;w:r&amp;gt;&amp;lt;w:t&amp;gt;commissioner&amp;lt;/w:t&amp;gt;&amp;lt;/w:r&amp;gt;&amp;lt;/w:ins&amp;gt;&amp;lt;w:ins w:id="1136" w:author="BPS" w:date="2022-03-03T15:52:00Z"&amp;gt;&amp;lt;w:r w:rsidRPr="00064C4A"&amp;gt;&amp;lt;w:t xml:space="preserve"&amp;gt; shall &amp;lt;/w:t&amp;gt;&amp;lt;/w:r&amp;gt;&amp;lt;w:bookmarkStart w:id="1137" w:name="_LINE__15_68ff9c7a_b5a8_422d_87f2_fae900" /&amp;gt;&amp;lt;w:bookmarkEnd w:id="1133" /&amp;gt;&amp;lt;w:r w:rsidRPr="00064C4A"&amp;gt;&amp;lt;w:t xml:space="preserve"&amp;gt;establish a process to issue a license by endorsement for each license authorized by this &amp;lt;/w:t&amp;gt;&amp;lt;/w:r&amp;gt;&amp;lt;w:bookmarkStart w:id="1138" w:name="_LINE__16_72d75a0b_742b_4d77_a602_ef74ed" /&amp;gt;&amp;lt;w:bookmarkEnd w:id="1137" /&amp;gt;&amp;lt;w:r w:rsidRPr="00064C4A"&amp;gt;&amp;lt;w:t xml:space="preserve"&amp;gt;chapter to an applicant pursuant to Title 10, &amp;lt;/w:t&amp;gt;&amp;lt;/w:r&amp;gt;&amp;lt;/w:ins&amp;gt;&amp;lt;w:ins w:id="1139" w:author="BPS" w:date="2022-03-03T16:12:00Z"&amp;gt;&amp;lt;w:r&amp;gt;&amp;lt;w:t&amp;gt;section&amp;lt;/w:t&amp;gt;&amp;lt;/w:r&amp;gt;&amp;lt;/w:ins&amp;gt;&amp;lt;w:ins w:id="1140" w:author="BPS" w:date="2022-03-03T15:52:00Z"&amp;gt;&amp;lt;w:r w:rsidRPr="00064C4A"&amp;gt;&amp;lt;w:t xml:space="preserve"&amp;gt; 8003-H and any applicable rules &amp;lt;/w:t&amp;gt;&amp;lt;/w:r&amp;gt;&amp;lt;w:bookmarkStart w:id="1141" w:name="_LINE__17_d749b14d_a2a2_4361_b529_6b8320" /&amp;gt;&amp;lt;w:bookmarkEnd w:id="1138" /&amp;gt;&amp;lt;w:r w:rsidRPr="00064C4A"&amp;gt;&amp;lt;w:t xml:space="preserve"&amp;gt;adopted pursuant to that section. &amp;lt;/w:t&amp;gt;&amp;lt;/w:r&amp;gt;&amp;lt;/w:ins&amp;gt;&amp;lt;w:ins w:id="1142" w:author="BPS" w:date="2022-03-03T16:12:00Z"&amp;gt;&amp;lt;w:r&amp;gt;&amp;lt;w:t xml:space="preserve"&amp;gt; &amp;lt;/w:t&amp;gt;&amp;lt;/w:r&amp;gt;&amp;lt;/w:ins&amp;gt;&amp;lt;w:ins w:id="1143" w:author="BPS" w:date="2022-03-03T15:52:00Z"&amp;gt;&amp;lt;w:r w:rsidRPr="00064C4A"&amp;gt;&amp;lt;w:t xml:space="preserve"&amp;gt;An applicant may submit an application under the process &amp;lt;/w:t&amp;gt;&amp;lt;/w:r&amp;gt;&amp;lt;w:bookmarkStart w:id="1144" w:name="_LINE__18_74934d92_8745_4c82_ae22_caae14" /&amp;gt;&amp;lt;w:bookmarkEnd w:id="1141" /&amp;gt;&amp;lt;w:r w:rsidRPr="00064C4A"&amp;gt;&amp;lt;w:t&amp;gt;established under this section or any other licensure process authorized in this chapter.&amp;lt;/w:t&amp;gt;&amp;lt;/w:r&amp;gt;&amp;lt;/w:ins&amp;gt;&amp;lt;w:bookmarkEnd w:id="1144" /&amp;gt;&amp;lt;/w:p&amp;gt;&amp;lt;w:p w:rsidR="00D71FB1" w:rsidRDefault="00D71FB1" w:rsidP="00D71FB1"&amp;gt;&amp;lt;w:pPr&amp;gt;&amp;lt;w:ind w:left="360" w:firstLine="360" /&amp;gt;&amp;lt;/w:pPr&amp;gt;&amp;lt;w:bookmarkStart w:id="1145" w:name="_BILL_SECTION_HEADER__75408524_aaab_43dc" /&amp;gt;&amp;lt;w:bookmarkStart w:id="1146" w:name="_BILL_SECTION__846d175d_64b2_4216_b64b_6" /&amp;gt;&amp;lt;w:bookmarkStart w:id="1147" w:name="_PAR__9_9efeec54_7ac8_4678_8e87_2d5e421a" /&amp;gt;&amp;lt;w:bookmarkStart w:id="1148" w:name="_LINE__19_eae6d26b_0ac9_4781_ab0b_3f4847" /&amp;gt;&amp;lt;w:bookmarkEnd w:id="1118" /&amp;gt;&amp;lt;w:bookmarkEnd w:id="1123" /&amp;gt;&amp;lt;w:bookmarkEnd w:id="1126" /&amp;gt;&amp;lt;w:bookmarkEnd w:id="1130" /&amp;gt;&amp;lt;w:bookmarkEnd w:id="1131" /&amp;gt;&amp;lt;w:bookmarkEnd w:id="1132" /&amp;gt;&amp;lt;w:r&amp;gt;&amp;lt;w:rPr&amp;gt;&amp;lt;w:b /&amp;gt;&amp;lt;w:sz w:val="24" /&amp;gt;&amp;lt;/w:rPr&amp;gt;&amp;lt;w:t xml:space="preserve"&amp;gt;Sec. &amp;lt;/w:t&amp;gt;&amp;lt;/w:r&amp;gt;&amp;lt;w:bookmarkStart w:id="1149" w:name="_BILL_SECTION_NUMBER__abe7ac05_0e12_4471" /&amp;gt;&amp;lt;w:r&amp;gt;&amp;lt;w:rPr&amp;gt;&amp;lt;w:b /&amp;gt;&amp;lt;w:sz w:val="24" /&amp;gt;&amp;lt;/w:rPr&amp;gt;&amp;lt;w:t&amp;gt;48&amp;lt;/w:t&amp;gt;&amp;lt;/w:r&amp;gt;&amp;lt;w:bookmarkEnd w:id="1149" /&amp;gt;&amp;lt;w:r&amp;gt;&amp;lt;w:rPr&amp;gt;&amp;lt;w:b /&amp;gt;&amp;lt;w:sz w:val="24" /&amp;gt;&amp;lt;/w:rPr&amp;gt;&amp;lt;w:t&amp;gt;.  32 MRSA §14357-A&amp;lt;/w:t&amp;gt;&amp;lt;/w:r&amp;gt;&amp;lt;w:r&amp;gt;&amp;lt;w:t xml:space="preserve"&amp;gt; is enacted to read:&amp;lt;/w:t&amp;gt;&amp;lt;/w:r&amp;gt;&amp;lt;w:bookmarkEnd w:id="1148" /&amp;gt;&amp;lt;/w:p&amp;gt;&amp;lt;w:p w:rsidR="00D71FB1" w:rsidRDefault="00D71FB1" w:rsidP="00D71FB1"&amp;gt;&amp;lt;w:pPr&amp;gt;&amp;lt;w:ind w:left="1080" w:hanging="720" /&amp;gt;&amp;lt;w:rPr&amp;gt;&amp;lt;w:ins w:id="1150" w:author="BPS" w:date="2022-03-17T08:17:00Z" /&amp;gt;&amp;lt;/w:rPr&amp;gt;&amp;lt;/w:pPr&amp;gt;&amp;lt;w:bookmarkStart w:id="1151" w:name="_STATUTE_S__13b3cc54_266f_492b_ae8e_7dc8" /&amp;gt;&amp;lt;w:bookmarkStart w:id="1152" w:name="_PAR__10_441e8600_82bd_4c35_9763_9fa786b" /&amp;gt;&amp;lt;w:bookmarkStart w:id="1153" w:name="_LINE__20_0af6dbc5_12f6_4a2a_8b4f_072b35" /&amp;gt;&amp;lt;w:bookmarkStart w:id="1154" w:name="_PROCESSED_CHANGE__191e95d4_4782_4c1a_9e" /&amp;gt;&amp;lt;w:bookmarkEnd w:id="1145" /&amp;gt;&amp;lt;w:bookmarkEnd w:id="1147" /&amp;gt;&amp;lt;w:ins w:id="1155" w:author="BPS" w:date="2022-03-17T08:17:00Z"&amp;gt;&amp;lt;w:r&amp;gt;&amp;lt;w:rPr&amp;gt;&amp;lt;w:b /&amp;gt;&amp;lt;/w:rPr&amp;gt;&amp;lt;w:t&amp;gt;§&amp;lt;/w:t&amp;gt;&amp;lt;/w:r&amp;gt;&amp;lt;w:bookmarkStart w:id="1156" w:name="_STATUTE_NUMBER__fcc064bd_4466_438c_b27b" /&amp;gt;&amp;lt;w:r&amp;gt;&amp;lt;w:rPr&amp;gt;&amp;lt;w:b /&amp;gt;&amp;lt;/w:rPr&amp;gt;&amp;lt;w:t&amp;gt;14357-A&amp;lt;/w:t&amp;gt;&amp;lt;/w:r&amp;gt;&amp;lt;w:bookmarkEnd w:id="1156" /&amp;gt;&amp;lt;w:r&amp;gt;&amp;lt;w:rPr&amp;gt;&amp;lt;w:b /&amp;gt;&amp;lt;/w:rPr&amp;gt;&amp;lt;w:t xml:space="preserve"&amp;gt;.  &amp;lt;/w:t&amp;gt;&amp;lt;/w:r&amp;gt;&amp;lt;w:bookmarkStart w:id="1157" w:name="_STATUTE_HEADNOTE__499c0e08_65a9_401a_a3" /&amp;gt;&amp;lt;w:r&amp;gt;&amp;lt;w:rPr&amp;gt;&amp;lt;w:b /&amp;gt;&amp;lt;/w:rPr&amp;gt;&amp;lt;w:t&amp;gt;Licensure by endorsement&amp;lt;/w:t&amp;gt;&amp;lt;/w:r&amp;gt;&amp;lt;w:bookmarkEnd w:id="1153" /&amp;gt;&amp;lt;w:bookmarkEnd w:id="1157" /&amp;gt;&amp;lt;/w:ins&amp;gt;&amp;lt;/w:p&amp;gt;&amp;lt;w:p w:rsidR="00D71FB1" w:rsidRDefault="00D71FB1" w:rsidP="00D71FB1"&amp;gt;&amp;lt;w:pPr&amp;gt;&amp;lt;w:ind w:left="360" w:firstLine="360" /&amp;gt;&amp;lt;/w:pPr&amp;gt;&amp;lt;w:bookmarkStart w:id="1158" w:name="_STATUTE_P__f3549a55_9529_4537_86aa_9059" /&amp;gt;&amp;lt;w:bookmarkStart w:id="1159" w:name="_STATUTE_CONTENT__f151c601_6b73_421a_b87" /&amp;gt;&amp;lt;w:bookmarkStart w:id="1160" w:name="_PAR__11_8d82a622_72db_421d_b3d4_d22a91f" /&amp;gt;&amp;lt;w:bookmarkStart w:id="1161" w:name="_LINE__21_2a4edcaf_e9a7_4000_81eb_2a95fa" /&amp;gt;&amp;lt;w:bookmarkEnd w:id="1152" /&amp;gt;&amp;lt;w:ins w:id="1162" w:author="BPS" w:date="2022-03-17T08:17:00Z"&amp;gt;&amp;lt;w:r w:rsidRPr="00F65ACE"&amp;gt;&amp;lt;w:t xml:space="preserve"&amp;gt;Notwithstanding any provision of this chapter to the contrary, the &amp;lt;/w:t&amp;gt;&amp;lt;/w:r&amp;gt;&amp;lt;w:r&amp;gt;&amp;lt;w:t&amp;gt;commissioner&amp;lt;/w:t&amp;gt;&amp;lt;/w:r&amp;gt;&amp;lt;w:r w:rsidRPr="00F65ACE"&amp;gt;&amp;lt;w:t xml:space="preserve"&amp;gt; shall &amp;lt;/w:t&amp;gt;&amp;lt;/w:r&amp;gt;&amp;lt;w:bookmarkStart w:id="1163" w:name="_LINE__22_c00206da_4a9c_4424_82f6_576120" /&amp;gt;&amp;lt;w:bookmarkEnd w:id="1161" /&amp;gt;&amp;lt;w:r w:rsidRPr="00F65ACE"&amp;gt;&amp;lt;w:t xml:space="preserve"&amp;gt;establish a process to issue a license by endorsement for each license authorized by this &amp;lt;/w:t&amp;gt;&amp;lt;/w:r&amp;gt;&amp;lt;w:bookmarkStart w:id="1164" w:name="_LINE__23_a890ab7a_bc9f_4644_ae95_823129" /&amp;gt;&amp;lt;w:bookmarkEnd w:id="1163" /&amp;gt;&amp;lt;w:r w:rsidRPr="00F65ACE"&amp;gt;&amp;lt;w:t xml:space="preserve"&amp;gt;chapter to an applicant pursuant to Title 10, section 8003-H and any applicable rules &amp;lt;/w:t&amp;gt;&amp;lt;/w:r&amp;gt;&amp;lt;w:bookmarkStart w:id="1165" w:name="_LINE__24_fb95d395_efc1_4b04_a15b_f2331f" /&amp;gt;&amp;lt;w:bookmarkEnd w:id="1164" /&amp;gt;&amp;lt;w:r w:rsidRPr="00F65ACE"&amp;gt;&amp;lt;w:t xml:space="preserve"&amp;gt;adopted pursuant to that section.  An applicant may submit an application under the process &amp;lt;/w:t&amp;gt;&amp;lt;/w:r&amp;gt;&amp;lt;w:bookmarkStart w:id="1166" w:name="_LINE__25_6a62ec84_9014_490c_834f_0bcee2" /&amp;gt;&amp;lt;w:bookmarkEnd w:id="1165" /&amp;gt;&amp;lt;w:r w:rsidRPr="00F65ACE"&amp;gt;&amp;lt;w:t&amp;gt;established under this section or any other licensure process authorized in this chapter.&amp;lt;/w:t&amp;gt;&amp;lt;/w:r&amp;gt;&amp;lt;/w:ins&amp;gt;&amp;lt;w:bookmarkEnd w:id="1166" /&amp;gt;&amp;lt;/w:p&amp;gt;&amp;lt;w:p w:rsidR="00D71FB1" w:rsidRDefault="00D71FB1" w:rsidP="00D71FB1"&amp;gt;&amp;lt;w:pPr&amp;gt;&amp;lt;w:ind w:left="360" w:firstLine="360" /&amp;gt;&amp;lt;/w:pPr&amp;gt;&amp;lt;w:bookmarkStart w:id="1167" w:name="_BILL_SECTION_HEADER__82bf7f50_5f43_4921" /&amp;gt;&amp;lt;w:bookmarkStart w:id="1168" w:name="_BILL_SECTION__5abdf211_3186_40a0_9d2a_0" /&amp;gt;&amp;lt;w:bookmarkStart w:id="1169" w:name="_PAR__12_d7025ce5_0468_4878_98ea_dfa0717" /&amp;gt;&amp;lt;w:bookmarkStart w:id="1170" w:name="_LINE__26_b971b391_a11f_4f9e_92a3_769d7c" /&amp;gt;&amp;lt;w:bookmarkEnd w:id="1146" /&amp;gt;&amp;lt;w:bookmarkEnd w:id="1151" /&amp;gt;&amp;lt;w:bookmarkEnd w:id="1154" /&amp;gt;&amp;lt;w:bookmarkEnd w:id="1158" /&amp;gt;&amp;lt;w:bookmarkEnd w:id="1159" /&amp;gt;&amp;lt;w:bookmarkEnd w:id="1160" /&amp;gt;&amp;lt;w:r&amp;gt;&amp;lt;w:rPr&amp;gt;&amp;lt;w:b /&amp;gt;&amp;lt;w:sz w:val="24" /&amp;gt;&amp;lt;/w:rPr&amp;gt;&amp;lt;w:t xml:space="preserve"&amp;gt;Sec. &amp;lt;/w:t&amp;gt;&amp;lt;/w:r&amp;gt;&amp;lt;w:bookmarkStart w:id="1171" w:name="_BILL_SECTION_NUMBER__d4cbc108_66b8_4f62" /&amp;gt;&amp;lt;w:r&amp;gt;&amp;lt;w:rPr&amp;gt;&amp;lt;w:b /&amp;gt;&amp;lt;w:sz w:val="24" /&amp;gt;&amp;lt;/w:rPr&amp;gt;&amp;lt;w:t&amp;gt;49&amp;lt;/w:t&amp;gt;&amp;lt;/w:r&amp;gt;&amp;lt;w:bookmarkEnd w:id="1171" /&amp;gt;&amp;lt;w:r&amp;gt;&amp;lt;w:rPr&amp;gt;&amp;lt;w:b /&amp;gt;&amp;lt;w:sz w:val="24" /&amp;gt;&amp;lt;/w:rPr&amp;gt;&amp;lt;w:t&amp;gt;.  32 MRSA §15103-A, sub-§2, ¶B,&amp;lt;/w:t&amp;gt;&amp;lt;/w:r&amp;gt;&amp;lt;w:r&amp;gt;&amp;lt;w:t xml:space="preserve"&amp;gt; as enacted by PL 2013, c. 70, Pt. C, &amp;lt;/w:t&amp;gt;&amp;lt;/w:r&amp;gt;&amp;lt;w:bookmarkStart w:id="1172" w:name="_LINE__27_532343bd_7afe_4823_bd14_180e3b" /&amp;gt;&amp;lt;w:bookmarkEnd w:id="1170" /&amp;gt;&amp;lt;w:r&amp;gt;&amp;lt;w:t&amp;gt;§10, is amended to read:&amp;lt;/w:t&amp;gt;&amp;lt;/w:r&amp;gt;&amp;lt;w:bookmarkEnd w:id="1172" /&amp;gt;&amp;lt;/w:p&amp;gt;&amp;lt;w:p w:rsidR="00D71FB1" w:rsidRDefault="00D71FB1" w:rsidP="00D71FB1"&amp;gt;&amp;lt;w:pPr&amp;gt;&amp;lt;w:ind w:left="720" /&amp;gt;&amp;lt;/w:pPr&amp;gt;&amp;lt;w:bookmarkStart w:id="1173" w:name="_STATUTE_NUMBER__1407a1ac_bc1f_47d8_9924" /&amp;gt;&amp;lt;w:bookmarkStart w:id="1174" w:name="_STATUTE_P__9a36ee49_70e1_4da9_aaf4_e892" /&amp;gt;&amp;lt;w:bookmarkStart w:id="1175" w:name="_PAR__13_40c3b5d0_47c0_405a_9563_0d3f3fc" /&amp;gt;&amp;lt;w:bookmarkStart w:id="1176" w:name="_LINE__28_668ee634_5874_4ce7_a65a_b132f9" /&amp;gt;&amp;lt;w:bookmarkEnd w:id="1167" /&amp;gt;&amp;lt;w:bookmarkEnd w:id="1169" /&amp;gt;&amp;lt;w:r&amp;gt;&amp;lt;w:t&amp;gt;B&amp;lt;/w:t&amp;gt;&amp;lt;/w:r&amp;gt;&amp;lt;w:bookmarkEnd w:id="1173" /&amp;gt;&amp;lt;w:r&amp;gt;&amp;lt;w:t xml:space="preserve"&amp;gt;.  &amp;lt;/w:t&amp;gt;&amp;lt;/w:r&amp;gt;&amp;lt;w:bookmarkStart w:id="1177" w:name="_STATUTE_CONTENT__d8f6c001_9114_459c_a80" /&amp;gt;&amp;lt;w:r&amp;gt;&amp;lt;w:t xml:space="preserve"&amp;gt;Requirements for licensure of boiler operators, stationary steam engineers and &amp;lt;/w:t&amp;gt;&amp;lt;/w:r&amp;gt;&amp;lt;w:bookmarkStart w:id="1178" w:name="_LINE__29_483bc726_17bb_43c7_82ce_d4085f" /&amp;gt;&amp;lt;w:bookmarkEnd w:id="1176" /&amp;gt;&amp;lt;w:r&amp;gt;&amp;lt;w:t&amp;gt;authorized inspectors&amp;lt;/w:t&amp;gt;&amp;lt;/w:r&amp;gt;&amp;lt;w:bookmarkStart w:id="1179" w:name="_PROCESSED_CHANGE__2fe7a9c1_7c85_475c_a5" /&amp;gt;&amp;lt;w:ins w:id="1180" w:author="BPS" w:date="2022-03-03T15:55:00Z"&amp;gt;&amp;lt;w:r w:rsidRPr="00064C4A"&amp;gt;&amp;lt;w:t xml:space="preserve"&amp;gt;, including requirements for a process to issue a license by &amp;lt;/w:t&amp;gt;&amp;lt;/w:r&amp;gt;&amp;lt;w:bookmarkStart w:id="1181" w:name="_LINE__30_135fa9d4_204a_4108_b5a0_e6c2cd" /&amp;gt;&amp;lt;w:bookmarkEnd w:id="1178" /&amp;gt;&amp;lt;w:r w:rsidRPr="00064C4A"&amp;gt;&amp;lt;w:t xml:space="preserve"&amp;gt;endorsement for each license authorized by this chapter to an applicant pursuant to &amp;lt;/w:t&amp;gt;&amp;lt;/w:r&amp;gt;&amp;lt;w:bookmarkStart w:id="1182" w:name="_LINE__31_e9622814_ab30_4d11_b677_3bc48a" /&amp;gt;&amp;lt;w:bookmarkEnd w:id="1181" /&amp;gt;&amp;lt;w:r w:rsidRPr="00064C4A"&amp;gt;&amp;lt;w:t xml:space="preserve"&amp;gt;Title 10, &amp;lt;/w:t&amp;gt;&amp;lt;/w:r&amp;gt;&amp;lt;w:r&amp;gt;&amp;lt;w:t&amp;gt;section&amp;lt;/w:t&amp;gt;&amp;lt;/w:r&amp;gt;&amp;lt;w:r w:rsidRPr="00064C4A"&amp;gt;&amp;lt;w:t xml:space="preserve"&amp;gt; 8003-H and any applicable rules adopted pursuant to that section&amp;lt;/w:t&amp;gt;&amp;lt;/w:r&amp;gt;&amp;lt;/w:ins&amp;gt;&amp;lt;w:bookmarkEnd w:id="1179" /&amp;gt;&amp;lt;w:r&amp;gt;&amp;lt;w:t&amp;gt;;&amp;lt;/w:t&amp;gt;&amp;lt;/w:r&amp;gt;&amp;lt;w:bookmarkEnd w:id="1177" /&amp;gt;&amp;lt;w:bookmarkEnd w:id="1182" /&amp;gt;&amp;lt;/w:p&amp;gt;&amp;lt;w:p w:rsidR="00D71FB1" w:rsidRDefault="00D71FB1" w:rsidP="00D71FB1"&amp;gt;&amp;lt;w:pPr&amp;gt;&amp;lt;w:ind w:left="360" w:firstLine="360" /&amp;gt;&amp;lt;/w:pPr&amp;gt;&amp;lt;w:bookmarkStart w:id="1183" w:name="_BILL_SECTION_HEADER__04f199fa_38b8_49ee" /&amp;gt;&amp;lt;w:bookmarkStart w:id="1184" w:name="_BILL_SECTION__73d615e8_6791_4aa5_98f1_c" /&amp;gt;&amp;lt;w:bookmarkStart w:id="1185" w:name="_PAR__14_cfde9c28_4dab_48e7_8d16_01932c2" /&amp;gt;&amp;lt;w:bookmarkStart w:id="1186" w:name="_LINE__32_2aad67b3_010c_4ed8_a38e_5b6b51" /&amp;gt;&amp;lt;w:bookmarkEnd w:id="1168" /&amp;gt;&amp;lt;w:bookmarkEnd w:id="1174" /&amp;gt;&amp;lt;w:bookmarkEnd w:id="1175" /&amp;gt;&amp;lt;w:r&amp;gt;&amp;lt;w:rPr&amp;gt;&amp;lt;w:b /&amp;gt;&amp;lt;w:sz w:val="24" /&amp;gt;&amp;lt;/w:rPr&amp;gt;&amp;lt;w:t xml:space="preserve"&amp;gt;Sec. &amp;lt;/w:t&amp;gt;&amp;lt;/w:r&amp;gt;&amp;lt;w:bookmarkStart w:id="1187" w:name="_BILL_SECTION_NUMBER__14374dc0_17b2_4fed" /&amp;gt;&amp;lt;w:r&amp;gt;&amp;lt;w:rPr&amp;gt;&amp;lt;w:b /&amp;gt;&amp;lt;w:sz w:val="24" /&amp;gt;&amp;lt;/w:rPr&amp;gt;&amp;lt;w:t&amp;gt;50&amp;lt;/w:t&amp;gt;&amp;lt;/w:r&amp;gt;&amp;lt;w:bookmarkEnd w:id="1187" /&amp;gt;&amp;lt;w:r&amp;gt;&amp;lt;w:rPr&amp;gt;&amp;lt;w:b /&amp;gt;&amp;lt;w:sz w:val="24" /&amp;gt;&amp;lt;/w:rPr&amp;gt;&amp;lt;w:t&amp;gt;.  32 MRSA §15207-A&amp;lt;/w:t&amp;gt;&amp;lt;/w:r&amp;gt;&amp;lt;w:r&amp;gt;&amp;lt;w:t xml:space="preserve"&amp;gt; is enacted to read:&amp;lt;/w:t&amp;gt;&amp;lt;/w:r&amp;gt;&amp;lt;w:bookmarkEnd w:id="1186" /&amp;gt;&amp;lt;/w:p&amp;gt;&amp;lt;w:p w:rsidR="00D71FB1" w:rsidRDefault="00D71FB1" w:rsidP="00D71FB1"&amp;gt;&amp;lt;w:pPr&amp;gt;&amp;lt;w:ind w:left="1080" w:hanging="720" /&amp;gt;&amp;lt;w:rPr&amp;gt;&amp;lt;w:ins w:id="1188" w:author="BPS" w:date="2022-03-03T15:56:00Z" /&amp;gt;&amp;lt;/w:rPr&amp;gt;&amp;lt;/w:pPr&amp;gt;&amp;lt;w:bookmarkStart w:id="1189" w:name="_STATUTE_S__b829dae5_818f_452c_a6c9_7266" /&amp;gt;&amp;lt;w:bookmarkStart w:id="1190" w:name="_PAR__15_db939043_bc77_4653_a279_b8c3ffb" /&amp;gt;&amp;lt;w:bookmarkStart w:id="1191" w:name="_LINE__33_f70f379a_fc8c_4393_b8a8_4fd067" /&amp;gt;&amp;lt;w:bookmarkStart w:id="1192" w:name="_PROCESSED_CHANGE__7c691f82_9ad6_4dc8_bc" /&amp;gt;&amp;lt;w:bookmarkEnd w:id="1183" /&amp;gt;&amp;lt;w:bookmarkEnd w:id="1185" /&amp;gt;&amp;lt;w:ins w:id="1193" w:author="BPS" w:date="2022-03-03T15:56:00Z"&amp;gt;&amp;lt;w:r&amp;gt;&amp;lt;w:rPr&amp;gt;&amp;lt;w:b /&amp;gt;&amp;lt;/w:rPr&amp;gt;&amp;lt;w:t&amp;gt;§&amp;lt;/w:t&amp;gt;&amp;lt;/w:r&amp;gt;&amp;lt;w:bookmarkStart w:id="1194" w:name="_STATUTE_NUMBER__c13ce9c9_2818_4cb4_9943" /&amp;gt;&amp;lt;w:r&amp;gt;&amp;lt;w:rPr&amp;gt;&amp;lt;w:b /&amp;gt;&amp;lt;/w:rPr&amp;gt;&amp;lt;w:t&amp;gt;15207-A&amp;lt;/w:t&amp;gt;&amp;lt;/w:r&amp;gt;&amp;lt;w:bookmarkEnd w:id="1194" /&amp;gt;&amp;lt;w:r&amp;gt;&amp;lt;w:rPr&amp;gt;&amp;lt;w:b /&amp;gt;&amp;lt;/w:rPr&amp;gt;&amp;lt;w:t xml:space="preserve"&amp;gt;.  &amp;lt;/w:t&amp;gt;&amp;lt;/w:r&amp;gt;&amp;lt;w:bookmarkStart w:id="1195" w:name="_STATUTE_HEADNOTE__db406a51_2e34_4ccb_80" /&amp;gt;&amp;lt;w:r&amp;gt;&amp;lt;w:rPr&amp;gt;&amp;lt;w:b /&amp;gt;&amp;lt;/w:rPr&amp;gt;&amp;lt;w:t&amp;gt;Licensure by endorsement&amp;lt;/w:t&amp;gt;&amp;lt;/w:r&amp;gt;&amp;lt;w:bookmarkEnd w:id="1191" /&amp;gt;&amp;lt;w:bookmarkEnd w:id="1195" /&amp;gt;&amp;lt;/w:ins&amp;gt;&amp;lt;/w:p&amp;gt;&amp;lt;w:p w:rsidR="00D71FB1" w:rsidRDefault="00D71FB1" w:rsidP="00D71FB1"&amp;gt;&amp;lt;w:pPr&amp;gt;&amp;lt;w:ind w:left="360" w:firstLine="360" /&amp;gt;&amp;lt;/w:pPr&amp;gt;&amp;lt;w:bookmarkStart w:id="1196" w:name="_STATUTE_P__6f744b7d_4107_48e1_9f81_3565" /&amp;gt;&amp;lt;w:bookmarkStart w:id="1197" w:name="_STATUTE_CONTENT__adec31e1_327e_4801_849" /&amp;gt;&amp;lt;w:bookmarkStart w:id="1198" w:name="_PAR__16_b46291ff_aae4_4b9c_a566_0d5e2b1" /&amp;gt;&amp;lt;w:bookmarkStart w:id="1199" w:name="_LINE__34_a7dbbcb4_33ce_4cdf_8000_320b19" /&amp;gt;&amp;lt;w:bookmarkEnd w:id="1190" /&amp;gt;&amp;lt;w:ins w:id="1200" w:author="BPS" w:date="2022-03-03T15:56:00Z"&amp;gt;&amp;lt;w:r w:rsidRPr="00064C4A"&amp;gt;&amp;lt;w:t xml:space="preserve"&amp;gt;Notwithstanding any provision of this chapter to the contrary, the &amp;lt;/w:t&amp;gt;&amp;lt;/w:r&amp;gt;&amp;lt;/w:ins&amp;gt;&amp;lt;w:ins w:id="1201" w:author="BPS" w:date="2022-03-17T08:18:00Z"&amp;gt;&amp;lt;w:r&amp;gt;&amp;lt;w:t&amp;gt;director&amp;lt;/w:t&amp;gt;&amp;lt;/w:r&amp;gt;&amp;lt;/w:ins&amp;gt;&amp;lt;w:ins w:id="1202" w:author="BPS" w:date="2022-03-03T15:56:00Z"&amp;gt;&amp;lt;w:r w:rsidRPr="00064C4A"&amp;gt;&amp;lt;w:t xml:space="preserve"&amp;gt; shall &amp;lt;/w:t&amp;gt;&amp;lt;/w:r&amp;gt;&amp;lt;w:bookmarkStart w:id="1203" w:name="_LINE__35_e2552555_1e0a_4993_9723_f1ae46" /&amp;gt;&amp;lt;w:bookmarkEnd w:id="1199" /&amp;gt;&amp;lt;w:r w:rsidRPr="00064C4A"&amp;gt;&amp;lt;w:t xml:space="preserve"&amp;gt;establish a process to issue a license by endorsement for each license authorized by this &amp;lt;/w:t&amp;gt;&amp;lt;/w:r&amp;gt;&amp;lt;w:bookmarkStart w:id="1204" w:name="_LINE__36_58be53bf_0086_46f3_a4bb_227bde" /&amp;gt;&amp;lt;w:bookmarkEnd w:id="1203" /&amp;gt;&amp;lt;w:r w:rsidRPr="00064C4A"&amp;gt;&amp;lt;w:t xml:space="preserve"&amp;gt;chapter to an applicant pursuant to Title 10, &amp;lt;/w:t&amp;gt;&amp;lt;/w:r&amp;gt;&amp;lt;w:r&amp;gt;&amp;lt;w:t&amp;gt;section&amp;lt;/w:t&amp;gt;&amp;lt;/w:r&amp;gt;&amp;lt;w:r w:rsidRPr="00064C4A"&amp;gt;&amp;lt;w:t xml:space="preserve"&amp;gt; 8003-H and any applicable rules &amp;lt;/w:t&amp;gt;&amp;lt;/w:r&amp;gt;&amp;lt;w:bookmarkStart w:id="1205" w:name="_LINE__37_13bf34b7_6468_4a19_b143_41a521" /&amp;gt;&amp;lt;w:bookmarkEnd w:id="1204" /&amp;gt;&amp;lt;w:r w:rsidRPr="00064C4A"&amp;gt;&amp;lt;w:t xml:space="preserve"&amp;gt;adopted pursuant to that section. &amp;lt;/w:t&amp;gt;&amp;lt;/w:r&amp;gt;&amp;lt;/w:ins&amp;gt;&amp;lt;w:ins w:id="1206" w:author="BPS" w:date="2022-03-03T16:12:00Z"&amp;gt;&amp;lt;w:r&amp;gt;&amp;lt;w:t xml:space="preserve"&amp;gt; &amp;lt;/w:t&amp;gt;&amp;lt;/w:r&amp;gt;&amp;lt;/w:ins&amp;gt;&amp;lt;w:ins w:id="1207" w:author="BPS" w:date="2022-03-03T15:56:00Z"&amp;gt;&amp;lt;w:r w:rsidRPr="00064C4A"&amp;gt;&amp;lt;w:t xml:space="preserve"&amp;gt;An applicant may submit an application under the process &amp;lt;/w:t&amp;gt;&amp;lt;/w:r&amp;gt;&amp;lt;w:bookmarkStart w:id="1208" w:name="_LINE__38_69451e1d_c1df_4786_96eb_b1f15c" /&amp;gt;&amp;lt;w:bookmarkEnd w:id="1205" /&amp;gt;&amp;lt;w:r w:rsidRPr="00064C4A"&amp;gt;&amp;lt;w:t&amp;gt;established under this section or any other licensure process authorized in this chapter.&amp;lt;/w:t&amp;gt;&amp;lt;/w:r&amp;gt;&amp;lt;/w:ins&amp;gt;&amp;lt;w:bookmarkEnd w:id="1208" /&amp;gt;&amp;lt;/w:p&amp;gt;&amp;lt;w:p w:rsidR="00D71FB1" w:rsidRDefault="00D71FB1" w:rsidP="00D71FB1"&amp;gt;&amp;lt;w:pPr&amp;gt;&amp;lt;w:ind w:left="360" w:firstLine="360" /&amp;gt;&amp;lt;/w:pPr&amp;gt;&amp;lt;w:bookmarkStart w:id="1209" w:name="_BILL_SECTION_HEADER__da47e3db_5052_4da7" /&amp;gt;&amp;lt;w:bookmarkStart w:id="1210" w:name="_BILL_SECTION__5abd132c_8e90_4294_b1a5_f" /&amp;gt;&amp;lt;w:bookmarkStart w:id="1211" w:name="_PAR__17_edc84dc4_de89_4fe3_bb81_6876e72" /&amp;gt;&amp;lt;w:bookmarkStart w:id="1212" w:name="_LINE__39_d8cc9168_2777_4fdd_9219_a10ada" /&amp;gt;&amp;lt;w:bookmarkEnd w:id="1184" /&amp;gt;&amp;lt;w:bookmarkEnd w:id="1189" /&amp;gt;&amp;lt;w:bookmarkEnd w:id="1192" /&amp;gt;&amp;lt;w:bookmarkEnd w:id="1196" /&amp;gt;&amp;lt;w:bookmarkEnd w:id="1197" /&amp;gt;&amp;lt;w:bookmarkEnd w:id="1198" /&amp;gt;&amp;lt;w:r&amp;gt;&amp;lt;w:rPr&amp;gt;&amp;lt;w:b /&amp;gt;&amp;lt;w:sz w:val="24" /&amp;gt;&amp;lt;/w:rPr&amp;gt;&amp;lt;w:t xml:space="preserve"&amp;gt;Sec. &amp;lt;/w:t&amp;gt;&amp;lt;/w:r&amp;gt;&amp;lt;w:bookmarkStart w:id="1213" w:name="_BILL_SECTION_NUMBER__051723c3_9a1b_4856" /&amp;gt;&amp;lt;w:r&amp;gt;&amp;lt;w:rPr&amp;gt;&amp;lt;w:b /&amp;gt;&amp;lt;w:sz w:val="24" /&amp;gt;&amp;lt;/w:rPr&amp;gt;&amp;lt;w:t&amp;gt;51&amp;lt;/w:t&amp;gt;&amp;lt;/w:r&amp;gt;&amp;lt;w:bookmarkEnd w:id="1213" /&amp;gt;&amp;lt;w:r&amp;gt;&amp;lt;w:rPr&amp;gt;&amp;lt;w:b /&amp;gt;&amp;lt;w:sz w:val="24" /&amp;gt;&amp;lt;/w:rPr&amp;gt;&amp;lt;w:t&amp;gt;.  32 MRSA §17303,&amp;lt;/w:t&amp;gt;&amp;lt;/w:r&amp;gt;&amp;lt;w:r&amp;gt;&amp;lt;w:t xml:space="preserve"&amp;gt; as enacted by PL 2007, c. 369, Pt. C, §3 and affected &amp;lt;/w:t&amp;gt;&amp;lt;/w:r&amp;gt;&amp;lt;w:bookmarkStart w:id="1214" w:name="_LINE__40_c4348254_8f69_4709_9082_771306" /&amp;gt;&amp;lt;w:bookmarkEnd w:id="1212" /&amp;gt;&amp;lt;w:r&amp;gt;&amp;lt;w:t&amp;gt;by §5, is repealed and the following enacted in its place:&amp;lt;/w:t&amp;gt;&amp;lt;/w:r&amp;gt;&amp;lt;w:bookmarkEnd w:id="1214" /&amp;gt;&amp;lt;/w:p&amp;gt;&amp;lt;w:p w:rsidR="00D71FB1" w:rsidRDefault="00D71FB1" w:rsidP="00D71FB1"&amp;gt;&amp;lt;w:pPr&amp;gt;&amp;lt;w:ind w:left="1080" w:hanging="720" /&amp;gt;&amp;lt;w:rPr&amp;gt;&amp;lt;w:ins w:id="1215" w:author="BPS" w:date="2022-03-23T13:18:00Z" /&amp;gt;&amp;lt;/w:rPr&amp;gt;&amp;lt;/w:pPr&amp;gt;&amp;lt;w:bookmarkStart w:id="1216" w:name="_STATUTE_S__afe0fb63_e3b4_4081_80f9_8f0a" /&amp;gt;&amp;lt;w:bookmarkStart w:id="1217" w:name="_PAGE__10_4a214db8_5632_4376_9bf9_b175bf" /&amp;gt;&amp;lt;w:bookmarkStart w:id="1218" w:name="_PAR__1_5ede62cb_2655_4655_9a20_c4aaee35" /&amp;gt;&amp;lt;w:bookmarkStart w:id="1219" w:name="_LINE__1_54921976_fe53_4dad_819d_293a621" /&amp;gt;&amp;lt;w:bookmarkStart w:id="1220" w:name="_PROCESSED_CHANGE__4d534a87_8e95_439d_ba" /&amp;gt;&amp;lt;w:bookmarkEnd w:id="1074" /&amp;gt;&amp;lt;w:bookmarkEnd w:id="1209" /&amp;gt;&amp;lt;w:bookmarkEnd w:id="1211" /&amp;gt;&amp;lt;w:ins w:id="1221" w:author="BPS" w:date="2022-03-23T13:18:00Z"&amp;gt;&amp;lt;w:r&amp;gt;&amp;lt;w:rPr&amp;gt;&amp;lt;w:b /&amp;gt;&amp;lt;/w:rPr&amp;gt;&amp;lt;w:t&amp;gt;§&amp;lt;/w:t&amp;gt;&amp;lt;/w:r&amp;gt;&amp;lt;w:bookmarkStart w:id="1222" w:name="_STATUTE_NUMBER__20f5a6eb_9172_4429_8752" /&amp;gt;&amp;lt;w:r&amp;gt;&amp;lt;w:rPr&amp;gt;&amp;lt;w:b /&amp;gt;&amp;lt;/w:rPr&amp;gt;&amp;lt;w:t&amp;gt;17303&amp;lt;/w:t&amp;gt;&amp;lt;/w:r&amp;gt;&amp;lt;w:bookmarkEnd w:id="1222" /&amp;gt;&amp;lt;w:r&amp;gt;&amp;lt;w:rPr&amp;gt;&amp;lt;w:b /&amp;gt;&amp;lt;/w:rPr&amp;gt;&amp;lt;w:t xml:space="preserve"&amp;gt;.  &amp;lt;/w:t&amp;gt;&amp;lt;/w:r&amp;gt;&amp;lt;w:bookmarkStart w:id="1223" w:name="_STATUTE_HEADNOTE__98fab4f3_48ad_4c9a_9f" /&amp;gt;&amp;lt;w:r&amp;gt;&amp;lt;w:rPr&amp;gt;&amp;lt;w:b /&amp;gt;&amp;lt;/w:rPr&amp;gt;&amp;lt;w:t&amp;gt;License from another jurisdiction; licensure by endorsement&amp;lt;/w:t&amp;gt;&amp;lt;/w:r&amp;gt;&amp;lt;w:bookmarkEnd w:id="1219" /&amp;gt;&amp;lt;w:bookmarkEnd w:id="1223" /&amp;gt;&amp;lt;/w:ins&amp;gt;&amp;lt;/w:p&amp;gt;&amp;lt;w:p w:rsidR="00D71FB1" w:rsidRDefault="00D71FB1" w:rsidP="00D71FB1"&amp;gt;&amp;lt;w:pPr&amp;gt;&amp;lt;w:ind w:left="360" w:firstLine="360" /&amp;gt;&amp;lt;w:rPr&amp;gt;&amp;lt;w:ins w:id="1224" w:author="BPS" w:date="2022-03-23T13:18:00Z" /&amp;gt;&amp;lt;/w:rPr&amp;gt;&amp;lt;/w:pPr&amp;gt;&amp;lt;w:bookmarkStart w:id="1225" w:name="_STATUTE_NUMBER__3a88b66d_985f_4fe2_8c5a" /&amp;gt;&amp;lt;w:bookmarkStart w:id="1226" w:name="_STATUTE_SS__eaaca6ce_3c70_4539_8ed1_827" /&amp;gt;&amp;lt;w:bookmarkStart w:id="1227" w:name="_PAR__2_b8822a02_7dee_42a4_be5e_b3959c58" /&amp;gt;&amp;lt;w:bookmarkStart w:id="1228" w:name="_LINE__2_3585612c_7395_4bb7_9c5d_9879c3c" /&amp;gt;&amp;lt;w:bookmarkEnd w:id="1218" /&amp;gt;&amp;lt;w:ins w:id="1229" w:author="BPS" w:date="2022-03-23T13:18:00Z"&amp;gt;&amp;lt;w:r w:rsidRPr="00DF601B"&amp;gt;&amp;lt;w:rPr&amp;gt;&amp;lt;w:b /&amp;gt;&amp;lt;/w:rPr&amp;gt;&amp;lt;w:t&amp;gt;1&amp;lt;/w:t&amp;gt;&amp;lt;/w:r&amp;gt;&amp;lt;w:bookmarkEnd w:id="1225" /&amp;gt;&amp;lt;w:r w:rsidRPr="00DF601B"&amp;gt;&amp;lt;w:rPr&amp;gt;&amp;lt;w:b /&amp;gt;&amp;lt;/w:rPr&amp;gt;&amp;lt;w:t xml:space="preserve"&amp;gt;.  &amp;lt;/w:t&amp;gt;&amp;lt;/w:r&amp;gt;&amp;lt;w:bookmarkStart w:id="1230" w:name="_STATUTE_HEADNOTE__d5b55e34_1e1a_4989_b8" /&amp;gt;&amp;lt;w:r w:rsidRPr="00DF601B"&amp;gt;&amp;lt;w:rPr&amp;gt;&amp;lt;w:b /&amp;gt;&amp;lt;/w:rPr&amp;gt;&amp;lt;w:t&amp;gt;License from another jurisdiction.&amp;lt;/w:t&amp;gt;&amp;lt;/w:r&amp;gt;&amp;lt;w:r&amp;gt;&amp;lt;w:t xml:space="preserve"&amp;gt;  &amp;lt;/w:t&amp;gt;&amp;lt;/w:r&amp;gt;&amp;lt;w:bookmarkStart w:id="1231" w:name="_STATUTE_CONTENT__35ef32bd_06a3_465c_91e" /&amp;gt;&amp;lt;w:bookmarkEnd w:id="1230" /&amp;gt;&amp;lt;w:r&amp;gt;&amp;lt;w:t xml:space="preserve"&amp;gt;The board may waive the examination and &amp;lt;/w:t&amp;gt;&amp;lt;/w:r&amp;gt;&amp;lt;w:bookmarkStart w:id="1232" w:name="_LINE__3_ecd1ad94_1512_4b73_9375_b592a44" /&amp;gt;&amp;lt;w:bookmarkEnd w:id="1228" /&amp;gt;&amp;lt;w:r&amp;gt;&amp;lt;w:t xml:space="preserve"&amp;gt;grant licensure to an applicant who presents proof of current licensure in another &amp;lt;/w:t&amp;gt;&amp;lt;/w:r&amp;gt;&amp;lt;w:bookmarkStart w:id="1233" w:name="_LINE__4_dad06c53_3dfe_4f5e_9ec0_687fc29" /&amp;gt;&amp;lt;w:bookmarkEnd w:id="1232" /&amp;gt;&amp;lt;w:r&amp;gt;&amp;lt;w:t xml:space="preserve"&amp;gt;jurisdiction that maintains professional standards determined by the board to be &amp;lt;/w:t&amp;gt;&amp;lt;/w:r&amp;gt;&amp;lt;w:bookmarkStart w:id="1234" w:name="_LINE__5_49421116_000f_45e2_a824_d01375e" /&amp;gt;&amp;lt;w:bookmarkEnd w:id="1233" /&amp;gt;&amp;lt;w:r&amp;gt;&amp;lt;w:t xml:space="preserve"&amp;gt;substantially equivalent to those set forth in this chapter, if no cause exists for denial of a &amp;lt;/w:t&amp;gt;&amp;lt;/w:r&amp;gt;&amp;lt;w:bookmarkStart w:id="1235" w:name="_LINE__6_2cfe3fc2_8ed4_408c_8ddf_ef8234a" /&amp;gt;&amp;lt;w:bookmarkEnd w:id="1234" /&amp;gt;&amp;lt;w:r&amp;gt;&amp;lt;w:t&amp;gt;license under section 17307.&amp;lt;/w:t&amp;gt;&amp;lt;/w:r&amp;gt;&amp;lt;w:bookmarkEnd w:id="1235" /&amp;gt;&amp;lt;/w:ins&amp;gt;&amp;lt;/w:p&amp;gt;&amp;lt;w:p w:rsidR="00D71FB1" w:rsidRDefault="00D71FB1" w:rsidP="00D71FB1"&amp;gt;&amp;lt;w:pPr&amp;gt;&amp;lt;w:ind w:left="360" w:firstLine="360" /&amp;gt;&amp;lt;/w:pPr&amp;gt;&amp;lt;w:bookmarkStart w:id="1236" w:name="_STATUTE_NUMBER__b5ceffac_a434_421d_a4dd" /&amp;gt;&amp;lt;w:bookmarkStart w:id="1237" w:name="_STATUTE_SS__f290068c_9987_42ee_b5ce_dc1" /&amp;gt;&amp;lt;w:bookmarkStart w:id="1238" w:name="_PAR__3_5dd4e821_9ead_4c33_850d_03bea8b7" /&amp;gt;&amp;lt;w:bookmarkStart w:id="1239" w:name="_LINE__7_de258ca5_f1ef_41ef_a668_9d2f927" /&amp;gt;&amp;lt;w:bookmarkEnd w:id="1226" /&amp;gt;&amp;lt;w:bookmarkEnd w:id="1227" /&amp;gt;&amp;lt;w:bookmarkEnd w:id="1231" /&amp;gt;&amp;lt;w:ins w:id="1240" w:author="BPS" w:date="2022-03-23T13:18:00Z"&amp;gt;&amp;lt;w:r w:rsidRPr="00DF601B"&amp;gt;&amp;lt;w:rPr&amp;gt;&amp;lt;w:b /&amp;gt;&amp;lt;/w:rPr&amp;gt;&amp;lt;w:t&amp;gt;2&amp;lt;/w:t&amp;gt;&amp;lt;/w:r&amp;gt;&amp;lt;w:bookmarkEnd w:id="1236" /&amp;gt;&amp;lt;w:r w:rsidRPr="00DF601B"&amp;gt;&amp;lt;w:rPr&amp;gt;&amp;lt;w:b /&amp;gt;&amp;lt;/w:rPr&amp;gt;&amp;lt;w:t xml:space="preserve"&amp;gt;.  &amp;lt;/w:t&amp;gt;&amp;lt;/w:r&amp;gt;&amp;lt;w:bookmarkStart w:id="1241" w:name="_STATUTE_HEADNOTE__2133afa1_c5c6_41d9_84" /&amp;gt;&amp;lt;w:r w:rsidRPr="00DF601B"&amp;gt;&amp;lt;w:rPr&amp;gt;&amp;lt;w:b /&amp;gt;&amp;lt;/w:rPr&amp;gt;&amp;lt;w:t&amp;gt;Licensure by endorsement.&amp;lt;/w:t&amp;gt;&amp;lt;/w:r&amp;gt;&amp;lt;w:r&amp;gt;&amp;lt;w:t xml:space="preserve"&amp;gt;  &amp;lt;/w:t&amp;gt;&amp;lt;/w:r&amp;gt;&amp;lt;w:bookmarkStart w:id="1242" w:name="_STATUTE_CONTENT__0f8924f6_f24c_4993_aef" /&amp;gt;&amp;lt;w:bookmarkEnd w:id="1241" /&amp;gt;&amp;lt;w:r w:rsidRPr="00C3372D"&amp;gt;&amp;lt;w:t xml:space="preserve"&amp;gt;Notwithstanding any provision of this chapter to the &amp;lt;/w:t&amp;gt;&amp;lt;/w:r&amp;gt;&amp;lt;w:bookmarkStart w:id="1243" w:name="_LINE__8_35e623be_7d6a_48d0_a0f0_4a7c252" /&amp;gt;&amp;lt;w:bookmarkEnd w:id="1239" /&amp;gt;&amp;lt;w:r w:rsidRPr="00C3372D"&amp;gt;&amp;lt;w:t xml:space="preserve"&amp;gt;contrary, the board shall establish a process to issue a license by endorsement for each &amp;lt;/w:t&amp;gt;&amp;lt;/w:r&amp;gt;&amp;lt;w:bookmarkStart w:id="1244" w:name="_LINE__9_7d6bdfd5_13b1_479b_b349_581943e" /&amp;gt;&amp;lt;w:bookmarkEnd w:id="1243" /&amp;gt;&amp;lt;w:r w:rsidRPr="00C3372D"&amp;gt;&amp;lt;w:t xml:space="preserve"&amp;gt;license authorized by this chapter to an applicant pursuant to Title 10, section 8003-H and &amp;lt;/w:t&amp;gt;&amp;lt;/w:r&amp;gt;&amp;lt;w:bookmarkStart w:id="1245" w:name="_LINE__10_2e58bdb3_8aa5_483c_9e1d_cee43a" /&amp;gt;&amp;lt;w:bookmarkEnd w:id="1244" /&amp;gt;&amp;lt;w:r w:rsidRPr="00C3372D"&amp;gt;&amp;lt;w:t xml:space="preserve"&amp;gt;any applicable rules adopted pursuant to that section.  An applicant may submit an &amp;lt;/w:t&amp;gt;&amp;lt;/w:r&amp;gt;&amp;lt;w:bookmarkStart w:id="1246" w:name="_LINE__11_4ffbc295_7d5f_47a1_9c80_bd902b" /&amp;gt;&amp;lt;w:bookmarkEnd w:id="1245" /&amp;gt;&amp;lt;w:r w:rsidRPr="00C3372D"&amp;gt;&amp;lt;w:t xml:space="preserve"&amp;gt;application under the process established under this &amp;lt;/w:t&amp;gt;&amp;lt;/w:r&amp;gt;&amp;lt;/w:ins&amp;gt;&amp;lt;w:ins w:id="1247" w:author="BPS" w:date="2022-03-25T12:23:00Z"&amp;gt;&amp;lt;w:r&amp;gt;&amp;lt;w:t&amp;gt;sub&amp;lt;/w:t&amp;gt;&amp;lt;/w:r&amp;gt;&amp;lt;/w:ins&amp;gt;&amp;lt;w:ins w:id="1248" w:author="BPS" w:date="2022-03-23T13:18:00Z"&amp;gt;&amp;lt;w:r w:rsidRPr="00C3372D"&amp;gt;&amp;lt;w:t xml:space="preserve"&amp;gt;section or any other licensure &amp;lt;/w:t&amp;gt;&amp;lt;/w:r&amp;gt;&amp;lt;w:bookmarkStart w:id="1249" w:name="_LINE__12_1b03bba1_f16c_468b_9dd2_583ae4" /&amp;gt;&amp;lt;w:bookmarkEnd w:id="1246" /&amp;gt;&amp;lt;w:r w:rsidRPr="00C3372D"&amp;gt;&amp;lt;w:t&amp;gt;process authorized in this chapter.&amp;lt;/w:t&amp;gt;&amp;lt;/w:r&amp;gt;&amp;lt;/w:ins&amp;gt;&amp;lt;w:bookmarkEnd w:id="1249" /&amp;gt;&amp;lt;/w:p&amp;gt;&amp;lt;w:p w:rsidR="00D71FB1" w:rsidRDefault="00D71FB1" w:rsidP="00D71FB1"&amp;gt;&amp;lt;w:pPr&amp;gt;&amp;lt;w:ind w:left="360" w:firstLine="360" /&amp;gt;&amp;lt;/w:pPr&amp;gt;&amp;lt;w:bookmarkStart w:id="1250" w:name="_BILL_SECTION_HEADER__68e7b0e1_e4ad_419b" /&amp;gt;&amp;lt;w:bookmarkStart w:id="1251" w:name="_BILL_SECTION__c6a23654_6312_40de_ace1_c" /&amp;gt;&amp;lt;w:bookmarkStart w:id="1252" w:name="_PAR__4_94acc3f6_23c8_4710_bc60_8ecc1090" /&amp;gt;&amp;lt;w:bookmarkStart w:id="1253" w:name="_LINE__13_41c3b610_5c92_4636_b7d9_49931d" /&amp;gt;&amp;lt;w:bookmarkEnd w:id="1210" /&amp;gt;&amp;lt;w:bookmarkEnd w:id="1216" /&amp;gt;&amp;lt;w:bookmarkEnd w:id="1220" /&amp;gt;&amp;lt;w:bookmarkEnd w:id="1237" /&amp;gt;&amp;lt;w:bookmarkEnd w:id="1238" /&amp;gt;&amp;lt;w:bookmarkEnd w:id="1242" /&amp;gt;&amp;lt;w:r&amp;gt;&amp;lt;w:rPr&amp;gt;&amp;lt;w:b /&amp;gt;&amp;lt;w:sz w:val="24" /&amp;gt;&amp;lt;/w:rPr&amp;gt;&amp;lt;w:t xml:space="preserve"&amp;gt;Sec. &amp;lt;/w:t&amp;gt;&amp;lt;/w:r&amp;gt;&amp;lt;w:bookmarkStart w:id="1254" w:name="_BILL_SECTION_NUMBER__044b1338_c4e9_485c" /&amp;gt;&amp;lt;w:r&amp;gt;&amp;lt;w:rPr&amp;gt;&amp;lt;w:b /&amp;gt;&amp;lt;w:sz w:val="24" /&amp;gt;&amp;lt;/w:rPr&amp;gt;&amp;lt;w:t&amp;gt;52&amp;lt;/w:t&amp;gt;&amp;lt;/w:r&amp;gt;&amp;lt;w:bookmarkEnd w:id="1254" /&amp;gt;&amp;lt;w:r&amp;gt;&amp;lt;w:rPr&amp;gt;&amp;lt;w:b /&amp;gt;&amp;lt;w:sz w:val="24" /&amp;gt;&amp;lt;/w:rPr&amp;gt;&amp;lt;w:t&amp;gt;.  32 MRSA §18142-A&amp;lt;/w:t&amp;gt;&amp;lt;/w:r&amp;gt;&amp;lt;w:r&amp;gt;&amp;lt;w:t xml:space="preserve"&amp;gt; is enacted to read:&amp;lt;/w:t&amp;gt;&amp;lt;/w:r&amp;gt;&amp;lt;w:bookmarkEnd w:id="1253" /&amp;gt;&amp;lt;/w:p&amp;gt;&amp;lt;w:p w:rsidR="00D71FB1" w:rsidRDefault="00D71FB1" w:rsidP="00D71FB1"&amp;gt;&amp;lt;w:pPr&amp;gt;&amp;lt;w:ind w:left="1080" w:hanging="720" /&amp;gt;&amp;lt;w:rPr&amp;gt;&amp;lt;w:ins w:id="1255" w:author="BPS" w:date="2022-03-03T15:59:00Z" /&amp;gt;&amp;lt;/w:rPr&amp;gt;&amp;lt;/w:pPr&amp;gt;&amp;lt;w:bookmarkStart w:id="1256" w:name="_STATUTE_S__0a6c49ff_e23d_4ff7_a955_c23a" /&amp;gt;&amp;lt;w:bookmarkStart w:id="1257" w:name="_PAR__5_70b4d8e9_407c_4d13_8d38_f1c120cf" /&amp;gt;&amp;lt;w:bookmarkStart w:id="1258" w:name="_LINE__14_40148cc0_921b_4197_a7b7_3191d8" /&amp;gt;&amp;lt;w:bookmarkStart w:id="1259" w:name="_PROCESSED_CHANGE__586ab0ac_b693_4959_80" /&amp;gt;&amp;lt;w:bookmarkEnd w:id="1250" /&amp;gt;&amp;lt;w:bookmarkEnd w:id="1252" /&amp;gt;&amp;lt;w:ins w:id="1260" w:author="BPS" w:date="2022-03-03T15:59:00Z"&amp;gt;&amp;lt;w:r&amp;gt;&amp;lt;w:rPr&amp;gt;&amp;lt;w:b /&amp;gt;&amp;lt;/w:rPr&amp;gt;&amp;lt;w:t&amp;gt;§&amp;lt;/w:t&amp;gt;&amp;lt;/w:r&amp;gt;&amp;lt;w:bookmarkStart w:id="1261" w:name="_STATUTE_NUMBER__22eb57db_d5f8_44ca_a47f" /&amp;gt;&amp;lt;w:r&amp;gt;&amp;lt;w:rPr&amp;gt;&amp;lt;w:b /&amp;gt;&amp;lt;/w:rPr&amp;gt;&amp;lt;w:t&amp;gt;18142-A&amp;lt;/w:t&amp;gt;&amp;lt;/w:r&amp;gt;&amp;lt;w:bookmarkEnd w:id="1261" /&amp;gt;&amp;lt;w:r&amp;gt;&amp;lt;w:rPr&amp;gt;&amp;lt;w:b /&amp;gt;&amp;lt;/w:rPr&amp;gt;&amp;lt;w:t xml:space="preserve"&amp;gt;.  &amp;lt;/w:t&amp;gt;&amp;lt;/w:r&amp;gt;&amp;lt;w:bookmarkStart w:id="1262" w:name="_STATUTE_HEADNOTE__66b12c56_d65f_48e8_87" /&amp;gt;&amp;lt;w:r&amp;gt;&amp;lt;w:rPr&amp;gt;&amp;lt;w:b /&amp;gt;&amp;lt;/w:rPr&amp;gt;&amp;lt;w:t&amp;gt;Licensure by endorsement&amp;lt;/w:t&amp;gt;&amp;lt;/w:r&amp;gt;&amp;lt;w:bookmarkEnd w:id="1258" /&amp;gt;&amp;lt;w:bookmarkEnd w:id="1262" /&amp;gt;&amp;lt;/w:ins&amp;gt;&amp;lt;/w:p&amp;gt;&amp;lt;w:p w:rsidR="00D71FB1" w:rsidRDefault="00D71FB1" w:rsidP="00D71FB1"&amp;gt;&amp;lt;w:pPr&amp;gt;&amp;lt;w:ind w:left="360" w:firstLine="360" /&amp;gt;&amp;lt;/w:pPr&amp;gt;&amp;lt;w:bookmarkStart w:id="1263" w:name="_STATUTE_P__297569cf_8fc0_418a_b02c_e137" /&amp;gt;&amp;lt;w:bookmarkStart w:id="1264" w:name="_STATUTE_CONTENT__f7710948_eeb2_43a2_845" /&amp;gt;&amp;lt;w:bookmarkStart w:id="1265" w:name="_PAR__6_041a3621_bd38_4042_b156_4f14e166" /&amp;gt;&amp;lt;w:bookmarkStart w:id="1266" w:name="_LINE__15_81c7e478_85a8_42b6_81d1_917258" /&amp;gt;&amp;lt;w:bookmarkEnd w:id="1257" /&amp;gt;&amp;lt;w:ins w:id="1267" w:author="BPS" w:date="2022-03-03T15:59:00Z"&amp;gt;&amp;lt;w:r w:rsidRPr="00064C4A"&amp;gt;&amp;lt;w:t xml:space="preserve"&amp;gt;Notwithstanding any provision of this chapter to the contrary, the board shall establish &amp;lt;/w:t&amp;gt;&amp;lt;/w:r&amp;gt;&amp;lt;w:bookmarkStart w:id="1268" w:name="_LINE__16_03d501cc_78b2_4882_befd_f3a580" /&amp;gt;&amp;lt;w:bookmarkEnd w:id="1266" /&amp;gt;&amp;lt;w:r w:rsidRPr="00064C4A"&amp;gt;&amp;lt;w:t xml:space="preserve"&amp;gt;a process to issue a license by endorsement for each license authorized by this chapter to &amp;lt;/w:t&amp;gt;&amp;lt;/w:r&amp;gt;&amp;lt;w:bookmarkStart w:id="1269" w:name="_LINE__17_2fba5128_2d2b_4a44_b502_a0ec4a" /&amp;gt;&amp;lt;w:bookmarkEnd w:id="1268" /&amp;gt;&amp;lt;w:r w:rsidRPr="00064C4A"&amp;gt;&amp;lt;w:t xml:space="preserve"&amp;gt;an applicant pursuant to Title 10, &amp;lt;/w:t&amp;gt;&amp;lt;/w:r&amp;gt;&amp;lt;/w:ins&amp;gt;&amp;lt;w:ins w:id="1270" w:author="BPS" w:date="2022-03-03T16:13:00Z"&amp;gt;&amp;lt;w:r&amp;gt;&amp;lt;w:t&amp;gt;section&amp;lt;/w:t&amp;gt;&amp;lt;/w:r&amp;gt;&amp;lt;/w:ins&amp;gt;&amp;lt;w:ins w:id="1271" w:author="BPS" w:date="2022-03-03T15:59:00Z"&amp;gt;&amp;lt;w:r w:rsidRPr="00064C4A"&amp;gt;&amp;lt;w:t xml:space="preserve"&amp;gt; 8003-H and any applicable rules adopted pursuant &amp;lt;/w:t&amp;gt;&amp;lt;/w:r&amp;gt;&amp;lt;w:bookmarkStart w:id="1272" w:name="_LINE__18_7c398628_43fc_401a_a4f2_c43254" /&amp;gt;&amp;lt;w:bookmarkEnd w:id="1269" /&amp;gt;&amp;lt;w:r w:rsidRPr="00064C4A"&amp;gt;&amp;lt;w:t xml:space="preserve"&amp;gt;to that section. An applicant may submit an application under the process established under &amp;lt;/w:t&amp;gt;&amp;lt;/w:r&amp;gt;&amp;lt;w:bookmarkStart w:id="1273" w:name="_LINE__19_3ab1b606_fc27_41e8_b237_c5f06f" /&amp;gt;&amp;lt;w:bookmarkEnd w:id="1272" /&amp;gt;&amp;lt;w:r w:rsidRPr="00064C4A"&amp;gt;&amp;lt;w:t&amp;gt;this section or any other licensure process authorized in this chapter.&amp;lt;/w:t&amp;gt;&amp;lt;/w:r&amp;gt;&amp;lt;/w:ins&amp;gt;&amp;lt;w:bookmarkEnd w:id="1273" /&amp;gt;&amp;lt;/w:p&amp;gt;&amp;lt;w:p w:rsidR="00D71FB1" w:rsidRDefault="00D71FB1" w:rsidP="00D71FB1"&amp;gt;&amp;lt;w:pPr&amp;gt;&amp;lt;w:ind w:left="360" w:firstLine="360" /&amp;gt;&amp;lt;/w:pPr&amp;gt;&amp;lt;w:bookmarkStart w:id="1274" w:name="_BILL_SECTION_HEADER__e520c297_87c1_403a" /&amp;gt;&amp;lt;w:bookmarkStart w:id="1275" w:name="_BILL_SECTION__06052416_fdd3_471d_b3fa_1" /&amp;gt;&amp;lt;w:bookmarkStart w:id="1276" w:name="_PAR__7_853b520f_2138_4300_be79_006f6a46" /&amp;gt;&amp;lt;w:bookmarkStart w:id="1277" w:name="_LINE__20_1dbc2036_87f5_4e62_b613_cf4afa" /&amp;gt;&amp;lt;w:bookmarkEnd w:id="1251" /&amp;gt;&amp;lt;w:bookmarkEnd w:id="1256" /&amp;gt;&amp;lt;w:bookmarkEnd w:id="1259" /&amp;gt;&amp;lt;w:bookmarkEnd w:id="1263" /&amp;gt;&amp;lt;w:bookmarkEnd w:id="1264" /&amp;gt;&amp;lt;w:bookmarkEnd w:id="1265" /&amp;gt;&amp;lt;w:r&amp;gt;&amp;lt;w:rPr&amp;gt;&amp;lt;w:b /&amp;gt;&amp;lt;w:sz w:val="24" /&amp;gt;&amp;lt;/w:rPr&amp;gt;&amp;lt;w:t xml:space="preserve"&amp;gt;Sec. &amp;lt;/w:t&amp;gt;&amp;lt;/w:r&amp;gt;&amp;lt;w:bookmarkStart w:id="1278" w:name="_BILL_SECTION_NUMBER__9da7bc62_bbb7_49f8" /&amp;gt;&amp;lt;w:r&amp;gt;&amp;lt;w:rPr&amp;gt;&amp;lt;w:b /&amp;gt;&amp;lt;w:sz w:val="24" /&amp;gt;&amp;lt;/w:rPr&amp;gt;&amp;lt;w:t&amp;gt;53&amp;lt;/w:t&amp;gt;&amp;lt;/w:r&amp;gt;&amp;lt;w:bookmarkEnd w:id="1278" /&amp;gt;&amp;lt;w:r&amp;gt;&amp;lt;w:rPr&amp;gt;&amp;lt;w:b /&amp;gt;&amp;lt;w:sz w:val="24" /&amp;gt;&amp;lt;/w:rPr&amp;gt;&amp;lt;w:t&amp;gt;.  32 MRSA §18227-A&amp;lt;/w:t&amp;gt;&amp;lt;/w:r&amp;gt;&amp;lt;w:r&amp;gt;&amp;lt;w:t xml:space="preserve"&amp;gt; is enacted to read:&amp;lt;/w:t&amp;gt;&amp;lt;/w:r&amp;gt;&amp;lt;w:bookmarkEnd w:id="1277" /&amp;gt;&amp;lt;/w:p&amp;gt;&amp;lt;w:p w:rsidR="00D71FB1" w:rsidRDefault="00D71FB1" w:rsidP="00D71FB1"&amp;gt;&amp;lt;w:pPr&amp;gt;&amp;lt;w:ind w:left="1080" w:hanging="720" /&amp;gt;&amp;lt;w:rPr&amp;gt;&amp;lt;w:ins w:id="1279" w:author="BPS" w:date="2022-03-03T16:01:00Z" /&amp;gt;&amp;lt;/w:rPr&amp;gt;&amp;lt;/w:pPr&amp;gt;&amp;lt;w:bookmarkStart w:id="1280" w:name="_STATUTE_S__72af73cb_0aeb_423a_98d1_576f" /&amp;gt;&amp;lt;w:bookmarkStart w:id="1281" w:name="_PAR__8_55f60572_88cb_46c7_8279_8831e592" /&amp;gt;&amp;lt;w:bookmarkStart w:id="1282" w:name="_LINE__21_07891e55_a58b_4b0d_8beb_9f1656" /&amp;gt;&amp;lt;w:bookmarkStart w:id="1283" w:name="_PROCESSED_CHANGE__bb1fc370_d9d3_461b_b2" /&amp;gt;&amp;lt;w:bookmarkEnd w:id="1274" /&amp;gt;&amp;lt;w:bookmarkEnd w:id="1276" /&amp;gt;&amp;lt;w:ins w:id="1284" w:author="BPS" w:date="2022-03-03T16:01:00Z"&amp;gt;&amp;lt;w:r&amp;gt;&amp;lt;w:rPr&amp;gt;&amp;lt;w:b /&amp;gt;&amp;lt;/w:rPr&amp;gt;&amp;lt;w:t&amp;gt;§&amp;lt;/w:t&amp;gt;&amp;lt;/w:r&amp;gt;&amp;lt;w:bookmarkStart w:id="1285" w:name="_STATUTE_NUMBER__79b961cc_0b06_44b8_816d" /&amp;gt;&amp;lt;w:r&amp;gt;&amp;lt;w:rPr&amp;gt;&amp;lt;w:b /&amp;gt;&amp;lt;/w:rPr&amp;gt;&amp;lt;w:t&amp;gt;18227-A&amp;lt;/w:t&amp;gt;&amp;lt;/w:r&amp;gt;&amp;lt;w:bookmarkEnd w:id="1285" /&amp;gt;&amp;lt;w:r&amp;gt;&amp;lt;w:rPr&amp;gt;&amp;lt;w:b /&amp;gt;&amp;lt;/w:rPr&amp;gt;&amp;lt;w:t xml:space="preserve"&amp;gt;.  &amp;lt;/w:t&amp;gt;&amp;lt;/w:r&amp;gt;&amp;lt;w:bookmarkStart w:id="1286" w:name="_STATUTE_HEADNOTE__cb13e161_ef2d_4cb0_91" /&amp;gt;&amp;lt;w:r&amp;gt;&amp;lt;w:rPr&amp;gt;&amp;lt;w:b /&amp;gt;&amp;lt;/w:rPr&amp;gt;&amp;lt;w:t&amp;gt;Licensure by endorsement&amp;lt;/w:t&amp;gt;&amp;lt;/w:r&amp;gt;&amp;lt;w:bookmarkEnd w:id="1282" /&amp;gt;&amp;lt;w:bookmarkEnd w:id="1286" /&amp;gt;&amp;lt;/w:ins&amp;gt;&amp;lt;/w:p&amp;gt;&amp;lt;w:p w:rsidR="00D71FB1" w:rsidRDefault="00D71FB1" w:rsidP="00D71FB1"&amp;gt;&amp;lt;w:pPr&amp;gt;&amp;lt;w:ind w:left="360" w:firstLine="360" /&amp;gt;&amp;lt;/w:pPr&amp;gt;&amp;lt;w:bookmarkStart w:id="1287" w:name="_STATUTE_P__ee33bb85_4b99_4fb4_b6e8_1df5" /&amp;gt;&amp;lt;w:bookmarkStart w:id="1288" w:name="_STATUTE_CONTENT__7374368f_63bc_4cdf_b31" /&amp;gt;&amp;lt;w:bookmarkStart w:id="1289" w:name="_PAR__9_47ee7c19_b91c_4cb2_b368_97f6790b" /&amp;gt;&amp;lt;w:bookmarkStart w:id="1290" w:name="_LINE__22_a59bfc73_b827_4f0d_955e_350498" /&amp;gt;&amp;lt;w:bookmarkEnd w:id="1281" /&amp;gt;&amp;lt;w:ins w:id="1291" w:author="BPS" w:date="2022-03-03T16:01:00Z"&amp;gt;&amp;lt;w:r w:rsidRPr="00064C4A"&amp;gt;&amp;lt;w:t xml:space="preserve"&amp;gt;Notwithstanding any provision of this chapter to the contrary, the board shall establish &amp;lt;/w:t&amp;gt;&amp;lt;/w:r&amp;gt;&amp;lt;w:bookmarkStart w:id="1292" w:name="_LINE__23_0ebe3bdf_6a2d_47d3_923b_ddb0c2" /&amp;gt;&amp;lt;w:bookmarkEnd w:id="1290" /&amp;gt;&amp;lt;w:r w:rsidRPr="00064C4A"&amp;gt;&amp;lt;w:t xml:space="preserve"&amp;gt;a process to issue a license by endorsement for each license authorized by this chapter to &amp;lt;/w:t&amp;gt;&amp;lt;/w:r&amp;gt;&amp;lt;w:bookmarkStart w:id="1293" w:name="_LINE__24_39225507_aee8_4be9_a25f_6c592a" /&amp;gt;&amp;lt;w:bookmarkEnd w:id="1292" /&amp;gt;&amp;lt;w:r w:rsidRPr="00064C4A"&amp;gt;&amp;lt;w:t xml:space="preserve"&amp;gt;an applicant pursuant to Title 10, &amp;lt;/w:t&amp;gt;&amp;lt;/w:r&amp;gt;&amp;lt;/w:ins&amp;gt;&amp;lt;w:ins w:id="1294" w:author="BPS" w:date="2022-03-03T16:13:00Z"&amp;gt;&amp;lt;w:r&amp;gt;&amp;lt;w:t&amp;gt;section&amp;lt;/w:t&amp;gt;&amp;lt;/w:r&amp;gt;&amp;lt;/w:ins&amp;gt;&amp;lt;w:ins w:id="1295" w:author="BPS" w:date="2022-03-03T16:01:00Z"&amp;gt;&amp;lt;w:r w:rsidRPr="00064C4A"&amp;gt;&amp;lt;w:t xml:space="preserve"&amp;gt; 8003-H and any applicable rules adopted pursuant &amp;lt;/w:t&amp;gt;&amp;lt;/w:r&amp;gt;&amp;lt;w:bookmarkStart w:id="1296" w:name="_LINE__25_f0e4753b_ba77_46d7_982f_6e7cbe" /&amp;gt;&amp;lt;w:bookmarkEnd w:id="1293" /&amp;gt;&amp;lt;w:r w:rsidRPr="00064C4A"&amp;gt;&amp;lt;w:t xml:space="preserve"&amp;gt;to that section. An applicant may submit an application under the process established under &amp;lt;/w:t&amp;gt;&amp;lt;/w:r&amp;gt;&amp;lt;w:bookmarkStart w:id="1297" w:name="_LINE__26_a9fe54d0_27ac_4a2e_827e_97febd" /&amp;gt;&amp;lt;w:bookmarkEnd w:id="1296" /&amp;gt;&amp;lt;w:r w:rsidRPr="00064C4A"&amp;gt;&amp;lt;w:t&amp;gt;this section or any other licensure process authorized in this chapter.&amp;lt;/w:t&amp;gt;&amp;lt;/w:r&amp;gt;&amp;lt;/w:ins&amp;gt;&amp;lt;w:bookmarkEnd w:id="1297" /&amp;gt;&amp;lt;/w:p&amp;gt;&amp;lt;w:p w:rsidR="00D71FB1" w:rsidRDefault="00D71FB1" w:rsidP="00D71FB1"&amp;gt;&amp;lt;w:pPr&amp;gt;&amp;lt;w:keepNext /&amp;gt;&amp;lt;w:spacing w:before="240" /&amp;gt;&amp;lt;w:ind w:left="360" /&amp;gt;&amp;lt;w:jc w:val="center" /&amp;gt;&amp;lt;/w:pPr&amp;gt;&amp;lt;w:bookmarkStart w:id="1298" w:name="_SUMMARY__6a09aae6_2571_4e8f_a189_98a6df" /&amp;gt;&amp;lt;w:bookmarkStart w:id="1299" w:name="_PAR__10_9be14a31_1e2b_410c_9f74_1d05e61" /&amp;gt;&amp;lt;w:bookmarkStart w:id="1300" w:name="_LINE__27_11472eed_064a_4970_b516_f0c6de" /&amp;gt;&amp;lt;w:bookmarkEnd w:id="8" /&amp;gt;&amp;lt;w:bookmarkEnd w:id="1275" /&amp;gt;&amp;lt;w:bookmarkEnd w:id="1280" /&amp;gt;&amp;lt;w:bookmarkEnd w:id="1283" /&amp;gt;&amp;lt;w:bookmarkEnd w:id="1287" /&amp;gt;&amp;lt;w:bookmarkEnd w:id="1288" /&amp;gt;&amp;lt;w:bookmarkEnd w:id="1289" /&amp;gt;&amp;lt;w:r&amp;gt;&amp;lt;w:rPr&amp;gt;&amp;lt;w:b /&amp;gt;&amp;lt;w:sz w:val="24" /&amp;gt;&amp;lt;/w:rPr&amp;gt;&amp;lt;w:t&amp;gt;SUMMARY&amp;lt;/w:t&amp;gt;&amp;lt;/w:r&amp;gt;&amp;lt;w:bookmarkEnd w:id="1300" /&amp;gt;&amp;lt;/w:p&amp;gt;&amp;lt;w:p w:rsidR="00D71FB1" w:rsidRDefault="00D71FB1" w:rsidP="00D71FB1"&amp;gt;&amp;lt;w:pPr&amp;gt;&amp;lt;w:ind w:left="360" w:firstLine="360" /&amp;gt;&amp;lt;/w:pPr&amp;gt;&amp;lt;w:bookmarkStart w:id="1301" w:name="_Hlk99186908" /&amp;gt;&amp;lt;w:bookmarkStart w:id="1302" w:name="_PAR__11_977f9427_f718_4f68_bae0_8e00e76" /&amp;gt;&amp;lt;w:bookmarkStart w:id="1303" w:name="_LINE__28_04f7825b_7844_4477_a94a_17a8fc" /&amp;gt;&amp;lt;w:bookmarkEnd w:id="1299" /&amp;gt;&amp;lt;w:r&amp;gt;&amp;lt;w:t xml:space="preserve"&amp;gt;This bill implements the legislative intent of Public Law 2021, chapter 167.  The bill &amp;lt;/w:t&amp;gt;&amp;lt;/w:r&amp;gt;&amp;lt;w:bookmarkStart w:id="1304" w:name="_LINE__29_c474487a_a0a3_4a25_b87c_7d40d0" /&amp;gt;&amp;lt;w:bookmarkEnd w:id="1303" /&amp;gt;&amp;lt;w:r&amp;gt;&amp;lt;w:t xml:space="preserve"&amp;gt;clarifies that certain documentation and fee waivers may be authorized only in situations &amp;lt;/w:t&amp;gt;&amp;lt;/w:r&amp;gt;&amp;lt;w:bookmarkStart w:id="1305" w:name="_LINE__30_cc1e7500_8390_4bc9_9f3c_098076" /&amp;gt;&amp;lt;w:bookmarkEnd w:id="1304" /&amp;gt;&amp;lt;w:r&amp;gt;&amp;lt;w:t xml:space="preserve"&amp;gt;of extreme and demonstrated hardship and only for individuals educated or trained in &amp;lt;/w:t&amp;gt;&amp;lt;/w:r&amp;gt;&amp;lt;w:bookmarkStart w:id="1306" w:name="_LINE__31_1f9d97ab_80f1_4475_83c4_7dd013" /&amp;gt;&amp;lt;w:bookmarkEnd w:id="1305" /&amp;gt;&amp;lt;w:r&amp;gt;&amp;lt;w:t xml:space="preserve"&amp;gt;jurisdictions outside the United States.  The bill also allows a licensing entity the &amp;lt;/w:t&amp;gt;&amp;lt;/w:r&amp;gt;&amp;lt;w:bookmarkStart w:id="1307" w:name="_LINE__32_25ec58d5_94c5_41ab_bcdc_588c73" /&amp;gt;&amp;lt;w:bookmarkEnd w:id="1306" /&amp;gt;&amp;lt;w:r&amp;gt;&amp;lt;w:t xml:space="preserve"&amp;gt;opportunity to issue licenses by endorsement prior to the conclusion of the rule-making &amp;lt;/w:t&amp;gt;&amp;lt;/w:r&amp;gt;&amp;lt;w:bookmarkStart w:id="1308" w:name="_LINE__33_05b7d6f0_6875_45f8_8e70_84184f" /&amp;gt;&amp;lt;w:bookmarkEnd w:id="1307" /&amp;gt;&amp;lt;w:r&amp;gt;&amp;lt;w:t&amp;gt;process.&amp;lt;/w:t&amp;gt;&amp;lt;/w:r&amp;gt;&amp;lt;w:bookmarkEnd w:id="1308" /&amp;gt;&amp;lt;/w:p&amp;gt;&amp;lt;w:p w:rsidR="00D71FB1" w:rsidRDefault="00D71FB1" w:rsidP="00D71FB1"&amp;gt;&amp;lt;w:pPr&amp;gt;&amp;lt;w:ind w:left="360" w:firstLine="360" /&amp;gt;&amp;lt;/w:pPr&amp;gt;&amp;lt;w:bookmarkStart w:id="1309" w:name="_PAR__12_cddf10e5_8c13_461c_916c_3e56da2" /&amp;gt;&amp;lt;w:bookmarkStart w:id="1310" w:name="_LINE__34_2692b831_73d1_4c0a_9e26_02e4e9" /&amp;gt;&amp;lt;w:bookmarkEnd w:id="1302" /&amp;gt;&amp;lt;w:r&amp;gt;&amp;lt;w:t xml:space="preserve"&amp;gt;In addition, the bill adds language to the powers of the Department of Professional and &amp;lt;/w:t&amp;gt;&amp;lt;/w:r&amp;gt;&amp;lt;w:bookmarkStart w:id="1311" w:name="_LINE__35_54209fa6_eb3a_4450_aafd_c10ad4" /&amp;gt;&amp;lt;w:bookmarkEnd w:id="1310" /&amp;gt;&amp;lt;w:r&amp;gt;&amp;lt;w:t xml:space="preserve"&amp;gt;Financial Regulation, Office of Professional and Occupational Regulation and to certain &amp;lt;/w:t&amp;gt;&amp;lt;/w:r&amp;gt;&amp;lt;w:bookmarkStart w:id="1312" w:name="_LINE__36_65c33dc6_389b_4798_a180_7583d1" /&amp;gt;&amp;lt;w:bookmarkEnd w:id="1311" /&amp;gt;&amp;lt;w:r&amp;gt;&amp;lt;w:t xml:space="preserve"&amp;gt;licensing entities within the office to clarify that the licensing entities are required to &amp;lt;/w:t&amp;gt;&amp;lt;/w:r&amp;gt;&amp;lt;w:bookmarkStart w:id="1313" w:name="_LINE__37_8c443eb6_8e2e_4b3d_9a48_66b13e" /&amp;gt;&amp;lt;w:bookmarkEnd w:id="1312" /&amp;gt;&amp;lt;w:r&amp;gt;&amp;lt;w:t xml:space="preserve"&amp;gt;establish a process for licensure by endorsement despite any conflicting statutory language. &amp;lt;/w:t&amp;gt;&amp;lt;/w:r&amp;gt;&amp;lt;w:bookmarkStart w:id="1314" w:name="_LINE__38_5b44bb4e_e388_4ce8_b4c4_5b0123" /&amp;gt;&amp;lt;w:bookmarkEnd w:id="1313" /&amp;gt;&amp;lt;w:r&amp;gt;&amp;lt;w:t xml:space="preserve"&amp;gt;This bill clarifies that an applicant to the licensing entities within the office may apply &amp;lt;/w:t&amp;gt;&amp;lt;/w:r&amp;gt;&amp;lt;w:bookmarkStart w:id="1315" w:name="_LINE__39_3faa1d81_b831_489a_825b_a4386a" /&amp;gt;&amp;lt;w:bookmarkEnd w:id="1314" /&amp;gt;&amp;lt;w:r&amp;gt;&amp;lt;w:t&amp;gt;under the application process of the applicant's choice.&amp;lt;/w:t&amp;gt;&amp;lt;/w:r&amp;gt;&amp;lt;w:bookmarkEnd w:id="1315" /&amp;gt;&amp;lt;/w:p&amp;gt;&amp;lt;w:bookmarkEnd w:id="1" /&amp;gt;&amp;lt;w:bookmarkEnd w:id="2" /&amp;gt;&amp;lt;w:bookmarkEnd w:id="1217" /&amp;gt;&amp;lt;w:bookmarkEnd w:id="1298" /&amp;gt;&amp;lt;w:bookmarkEnd w:id="1301" /&amp;gt;&amp;lt;w:bookmarkEnd w:id="1309" /&amp;gt;&amp;lt;w:p w:rsidR="00000000" w:rsidRDefault="00D71FB1"&amp;gt;&amp;lt;w:r&amp;gt;&amp;lt;w:t xml:space="preserve"&amp;gt; &amp;lt;/w:t&amp;gt;&amp;lt;/w:r&amp;gt;&amp;lt;/w:p&amp;gt;&amp;lt;w:sectPr w:rsidR="00000000" w:rsidSect="00D71FB1"&amp;gt;&amp;lt;w:footerReference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w:rsidR="00E402F9" w:rsidRDefault="00D71FB1"&amp;gt;&amp;lt;w:pPr&amp;gt;&amp;lt;w:pStyle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/&amp;gt;&amp;lt;/w:rPr&amp;gt;&amp;lt;w:t&amp;gt;130LR2653(01)&amp;lt;/w:t&amp;gt;&amp;lt;/w:r&amp;gt;&amp;lt;w:r&amp;gt;&amp;lt;w:rPr&amp;gt;&amp;lt;w:snapToGrid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11623897_f7ce_45ae_9145_e128816&lt;/BookmarkName&gt;&lt;Tables /&gt;&lt;/ProcessedCheckInPage&gt;&lt;ProcessedCheckInPage&gt;&lt;PageNumber&gt;2&lt;/PageNumber&gt;&lt;BookmarkName&gt;_PAGE__2_fad35a86_ab29_4485_a9e8_e3ae76a&lt;/BookmarkName&gt;&lt;Tables /&gt;&lt;/ProcessedCheckInPage&gt;&lt;ProcessedCheckInPage&gt;&lt;PageNumber&gt;3&lt;/PageNumber&gt;&lt;BookmarkName&gt;_PAGE__3_326c72e2_4fab_4935_82fc_5eb6b91&lt;/BookmarkName&gt;&lt;Tables /&gt;&lt;/ProcessedCheckInPage&gt;&lt;ProcessedCheckInPage&gt;&lt;PageNumber&gt;4&lt;/PageNumber&gt;&lt;BookmarkName&gt;_PAGE__4_3f45d014_313f_4786_8eaa_d681084&lt;/BookmarkName&gt;&lt;Tables /&gt;&lt;/ProcessedCheckInPage&gt;&lt;ProcessedCheckInPage&gt;&lt;PageNumber&gt;5&lt;/PageNumber&gt;&lt;BookmarkName&gt;_PAGE__5_890f40af_15b7_4fc5_ac4e_d408ff2&lt;/BookmarkName&gt;&lt;Tables /&gt;&lt;/ProcessedCheckInPage&gt;&lt;ProcessedCheckInPage&gt;&lt;PageNumber&gt;6&lt;/PageNumber&gt;&lt;BookmarkName&gt;_PAGE__6_4f8d88c6_ce78_4f5b_bb4a_73412b3&lt;/BookmarkName&gt;&lt;Tables /&gt;&lt;/ProcessedCheckInPage&gt;&lt;ProcessedCheckInPage&gt;&lt;PageNumber&gt;7&lt;/PageNumber&gt;&lt;BookmarkName&gt;_PAGE__7_664c753d_18e9_48d9_acd9_daac4b7&lt;/BookmarkName&gt;&lt;Tables /&gt;&lt;/ProcessedCheckInPage&gt;&lt;ProcessedCheckInPage&gt;&lt;PageNumber&gt;8&lt;/PageNumber&gt;&lt;BookmarkName&gt;_PAGE__8_c36b239b_bfb7_44c2_bc6f_ffefeda&lt;/BookmarkName&gt;&lt;Tables /&gt;&lt;/ProcessedCheckInPage&gt;&lt;ProcessedCheckInPage&gt;&lt;PageNumber&gt;9&lt;/PageNumber&gt;&lt;BookmarkName&gt;_PAGE__9_d71428ea_ed08_478d_915c_ee68969&lt;/BookmarkName&gt;&lt;Tables /&gt;&lt;/ProcessedCheckInPage&gt;&lt;ProcessedCheckInPage&gt;&lt;PageNumber&gt;10&lt;/PageNumber&gt;&lt;BookmarkName&gt;_PAGE__10_4a214db8_5632_4376_9bf9_b175bf&lt;/BookmarkName&gt;&lt;Tables /&gt;&lt;/ProcessedCheckInPage&gt;&lt;/Pages&gt;&lt;Paragraphs&gt;&lt;CheckInParagraphs&gt;&lt;PageNumber&gt;1&lt;/PageNumber&gt;&lt;BookmarkName&gt;_PAR__1_6df6f35d_b50d_48ca_852f_431d30b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04808a5_a354_42e6_a236_dfd0d72b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bbd43c40_ecdc_4a53_8eba_f5feb71e&lt;/BookmarkName&gt;&lt;StartingLineNumber&gt;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8717a7c8_61e3_4a1b_875b_5bde6d84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277c06a0_e28f_4acb_a122_36d442a9&lt;/BookmarkName&gt;&lt;StartingLineNumber&gt;17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78272b61_b6b1_45f1_a0be_e73df7c5&lt;/BookmarkName&gt;&lt;StartingLineNumber&gt;27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c02d0174_9973_419b_b57f_c4017ec0&lt;/BookmarkName&gt;&lt;StartingLineNumber&gt;29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09da1c15_2e33_4f96_bba3_ce9dc2bd&lt;/BookmarkName&gt;&lt;StartingLineNumber&gt;38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ad0a9a37_6f0c_49d8_bfda_442c1063&lt;/BookmarkName&gt;&lt;StartingLineNumber&gt;40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2b14ce8f_39fb_4a49_b09b_394dcfc3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2ed95c18_2421_480e_a28e_67e273a7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7c71b438_8e71_4855_aa85_4faa4569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d2ee315_47f9_45fc_96a1_f7b30d3a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51aae61f_efa4_48ff_ba2d_e31e1ca3&lt;/BookmarkName&gt;&lt;StartingLineNumber&gt;11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99c71ed7_2dfd_4bec_a013_ec12c3f6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c732f347_91d3_42c0_9ec8_9a79e788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44bc8900_a9df_476c_a3fa_ae339542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762c8815_c284_43eb_9306_5a1d6117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e0c1437b_8621_4f1b_8136_5cf64a2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11_023db081_a40f_4d76_a031_71caac9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12_45c2590d_7d8e_413a_a751_b0c14ab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13_e51e8a72_c46f_4bea_adfa_6b06046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14_f75e9d8b_4b54_4abf_a686_d9e9dcd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15_0cfaa024_678e_4a34_a762_91d97e8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16_08fd52bf_923d_4dc7_be8d_86315e9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17_d851b717_4abe_40ee_bc5c_b259b4c&lt;/BookmarkName&gt;&lt;StartingLineNumber&gt;41&lt;/StartingLineNumber&gt;&lt;EndingLineNumber&gt;41&lt;/EndingLineNumber&gt;&lt;PostTableLine&gt;false&lt;/PostTableLine&gt;&lt;PostKeepWithNext&gt;false&lt;/PostKeepWithNext&gt;&lt;RequiresSectionBreak&gt;true&lt;/RequiresSectionBreak&gt;&lt;SectionStartingLineNumber&gt;3&lt;/SectionStartingLineNumber&gt;&lt;/CheckInParagraphs&gt;&lt;CheckInParagraphs&gt;&lt;PageNumber&gt;3&lt;/PageNumber&gt;&lt;BookmarkName&gt;_PAR__1_7b19c77e_52b2_44cf_8d18_8efbb3f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77e6ae3f_d7e2_4758_9b02_eef945fd&lt;/BookmarkName&gt;&lt;StartingLineNumber&gt;2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0cb0ccc0_e666_4a20_800d_549b3632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014aae13_a1f2_4efc_9e89_51ac7db0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3124b225_2092_43e4_a698_47f0dd8f&lt;/BookmarkName&gt;&lt;StartingLineNumber&gt;9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6abd4800_1a1a_4b20_873c_5f6782c5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7_580e5df5_a7a7_4d39_9843_adac6841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8_c4cb9442_04fc_407a_8340_5b020532&lt;/BookmarkName&gt;&lt;StartingLineNumber&gt;16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9_664564e4_dc9e_4eb5_a48f_4e10a6f0&lt;/BookmarkName&gt;&lt;StartingLineNumber&gt;21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10_17482161_c707_41ee_8b27_fd8b6db&lt;/BookmarkName&gt;&lt;StartingLineNumber&gt;23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11_1b4890d2_a342_4e4d_b864_50e6469&lt;/BookmarkName&gt;&lt;StartingLineNumber&gt;28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12_7382891f_0605_480d_9cfd_61f8e41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13_f7cf0c15_5eb1_40ed_b6b8_0d0ce5b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14_a5f25ded_f8d7_4514_a1dc_f11ef43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15_93d14c06_4fea_4140_b82d_7a84b88&lt;/BookmarkName&gt;&lt;StartingLineNumber&gt;33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16_772eb71d_1cc6_4f30_a7aa_e238279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17_7b52ef88_7f62_4e32_af4e_df33528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4&lt;/PageNumber&gt;&lt;BookmarkName&gt;_PAR__1_0a826b66_4c86_46a2_81f2_2ed9253c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2_8d41e3bd_dbfe_48ea_96bc_a40283d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3_6f6d95ed_5d61_4b0d_bd34_804ae258&lt;/BookmarkName&gt;&lt;StartingLineNumber&gt;8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4_0a0fbba3_7660_4f84_91ce_d39290dc&lt;/BookmarkName&gt;&lt;StartingLineNumber&gt;9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5_aa8384e1_a293_4d8f_a7fa_eec427c1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6_4fd35afb_8640_432b_96bf_5947b776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7_fbfd4f97_30b7_43d4_88dd_cb5c4fec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8_bd3286ab_7a4a_4ea4_b47b_d1d7b686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9_6fe27a91_dd92_44f3_a065_3d80cbe1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10_4ff374ee_877e_4af5_a015_e0c4b1f&lt;/BookmarkName&gt;&lt;StartingLineNumber&gt;29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11_f51a6887_8513_4186_8e14_45177ed&lt;/BookmarkName&gt;&lt;StartingLineNumber&gt;30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12_9d2ab084_a304_4fdb_a500_2df0a5a&lt;/BookmarkName&gt;&lt;StartingLineNumber&gt;31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13_c2f82808_f2c8_473e_9a9f_b0be6cd&lt;/BookmarkName&gt;&lt;StartingLineNumber&gt;36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14_a4330e79_c6a3_496a_85ee_bd68438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4&lt;/PageNumber&gt;&lt;BookmarkName&gt;_PAR__15_4c91af6b_691c_4e6f_ad70_7f32c16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5&lt;/PageNumber&gt;&lt;BookmarkName&gt;_PAR__1_b5755d1d_9cb9_4958_b9ff_ae6de83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2_bb282d0f_6691_4e19_b250_618a5d80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3_4583f354_7a04_438e_b47b_e5ea1e4e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4_c9cf6364_cdaf_4e0e_9eda_eb3bdabb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5_7bae1137_035a_4b32_8c78_e4977cc5&lt;/BookmarkName&gt;&lt;StartingLineNumber&gt;7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6_eafd72cb_1beb_4d31_947a_cde0a561&lt;/BookmarkName&gt;&lt;StartingLineNumber&gt;11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7_5e9f90bd_f217_4776_966a_4dc0eefd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8_a659ffb7_6edc_4671_a414_4026c5ce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9_d6f5d2c7_bcff_45e4_81c7_5d78bcfc&lt;/BookmarkName&gt;&lt;StartingLineNumber&gt;19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10_206ba941_918e_42bf_9ac9_81e1928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11_a89fe081_cf11_49cc_9a28_df4d651&lt;/BookmarkName&gt;&lt;StartingLineNumber&gt;27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12_776075a3_4e6d_4c7a_ad8f_450b089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13_e5e70767_3312_4c40_a7d9_4666995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14_c6ad633b_5e3e_4132_95fd_d588dc3&lt;/BookmarkName&gt;&lt;StartingLineNumber&gt;35&lt;/StartingLineNumber&gt;&lt;EndingLineNumber&gt;39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5&lt;/PageNumber&gt;&lt;BookmarkName&gt;_PAR__15_acb2b6ab_2223_4d97_942f_3a6af6d&lt;/BookmarkName&gt;&lt;StartingLineNumber&gt;40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6&lt;/PageNumber&gt;&lt;BookmarkName&gt;_PAR__1_ab630208_a255_49a3_a2fc_5aea9836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2_ead04be2_a5dc_4d73_b608_6c8121d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3_5e79c833_1427_4fe0_8f55_ea711843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4_fa5b4e83_5f8f_476f_9e07_054a6700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5_d359f645_c336_4291_a1f7_5970b7c2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6_d5c28c20_10ad_45b1_86cf_03d673e7&lt;/BookmarkName&gt;&lt;StartingLineNumber&gt;13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7_3f21f278_a90d_4968_bc16_9829b6d0&lt;/BookmarkName&gt;&lt;StartingLineNumber&gt;21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8_8a93f63a_ec02_48bb_9897_12617324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9_0767e0a3_ee51_41fd_bc9d_1df0c955&lt;/BookmarkName&gt;&lt;StartingLineNumber&gt;28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10_17ee177b_7020_4ae8_a699_82f7530&lt;/BookmarkName&gt;&lt;StartingLineNumber&gt;29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11_fe3db124_df03_40aa_b7c2_6544cd0&lt;/BookmarkName&gt;&lt;StartingLineNumber&gt;34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12_b9d3533e_15e7_476a_bd57_5fe1de4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13_d882a7d6_0fc3_40e0_aff2_e28d751&lt;/BookmarkName&gt;&lt;StartingLineNumber&gt;36&lt;/StartingLineNumber&gt;&lt;EndingLineNumber&gt;40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6&lt;/PageNumber&gt;&lt;BookmarkName&gt;_PAR__14_cbb3675e_84fd_426c_ac90_0de11d7&lt;/BookmarkName&gt;&lt;StartingLineNumber&gt;41&lt;/StartingLineNumber&gt;&lt;EndingLineNumber&gt;42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7&lt;/PageNumber&gt;&lt;BookmarkName&gt;_PAR__1_1345aaff_e2d5_4b0e_aa3e_902c369c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2_465b2fde_f4dd_4f12_991a_5fe13404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3_f6d5eee4_c7c2_4f60_abe9_a448839c&lt;/BookmarkName&gt;&lt;StartingLineNumber&gt;4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4_f1f3d33e_9269_43a9_91a6_51b74848&lt;/BookmarkName&gt;&lt;StartingLineNumber&gt;10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5_1bf0e8b2_dd5f_4327_8355_2a3d6fd8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6_75b53fcf_b6d1_40fc_a133_a8287b7a&lt;/BookmarkName&gt;&lt;StartingLineNumber&gt;12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7_c0a2062a_1f62_45fe_b411_4be9fac8&lt;/BookmarkName&gt;&lt;StartingLineNumber&gt;17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8_afb2bb14_3f19_41ea_88bc_cf4d8242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9_0e106187_9773_4b61_88ba_dd6b4216&lt;/BookmarkName&gt;&lt;StartingLineNumber&gt;19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10_230e0d34_a67c_404f_b1c6_747593f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11_86ada33a_c416_4544_88f8_31b933b&lt;/BookmarkName&gt;&lt;StartingLineNumber&gt;25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12_1c5f16e0_6322_4b5c_b55b_05c8866&lt;/BookmarkName&gt;&lt;StartingLineNumber&gt;26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13_1e32ff48_f5a9_495b_a6ff_1a8ac07&lt;/BookmarkName&gt;&lt;StartingLineNumber&gt;31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14_3c4a4d77_fcdd_4eed_8fac_1376cb2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15_77c8ac21_fee0_41ee_9286_ece8a66&lt;/BookmarkName&gt;&lt;StartingLineNumber&gt;33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16_d3c27f42_449a_46f7_8f07_cf00f73&lt;/BookmarkName&gt;&lt;StartingLineNumber&gt;38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7&lt;/PageNumber&gt;&lt;BookmarkName&gt;_PAR__17_42c8fa59_c87d_4296_9db5_4205bae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8&lt;/PageNumber&gt;&lt;BookmarkName&gt;_PAR__1_ee2a46db_1053_44e3_a058_a853c7da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2_11b0e94a_b2a4_4b6d_8083_755cadd7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3_48dd0971_9f64_4dec_a512_1a5f2c81&lt;/BookmarkName&gt;&lt;StartingLineNumber&gt;7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4_42abb572_aa46_490d_94a1_70fe0c10&lt;/BookmarkName&gt;&lt;StartingLineNumber&gt;8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5_f610dba6_8d7c_4df5_a6ba_be58a0a2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6_7d3fb05c_222d_4fc3_80de_f98a12d3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7_249522d8_192d_47f9_ba05_47555a41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8_db4b51be_3deb_41a1_9956_cea2d5b5&lt;/BookmarkName&gt;&lt;StartingLineNumber&gt;20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9_7b600b24_c20c_4d0e_a9a7_8f330867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10_e8ca9f78_6796_49a5_8700_80d557c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11_7aaa1fb4_f979_4440_be7f_a89fa18&lt;/BookmarkName&gt;&lt;StartingLineNumber&gt;25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12_5cb59c19_f347_4866_a2c0_6e127b3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13_b980f67b_7a51_4eb5_a009_71fc12c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14_4d3dc071_b165_4ebd_a973_9f038db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8&lt;/PageNumber&gt;&lt;BookmarkName&gt;_PAR__15_b7ca4bc4_9302_46a7_ad68_be408d6&lt;/BookmarkName&gt;&lt;StartingLineNumber&gt;36&lt;/StartingLineNumber&gt;&lt;EndingLineNumber&gt;41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9&lt;/PageNumber&gt;&lt;BookmarkName&gt;_PAR__1_6d64bfd7_a9da_43a7_9fb2_c5fe0005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2_9de86480_4bce_461e_9406_53090c50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3_b905c4b5_5bb2_46f5_8b84_b1da30cf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4_a586612d_5270_46e7_9130_14edc897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5_264d4de3_7a42_4e8e_ab62_e6f9fcd4&lt;/BookmarkName&gt;&lt;StartingLineNumber&gt;7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6_d3a145a5_af9c_4d74_8c71_877f796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7_17f68831_d9f6_43ca_8334_41d8b1d4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8_b6482f9d_6224_4d7d_881d_42ec8c18&lt;/BookmarkName&gt;&lt;StartingLineNumber&gt;14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9_9efeec54_7ac8_4678_8e87_2d5e421a&lt;/BookmarkName&gt;&lt;StartingLineNumber&gt;19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10_441e8600_82bd_4c35_9763_9fa786b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11_8d82a622_72db_421d_b3d4_d22a91f&lt;/BookmarkName&gt;&lt;StartingLineNumber&gt;21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12_d7025ce5_0468_4878_98ea_dfa0717&lt;/BookmarkName&gt;&lt;StartingLineNumber&gt;26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13_40c3b5d0_47c0_405a_9563_0d3f3fc&lt;/BookmarkName&gt;&lt;StartingLineNumber&gt;28&lt;/StartingLineNumber&gt;&lt;EndingLineNumber&gt;31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14_cfde9c28_4dab_48e7_8d16_01932c2&lt;/BookmarkName&gt;&lt;StartingLineNumber&gt;32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15_db939043_bc77_4653_a279_b8c3ffb&lt;/BookmarkName&gt;&lt;StartingLineNumber&gt;33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16_b46291ff_aae4_4b9c_a566_0d5e2b1&lt;/BookmarkName&gt;&lt;StartingLineNumber&gt;34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9&lt;/PageNumber&gt;&lt;BookmarkName&gt;_PAR__17_edc84dc4_de89_4fe3_bb81_6876e72&lt;/BookmarkName&gt;&lt;StartingLineNumber&gt;39&lt;/StartingLineNumber&gt;&lt;EndingLineNumber&gt;40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10&lt;/PageNumber&gt;&lt;BookmarkName&gt;_PAR__1_5ede62cb_2655_4655_9a20_c4aaee35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2_b8822a02_7dee_42a4_be5e_b3959c58&lt;/BookmarkName&gt;&lt;StartingLineNumber&gt;2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3_5dd4e821_9ead_4c33_850d_03bea8b7&lt;/BookmarkName&gt;&lt;StartingLineNumber&gt;7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4_94acc3f6_23c8_4710_bc60_8ecc1090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5_70b4d8e9_407c_4d13_8d38_f1c120cf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6_041a3621_bd38_4042_b156_4f14e166&lt;/BookmarkName&gt;&lt;StartingLineNumber&gt;15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7_853b520f_2138_4300_be79_006f6a46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8_55f60572_88cb_46c7_8279_8831e592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9_47ee7c19_b91c_4cb2_b368_97f6790b&lt;/BookmarkName&gt;&lt;StartingLineNumber&gt;22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10_9be14a31_1e2b_410c_9f74_1d05e61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11_977f9427_f718_4f68_bae0_8e00e76&lt;/BookmarkName&gt;&lt;StartingLineNumber&gt;28&lt;/StartingLineNumber&gt;&lt;EndingLineNumber&gt;33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10&lt;/PageNumber&gt;&lt;BookmarkName&gt;_PAR__12_cddf10e5_8c13_461c_916c_3e56da2&lt;/BookmarkName&gt;&lt;StartingLineNumber&gt;34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