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Decedents joint tenants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Decedents joint tenants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Decedents joint tenants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§1104. DECEDENTS JOINT TENANTS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