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Affirmance, reversal or alteration of commissioners' order;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§3352. Affirmance, reversal or alteration of commissioners' order;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Affirmance, reversal or alteration of commissioners' order;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§3352. AFFIRMANCE, REVERSAL OR ALTERATION OF COMMISSIONERS' ORDER;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