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§§A15,A25 (RP). PL 1985, c. 142,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§4205. Private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Private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§4205. PRIVATE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