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11606</w:t>
        <w:t xml:space="preserve">.  </w:t>
      </w:r>
      <w:r>
        <w:rPr>
          <w:b/>
        </w:rPr>
        <w:t xml:space="preserve">Schedule of reductions in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§11606. Schedule of reductions in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§11606. Schedule of reductions in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§11606. SCHEDULE OF REDUCTIONS IN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